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0A6B" w14:textId="281997A2" w:rsidR="000A349E" w:rsidRDefault="008F6432" w:rsidP="008F6432">
      <w:pPr>
        <w:jc w:val="center"/>
      </w:pPr>
      <w:r>
        <w:t>Neural Network Model HW</w:t>
      </w:r>
    </w:p>
    <w:p w14:paraId="469144F5" w14:textId="024C803D" w:rsidR="008F6432" w:rsidRPr="00871CD4" w:rsidRDefault="008F6432" w:rsidP="008F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8F6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The purpose of this analysis is to predict whether not applicants for funding will be successful using machine learning and neural networks.</w:t>
      </w:r>
    </w:p>
    <w:p w14:paraId="5B68EFF9" w14:textId="77777777" w:rsidR="008F6432" w:rsidRPr="008F6432" w:rsidRDefault="008F6432" w:rsidP="008F64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E0F3FAC" w14:textId="20ADA9D2" w:rsidR="008F6432" w:rsidRPr="008F6432" w:rsidRDefault="008F6432" w:rsidP="008F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  <w:r w:rsidRPr="008F6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A0A8D11" w14:textId="77777777" w:rsidR="008F6432" w:rsidRPr="008F6432" w:rsidRDefault="008F6432" w:rsidP="008F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73F78CB8" w14:textId="77777777" w:rsidR="008F6432" w:rsidRDefault="008F6432" w:rsidP="008F64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sz w:val="24"/>
          <w:szCs w:val="24"/>
        </w:rPr>
        <w:t>What variable(s) are considered the target(s) for your model?</w:t>
      </w:r>
    </w:p>
    <w:p w14:paraId="0034A42B" w14:textId="354D5D0D" w:rsidR="008F6432" w:rsidRPr="008F6432" w:rsidRDefault="008F6432" w:rsidP="008F64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IS_Successful</w:t>
      </w:r>
      <w:proofErr w:type="spellEnd"/>
    </w:p>
    <w:p w14:paraId="44B8B5D4" w14:textId="7ADE563E" w:rsidR="008F6432" w:rsidRDefault="008F6432" w:rsidP="008F64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sz w:val="24"/>
          <w:szCs w:val="24"/>
        </w:rPr>
        <w:t xml:space="preserve">What variable(s) </w:t>
      </w:r>
      <w:proofErr w:type="gramStart"/>
      <w:r w:rsidRPr="008F6432">
        <w:rPr>
          <w:rFonts w:ascii="Times New Roman" w:eastAsia="Times New Roman" w:hAnsi="Times New Roman" w:cs="Times New Roman"/>
          <w:sz w:val="24"/>
          <w:szCs w:val="24"/>
        </w:rPr>
        <w:t>are considered to be</w:t>
      </w:r>
      <w:proofErr w:type="gramEnd"/>
      <w:r w:rsidRPr="008F6432">
        <w:rPr>
          <w:rFonts w:ascii="Times New Roman" w:eastAsia="Times New Roman" w:hAnsi="Times New Roman" w:cs="Times New Roman"/>
          <w:sz w:val="24"/>
          <w:szCs w:val="24"/>
        </w:rPr>
        <w:t xml:space="preserve"> the features for your model?</w:t>
      </w:r>
    </w:p>
    <w:p w14:paraId="01683561" w14:textId="57CBE2F2" w:rsidR="008F6432" w:rsidRPr="00871CD4" w:rsidRDefault="008F6432" w:rsidP="008F6432">
      <w:pPr>
        <w:pStyle w:val="ListBullet2"/>
        <w:numPr>
          <w:ilvl w:val="0"/>
          <w:numId w:val="0"/>
        </w:numPr>
        <w:ind w:left="1440"/>
        <w:rPr>
          <w:b/>
          <w:bCs/>
        </w:rPr>
      </w:pPr>
      <w:r w:rsidRPr="00871CD4">
        <w:rPr>
          <w:b/>
          <w:bCs/>
        </w:rPr>
        <w:t xml:space="preserve">APPLICATION_TYPE           </w:t>
      </w:r>
    </w:p>
    <w:p w14:paraId="15D46F8E" w14:textId="43CE398D" w:rsidR="008F6432" w:rsidRPr="00871CD4" w:rsidRDefault="008F6432" w:rsidP="008F6432">
      <w:pPr>
        <w:pStyle w:val="ListBullet2"/>
        <w:numPr>
          <w:ilvl w:val="0"/>
          <w:numId w:val="0"/>
        </w:numPr>
        <w:ind w:left="1440"/>
        <w:rPr>
          <w:b/>
          <w:bCs/>
        </w:rPr>
      </w:pPr>
      <w:r w:rsidRPr="00871CD4">
        <w:rPr>
          <w:b/>
          <w:bCs/>
        </w:rPr>
        <w:t xml:space="preserve">AFFILIATION                  </w:t>
      </w:r>
    </w:p>
    <w:p w14:paraId="11C85F99" w14:textId="0680BDCA" w:rsidR="008F6432" w:rsidRPr="00871CD4" w:rsidRDefault="008F6432" w:rsidP="008F6432">
      <w:pPr>
        <w:pStyle w:val="ListBullet2"/>
        <w:numPr>
          <w:ilvl w:val="0"/>
          <w:numId w:val="0"/>
        </w:numPr>
        <w:ind w:left="1440"/>
        <w:rPr>
          <w:b/>
          <w:bCs/>
        </w:rPr>
      </w:pPr>
      <w:r w:rsidRPr="00871CD4">
        <w:rPr>
          <w:b/>
          <w:bCs/>
        </w:rPr>
        <w:t xml:space="preserve">CLASSIFICATION              </w:t>
      </w:r>
    </w:p>
    <w:p w14:paraId="4F083AB9" w14:textId="60078564" w:rsidR="008F6432" w:rsidRPr="00871CD4" w:rsidRDefault="008F6432" w:rsidP="008F6432">
      <w:pPr>
        <w:pStyle w:val="ListBullet2"/>
        <w:numPr>
          <w:ilvl w:val="0"/>
          <w:numId w:val="0"/>
        </w:numPr>
        <w:ind w:left="1440"/>
        <w:rPr>
          <w:b/>
          <w:bCs/>
        </w:rPr>
      </w:pPr>
      <w:r w:rsidRPr="00871CD4">
        <w:rPr>
          <w:b/>
          <w:bCs/>
        </w:rPr>
        <w:t xml:space="preserve">USE_CASE                     </w:t>
      </w:r>
    </w:p>
    <w:p w14:paraId="09C1AE01" w14:textId="1B9537F4" w:rsidR="008F6432" w:rsidRPr="00871CD4" w:rsidRDefault="008F6432" w:rsidP="008F6432">
      <w:pPr>
        <w:pStyle w:val="ListBullet2"/>
        <w:numPr>
          <w:ilvl w:val="0"/>
          <w:numId w:val="0"/>
        </w:numPr>
        <w:ind w:left="1440"/>
        <w:rPr>
          <w:b/>
          <w:bCs/>
        </w:rPr>
      </w:pPr>
      <w:r w:rsidRPr="00871CD4">
        <w:rPr>
          <w:b/>
          <w:bCs/>
        </w:rPr>
        <w:t xml:space="preserve">ORGANIZATION                 </w:t>
      </w:r>
    </w:p>
    <w:p w14:paraId="663D0F9D" w14:textId="46905153" w:rsidR="008F6432" w:rsidRPr="00871CD4" w:rsidRDefault="008F6432" w:rsidP="008F6432">
      <w:pPr>
        <w:pStyle w:val="ListBullet2"/>
        <w:numPr>
          <w:ilvl w:val="0"/>
          <w:numId w:val="0"/>
        </w:numPr>
        <w:ind w:left="1440"/>
        <w:rPr>
          <w:b/>
          <w:bCs/>
        </w:rPr>
      </w:pPr>
      <w:r w:rsidRPr="00871CD4">
        <w:rPr>
          <w:b/>
          <w:bCs/>
        </w:rPr>
        <w:t xml:space="preserve">STATUS                       </w:t>
      </w:r>
    </w:p>
    <w:p w14:paraId="4F8CDD2A" w14:textId="298CB425" w:rsidR="008F6432" w:rsidRPr="00871CD4" w:rsidRDefault="008F6432" w:rsidP="008F6432">
      <w:pPr>
        <w:pStyle w:val="ListBullet2"/>
        <w:numPr>
          <w:ilvl w:val="0"/>
          <w:numId w:val="0"/>
        </w:numPr>
        <w:ind w:left="1440"/>
        <w:rPr>
          <w:b/>
          <w:bCs/>
        </w:rPr>
      </w:pPr>
      <w:r w:rsidRPr="00871CD4">
        <w:rPr>
          <w:b/>
          <w:bCs/>
        </w:rPr>
        <w:t xml:space="preserve">INCOME_AMT                   </w:t>
      </w:r>
    </w:p>
    <w:p w14:paraId="6A0D7A02" w14:textId="15E7C4DD" w:rsidR="008F6432" w:rsidRPr="00871CD4" w:rsidRDefault="008F6432" w:rsidP="008F6432">
      <w:pPr>
        <w:pStyle w:val="ListBullet2"/>
        <w:numPr>
          <w:ilvl w:val="0"/>
          <w:numId w:val="0"/>
        </w:numPr>
        <w:ind w:left="1440"/>
        <w:rPr>
          <w:b/>
          <w:bCs/>
        </w:rPr>
      </w:pPr>
      <w:r w:rsidRPr="00871CD4">
        <w:rPr>
          <w:b/>
          <w:bCs/>
        </w:rPr>
        <w:t xml:space="preserve">SPECIAL_CONSIDERATIONS       </w:t>
      </w:r>
    </w:p>
    <w:p w14:paraId="3E9F7BD7" w14:textId="20AD94F7" w:rsidR="008F6432" w:rsidRPr="008F6432" w:rsidRDefault="008F6432" w:rsidP="008F6432">
      <w:pPr>
        <w:pStyle w:val="ListBullet2"/>
        <w:numPr>
          <w:ilvl w:val="0"/>
          <w:numId w:val="0"/>
        </w:numPr>
        <w:ind w:left="1440"/>
        <w:rPr>
          <w:b/>
          <w:bCs/>
        </w:rPr>
      </w:pPr>
      <w:r w:rsidRPr="00871CD4">
        <w:rPr>
          <w:b/>
          <w:bCs/>
        </w:rPr>
        <w:t xml:space="preserve">ASK_AMT                   </w:t>
      </w:r>
    </w:p>
    <w:p w14:paraId="7D245E94" w14:textId="3E388792" w:rsidR="008F6432" w:rsidRDefault="008F6432" w:rsidP="008F64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sz w:val="24"/>
          <w:szCs w:val="24"/>
        </w:rPr>
        <w:t>What variable(s) are neither targets nor features, and should be removed from the input data?</w:t>
      </w:r>
    </w:p>
    <w:p w14:paraId="19B5BC97" w14:textId="33D6D6D6" w:rsidR="008F6432" w:rsidRPr="008F6432" w:rsidRDefault="008F6432" w:rsidP="008F64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EIN and NAME</w:t>
      </w:r>
    </w:p>
    <w:p w14:paraId="774D486D" w14:textId="77777777" w:rsidR="008F6432" w:rsidRPr="008F6432" w:rsidRDefault="008F6432" w:rsidP="008F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6AE076C1" w14:textId="53FC8E15" w:rsidR="008F6432" w:rsidRDefault="008F6432" w:rsidP="008F64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p w14:paraId="69580378" w14:textId="7D29842B" w:rsidR="008F6432" w:rsidRPr="00871CD4" w:rsidRDefault="008F6432" w:rsidP="00871C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Attempt:</w:t>
      </w:r>
      <w:r w:rsidR="00871CD4"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layers, 150 and 100 neurons, </w:t>
      </w:r>
      <w:r w:rsidR="00222311">
        <w:rPr>
          <w:rFonts w:ascii="Times New Roman" w:eastAsia="Times New Roman" w:hAnsi="Times New Roman" w:cs="Times New Roman"/>
          <w:b/>
          <w:bCs/>
          <w:sz w:val="24"/>
          <w:szCs w:val="24"/>
        </w:rPr>
        <w:t>100 epochs</w:t>
      </w:r>
    </w:p>
    <w:p w14:paraId="105C49B5" w14:textId="6534A5BE" w:rsidR="00871CD4" w:rsidRPr="008F6432" w:rsidRDefault="00871CD4" w:rsidP="00871C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2nd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Attempt: 2 layers, 150 and 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00 neurons, </w:t>
      </w:r>
      <w:r w:rsidR="00222311">
        <w:rPr>
          <w:rFonts w:ascii="Times New Roman" w:eastAsia="Times New Roman" w:hAnsi="Times New Roman" w:cs="Times New Roman"/>
          <w:b/>
          <w:bCs/>
          <w:sz w:val="24"/>
          <w:szCs w:val="24"/>
        </w:rPr>
        <w:t>150 epochs</w:t>
      </w:r>
    </w:p>
    <w:p w14:paraId="189B1409" w14:textId="4A5C6868" w:rsidR="00871CD4" w:rsidRPr="008F6432" w:rsidRDefault="00871CD4" w:rsidP="00871C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3rd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Attempt: 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layers, 150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, 200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 neurons, </w:t>
      </w:r>
      <w:r w:rsidR="00222311">
        <w:rPr>
          <w:rFonts w:ascii="Times New Roman" w:eastAsia="Times New Roman" w:hAnsi="Times New Roman" w:cs="Times New Roman"/>
          <w:b/>
          <w:bCs/>
          <w:sz w:val="24"/>
          <w:szCs w:val="24"/>
        </w:rPr>
        <w:t>200 epochs</w:t>
      </w:r>
    </w:p>
    <w:p w14:paraId="4038BF60" w14:textId="70DECAF3" w:rsidR="008F6432" w:rsidRDefault="008F6432" w:rsidP="008F64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</w:p>
    <w:p w14:paraId="2E1CBC39" w14:textId="1C1F5634" w:rsidR="00871CD4" w:rsidRPr="008F6432" w:rsidRDefault="00871CD4" w:rsidP="00871C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t>No, the model performance remained at around 74%</w:t>
      </w:r>
    </w:p>
    <w:p w14:paraId="5C12AA0E" w14:textId="793AD41E" w:rsidR="008F6432" w:rsidRDefault="008F6432" w:rsidP="008F64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sz w:val="24"/>
          <w:szCs w:val="24"/>
        </w:rPr>
        <w:t>What steps did you take to try and increase model performance?</w:t>
      </w:r>
    </w:p>
    <w:p w14:paraId="60E86AD3" w14:textId="77DCAE6A" w:rsidR="00871CD4" w:rsidRPr="008F6432" w:rsidRDefault="00871CD4" w:rsidP="00871C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C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Increased number of layers and neurons, changed the epochs</w:t>
      </w:r>
    </w:p>
    <w:p w14:paraId="5312AF4E" w14:textId="681C138A" w:rsidR="008F6432" w:rsidRDefault="008F6432" w:rsidP="008F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3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8F6432">
        <w:rPr>
          <w:rFonts w:ascii="Times New Roman" w:eastAsia="Times New Roman" w:hAnsi="Times New Roman" w:cs="Times New Roman"/>
          <w:sz w:val="24"/>
          <w:szCs w:val="24"/>
        </w:rPr>
        <w:t xml:space="preserve">: Summarize the overall results of the deep learning model. Include a recommendation for how a different model could solve this classification </w:t>
      </w:r>
      <w:proofErr w:type="gramStart"/>
      <w:r w:rsidRPr="008F6432">
        <w:rPr>
          <w:rFonts w:ascii="Times New Roman" w:eastAsia="Times New Roman" w:hAnsi="Times New Roman" w:cs="Times New Roman"/>
          <w:sz w:val="24"/>
          <w:szCs w:val="24"/>
        </w:rPr>
        <w:t>problem, and</w:t>
      </w:r>
      <w:proofErr w:type="gramEnd"/>
      <w:r w:rsidRPr="008F6432">
        <w:rPr>
          <w:rFonts w:ascii="Times New Roman" w:eastAsia="Times New Roman" w:hAnsi="Times New Roman" w:cs="Times New Roman"/>
          <w:sz w:val="24"/>
          <w:szCs w:val="24"/>
        </w:rPr>
        <w:t xml:space="preserve"> explain your recommendation.</w:t>
      </w:r>
    </w:p>
    <w:p w14:paraId="73FDE955" w14:textId="07A185B0" w:rsidR="00871CD4" w:rsidRPr="00871CD4" w:rsidRDefault="00871CD4" w:rsidP="00871CD4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1375B0"/>
          <w:sz w:val="36"/>
          <w:szCs w:val="36"/>
        </w:rPr>
      </w:pPr>
      <w:r>
        <w:t xml:space="preserve">The model performance remained close to 74% with different attempts. Using feature selection to reduce the number of inputs (X variables) could help in optimizing the model. Some other models worth exploring could be RBF, </w:t>
      </w:r>
      <w:r w:rsidRPr="00871CD4">
        <w:t>Multilayer Perceptron</w:t>
      </w:r>
      <w:r>
        <w:t xml:space="preserve"> and GAN</w:t>
      </w:r>
    </w:p>
    <w:p w14:paraId="182678DD" w14:textId="6EED67D9" w:rsidR="00871CD4" w:rsidRPr="008F6432" w:rsidRDefault="00871CD4" w:rsidP="0087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65C193" w14:textId="541F0F0D" w:rsidR="008F6432" w:rsidRDefault="008F6432" w:rsidP="008F6432"/>
    <w:sectPr w:rsidR="008F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9B8A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824DB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8C647D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D976F2"/>
    <w:multiLevelType w:val="multilevel"/>
    <w:tmpl w:val="C27C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B6659"/>
    <w:multiLevelType w:val="multilevel"/>
    <w:tmpl w:val="70142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431A0"/>
    <w:multiLevelType w:val="multilevel"/>
    <w:tmpl w:val="1204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32"/>
    <w:rsid w:val="000A349E"/>
    <w:rsid w:val="00222311"/>
    <w:rsid w:val="00871CD4"/>
    <w:rsid w:val="008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E24B"/>
  <w15:chartTrackingRefBased/>
  <w15:docId w15:val="{DAFA3CD5-C4B3-42A1-9CB2-6A35531A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1C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4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4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643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F6432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unhideWhenUsed/>
    <w:rsid w:val="008F6432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unhideWhenUsed/>
    <w:rsid w:val="008F6432"/>
    <w:pPr>
      <w:numPr>
        <w:numId w:val="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71CD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Pooja</dc:creator>
  <cp:keywords/>
  <dc:description/>
  <cp:lastModifiedBy>Mahajan, Pooja</cp:lastModifiedBy>
  <cp:revision>1</cp:revision>
  <dcterms:created xsi:type="dcterms:W3CDTF">2022-06-22T05:55:00Z</dcterms:created>
  <dcterms:modified xsi:type="dcterms:W3CDTF">2022-06-22T06:17:00Z</dcterms:modified>
</cp:coreProperties>
</file>