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C6DB0" w14:textId="279A6397" w:rsidR="00765348" w:rsidRDefault="0C8CD25D" w:rsidP="0206CA38">
      <w:pPr>
        <w:spacing w:line="278" w:lineRule="auto"/>
        <w:jc w:val="center"/>
        <w:rPr>
          <w:rFonts w:ascii="Arial" w:eastAsia="Arial" w:hAnsi="Arial" w:cs="Arial"/>
          <w:color w:val="000000" w:themeColor="text1"/>
          <w:sz w:val="24"/>
          <w:szCs w:val="24"/>
        </w:rPr>
      </w:pPr>
      <w:r>
        <w:rPr>
          <w:noProof/>
        </w:rPr>
        <w:drawing>
          <wp:inline distT="0" distB="0" distL="0" distR="0" wp14:anchorId="0F6647CB" wp14:editId="0468B097">
            <wp:extent cx="1400175" cy="1419225"/>
            <wp:effectExtent l="0" t="0" r="0" b="0"/>
            <wp:docPr id="730648900" name="Picture 730648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400175" cy="1419225"/>
                    </a:xfrm>
                    <a:prstGeom prst="rect">
                      <a:avLst/>
                    </a:prstGeom>
                  </pic:spPr>
                </pic:pic>
              </a:graphicData>
            </a:graphic>
          </wp:inline>
        </w:drawing>
      </w:r>
    </w:p>
    <w:p w14:paraId="232692D0" w14:textId="7E0592B5" w:rsidR="00765348" w:rsidRDefault="0C8CD25D" w:rsidP="0206CA38">
      <w:pPr>
        <w:spacing w:line="278" w:lineRule="auto"/>
        <w:jc w:val="center"/>
        <w:rPr>
          <w:rFonts w:ascii="Times New Roman" w:eastAsia="Times New Roman" w:hAnsi="Times New Roman" w:cs="Times New Roman"/>
          <w:color w:val="000000" w:themeColor="text1"/>
          <w:sz w:val="24"/>
          <w:szCs w:val="24"/>
        </w:rPr>
      </w:pPr>
      <w:r w:rsidRPr="0206CA38">
        <w:rPr>
          <w:rFonts w:ascii="Times New Roman" w:eastAsia="Times New Roman" w:hAnsi="Times New Roman" w:cs="Times New Roman"/>
          <w:b/>
          <w:bCs/>
          <w:color w:val="000000" w:themeColor="text1"/>
          <w:sz w:val="28"/>
          <w:szCs w:val="28"/>
        </w:rPr>
        <w:t xml:space="preserve">PAWSOME, INC </w:t>
      </w:r>
      <w:r w:rsidR="00765348">
        <w:br/>
      </w:r>
      <w:r w:rsidR="4F2FF828" w:rsidRPr="0206CA38">
        <w:rPr>
          <w:rFonts w:ascii="Times New Roman" w:eastAsia="Times New Roman" w:hAnsi="Times New Roman" w:cs="Times New Roman"/>
          <w:color w:val="000000" w:themeColor="text1"/>
          <w:sz w:val="28"/>
          <w:szCs w:val="28"/>
        </w:rPr>
        <w:t>Queries, Populating</w:t>
      </w:r>
      <w:r w:rsidR="7E392AD8" w:rsidRPr="0206CA38">
        <w:rPr>
          <w:rFonts w:ascii="Times New Roman" w:eastAsia="Times New Roman" w:hAnsi="Times New Roman" w:cs="Times New Roman"/>
          <w:color w:val="000000" w:themeColor="text1"/>
          <w:sz w:val="28"/>
          <w:szCs w:val="28"/>
        </w:rPr>
        <w:t xml:space="preserve"> &amp; </w:t>
      </w:r>
      <w:r w:rsidR="4F2FF828" w:rsidRPr="0206CA38">
        <w:rPr>
          <w:rFonts w:ascii="Times New Roman" w:eastAsia="Times New Roman" w:hAnsi="Times New Roman" w:cs="Times New Roman"/>
          <w:color w:val="000000" w:themeColor="text1"/>
          <w:sz w:val="28"/>
          <w:szCs w:val="28"/>
        </w:rPr>
        <w:t>Creating Pipeline to</w:t>
      </w:r>
      <w:r w:rsidR="5186F95B" w:rsidRPr="0206CA38">
        <w:rPr>
          <w:rFonts w:ascii="Times New Roman" w:eastAsia="Times New Roman" w:hAnsi="Times New Roman" w:cs="Times New Roman"/>
          <w:color w:val="000000" w:themeColor="text1"/>
          <w:sz w:val="28"/>
          <w:szCs w:val="28"/>
        </w:rPr>
        <w:t xml:space="preserve"> </w:t>
      </w:r>
      <w:r w:rsidR="4F2FF828" w:rsidRPr="0206CA38">
        <w:rPr>
          <w:rFonts w:ascii="Times New Roman" w:eastAsia="Times New Roman" w:hAnsi="Times New Roman" w:cs="Times New Roman"/>
          <w:color w:val="000000" w:themeColor="text1"/>
          <w:sz w:val="28"/>
          <w:szCs w:val="28"/>
        </w:rPr>
        <w:t>Cloud</w:t>
      </w:r>
      <w:r w:rsidR="67461A54" w:rsidRPr="0206CA38">
        <w:rPr>
          <w:rFonts w:ascii="Times New Roman" w:eastAsia="Times New Roman" w:hAnsi="Times New Roman" w:cs="Times New Roman"/>
          <w:color w:val="000000" w:themeColor="text1"/>
          <w:sz w:val="28"/>
          <w:szCs w:val="28"/>
        </w:rPr>
        <w:t xml:space="preserve"> </w:t>
      </w:r>
      <w:r w:rsidRPr="0206CA38">
        <w:rPr>
          <w:rFonts w:ascii="Times New Roman" w:eastAsia="Times New Roman" w:hAnsi="Times New Roman" w:cs="Times New Roman"/>
          <w:color w:val="000000" w:themeColor="text1"/>
          <w:sz w:val="28"/>
          <w:szCs w:val="28"/>
        </w:rPr>
        <w:t>Pet Sitting Database</w:t>
      </w:r>
      <w:r w:rsidR="00765348">
        <w:br/>
      </w:r>
    </w:p>
    <w:p w14:paraId="417F993E" w14:textId="35D33D5F" w:rsidR="00765348" w:rsidRDefault="0C8CD25D" w:rsidP="0206CA38">
      <w:pPr>
        <w:spacing w:line="278" w:lineRule="auto"/>
      </w:pPr>
      <w:r w:rsidRPr="0206CA38">
        <w:rPr>
          <w:rFonts w:ascii="Times New Roman" w:eastAsia="Times New Roman" w:hAnsi="Times New Roman" w:cs="Times New Roman"/>
          <w:b/>
          <w:bCs/>
          <w:color w:val="000000" w:themeColor="text1"/>
          <w:sz w:val="28"/>
          <w:szCs w:val="28"/>
        </w:rPr>
        <w:t xml:space="preserve">BI Project ~ </w:t>
      </w:r>
      <w:r w:rsidR="00765348">
        <w:br/>
      </w:r>
      <w:r w:rsidR="2F392673" w:rsidRPr="0206CA38">
        <w:rPr>
          <w:rFonts w:ascii="Times New Roman" w:eastAsia="Times New Roman" w:hAnsi="Times New Roman" w:cs="Times New Roman"/>
          <w:color w:val="000000" w:themeColor="text1"/>
          <w:sz w:val="24"/>
          <w:szCs w:val="24"/>
        </w:rPr>
        <w:t xml:space="preserve">Date: </w:t>
      </w:r>
      <w:r w:rsidRPr="0206CA38">
        <w:rPr>
          <w:rFonts w:ascii="Times New Roman" w:eastAsia="Times New Roman" w:hAnsi="Times New Roman" w:cs="Times New Roman"/>
          <w:color w:val="000000" w:themeColor="text1"/>
          <w:sz w:val="24"/>
          <w:szCs w:val="24"/>
        </w:rPr>
        <w:t>May 22, 2024</w:t>
      </w:r>
      <w:r>
        <w:br/>
      </w:r>
      <w:r w:rsidRPr="0206CA38">
        <w:rPr>
          <w:rFonts w:ascii="Times New Roman" w:eastAsia="Times New Roman" w:hAnsi="Times New Roman" w:cs="Times New Roman"/>
          <w:color w:val="000000" w:themeColor="text1"/>
          <w:sz w:val="24"/>
          <w:szCs w:val="24"/>
        </w:rPr>
        <w:t>Authors: Pooja Patil</w:t>
      </w:r>
    </w:p>
    <w:p w14:paraId="2C7A2373" w14:textId="36682F3B" w:rsidR="00765348" w:rsidRDefault="1CB3F8A9" w:rsidP="0206CA38">
      <w:pPr>
        <w:pStyle w:val="Heading2"/>
        <w:rPr>
          <w:rFonts w:ascii="Times New Roman" w:eastAsia="Times New Roman" w:hAnsi="Times New Roman" w:cs="Times New Roman"/>
          <w:b/>
          <w:bCs/>
          <w:color w:val="000000" w:themeColor="text1"/>
          <w:sz w:val="28"/>
          <w:szCs w:val="28"/>
        </w:rPr>
      </w:pPr>
      <w:r w:rsidRPr="0206CA38">
        <w:rPr>
          <w:rFonts w:asciiTheme="minorHAnsi" w:eastAsiaTheme="minorEastAsia" w:hAnsiTheme="minorHAnsi" w:cstheme="minorBidi"/>
          <w:b/>
          <w:bCs/>
          <w:color w:val="000000" w:themeColor="text1"/>
          <w:sz w:val="28"/>
          <w:szCs w:val="28"/>
        </w:rPr>
        <w:t xml:space="preserve">Section I: </w:t>
      </w:r>
      <w:r w:rsidR="46F58599" w:rsidRPr="0206CA38">
        <w:rPr>
          <w:rFonts w:asciiTheme="minorHAnsi" w:eastAsiaTheme="minorEastAsia" w:hAnsiTheme="minorHAnsi" w:cstheme="minorBidi"/>
          <w:b/>
          <w:bCs/>
          <w:color w:val="000000" w:themeColor="text1"/>
          <w:sz w:val="28"/>
          <w:szCs w:val="28"/>
        </w:rPr>
        <w:t>SQL Queries</w:t>
      </w:r>
      <w:r w:rsidR="00765348">
        <w:br/>
      </w:r>
    </w:p>
    <w:p w14:paraId="529CDF7F" w14:textId="086569A0" w:rsidR="00765348" w:rsidRDefault="46F58599" w:rsidP="4204B2C9">
      <w:pPr>
        <w:pStyle w:val="ListParagraph"/>
        <w:numPr>
          <w:ilvl w:val="0"/>
          <w:numId w:val="1"/>
        </w:numPr>
        <w:rPr>
          <w:b/>
          <w:bCs/>
          <w:sz w:val="24"/>
          <w:szCs w:val="24"/>
        </w:rPr>
      </w:pPr>
      <w:r w:rsidRPr="4204B2C9">
        <w:rPr>
          <w:b/>
          <w:bCs/>
          <w:sz w:val="24"/>
          <w:szCs w:val="24"/>
        </w:rPr>
        <w:t>Query 1</w:t>
      </w:r>
      <w:r w:rsidR="446DBA02" w:rsidRPr="4204B2C9">
        <w:rPr>
          <w:b/>
          <w:bCs/>
          <w:sz w:val="24"/>
          <w:szCs w:val="24"/>
        </w:rPr>
        <w:t xml:space="preserve"> - Top 10 Highest Earning Sitters</w:t>
      </w:r>
    </w:p>
    <w:p w14:paraId="79BCD390" w14:textId="5657FBCA" w:rsidR="00765348" w:rsidRDefault="46F58599" w:rsidP="4204B2C9">
      <w:pPr>
        <w:pStyle w:val="ListParagraph"/>
        <w:numPr>
          <w:ilvl w:val="1"/>
          <w:numId w:val="1"/>
        </w:numPr>
        <w:rPr>
          <w:b/>
          <w:bCs/>
        </w:rPr>
      </w:pPr>
      <w:r w:rsidRPr="4204B2C9">
        <w:rPr>
          <w:b/>
          <w:bCs/>
        </w:rPr>
        <w:t>Description:</w:t>
      </w:r>
      <w:r w:rsidR="0FFD8612" w:rsidRPr="4204B2C9">
        <w:rPr>
          <w:b/>
          <w:bCs/>
        </w:rPr>
        <w:t xml:space="preserve"> </w:t>
      </w:r>
    </w:p>
    <w:p w14:paraId="744B7A2B" w14:textId="05F6755B" w:rsidR="7D8DE642" w:rsidRDefault="7D8DE642" w:rsidP="4204B2C9">
      <w:pPr>
        <w:pStyle w:val="ListParagraph"/>
        <w:numPr>
          <w:ilvl w:val="2"/>
          <w:numId w:val="1"/>
        </w:numPr>
      </w:pPr>
      <w:r>
        <w:t>This SQL query retrieves the sitters who have earned t</w:t>
      </w:r>
      <w:r w:rsidR="696E9B83">
        <w:t xml:space="preserve">he most money by summing up their </w:t>
      </w:r>
      <w:r w:rsidR="45B0E7A8">
        <w:t>transaction</w:t>
      </w:r>
      <w:r w:rsidR="696E9B83">
        <w:t xml:space="preserve"> amounts in the booking table.</w:t>
      </w:r>
      <w:r w:rsidR="72EA0CFC">
        <w:t xml:space="preserve">  It can be used </w:t>
      </w:r>
      <w:r w:rsidR="30D947AD">
        <w:t xml:space="preserve">for payroll </w:t>
      </w:r>
      <w:r w:rsidR="72EA0CFC">
        <w:t xml:space="preserve">to determine </w:t>
      </w:r>
      <w:r w:rsidR="675F61C2">
        <w:t>the highest paid employees.</w:t>
      </w:r>
    </w:p>
    <w:p w14:paraId="670940A9" w14:textId="39BD13CB" w:rsidR="00765348" w:rsidRDefault="46F58599" w:rsidP="4204B2C9">
      <w:pPr>
        <w:pStyle w:val="ListParagraph"/>
        <w:numPr>
          <w:ilvl w:val="1"/>
          <w:numId w:val="1"/>
        </w:numPr>
        <w:rPr>
          <w:b/>
          <w:bCs/>
        </w:rPr>
      </w:pPr>
      <w:r w:rsidRPr="4204B2C9">
        <w:rPr>
          <w:b/>
          <w:bCs/>
        </w:rPr>
        <w:t>SQL:</w:t>
      </w:r>
    </w:p>
    <w:p w14:paraId="765F83CF" w14:textId="3D0C5B93" w:rsidR="00765348" w:rsidRDefault="0FFE80B2" w:rsidP="00765348">
      <w:pPr>
        <w:pStyle w:val="ListParagraph"/>
        <w:ind w:left="2160"/>
      </w:pPr>
      <w:r>
        <w:t>SELECT</w:t>
      </w:r>
      <w:r w:rsidR="00765348">
        <w:tab/>
      </w:r>
      <w:proofErr w:type="spellStart"/>
      <w:r>
        <w:t>sitter.sitter_id</w:t>
      </w:r>
      <w:proofErr w:type="spellEnd"/>
      <w:r>
        <w:t>,</w:t>
      </w:r>
    </w:p>
    <w:p w14:paraId="0A4DB5B4" w14:textId="34D74231" w:rsidR="00765348" w:rsidRDefault="0FFE80B2" w:rsidP="4204B2C9">
      <w:pPr>
        <w:pStyle w:val="ListParagraph"/>
        <w:ind w:left="2880" w:firstLine="720"/>
      </w:pPr>
      <w:proofErr w:type="spellStart"/>
      <w:proofErr w:type="gramStart"/>
      <w:r>
        <w:t>sitter.sitter</w:t>
      </w:r>
      <w:proofErr w:type="gramEnd"/>
      <w:r>
        <w:t>_firstname</w:t>
      </w:r>
      <w:proofErr w:type="spellEnd"/>
      <w:r>
        <w:t xml:space="preserve">, </w:t>
      </w:r>
    </w:p>
    <w:p w14:paraId="4999E64E" w14:textId="0F813A3D" w:rsidR="00765348" w:rsidRDefault="0FFE80B2" w:rsidP="00765348">
      <w:pPr>
        <w:pStyle w:val="ListParagraph"/>
        <w:ind w:left="2160"/>
      </w:pPr>
      <w:r>
        <w:t xml:space="preserve">        </w:t>
      </w:r>
      <w:r w:rsidR="00765348">
        <w:tab/>
      </w:r>
      <w:r w:rsidR="00765348">
        <w:tab/>
      </w:r>
      <w:proofErr w:type="spellStart"/>
      <w:proofErr w:type="gramStart"/>
      <w:r>
        <w:t>sitter.sitter</w:t>
      </w:r>
      <w:proofErr w:type="gramEnd"/>
      <w:r>
        <w:t>_lastname</w:t>
      </w:r>
      <w:proofErr w:type="spellEnd"/>
      <w:r>
        <w:t xml:space="preserve">, </w:t>
      </w:r>
    </w:p>
    <w:p w14:paraId="05CDAD4A" w14:textId="400EDC24" w:rsidR="00765348" w:rsidRDefault="0FFE80B2" w:rsidP="00765348">
      <w:pPr>
        <w:pStyle w:val="ListParagraph"/>
        <w:ind w:left="2160"/>
      </w:pPr>
      <w:r>
        <w:t xml:space="preserve">        </w:t>
      </w:r>
      <w:r w:rsidR="00765348">
        <w:tab/>
      </w:r>
      <w:r w:rsidR="00765348">
        <w:tab/>
      </w:r>
      <w:proofErr w:type="gramStart"/>
      <w:r>
        <w:t>SUM(</w:t>
      </w:r>
      <w:proofErr w:type="spellStart"/>
      <w:proofErr w:type="gramEnd"/>
      <w:r>
        <w:t>booking.transaction_amount</w:t>
      </w:r>
      <w:proofErr w:type="spellEnd"/>
      <w:r>
        <w:t xml:space="preserve">) as </w:t>
      </w:r>
      <w:proofErr w:type="spellStart"/>
      <w:r>
        <w:t>total_earned</w:t>
      </w:r>
      <w:proofErr w:type="spellEnd"/>
    </w:p>
    <w:p w14:paraId="4E1BA97C" w14:textId="38E30F7C" w:rsidR="00765348" w:rsidRDefault="0FFE80B2" w:rsidP="00765348">
      <w:pPr>
        <w:pStyle w:val="ListParagraph"/>
        <w:ind w:left="2160"/>
      </w:pPr>
      <w:r>
        <w:t>FROM</w:t>
      </w:r>
      <w:r w:rsidR="00765348">
        <w:tab/>
      </w:r>
      <w:r w:rsidR="00765348">
        <w:tab/>
      </w:r>
      <w:r>
        <w:t>sitter</w:t>
      </w:r>
    </w:p>
    <w:p w14:paraId="4A0E22FD" w14:textId="09FEF501" w:rsidR="00765348" w:rsidRDefault="0FFE80B2" w:rsidP="4204B2C9">
      <w:pPr>
        <w:pStyle w:val="ListParagraph"/>
        <w:ind w:left="2880" w:firstLine="720"/>
      </w:pPr>
      <w:r>
        <w:t>INNER JOIN booking</w:t>
      </w:r>
    </w:p>
    <w:p w14:paraId="11CBE698" w14:textId="2ADE0EDE" w:rsidR="00765348" w:rsidRDefault="0FFE80B2" w:rsidP="00765348">
      <w:pPr>
        <w:pStyle w:val="ListParagraph"/>
        <w:ind w:left="2160"/>
      </w:pPr>
      <w:r>
        <w:t xml:space="preserve">       </w:t>
      </w:r>
      <w:r w:rsidR="00765348">
        <w:tab/>
      </w:r>
      <w:r>
        <w:t xml:space="preserve"> </w:t>
      </w:r>
      <w:r w:rsidR="00765348">
        <w:tab/>
      </w:r>
      <w:r>
        <w:t xml:space="preserve">ON </w:t>
      </w:r>
      <w:proofErr w:type="spellStart"/>
      <w:proofErr w:type="gramStart"/>
      <w:r>
        <w:t>sitter.sitter</w:t>
      </w:r>
      <w:proofErr w:type="gramEnd"/>
      <w:r>
        <w:t>_id</w:t>
      </w:r>
      <w:proofErr w:type="spellEnd"/>
      <w:r>
        <w:t xml:space="preserve"> = </w:t>
      </w:r>
      <w:proofErr w:type="spellStart"/>
      <w:r>
        <w:t>booking.sitter_id</w:t>
      </w:r>
      <w:proofErr w:type="spellEnd"/>
    </w:p>
    <w:p w14:paraId="6E9B877A" w14:textId="7E67A842" w:rsidR="00765348" w:rsidRDefault="0FFE80B2" w:rsidP="00765348">
      <w:pPr>
        <w:pStyle w:val="ListParagraph"/>
        <w:ind w:left="2160"/>
      </w:pPr>
      <w:r>
        <w:t xml:space="preserve">GROUP BY </w:t>
      </w:r>
      <w:proofErr w:type="spellStart"/>
      <w:proofErr w:type="gramStart"/>
      <w:r>
        <w:t>sitter.sitter</w:t>
      </w:r>
      <w:proofErr w:type="gramEnd"/>
      <w:r>
        <w:t>_id</w:t>
      </w:r>
      <w:proofErr w:type="spellEnd"/>
    </w:p>
    <w:p w14:paraId="55E01CDF" w14:textId="39FBB65B" w:rsidR="00765348" w:rsidRDefault="0FFE80B2" w:rsidP="00765348">
      <w:pPr>
        <w:pStyle w:val="ListParagraph"/>
        <w:ind w:left="2160"/>
      </w:pPr>
      <w:r>
        <w:t xml:space="preserve">ORDER BY </w:t>
      </w:r>
      <w:proofErr w:type="spellStart"/>
      <w:r>
        <w:t>total_earned</w:t>
      </w:r>
      <w:proofErr w:type="spellEnd"/>
      <w:r>
        <w:t xml:space="preserve"> desc</w:t>
      </w:r>
    </w:p>
    <w:p w14:paraId="65484802" w14:textId="3905BB43" w:rsidR="00765348" w:rsidRDefault="0FFE80B2" w:rsidP="00765348">
      <w:pPr>
        <w:pStyle w:val="ListParagraph"/>
        <w:ind w:left="2160"/>
      </w:pPr>
      <w:r>
        <w:t xml:space="preserve">LIMIT </w:t>
      </w:r>
      <w:proofErr w:type="gramStart"/>
      <w:r>
        <w:t>10;</w:t>
      </w:r>
      <w:proofErr w:type="gramEnd"/>
    </w:p>
    <w:p w14:paraId="6A5B30C4" w14:textId="4F0B2B83" w:rsidR="46F58599" w:rsidRDefault="46F58599" w:rsidP="4204B2C9">
      <w:pPr>
        <w:pStyle w:val="ListParagraph"/>
        <w:numPr>
          <w:ilvl w:val="1"/>
          <w:numId w:val="1"/>
        </w:numPr>
        <w:rPr>
          <w:b/>
          <w:bCs/>
        </w:rPr>
      </w:pPr>
      <w:r w:rsidRPr="4204B2C9">
        <w:rPr>
          <w:b/>
          <w:bCs/>
        </w:rPr>
        <w:t>Output:</w:t>
      </w:r>
    </w:p>
    <w:p w14:paraId="08C96CC3" w14:textId="541AFB7F" w:rsidR="6AB6816C" w:rsidRDefault="6AB6816C" w:rsidP="19AD0962">
      <w:pPr>
        <w:pStyle w:val="ListParagraph"/>
        <w:jc w:val="center"/>
      </w:pPr>
      <w:r>
        <w:rPr>
          <w:noProof/>
        </w:rPr>
        <w:lastRenderedPageBreak/>
        <w:drawing>
          <wp:inline distT="0" distB="0" distL="0" distR="0" wp14:anchorId="52F35248" wp14:editId="6939843D">
            <wp:extent cx="3276884" cy="1790855"/>
            <wp:effectExtent l="0" t="0" r="0" b="0"/>
            <wp:docPr id="1920349011" name="Picture 1920349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276884" cy="1790855"/>
                    </a:xfrm>
                    <a:prstGeom prst="rect">
                      <a:avLst/>
                    </a:prstGeom>
                  </pic:spPr>
                </pic:pic>
              </a:graphicData>
            </a:graphic>
          </wp:inline>
        </w:drawing>
      </w:r>
    </w:p>
    <w:p w14:paraId="78903785" w14:textId="405C0EEA" w:rsidR="4AE0995A" w:rsidRDefault="4AE0995A" w:rsidP="0206CA38">
      <w:pPr>
        <w:pStyle w:val="ListParagraph"/>
      </w:pPr>
    </w:p>
    <w:p w14:paraId="33148B80" w14:textId="1DB8C498" w:rsidR="00765348" w:rsidRDefault="46F58599" w:rsidP="4204B2C9">
      <w:pPr>
        <w:pStyle w:val="ListParagraph"/>
        <w:numPr>
          <w:ilvl w:val="0"/>
          <w:numId w:val="1"/>
        </w:numPr>
        <w:rPr>
          <w:b/>
          <w:bCs/>
          <w:sz w:val="24"/>
          <w:szCs w:val="24"/>
        </w:rPr>
      </w:pPr>
      <w:r w:rsidRPr="4204B2C9">
        <w:rPr>
          <w:b/>
          <w:bCs/>
          <w:sz w:val="24"/>
          <w:szCs w:val="24"/>
        </w:rPr>
        <w:t xml:space="preserve">Query </w:t>
      </w:r>
      <w:r w:rsidR="38ACE389" w:rsidRPr="4204B2C9">
        <w:rPr>
          <w:b/>
          <w:bCs/>
          <w:sz w:val="24"/>
          <w:szCs w:val="24"/>
        </w:rPr>
        <w:t>2 - Owners with Unpaid Bills</w:t>
      </w:r>
    </w:p>
    <w:p w14:paraId="7DC2E724" w14:textId="581D23A1" w:rsidR="00765348" w:rsidRDefault="46F58599" w:rsidP="4204B2C9">
      <w:pPr>
        <w:pStyle w:val="ListParagraph"/>
        <w:numPr>
          <w:ilvl w:val="1"/>
          <w:numId w:val="1"/>
        </w:numPr>
        <w:rPr>
          <w:b/>
          <w:bCs/>
        </w:rPr>
      </w:pPr>
      <w:r w:rsidRPr="4204B2C9">
        <w:rPr>
          <w:b/>
          <w:bCs/>
        </w:rPr>
        <w:t>Description:</w:t>
      </w:r>
    </w:p>
    <w:p w14:paraId="279DE554" w14:textId="56C889F3" w:rsidR="7F185E96" w:rsidRDefault="7F185E96" w:rsidP="4204B2C9">
      <w:pPr>
        <w:pStyle w:val="ListParagraph"/>
        <w:numPr>
          <w:ilvl w:val="2"/>
          <w:numId w:val="1"/>
        </w:numPr>
      </w:pPr>
      <w:r>
        <w:t xml:space="preserve">This SQL query </w:t>
      </w:r>
      <w:r w:rsidR="0D1F6E36">
        <w:t xml:space="preserve">pulls the owners who have unpaid bills.  It lists the owners </w:t>
      </w:r>
      <w:r w:rsidR="4573DBD5">
        <w:t>in order of who has the largest outstanding amounts due</w:t>
      </w:r>
      <w:r w:rsidR="4B450D49">
        <w:t xml:space="preserve">, so the billing department can determine who should be contacted to pay their </w:t>
      </w:r>
      <w:r w:rsidR="28011211">
        <w:t xml:space="preserve">outstanding </w:t>
      </w:r>
      <w:r w:rsidR="21A6468F">
        <w:t>bills</w:t>
      </w:r>
      <w:r w:rsidR="223B0966">
        <w:t>.</w:t>
      </w:r>
    </w:p>
    <w:p w14:paraId="038D4336" w14:textId="6E7A6233" w:rsidR="00765348" w:rsidRDefault="46F58599" w:rsidP="4204B2C9">
      <w:pPr>
        <w:pStyle w:val="ListParagraph"/>
        <w:numPr>
          <w:ilvl w:val="1"/>
          <w:numId w:val="1"/>
        </w:numPr>
        <w:rPr>
          <w:b/>
          <w:bCs/>
        </w:rPr>
      </w:pPr>
      <w:r w:rsidRPr="4204B2C9">
        <w:rPr>
          <w:b/>
          <w:bCs/>
        </w:rPr>
        <w:t>SQL:</w:t>
      </w:r>
    </w:p>
    <w:p w14:paraId="2D828D90" w14:textId="705F1772" w:rsidR="00765348" w:rsidRDefault="64D73B28" w:rsidP="00765348">
      <w:pPr>
        <w:pStyle w:val="ListParagraph"/>
        <w:ind w:left="2160"/>
      </w:pPr>
      <w:r>
        <w:t>SELECT</w:t>
      </w:r>
      <w:r w:rsidR="00765348">
        <w:tab/>
      </w:r>
      <w:proofErr w:type="spellStart"/>
      <w:r>
        <w:t>o.owner_id</w:t>
      </w:r>
      <w:proofErr w:type="spellEnd"/>
      <w:r>
        <w:t>,</w:t>
      </w:r>
    </w:p>
    <w:p w14:paraId="49DFCFA1" w14:textId="6671D364" w:rsidR="00765348" w:rsidRDefault="64D73B28" w:rsidP="4204B2C9">
      <w:pPr>
        <w:pStyle w:val="ListParagraph"/>
        <w:ind w:left="2880" w:firstLine="720"/>
      </w:pPr>
      <w:proofErr w:type="spellStart"/>
      <w:proofErr w:type="gramStart"/>
      <w:r>
        <w:t>o.owner</w:t>
      </w:r>
      <w:proofErr w:type="gramEnd"/>
      <w:r>
        <w:t>_firstname</w:t>
      </w:r>
      <w:proofErr w:type="spellEnd"/>
      <w:r>
        <w:t>,</w:t>
      </w:r>
    </w:p>
    <w:p w14:paraId="1EF3ADE7" w14:textId="59F27AD5" w:rsidR="00765348" w:rsidRDefault="64D73B28" w:rsidP="4204B2C9">
      <w:pPr>
        <w:pStyle w:val="ListParagraph"/>
        <w:ind w:left="2880" w:firstLine="720"/>
      </w:pPr>
      <w:proofErr w:type="spellStart"/>
      <w:proofErr w:type="gramStart"/>
      <w:r>
        <w:t>o.owner</w:t>
      </w:r>
      <w:proofErr w:type="gramEnd"/>
      <w:r>
        <w:t>_lastname</w:t>
      </w:r>
      <w:proofErr w:type="spellEnd"/>
      <w:r>
        <w:t>,</w:t>
      </w:r>
    </w:p>
    <w:p w14:paraId="11837593" w14:textId="054E7DA6" w:rsidR="00765348" w:rsidRDefault="64D73B28" w:rsidP="00765348">
      <w:pPr>
        <w:pStyle w:val="ListParagraph"/>
        <w:ind w:left="2160"/>
      </w:pPr>
      <w:r>
        <w:t xml:space="preserve">       </w:t>
      </w:r>
      <w:r w:rsidR="00765348">
        <w:tab/>
      </w:r>
      <w:r w:rsidR="00765348">
        <w:tab/>
      </w:r>
      <w:r>
        <w:t>SUM(</w:t>
      </w:r>
      <w:proofErr w:type="spellStart"/>
      <w:proofErr w:type="gramStart"/>
      <w:r>
        <w:t>b.transaction</w:t>
      </w:r>
      <w:proofErr w:type="gramEnd"/>
      <w:r>
        <w:t>_amount</w:t>
      </w:r>
      <w:proofErr w:type="spellEnd"/>
      <w:r>
        <w:t xml:space="preserve">) as </w:t>
      </w:r>
      <w:proofErr w:type="spellStart"/>
      <w:r>
        <w:t>amount_due</w:t>
      </w:r>
      <w:proofErr w:type="spellEnd"/>
    </w:p>
    <w:p w14:paraId="2BA9C552" w14:textId="0560BCBE" w:rsidR="00765348" w:rsidRDefault="64D73B28" w:rsidP="00765348">
      <w:pPr>
        <w:pStyle w:val="ListParagraph"/>
        <w:ind w:left="2160"/>
      </w:pPr>
      <w:r>
        <w:t>FROM</w:t>
      </w:r>
      <w:r w:rsidR="00765348">
        <w:tab/>
      </w:r>
      <w:r w:rsidR="00765348">
        <w:tab/>
      </w:r>
      <w:r>
        <w:t>`owner` as o</w:t>
      </w:r>
    </w:p>
    <w:p w14:paraId="6D8F7454" w14:textId="2A41E1ED" w:rsidR="00765348" w:rsidRDefault="64D73B28" w:rsidP="4204B2C9">
      <w:pPr>
        <w:pStyle w:val="ListParagraph"/>
        <w:ind w:left="2880" w:firstLine="720"/>
      </w:pPr>
      <w:r>
        <w:t>INNER JOIN booking as b</w:t>
      </w:r>
    </w:p>
    <w:p w14:paraId="6F83CE71" w14:textId="08726F19" w:rsidR="00765348" w:rsidRDefault="64D73B28" w:rsidP="00765348">
      <w:pPr>
        <w:pStyle w:val="ListParagraph"/>
        <w:ind w:left="2160"/>
      </w:pPr>
      <w:r>
        <w:t xml:space="preserve">        </w:t>
      </w:r>
      <w:r w:rsidR="00765348">
        <w:tab/>
      </w:r>
      <w:r w:rsidR="00765348">
        <w:tab/>
      </w:r>
      <w:r>
        <w:t xml:space="preserve">ON </w:t>
      </w:r>
      <w:proofErr w:type="spellStart"/>
      <w:proofErr w:type="gramStart"/>
      <w:r>
        <w:t>o.owner</w:t>
      </w:r>
      <w:proofErr w:type="gramEnd"/>
      <w:r>
        <w:t>_id</w:t>
      </w:r>
      <w:proofErr w:type="spellEnd"/>
      <w:r>
        <w:t xml:space="preserve"> = </w:t>
      </w:r>
      <w:proofErr w:type="spellStart"/>
      <w:r>
        <w:t>b.owner_id</w:t>
      </w:r>
      <w:proofErr w:type="spellEnd"/>
    </w:p>
    <w:p w14:paraId="1E63021A" w14:textId="4C9B2B9D" w:rsidR="00765348" w:rsidRDefault="64D73B28" w:rsidP="00765348">
      <w:pPr>
        <w:pStyle w:val="ListParagraph"/>
        <w:ind w:left="2160"/>
      </w:pPr>
      <w:r>
        <w:t xml:space="preserve">        </w:t>
      </w:r>
      <w:r w:rsidR="00765348">
        <w:tab/>
      </w:r>
      <w:r w:rsidR="00765348">
        <w:tab/>
      </w:r>
      <w:r>
        <w:t>INNER JOIN `schedule` as s</w:t>
      </w:r>
    </w:p>
    <w:p w14:paraId="6ED9DF7A" w14:textId="7DCD2C87" w:rsidR="00765348" w:rsidRDefault="64D73B28" w:rsidP="00765348">
      <w:pPr>
        <w:pStyle w:val="ListParagraph"/>
        <w:ind w:left="2160"/>
      </w:pPr>
      <w:r>
        <w:t xml:space="preserve">        </w:t>
      </w:r>
      <w:r w:rsidR="00765348">
        <w:tab/>
      </w:r>
      <w:r w:rsidR="00765348">
        <w:tab/>
      </w:r>
      <w:r>
        <w:t xml:space="preserve">ON </w:t>
      </w:r>
      <w:proofErr w:type="spellStart"/>
      <w:proofErr w:type="gramStart"/>
      <w:r>
        <w:t>b.schedule</w:t>
      </w:r>
      <w:proofErr w:type="gramEnd"/>
      <w:r>
        <w:t>_id</w:t>
      </w:r>
      <w:proofErr w:type="spellEnd"/>
      <w:r>
        <w:t xml:space="preserve"> = </w:t>
      </w:r>
      <w:proofErr w:type="spellStart"/>
      <w:r>
        <w:t>s.schedule_id</w:t>
      </w:r>
      <w:proofErr w:type="spellEnd"/>
    </w:p>
    <w:p w14:paraId="50606D8C" w14:textId="2DCBB2F2" w:rsidR="00765348" w:rsidRDefault="64D73B28" w:rsidP="00765348">
      <w:pPr>
        <w:pStyle w:val="ListParagraph"/>
        <w:ind w:left="2160"/>
      </w:pPr>
      <w:r>
        <w:t>WHERE</w:t>
      </w:r>
      <w:r w:rsidR="00765348">
        <w:tab/>
      </w:r>
      <w:proofErr w:type="spellStart"/>
      <w:r>
        <w:t>b.transaction_status</w:t>
      </w:r>
      <w:proofErr w:type="spellEnd"/>
      <w:r>
        <w:t xml:space="preserve"> = 'UNPAID'</w:t>
      </w:r>
    </w:p>
    <w:p w14:paraId="192800EC" w14:textId="73F87FFF" w:rsidR="00765348" w:rsidRDefault="64D73B28" w:rsidP="4204B2C9">
      <w:pPr>
        <w:pStyle w:val="ListParagraph"/>
        <w:ind w:left="2880" w:firstLine="720"/>
      </w:pPr>
      <w:r>
        <w:t xml:space="preserve">AND </w:t>
      </w:r>
      <w:proofErr w:type="spellStart"/>
      <w:proofErr w:type="gramStart"/>
      <w:r>
        <w:t>s.schedule</w:t>
      </w:r>
      <w:proofErr w:type="gramEnd"/>
      <w:r>
        <w:t>_end_time</w:t>
      </w:r>
      <w:proofErr w:type="spellEnd"/>
      <w:r>
        <w:t xml:space="preserve"> &lt; NOW()</w:t>
      </w:r>
    </w:p>
    <w:p w14:paraId="31E1D758" w14:textId="069814F8" w:rsidR="00765348" w:rsidRDefault="64D73B28" w:rsidP="00765348">
      <w:pPr>
        <w:pStyle w:val="ListParagraph"/>
        <w:ind w:left="2160"/>
      </w:pPr>
      <w:r>
        <w:t xml:space="preserve">GROUP BY </w:t>
      </w:r>
      <w:proofErr w:type="spellStart"/>
      <w:r>
        <w:t>owner_id</w:t>
      </w:r>
      <w:proofErr w:type="spellEnd"/>
    </w:p>
    <w:p w14:paraId="73126E82" w14:textId="4AF42E65" w:rsidR="00765348" w:rsidRDefault="64D73B28" w:rsidP="00765348">
      <w:pPr>
        <w:pStyle w:val="ListParagraph"/>
        <w:ind w:left="2160"/>
      </w:pPr>
      <w:r>
        <w:t xml:space="preserve">ORDER BY </w:t>
      </w:r>
      <w:proofErr w:type="spellStart"/>
      <w:r>
        <w:t>amount_due</w:t>
      </w:r>
      <w:proofErr w:type="spellEnd"/>
      <w:r>
        <w:t xml:space="preserve"> DESC</w:t>
      </w:r>
    </w:p>
    <w:p w14:paraId="2770D3D9" w14:textId="6B681DCA" w:rsidR="00765348" w:rsidRDefault="64D73B28" w:rsidP="00765348">
      <w:pPr>
        <w:pStyle w:val="ListParagraph"/>
        <w:ind w:left="2160"/>
        <w:rPr>
          <w:b/>
          <w:bCs/>
        </w:rPr>
      </w:pPr>
      <w:r>
        <w:t xml:space="preserve">LIMIT </w:t>
      </w:r>
      <w:proofErr w:type="gramStart"/>
      <w:r>
        <w:t>1</w:t>
      </w:r>
      <w:r w:rsidR="12F04514">
        <w:t>0</w:t>
      </w:r>
      <w:r>
        <w:t>;</w:t>
      </w:r>
      <w:proofErr w:type="gramEnd"/>
    </w:p>
    <w:p w14:paraId="683940BB" w14:textId="436F62C8" w:rsidR="00765348" w:rsidRDefault="46F58599" w:rsidP="19AD0962">
      <w:pPr>
        <w:pStyle w:val="ListParagraph"/>
        <w:numPr>
          <w:ilvl w:val="1"/>
          <w:numId w:val="1"/>
        </w:numPr>
        <w:rPr>
          <w:b/>
          <w:bCs/>
        </w:rPr>
      </w:pPr>
      <w:r w:rsidRPr="4204B2C9">
        <w:rPr>
          <w:b/>
          <w:bCs/>
        </w:rPr>
        <w:t>Output:</w:t>
      </w:r>
    </w:p>
    <w:p w14:paraId="34554D04" w14:textId="5C5BCA04" w:rsidR="00765348" w:rsidRDefault="31B2A45F" w:rsidP="19AD0962">
      <w:pPr>
        <w:pStyle w:val="ListParagraph"/>
        <w:jc w:val="center"/>
      </w:pPr>
      <w:r>
        <w:rPr>
          <w:noProof/>
        </w:rPr>
        <w:lastRenderedPageBreak/>
        <w:drawing>
          <wp:inline distT="0" distB="0" distL="0" distR="0" wp14:anchorId="4447FF93" wp14:editId="7EE99E26">
            <wp:extent cx="3391194" cy="1828959"/>
            <wp:effectExtent l="0" t="0" r="0" b="0"/>
            <wp:docPr id="2068127707" name="Picture 2068127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391194" cy="1828959"/>
                    </a:xfrm>
                    <a:prstGeom prst="rect">
                      <a:avLst/>
                    </a:prstGeom>
                  </pic:spPr>
                </pic:pic>
              </a:graphicData>
            </a:graphic>
          </wp:inline>
        </w:drawing>
      </w:r>
      <w:r w:rsidR="46F58599">
        <w:br/>
      </w:r>
      <w:r w:rsidR="00765348">
        <w:br/>
      </w:r>
    </w:p>
    <w:p w14:paraId="41F4ABE1" w14:textId="1CFED1C1" w:rsidR="00765348" w:rsidRDefault="46F58599" w:rsidP="4204B2C9">
      <w:pPr>
        <w:pStyle w:val="ListParagraph"/>
        <w:numPr>
          <w:ilvl w:val="0"/>
          <w:numId w:val="1"/>
        </w:numPr>
        <w:rPr>
          <w:b/>
          <w:bCs/>
          <w:sz w:val="24"/>
          <w:szCs w:val="24"/>
        </w:rPr>
      </w:pPr>
      <w:r w:rsidRPr="4204B2C9">
        <w:rPr>
          <w:b/>
          <w:bCs/>
          <w:sz w:val="24"/>
          <w:szCs w:val="24"/>
        </w:rPr>
        <w:t>Query 3</w:t>
      </w:r>
      <w:r w:rsidR="089408EB" w:rsidRPr="4204B2C9">
        <w:rPr>
          <w:b/>
          <w:bCs/>
          <w:sz w:val="24"/>
          <w:szCs w:val="24"/>
        </w:rPr>
        <w:t xml:space="preserve"> - Pet Species </w:t>
      </w:r>
      <w:r w:rsidR="7513EDAD" w:rsidRPr="4204B2C9">
        <w:rPr>
          <w:b/>
          <w:bCs/>
          <w:sz w:val="24"/>
          <w:szCs w:val="24"/>
        </w:rPr>
        <w:t>by</w:t>
      </w:r>
      <w:r w:rsidR="089408EB" w:rsidRPr="4204B2C9">
        <w:rPr>
          <w:b/>
          <w:bCs/>
          <w:sz w:val="24"/>
          <w:szCs w:val="24"/>
        </w:rPr>
        <w:t xml:space="preserve"> Hours Watche</w:t>
      </w:r>
      <w:r w:rsidR="4C45C3FB" w:rsidRPr="4204B2C9">
        <w:rPr>
          <w:b/>
          <w:bCs/>
          <w:sz w:val="24"/>
          <w:szCs w:val="24"/>
        </w:rPr>
        <w:t>d</w:t>
      </w:r>
    </w:p>
    <w:p w14:paraId="18A69842" w14:textId="556BC376" w:rsidR="00765348" w:rsidRDefault="46F58599" w:rsidP="4204B2C9">
      <w:pPr>
        <w:pStyle w:val="ListParagraph"/>
        <w:numPr>
          <w:ilvl w:val="1"/>
          <w:numId w:val="1"/>
        </w:numPr>
        <w:rPr>
          <w:b/>
          <w:bCs/>
        </w:rPr>
      </w:pPr>
      <w:r w:rsidRPr="4204B2C9">
        <w:rPr>
          <w:b/>
          <w:bCs/>
        </w:rPr>
        <w:t>Description</w:t>
      </w:r>
      <w:r w:rsidR="5BA56828" w:rsidRPr="4204B2C9">
        <w:rPr>
          <w:b/>
          <w:bCs/>
        </w:rPr>
        <w:t>:</w:t>
      </w:r>
    </w:p>
    <w:p w14:paraId="1F61876B" w14:textId="33F17469" w:rsidR="3E2A2B8E" w:rsidRDefault="3E2A2B8E" w:rsidP="4204B2C9">
      <w:pPr>
        <w:pStyle w:val="ListParagraph"/>
        <w:numPr>
          <w:ilvl w:val="2"/>
          <w:numId w:val="1"/>
        </w:numPr>
      </w:pPr>
      <w:r>
        <w:t>The query calculates the total amount of hours that each pet species is watched.  Then, it calculates the percentage of hours</w:t>
      </w:r>
      <w:r w:rsidR="18F4150D">
        <w:t xml:space="preserve"> each pet species is watched</w:t>
      </w:r>
      <w:r w:rsidR="676408EE">
        <w:t>, so the company can examine what types of pets the business relies on.</w:t>
      </w:r>
      <w:r w:rsidR="18F4150D">
        <w:t xml:space="preserve"> </w:t>
      </w:r>
      <w:r>
        <w:t xml:space="preserve"> </w:t>
      </w:r>
    </w:p>
    <w:p w14:paraId="4A2BCF27" w14:textId="77777777" w:rsidR="00765348" w:rsidRDefault="46F58599" w:rsidP="4204B2C9">
      <w:pPr>
        <w:pStyle w:val="ListParagraph"/>
        <w:numPr>
          <w:ilvl w:val="1"/>
          <w:numId w:val="1"/>
        </w:numPr>
        <w:rPr>
          <w:b/>
          <w:bCs/>
        </w:rPr>
      </w:pPr>
      <w:r w:rsidRPr="4204B2C9">
        <w:rPr>
          <w:b/>
          <w:bCs/>
        </w:rPr>
        <w:t>SQL:</w:t>
      </w:r>
    </w:p>
    <w:p w14:paraId="2BB78679" w14:textId="696E1448" w:rsidR="00765348" w:rsidRDefault="042907EE" w:rsidP="00A22650">
      <w:pPr>
        <w:spacing w:after="0"/>
        <w:ind w:left="1080"/>
      </w:pPr>
      <w:r>
        <w:t>SELECT</w:t>
      </w:r>
      <w:r w:rsidR="00765348">
        <w:tab/>
      </w:r>
      <w:r>
        <w:t xml:space="preserve">DISTINCT </w:t>
      </w:r>
    </w:p>
    <w:p w14:paraId="074AD41F" w14:textId="0B3444FA" w:rsidR="00765348" w:rsidRDefault="042907EE" w:rsidP="4204B2C9">
      <w:pPr>
        <w:spacing w:after="0"/>
        <w:ind w:left="1440" w:firstLine="720"/>
      </w:pPr>
      <w:proofErr w:type="spellStart"/>
      <w:r>
        <w:t>pet.pet_species</w:t>
      </w:r>
      <w:proofErr w:type="spellEnd"/>
      <w:r>
        <w:t>,</w:t>
      </w:r>
    </w:p>
    <w:p w14:paraId="74E0F283" w14:textId="38B60C75" w:rsidR="00765348" w:rsidRDefault="042907EE" w:rsidP="0206CA38">
      <w:pPr>
        <w:spacing w:after="0"/>
        <w:ind w:left="1080"/>
      </w:pPr>
      <w:r>
        <w:t xml:space="preserve">        </w:t>
      </w:r>
      <w:r w:rsidR="00765348">
        <w:tab/>
      </w:r>
      <w:proofErr w:type="spellStart"/>
      <w:r>
        <w:t>hours_by_</w:t>
      </w:r>
      <w:proofErr w:type="gramStart"/>
      <w:r>
        <w:t>species.hours</w:t>
      </w:r>
      <w:proofErr w:type="gramEnd"/>
      <w:r>
        <w:t>_watched</w:t>
      </w:r>
      <w:proofErr w:type="spellEnd"/>
      <w:r>
        <w:t>,</w:t>
      </w:r>
    </w:p>
    <w:p w14:paraId="6A745202" w14:textId="4AF0ADF9" w:rsidR="00765348" w:rsidRDefault="042907EE" w:rsidP="4204B2C9">
      <w:pPr>
        <w:spacing w:after="0"/>
        <w:ind w:left="1440" w:firstLine="720"/>
      </w:pPr>
      <w:r>
        <w:t>(</w:t>
      </w:r>
      <w:proofErr w:type="spellStart"/>
      <w:r>
        <w:t>hours_by_</w:t>
      </w:r>
      <w:proofErr w:type="gramStart"/>
      <w:r>
        <w:t>species.hours</w:t>
      </w:r>
      <w:proofErr w:type="gramEnd"/>
      <w:r>
        <w:t>_watched</w:t>
      </w:r>
      <w:proofErr w:type="spellEnd"/>
      <w:r>
        <w:t xml:space="preserve"> / </w:t>
      </w:r>
      <w:proofErr w:type="spellStart"/>
      <w:r>
        <w:t>total_watched.total_hours</w:t>
      </w:r>
      <w:proofErr w:type="spellEnd"/>
      <w:r>
        <w:t xml:space="preserve">) as </w:t>
      </w:r>
      <w:proofErr w:type="spellStart"/>
      <w:r>
        <w:t>perc_of_hours_watched</w:t>
      </w:r>
      <w:proofErr w:type="spellEnd"/>
    </w:p>
    <w:p w14:paraId="5F7DC9F4" w14:textId="5786EC70" w:rsidR="00765348" w:rsidRDefault="042907EE" w:rsidP="0206CA38">
      <w:pPr>
        <w:spacing w:after="0"/>
        <w:ind w:left="1080"/>
      </w:pPr>
      <w:r>
        <w:t>FROM</w:t>
      </w:r>
      <w:r w:rsidR="00765348">
        <w:tab/>
      </w:r>
      <w:r>
        <w:t>pet</w:t>
      </w:r>
    </w:p>
    <w:p w14:paraId="726888AF" w14:textId="01D5CCCE" w:rsidR="00765348" w:rsidRDefault="042907EE" w:rsidP="4204B2C9">
      <w:pPr>
        <w:spacing w:after="0"/>
        <w:ind w:left="1440" w:firstLine="720"/>
      </w:pPr>
      <w:r>
        <w:t>INNER JOIN (</w:t>
      </w:r>
    </w:p>
    <w:p w14:paraId="712D7CC6" w14:textId="49250103" w:rsidR="00765348" w:rsidRDefault="042907EE" w:rsidP="4204B2C9">
      <w:pPr>
        <w:spacing w:after="0"/>
        <w:ind w:left="2880"/>
      </w:pPr>
      <w:r>
        <w:t>SELECT</w:t>
      </w:r>
      <w:r w:rsidR="00765348">
        <w:tab/>
      </w:r>
      <w:proofErr w:type="spellStart"/>
      <w:r>
        <w:t>pet_species</w:t>
      </w:r>
      <w:proofErr w:type="spellEnd"/>
      <w:r>
        <w:t>,</w:t>
      </w:r>
    </w:p>
    <w:p w14:paraId="219CC871" w14:textId="60401ED9" w:rsidR="00765348" w:rsidRDefault="042907EE" w:rsidP="4204B2C9">
      <w:pPr>
        <w:spacing w:after="0"/>
        <w:ind w:left="4320"/>
      </w:pPr>
      <w:proofErr w:type="gramStart"/>
      <w:r>
        <w:t>SUM(</w:t>
      </w:r>
      <w:proofErr w:type="gramEnd"/>
      <w:r>
        <w:t>(</w:t>
      </w:r>
      <w:proofErr w:type="spellStart"/>
      <w:r>
        <w:t>time_to_sec</w:t>
      </w:r>
      <w:proofErr w:type="spellEnd"/>
      <w:r>
        <w:t>(</w:t>
      </w:r>
      <w:proofErr w:type="spellStart"/>
      <w:r>
        <w:t>timediff</w:t>
      </w:r>
      <w:proofErr w:type="spellEnd"/>
      <w:r>
        <w:t>(</w:t>
      </w:r>
      <w:proofErr w:type="spellStart"/>
      <w:r>
        <w:t>schedule_end_time</w:t>
      </w:r>
      <w:proofErr w:type="spellEnd"/>
      <w:r>
        <w:t xml:space="preserve">, </w:t>
      </w:r>
      <w:proofErr w:type="spellStart"/>
      <w:r>
        <w:t>schedule_start_time</w:t>
      </w:r>
      <w:proofErr w:type="spellEnd"/>
      <w:r>
        <w:t xml:space="preserve">))/3600)) as </w:t>
      </w:r>
      <w:proofErr w:type="spellStart"/>
      <w:r>
        <w:t>hours_watched</w:t>
      </w:r>
      <w:proofErr w:type="spellEnd"/>
    </w:p>
    <w:p w14:paraId="4CCC1800" w14:textId="44C2F807" w:rsidR="00765348" w:rsidRDefault="042907EE" w:rsidP="4204B2C9">
      <w:pPr>
        <w:spacing w:after="0"/>
        <w:ind w:left="2880"/>
      </w:pPr>
      <w:r>
        <w:t>FROM</w:t>
      </w:r>
      <w:r w:rsidR="00765348">
        <w:tab/>
      </w:r>
      <w:r w:rsidR="00765348">
        <w:tab/>
      </w:r>
      <w:r>
        <w:t>pet</w:t>
      </w:r>
    </w:p>
    <w:p w14:paraId="5A2115AC" w14:textId="1C5D452C" w:rsidR="00765348" w:rsidRDefault="042907EE" w:rsidP="4204B2C9">
      <w:pPr>
        <w:spacing w:after="0"/>
        <w:ind w:left="3600" w:firstLine="720"/>
      </w:pPr>
      <w:r>
        <w:t>INNER JOIN `schedule`</w:t>
      </w:r>
    </w:p>
    <w:p w14:paraId="142D5D39" w14:textId="23CCC28B" w:rsidR="00765348" w:rsidRDefault="042907EE" w:rsidP="0206CA38">
      <w:pPr>
        <w:spacing w:after="0"/>
        <w:ind w:left="1080"/>
      </w:pPr>
      <w:r>
        <w:t xml:space="preserve">                    </w:t>
      </w:r>
      <w:r w:rsidR="00765348">
        <w:tab/>
      </w:r>
      <w:r w:rsidR="00765348">
        <w:tab/>
      </w:r>
      <w:r w:rsidR="00765348">
        <w:tab/>
      </w:r>
      <w:r>
        <w:t xml:space="preserve">ON </w:t>
      </w:r>
      <w:proofErr w:type="spellStart"/>
      <w:r>
        <w:t>pet.pet_id</w:t>
      </w:r>
      <w:proofErr w:type="spellEnd"/>
      <w:r>
        <w:t xml:space="preserve"> = `schedule</w:t>
      </w:r>
      <w:proofErr w:type="gramStart"/>
      <w:r>
        <w:t>`.</w:t>
      </w:r>
      <w:proofErr w:type="spellStart"/>
      <w:r>
        <w:t>pet</w:t>
      </w:r>
      <w:proofErr w:type="gramEnd"/>
      <w:r>
        <w:t>_id</w:t>
      </w:r>
      <w:proofErr w:type="spellEnd"/>
    </w:p>
    <w:p w14:paraId="492C8465" w14:textId="6AD93A23" w:rsidR="00765348" w:rsidRDefault="042907EE" w:rsidP="0206CA38">
      <w:pPr>
        <w:spacing w:after="0"/>
        <w:ind w:left="1080"/>
      </w:pPr>
      <w:r>
        <w:t xml:space="preserve">                   </w:t>
      </w:r>
      <w:r w:rsidR="00765348">
        <w:tab/>
      </w:r>
      <w:r w:rsidR="00765348">
        <w:tab/>
      </w:r>
      <w:r w:rsidR="00765348">
        <w:tab/>
      </w:r>
      <w:r>
        <w:t>INNER JOIN booking</w:t>
      </w:r>
    </w:p>
    <w:p w14:paraId="5E240837" w14:textId="16417342" w:rsidR="00765348" w:rsidRDefault="042907EE" w:rsidP="0206CA38">
      <w:pPr>
        <w:spacing w:after="0"/>
        <w:ind w:left="1080"/>
      </w:pPr>
      <w:r>
        <w:t xml:space="preserve">                    </w:t>
      </w:r>
      <w:r w:rsidR="00765348">
        <w:tab/>
      </w:r>
      <w:r w:rsidR="00765348">
        <w:tab/>
      </w:r>
      <w:r w:rsidR="00765348">
        <w:tab/>
      </w:r>
      <w:r>
        <w:t>ON `schedule</w:t>
      </w:r>
      <w:proofErr w:type="gramStart"/>
      <w:r>
        <w:t>`.</w:t>
      </w:r>
      <w:proofErr w:type="spellStart"/>
      <w:r>
        <w:t>schedule</w:t>
      </w:r>
      <w:proofErr w:type="gramEnd"/>
      <w:r>
        <w:t>_id</w:t>
      </w:r>
      <w:proofErr w:type="spellEnd"/>
      <w:r>
        <w:t xml:space="preserve"> = </w:t>
      </w:r>
      <w:proofErr w:type="spellStart"/>
      <w:r>
        <w:t>booking.schedule_id</w:t>
      </w:r>
      <w:proofErr w:type="spellEnd"/>
    </w:p>
    <w:p w14:paraId="02212F8C" w14:textId="20C7494D" w:rsidR="00765348" w:rsidRDefault="042907EE" w:rsidP="4204B2C9">
      <w:pPr>
        <w:spacing w:after="0"/>
        <w:ind w:left="2160" w:firstLine="720"/>
      </w:pPr>
      <w:r>
        <w:t xml:space="preserve">GROUP BY </w:t>
      </w:r>
      <w:proofErr w:type="spellStart"/>
      <w:r>
        <w:t>pet_species</w:t>
      </w:r>
      <w:proofErr w:type="spellEnd"/>
    </w:p>
    <w:p w14:paraId="155D8F98" w14:textId="48AAFCEE" w:rsidR="00765348" w:rsidRDefault="042907EE" w:rsidP="0206CA38">
      <w:pPr>
        <w:spacing w:after="0"/>
        <w:ind w:left="1080"/>
      </w:pPr>
      <w:r>
        <w:t xml:space="preserve">        </w:t>
      </w:r>
      <w:r w:rsidR="00765348">
        <w:tab/>
      </w:r>
      <w:r>
        <w:t xml:space="preserve">) </w:t>
      </w:r>
      <w:proofErr w:type="spellStart"/>
      <w:proofErr w:type="gramStart"/>
      <w:r>
        <w:t>hours</w:t>
      </w:r>
      <w:proofErr w:type="gramEnd"/>
      <w:r>
        <w:t>_by_species</w:t>
      </w:r>
      <w:proofErr w:type="spellEnd"/>
    </w:p>
    <w:p w14:paraId="34C50473" w14:textId="6808ED13" w:rsidR="00765348" w:rsidRDefault="042907EE" w:rsidP="0206CA38">
      <w:pPr>
        <w:spacing w:after="0"/>
        <w:ind w:left="1080"/>
      </w:pPr>
      <w:r>
        <w:t xml:space="preserve">        </w:t>
      </w:r>
      <w:r w:rsidR="00765348">
        <w:tab/>
      </w:r>
      <w:r>
        <w:t>INNER JOIN (</w:t>
      </w:r>
    </w:p>
    <w:p w14:paraId="20903E4F" w14:textId="59A6B196" w:rsidR="00765348" w:rsidRDefault="042907EE" w:rsidP="4204B2C9">
      <w:pPr>
        <w:spacing w:after="0"/>
        <w:ind w:left="2880"/>
      </w:pPr>
      <w:r>
        <w:t>SELECT</w:t>
      </w:r>
      <w:r w:rsidR="00765348">
        <w:tab/>
      </w:r>
      <w:proofErr w:type="gramStart"/>
      <w:r>
        <w:t>SUM(</w:t>
      </w:r>
      <w:proofErr w:type="gramEnd"/>
      <w:r>
        <w:t>(</w:t>
      </w:r>
      <w:proofErr w:type="spellStart"/>
      <w:r>
        <w:t>time_to_sec</w:t>
      </w:r>
      <w:proofErr w:type="spellEnd"/>
      <w:r>
        <w:t>(</w:t>
      </w:r>
      <w:proofErr w:type="spellStart"/>
      <w:r>
        <w:t>timediff</w:t>
      </w:r>
      <w:proofErr w:type="spellEnd"/>
      <w:r>
        <w:t>(</w:t>
      </w:r>
      <w:proofErr w:type="spellStart"/>
      <w:r>
        <w:t>schedule_end_time</w:t>
      </w:r>
      <w:proofErr w:type="spellEnd"/>
      <w:r>
        <w:t xml:space="preserve">, </w:t>
      </w:r>
      <w:proofErr w:type="spellStart"/>
      <w:r>
        <w:t>schedule_start_time</w:t>
      </w:r>
      <w:proofErr w:type="spellEnd"/>
      <w:r>
        <w:t xml:space="preserve">))/3600)) as </w:t>
      </w:r>
      <w:proofErr w:type="spellStart"/>
      <w:r>
        <w:t>total_hours</w:t>
      </w:r>
      <w:proofErr w:type="spellEnd"/>
    </w:p>
    <w:p w14:paraId="18E7E6B0" w14:textId="4DBFEE99" w:rsidR="00765348" w:rsidRDefault="042907EE" w:rsidP="4204B2C9">
      <w:pPr>
        <w:spacing w:after="0"/>
        <w:ind w:left="2160" w:firstLine="720"/>
      </w:pPr>
      <w:r>
        <w:t>FROM</w:t>
      </w:r>
      <w:r w:rsidR="00765348">
        <w:tab/>
      </w:r>
      <w:r w:rsidR="00765348">
        <w:tab/>
      </w:r>
      <w:r>
        <w:t>pet</w:t>
      </w:r>
    </w:p>
    <w:p w14:paraId="2104604F" w14:textId="2F47BBE0" w:rsidR="00765348" w:rsidRDefault="042907EE" w:rsidP="4204B2C9">
      <w:pPr>
        <w:spacing w:after="0"/>
        <w:ind w:left="3600" w:firstLine="720"/>
      </w:pPr>
      <w:r>
        <w:t>INNER JOIN `schedule`</w:t>
      </w:r>
    </w:p>
    <w:p w14:paraId="58D68DF5" w14:textId="45693571" w:rsidR="00765348" w:rsidRDefault="042907EE" w:rsidP="0206CA38">
      <w:pPr>
        <w:spacing w:after="0"/>
        <w:ind w:left="1080"/>
      </w:pPr>
      <w:r>
        <w:t xml:space="preserve">                    </w:t>
      </w:r>
      <w:r w:rsidR="00765348">
        <w:tab/>
      </w:r>
      <w:r w:rsidR="00765348">
        <w:tab/>
      </w:r>
      <w:r w:rsidR="00765348">
        <w:tab/>
      </w:r>
      <w:r>
        <w:t xml:space="preserve">ON </w:t>
      </w:r>
      <w:proofErr w:type="spellStart"/>
      <w:r>
        <w:t>pet.pet_id</w:t>
      </w:r>
      <w:proofErr w:type="spellEnd"/>
      <w:r>
        <w:t xml:space="preserve"> = `schedule</w:t>
      </w:r>
      <w:proofErr w:type="gramStart"/>
      <w:r>
        <w:t>`.</w:t>
      </w:r>
      <w:proofErr w:type="spellStart"/>
      <w:r>
        <w:t>pet</w:t>
      </w:r>
      <w:proofErr w:type="gramEnd"/>
      <w:r>
        <w:t>_id</w:t>
      </w:r>
      <w:proofErr w:type="spellEnd"/>
    </w:p>
    <w:p w14:paraId="4879A959" w14:textId="41468586" w:rsidR="00765348" w:rsidRDefault="042907EE" w:rsidP="0206CA38">
      <w:pPr>
        <w:spacing w:after="0"/>
        <w:ind w:left="1080"/>
      </w:pPr>
      <w:r>
        <w:t xml:space="preserve">                    </w:t>
      </w:r>
      <w:r w:rsidR="00765348">
        <w:tab/>
      </w:r>
      <w:r w:rsidR="00765348">
        <w:tab/>
      </w:r>
      <w:r w:rsidR="00765348">
        <w:tab/>
      </w:r>
      <w:r>
        <w:t>INNER JOIN booking</w:t>
      </w:r>
    </w:p>
    <w:p w14:paraId="1B1E6B6E" w14:textId="4880C845" w:rsidR="00765348" w:rsidRDefault="042907EE" w:rsidP="0206CA38">
      <w:pPr>
        <w:spacing w:after="0"/>
        <w:ind w:left="1080"/>
      </w:pPr>
      <w:r>
        <w:t xml:space="preserve">                    </w:t>
      </w:r>
      <w:r w:rsidR="00765348">
        <w:tab/>
      </w:r>
      <w:r w:rsidR="00765348">
        <w:tab/>
      </w:r>
      <w:r w:rsidR="00765348">
        <w:tab/>
      </w:r>
      <w:r>
        <w:t>ON `schedule</w:t>
      </w:r>
      <w:proofErr w:type="gramStart"/>
      <w:r>
        <w:t>`.</w:t>
      </w:r>
      <w:proofErr w:type="spellStart"/>
      <w:r>
        <w:t>schedule</w:t>
      </w:r>
      <w:proofErr w:type="gramEnd"/>
      <w:r>
        <w:t>_id</w:t>
      </w:r>
      <w:proofErr w:type="spellEnd"/>
      <w:r>
        <w:t xml:space="preserve"> = </w:t>
      </w:r>
      <w:proofErr w:type="spellStart"/>
      <w:r>
        <w:t>booking.schedule_id</w:t>
      </w:r>
      <w:proofErr w:type="spellEnd"/>
    </w:p>
    <w:p w14:paraId="43D4B455" w14:textId="375DC1EE" w:rsidR="00765348" w:rsidRDefault="042907EE" w:rsidP="0206CA38">
      <w:pPr>
        <w:spacing w:after="0"/>
        <w:ind w:left="1080"/>
      </w:pPr>
      <w:r>
        <w:lastRenderedPageBreak/>
        <w:t xml:space="preserve">        </w:t>
      </w:r>
      <w:r w:rsidR="00765348">
        <w:tab/>
      </w:r>
      <w:r>
        <w:t xml:space="preserve">) </w:t>
      </w:r>
      <w:proofErr w:type="gramStart"/>
      <w:r>
        <w:t>as</w:t>
      </w:r>
      <w:proofErr w:type="gramEnd"/>
      <w:r>
        <w:t xml:space="preserve"> </w:t>
      </w:r>
      <w:proofErr w:type="spellStart"/>
      <w:r>
        <w:t>total_watched</w:t>
      </w:r>
      <w:proofErr w:type="spellEnd"/>
    </w:p>
    <w:p w14:paraId="2A2AF142" w14:textId="2EE8679D" w:rsidR="00765348" w:rsidRDefault="042907EE" w:rsidP="0206CA38">
      <w:pPr>
        <w:spacing w:after="0"/>
        <w:ind w:left="1080"/>
      </w:pPr>
      <w:r>
        <w:t>WHERE</w:t>
      </w:r>
      <w:r w:rsidR="00765348">
        <w:tab/>
      </w:r>
      <w:proofErr w:type="spellStart"/>
      <w:r>
        <w:t>hours_by_species.pet_species</w:t>
      </w:r>
      <w:proofErr w:type="spellEnd"/>
      <w:r>
        <w:t xml:space="preserve"> = </w:t>
      </w:r>
      <w:proofErr w:type="spellStart"/>
      <w:r>
        <w:t>pet.pet_species</w:t>
      </w:r>
      <w:proofErr w:type="spellEnd"/>
    </w:p>
    <w:p w14:paraId="3A44C9E2" w14:textId="5738A6A7" w:rsidR="00765348" w:rsidRDefault="042907EE" w:rsidP="0206CA38">
      <w:pPr>
        <w:spacing w:after="0"/>
        <w:ind w:left="1080"/>
        <w:rPr>
          <w:b/>
          <w:bCs/>
        </w:rPr>
      </w:pPr>
      <w:r>
        <w:t xml:space="preserve">ORDER BY </w:t>
      </w:r>
      <w:proofErr w:type="spellStart"/>
      <w:r>
        <w:t>perc_of_hours_watched</w:t>
      </w:r>
      <w:proofErr w:type="spellEnd"/>
      <w:r>
        <w:t xml:space="preserve"> DESC;</w:t>
      </w:r>
      <w:r w:rsidR="00765348">
        <w:br/>
      </w:r>
    </w:p>
    <w:p w14:paraId="375DBB25" w14:textId="57A827A5" w:rsidR="00765348" w:rsidRDefault="46F58599" w:rsidP="19AD0962">
      <w:pPr>
        <w:pStyle w:val="ListParagraph"/>
        <w:numPr>
          <w:ilvl w:val="1"/>
          <w:numId w:val="1"/>
        </w:numPr>
        <w:rPr>
          <w:b/>
          <w:bCs/>
        </w:rPr>
      </w:pPr>
      <w:r w:rsidRPr="4204B2C9">
        <w:rPr>
          <w:b/>
          <w:bCs/>
        </w:rPr>
        <w:t>Output:</w:t>
      </w:r>
    </w:p>
    <w:p w14:paraId="6FB89E87" w14:textId="0AD374A1" w:rsidR="00765348" w:rsidRDefault="52936070" w:rsidP="19AD0962">
      <w:pPr>
        <w:pStyle w:val="ListParagraph"/>
        <w:jc w:val="center"/>
      </w:pPr>
      <w:r>
        <w:rPr>
          <w:noProof/>
        </w:rPr>
        <w:drawing>
          <wp:inline distT="0" distB="0" distL="0" distR="0" wp14:anchorId="306430C0" wp14:editId="7723D112">
            <wp:extent cx="3147333" cy="1486029"/>
            <wp:effectExtent l="0" t="0" r="0" b="0"/>
            <wp:docPr id="522532557" name="Picture 52253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147333" cy="1486029"/>
                    </a:xfrm>
                    <a:prstGeom prst="rect">
                      <a:avLst/>
                    </a:prstGeom>
                  </pic:spPr>
                </pic:pic>
              </a:graphicData>
            </a:graphic>
          </wp:inline>
        </w:drawing>
      </w:r>
      <w:r w:rsidR="46F58599">
        <w:br/>
      </w:r>
      <w:r w:rsidR="00765348">
        <w:br/>
      </w:r>
    </w:p>
    <w:p w14:paraId="6E6A926F" w14:textId="41DFF6BB" w:rsidR="00765348" w:rsidRDefault="46F58599" w:rsidP="4204B2C9">
      <w:pPr>
        <w:pStyle w:val="ListParagraph"/>
        <w:numPr>
          <w:ilvl w:val="0"/>
          <w:numId w:val="1"/>
        </w:numPr>
        <w:rPr>
          <w:b/>
          <w:bCs/>
          <w:sz w:val="24"/>
          <w:szCs w:val="24"/>
        </w:rPr>
      </w:pPr>
      <w:r w:rsidRPr="4204B2C9">
        <w:rPr>
          <w:b/>
          <w:bCs/>
          <w:sz w:val="24"/>
          <w:szCs w:val="24"/>
        </w:rPr>
        <w:t>Query 4</w:t>
      </w:r>
      <w:r w:rsidR="32156E14" w:rsidRPr="4204B2C9">
        <w:rPr>
          <w:b/>
          <w:bCs/>
          <w:sz w:val="24"/>
          <w:szCs w:val="24"/>
        </w:rPr>
        <w:t xml:space="preserve"> </w:t>
      </w:r>
      <w:r w:rsidR="21F46911" w:rsidRPr="4204B2C9">
        <w:rPr>
          <w:b/>
          <w:bCs/>
          <w:sz w:val="24"/>
          <w:szCs w:val="24"/>
        </w:rPr>
        <w:t xml:space="preserve">- </w:t>
      </w:r>
      <w:r w:rsidR="32156E14" w:rsidRPr="4204B2C9">
        <w:rPr>
          <w:b/>
          <w:bCs/>
          <w:sz w:val="24"/>
          <w:szCs w:val="24"/>
        </w:rPr>
        <w:t>The Dogs Being Watched the Most</w:t>
      </w:r>
    </w:p>
    <w:p w14:paraId="0269A47B" w14:textId="4AF38619" w:rsidR="00765348" w:rsidRDefault="46F58599" w:rsidP="4204B2C9">
      <w:pPr>
        <w:pStyle w:val="ListParagraph"/>
        <w:numPr>
          <w:ilvl w:val="1"/>
          <w:numId w:val="1"/>
        </w:numPr>
        <w:rPr>
          <w:b/>
          <w:bCs/>
        </w:rPr>
      </w:pPr>
      <w:r w:rsidRPr="4204B2C9">
        <w:rPr>
          <w:b/>
          <w:bCs/>
        </w:rPr>
        <w:t>Description</w:t>
      </w:r>
      <w:r w:rsidR="7109E75E" w:rsidRPr="4204B2C9">
        <w:rPr>
          <w:b/>
          <w:bCs/>
        </w:rPr>
        <w:t>:</w:t>
      </w:r>
    </w:p>
    <w:p w14:paraId="61595463" w14:textId="68AA8428" w:rsidR="5D3BA475" w:rsidRDefault="5D3BA475" w:rsidP="4204B2C9">
      <w:pPr>
        <w:pStyle w:val="ListParagraph"/>
        <w:numPr>
          <w:ilvl w:val="2"/>
          <w:numId w:val="1"/>
        </w:numPr>
      </w:pPr>
      <w:r>
        <w:t xml:space="preserve">The SQL query sums up the number of hours each pet is watched and returns the pets in order of highest number of hours. It allows the company to see </w:t>
      </w:r>
      <w:r w:rsidR="283E88A8">
        <w:t>the dogs that are continuing to use the service</w:t>
      </w:r>
      <w:r w:rsidR="6CFF72D4">
        <w:t xml:space="preserve"> or</w:t>
      </w:r>
      <w:r w:rsidR="0F272ADC">
        <w:t xml:space="preserve"> their</w:t>
      </w:r>
      <w:r w:rsidR="6CFF72D4">
        <w:t xml:space="preserve"> top clients</w:t>
      </w:r>
      <w:r w:rsidR="283E88A8">
        <w:t>.</w:t>
      </w:r>
    </w:p>
    <w:p w14:paraId="08C6BB6E" w14:textId="562231A5" w:rsidR="00A22650" w:rsidRDefault="46F58599" w:rsidP="4204B2C9">
      <w:pPr>
        <w:pStyle w:val="ListParagraph"/>
        <w:numPr>
          <w:ilvl w:val="1"/>
          <w:numId w:val="1"/>
        </w:numPr>
        <w:rPr>
          <w:b/>
          <w:bCs/>
        </w:rPr>
      </w:pPr>
      <w:r w:rsidRPr="4204B2C9">
        <w:rPr>
          <w:b/>
          <w:bCs/>
        </w:rPr>
        <w:t>SQL</w:t>
      </w:r>
      <w:r w:rsidR="693678E3" w:rsidRPr="4204B2C9">
        <w:rPr>
          <w:b/>
          <w:bCs/>
        </w:rPr>
        <w:t>:</w:t>
      </w:r>
    </w:p>
    <w:p w14:paraId="1A597BD1" w14:textId="77777777" w:rsidR="00A22650" w:rsidRDefault="00A22650" w:rsidP="00A22650">
      <w:pPr>
        <w:pStyle w:val="ListParagraph"/>
        <w:ind w:left="2160"/>
      </w:pPr>
      <w:r>
        <w:t>SELECT</w:t>
      </w:r>
      <w:r>
        <w:tab/>
      </w:r>
      <w:proofErr w:type="spellStart"/>
      <w:r>
        <w:t>pet.pet_id</w:t>
      </w:r>
      <w:proofErr w:type="spellEnd"/>
      <w:r>
        <w:t>,</w:t>
      </w:r>
    </w:p>
    <w:p w14:paraId="75EFBA8B" w14:textId="77777777" w:rsidR="00A22650" w:rsidRDefault="00A22650" w:rsidP="00A22650">
      <w:pPr>
        <w:pStyle w:val="ListParagraph"/>
        <w:ind w:left="2160"/>
      </w:pPr>
      <w:r>
        <w:tab/>
      </w:r>
      <w:r>
        <w:tab/>
      </w:r>
      <w:proofErr w:type="spellStart"/>
      <w:r>
        <w:t>pet.pet_name</w:t>
      </w:r>
      <w:proofErr w:type="spellEnd"/>
      <w:r>
        <w:t>,</w:t>
      </w:r>
    </w:p>
    <w:p w14:paraId="08D45A7D" w14:textId="77777777" w:rsidR="00A22650" w:rsidRDefault="00A22650" w:rsidP="00A22650">
      <w:pPr>
        <w:pStyle w:val="ListParagraph"/>
        <w:ind w:left="2160"/>
      </w:pPr>
      <w:r>
        <w:tab/>
      </w:r>
      <w:r>
        <w:tab/>
      </w:r>
      <w:proofErr w:type="gramStart"/>
      <w:r>
        <w:t>SUM(</w:t>
      </w:r>
      <w:proofErr w:type="gramEnd"/>
      <w:r>
        <w:t>(</w:t>
      </w:r>
      <w:proofErr w:type="spellStart"/>
      <w:r>
        <w:t>time_to_sec</w:t>
      </w:r>
      <w:proofErr w:type="spellEnd"/>
      <w:r>
        <w:t>(</w:t>
      </w:r>
      <w:proofErr w:type="spellStart"/>
      <w:r>
        <w:t>timediff</w:t>
      </w:r>
      <w:proofErr w:type="spellEnd"/>
      <w:r>
        <w:t>(</w:t>
      </w:r>
      <w:proofErr w:type="spellStart"/>
      <w:r>
        <w:t>schedule_end_time</w:t>
      </w:r>
      <w:proofErr w:type="spellEnd"/>
      <w:r>
        <w:t xml:space="preserve">, </w:t>
      </w:r>
      <w:proofErr w:type="spellStart"/>
      <w:r>
        <w:t>schedule_start_time</w:t>
      </w:r>
      <w:proofErr w:type="spellEnd"/>
      <w:r>
        <w:t xml:space="preserve">))/3600)) as </w:t>
      </w:r>
      <w:proofErr w:type="spellStart"/>
      <w:r>
        <w:t>hours_watched</w:t>
      </w:r>
      <w:proofErr w:type="spellEnd"/>
    </w:p>
    <w:p w14:paraId="55A027C7" w14:textId="77777777" w:rsidR="00A22650" w:rsidRDefault="00A22650" w:rsidP="00A22650">
      <w:pPr>
        <w:pStyle w:val="ListParagraph"/>
        <w:ind w:left="2160"/>
      </w:pPr>
      <w:r>
        <w:t>FROM</w:t>
      </w:r>
      <w:r>
        <w:tab/>
        <w:t>pet</w:t>
      </w:r>
    </w:p>
    <w:p w14:paraId="7C22EA3C" w14:textId="77777777" w:rsidR="00A22650" w:rsidRDefault="00A22650" w:rsidP="00A22650">
      <w:pPr>
        <w:pStyle w:val="ListParagraph"/>
        <w:ind w:left="2160"/>
      </w:pPr>
      <w:r>
        <w:tab/>
      </w:r>
      <w:r>
        <w:tab/>
        <w:t>INNER JOIN `schedule`</w:t>
      </w:r>
    </w:p>
    <w:p w14:paraId="6281040B" w14:textId="44EFDC17" w:rsidR="00A22650" w:rsidRDefault="00A22650" w:rsidP="00A22650">
      <w:pPr>
        <w:pStyle w:val="ListParagraph"/>
        <w:ind w:left="2160"/>
      </w:pPr>
      <w:r>
        <w:t xml:space="preserve">        </w:t>
      </w:r>
      <w:r>
        <w:tab/>
      </w:r>
      <w:r>
        <w:tab/>
        <w:t xml:space="preserve">ON </w:t>
      </w:r>
      <w:proofErr w:type="spellStart"/>
      <w:r>
        <w:t>pet.pet_id</w:t>
      </w:r>
      <w:proofErr w:type="spellEnd"/>
      <w:r>
        <w:t xml:space="preserve"> = `schedule</w:t>
      </w:r>
      <w:proofErr w:type="gramStart"/>
      <w:r>
        <w:t>`.</w:t>
      </w:r>
      <w:proofErr w:type="spellStart"/>
      <w:r>
        <w:t>pet</w:t>
      </w:r>
      <w:proofErr w:type="gramEnd"/>
      <w:r>
        <w:t>_id</w:t>
      </w:r>
      <w:proofErr w:type="spellEnd"/>
    </w:p>
    <w:p w14:paraId="0A850AC4" w14:textId="040D1CF5" w:rsidR="00A22650" w:rsidRDefault="00A22650" w:rsidP="00A22650">
      <w:pPr>
        <w:pStyle w:val="ListParagraph"/>
        <w:ind w:left="2160"/>
      </w:pPr>
      <w:r>
        <w:t xml:space="preserve">        </w:t>
      </w:r>
      <w:r>
        <w:tab/>
      </w:r>
      <w:r>
        <w:tab/>
        <w:t>INNER JOIN booking</w:t>
      </w:r>
    </w:p>
    <w:p w14:paraId="2CFAC2D8" w14:textId="1474BF73" w:rsidR="00A22650" w:rsidRDefault="00A22650" w:rsidP="00A22650">
      <w:pPr>
        <w:pStyle w:val="ListParagraph"/>
        <w:ind w:left="2160"/>
      </w:pPr>
      <w:r>
        <w:t xml:space="preserve">        </w:t>
      </w:r>
      <w:r>
        <w:tab/>
      </w:r>
      <w:r>
        <w:tab/>
        <w:t>ON `schedule</w:t>
      </w:r>
      <w:proofErr w:type="gramStart"/>
      <w:r>
        <w:t>`.</w:t>
      </w:r>
      <w:proofErr w:type="spellStart"/>
      <w:r>
        <w:t>schedule</w:t>
      </w:r>
      <w:proofErr w:type="gramEnd"/>
      <w:r>
        <w:t>_id</w:t>
      </w:r>
      <w:proofErr w:type="spellEnd"/>
      <w:r>
        <w:t xml:space="preserve"> = </w:t>
      </w:r>
      <w:proofErr w:type="spellStart"/>
      <w:r>
        <w:t>booking.schedule_id</w:t>
      </w:r>
      <w:proofErr w:type="spellEnd"/>
    </w:p>
    <w:p w14:paraId="2B119071" w14:textId="77777777" w:rsidR="00A22650" w:rsidRDefault="00A22650" w:rsidP="00A22650">
      <w:pPr>
        <w:pStyle w:val="ListParagraph"/>
        <w:ind w:left="2160"/>
      </w:pPr>
      <w:r>
        <w:t>WHERE</w:t>
      </w:r>
      <w:r>
        <w:tab/>
      </w:r>
      <w:proofErr w:type="spellStart"/>
      <w:r>
        <w:t>pet_species</w:t>
      </w:r>
      <w:proofErr w:type="spellEnd"/>
      <w:r>
        <w:t xml:space="preserve"> like '%Dog%'</w:t>
      </w:r>
    </w:p>
    <w:p w14:paraId="5BDF0CD3" w14:textId="77777777" w:rsidR="00A22650" w:rsidRDefault="00A22650" w:rsidP="00A22650">
      <w:pPr>
        <w:pStyle w:val="ListParagraph"/>
        <w:ind w:left="2160"/>
      </w:pPr>
      <w:r>
        <w:t xml:space="preserve">GROUP BY </w:t>
      </w:r>
      <w:proofErr w:type="spellStart"/>
      <w:r>
        <w:t>pet.pet_id</w:t>
      </w:r>
      <w:proofErr w:type="spellEnd"/>
    </w:p>
    <w:p w14:paraId="16FBE953" w14:textId="77777777" w:rsidR="00A22650" w:rsidRDefault="00A22650" w:rsidP="00A22650">
      <w:pPr>
        <w:pStyle w:val="ListParagraph"/>
        <w:ind w:left="2160"/>
      </w:pPr>
      <w:r>
        <w:t xml:space="preserve">ORDER BY </w:t>
      </w:r>
      <w:proofErr w:type="spellStart"/>
      <w:r>
        <w:t>hours_watched</w:t>
      </w:r>
      <w:proofErr w:type="spellEnd"/>
      <w:r>
        <w:t xml:space="preserve"> DESC</w:t>
      </w:r>
    </w:p>
    <w:p w14:paraId="7DD8DA16" w14:textId="7C98E57B" w:rsidR="00A22650" w:rsidRDefault="693678E3" w:rsidP="00A22650">
      <w:pPr>
        <w:pStyle w:val="ListParagraph"/>
        <w:ind w:left="2160"/>
      </w:pPr>
      <w:r>
        <w:t>LIMIT 10;</w:t>
      </w:r>
      <w:r w:rsidR="00A22650">
        <w:br/>
      </w:r>
    </w:p>
    <w:p w14:paraId="41D62F58" w14:textId="6EF39860" w:rsidR="00765348" w:rsidRDefault="46F58599" w:rsidP="4204B2C9">
      <w:pPr>
        <w:pStyle w:val="ListParagraph"/>
        <w:numPr>
          <w:ilvl w:val="1"/>
          <w:numId w:val="1"/>
        </w:numPr>
        <w:rPr>
          <w:b/>
          <w:bCs/>
        </w:rPr>
      </w:pPr>
      <w:r w:rsidRPr="4204B2C9">
        <w:rPr>
          <w:b/>
          <w:bCs/>
        </w:rPr>
        <w:t>Output:</w:t>
      </w:r>
    </w:p>
    <w:p w14:paraId="0989B176" w14:textId="501125AE" w:rsidR="00765348" w:rsidRDefault="60D4343C" w:rsidP="19AD0962">
      <w:pPr>
        <w:pStyle w:val="ListParagraph"/>
        <w:jc w:val="center"/>
        <w:rPr>
          <w:b/>
          <w:bCs/>
        </w:rPr>
      </w:pPr>
      <w:r>
        <w:rPr>
          <w:noProof/>
        </w:rPr>
        <w:lastRenderedPageBreak/>
        <w:drawing>
          <wp:inline distT="0" distB="0" distL="0" distR="0" wp14:anchorId="6CA1EA4C" wp14:editId="1785B66B">
            <wp:extent cx="2187130" cy="1836579"/>
            <wp:effectExtent l="0" t="0" r="0" b="0"/>
            <wp:docPr id="1648534741" name="Picture 1648534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187130" cy="1836579"/>
                    </a:xfrm>
                    <a:prstGeom prst="rect">
                      <a:avLst/>
                    </a:prstGeom>
                  </pic:spPr>
                </pic:pic>
              </a:graphicData>
            </a:graphic>
          </wp:inline>
        </w:drawing>
      </w:r>
      <w:r w:rsidR="46F58599">
        <w:br/>
      </w:r>
      <w:r w:rsidR="00765348">
        <w:br/>
      </w:r>
    </w:p>
    <w:p w14:paraId="63EE3529" w14:textId="6520DADF" w:rsidR="00765348" w:rsidRDefault="46F58599" w:rsidP="4204B2C9">
      <w:pPr>
        <w:pStyle w:val="ListParagraph"/>
        <w:numPr>
          <w:ilvl w:val="0"/>
          <w:numId w:val="1"/>
        </w:numPr>
        <w:rPr>
          <w:b/>
          <w:bCs/>
          <w:sz w:val="24"/>
          <w:szCs w:val="24"/>
        </w:rPr>
      </w:pPr>
      <w:r w:rsidRPr="4204B2C9">
        <w:rPr>
          <w:b/>
          <w:bCs/>
          <w:sz w:val="24"/>
          <w:szCs w:val="24"/>
        </w:rPr>
        <w:t>Query 5</w:t>
      </w:r>
      <w:r w:rsidR="0AC6E5C2" w:rsidRPr="4204B2C9">
        <w:rPr>
          <w:b/>
          <w:bCs/>
          <w:sz w:val="24"/>
          <w:szCs w:val="24"/>
        </w:rPr>
        <w:t xml:space="preserve"> - Sitters with the Highest Rating</w:t>
      </w:r>
      <w:r w:rsidR="68AE6A68" w:rsidRPr="4204B2C9">
        <w:rPr>
          <w:b/>
          <w:bCs/>
          <w:sz w:val="24"/>
          <w:szCs w:val="24"/>
        </w:rPr>
        <w:t>s</w:t>
      </w:r>
    </w:p>
    <w:p w14:paraId="447A4D12" w14:textId="07069485" w:rsidR="00765348" w:rsidRDefault="46F58599" w:rsidP="00765348">
      <w:pPr>
        <w:pStyle w:val="ListParagraph"/>
        <w:numPr>
          <w:ilvl w:val="1"/>
          <w:numId w:val="1"/>
        </w:numPr>
      </w:pPr>
      <w:r w:rsidRPr="4204B2C9">
        <w:rPr>
          <w:b/>
          <w:bCs/>
        </w:rPr>
        <w:t>Description:</w:t>
      </w:r>
    </w:p>
    <w:p w14:paraId="54B59E90" w14:textId="4C1C5829" w:rsidR="6FF1B61D" w:rsidRDefault="6FF1B61D" w:rsidP="4204B2C9">
      <w:pPr>
        <w:pStyle w:val="ListParagraph"/>
        <w:numPr>
          <w:ilvl w:val="2"/>
          <w:numId w:val="1"/>
        </w:numPr>
      </w:pPr>
      <w:r>
        <w:t xml:space="preserve">The query </w:t>
      </w:r>
      <w:r w:rsidR="2A0E76CC">
        <w:t>uses the average and count function to return the sitters who have the highest average rating, and it only includes sitters who have more than one rating.</w:t>
      </w:r>
      <w:r w:rsidR="04D0B4D2">
        <w:t xml:space="preserve">  This query could be used by customers to find the best sitters for their pets</w:t>
      </w:r>
      <w:r w:rsidR="7EE99E26">
        <w:t xml:space="preserve"> or for the company to find the top performing employees</w:t>
      </w:r>
      <w:r w:rsidR="04D0B4D2">
        <w:t>.</w:t>
      </w:r>
    </w:p>
    <w:p w14:paraId="22EB89F3" w14:textId="77777777" w:rsidR="00765348" w:rsidRDefault="46F58599" w:rsidP="4204B2C9">
      <w:pPr>
        <w:pStyle w:val="ListParagraph"/>
        <w:numPr>
          <w:ilvl w:val="1"/>
          <w:numId w:val="1"/>
        </w:numPr>
        <w:rPr>
          <w:b/>
          <w:bCs/>
        </w:rPr>
      </w:pPr>
      <w:r w:rsidRPr="4204B2C9">
        <w:rPr>
          <w:b/>
          <w:bCs/>
        </w:rPr>
        <w:t>SQL:</w:t>
      </w:r>
    </w:p>
    <w:p w14:paraId="2531D6E4" w14:textId="1A8132F7" w:rsidR="7C6E981D" w:rsidRDefault="7C6E981D" w:rsidP="0206CA38">
      <w:pPr>
        <w:pStyle w:val="ListParagraph"/>
        <w:ind w:left="2160"/>
      </w:pPr>
      <w:r>
        <w:t>SELECT</w:t>
      </w:r>
      <w:r>
        <w:tab/>
      </w:r>
      <w:proofErr w:type="spellStart"/>
      <w:r>
        <w:t>sitter.sitter_id</w:t>
      </w:r>
      <w:proofErr w:type="spellEnd"/>
      <w:r>
        <w:t>,</w:t>
      </w:r>
    </w:p>
    <w:p w14:paraId="337C6E59" w14:textId="4AA618D3" w:rsidR="7C6E981D" w:rsidRDefault="7C6E981D" w:rsidP="4204B2C9">
      <w:pPr>
        <w:pStyle w:val="ListParagraph"/>
        <w:ind w:left="3600"/>
      </w:pPr>
      <w:proofErr w:type="spellStart"/>
      <w:proofErr w:type="gramStart"/>
      <w:r>
        <w:t>sitter.sitter</w:t>
      </w:r>
      <w:proofErr w:type="gramEnd"/>
      <w:r>
        <w:t>_firstname</w:t>
      </w:r>
      <w:proofErr w:type="spellEnd"/>
      <w:r>
        <w:t>,</w:t>
      </w:r>
    </w:p>
    <w:p w14:paraId="31A6BC76" w14:textId="39D0C481" w:rsidR="7C6E981D" w:rsidRDefault="7C6E981D" w:rsidP="4204B2C9">
      <w:pPr>
        <w:pStyle w:val="ListParagraph"/>
        <w:ind w:left="2880" w:firstLine="720"/>
      </w:pPr>
      <w:proofErr w:type="spellStart"/>
      <w:proofErr w:type="gramStart"/>
      <w:r>
        <w:t>sitter.sitter</w:t>
      </w:r>
      <w:proofErr w:type="gramEnd"/>
      <w:r>
        <w:t>_lastname</w:t>
      </w:r>
      <w:proofErr w:type="spellEnd"/>
      <w:r>
        <w:t>,</w:t>
      </w:r>
    </w:p>
    <w:p w14:paraId="40ABAE02" w14:textId="1AC1F709" w:rsidR="7C6E981D" w:rsidRDefault="7C6E981D" w:rsidP="0206CA38">
      <w:pPr>
        <w:pStyle w:val="ListParagraph"/>
        <w:ind w:left="2160"/>
      </w:pPr>
      <w:r>
        <w:t xml:space="preserve">        </w:t>
      </w:r>
      <w:r>
        <w:tab/>
      </w:r>
      <w:r>
        <w:tab/>
      </w:r>
      <w:proofErr w:type="gramStart"/>
      <w:r>
        <w:t>AVG(</w:t>
      </w:r>
      <w:proofErr w:type="spellStart"/>
      <w:proofErr w:type="gramEnd"/>
      <w:r>
        <w:t>review.review_rating</w:t>
      </w:r>
      <w:proofErr w:type="spellEnd"/>
      <w:r>
        <w:t xml:space="preserve">) as </w:t>
      </w:r>
      <w:proofErr w:type="spellStart"/>
      <w:r>
        <w:t>average_rating</w:t>
      </w:r>
      <w:proofErr w:type="spellEnd"/>
      <w:r>
        <w:t>,</w:t>
      </w:r>
    </w:p>
    <w:p w14:paraId="4C13156C" w14:textId="53344C07" w:rsidR="7C6E981D" w:rsidRDefault="7C6E981D" w:rsidP="0206CA38">
      <w:pPr>
        <w:pStyle w:val="ListParagraph"/>
        <w:ind w:left="2160"/>
      </w:pPr>
      <w:r>
        <w:t xml:space="preserve">        </w:t>
      </w:r>
      <w:r>
        <w:tab/>
      </w:r>
      <w:r>
        <w:tab/>
      </w:r>
      <w:proofErr w:type="gramStart"/>
      <w:r>
        <w:t>COUNT(</w:t>
      </w:r>
      <w:proofErr w:type="spellStart"/>
      <w:proofErr w:type="gramEnd"/>
      <w:r>
        <w:t>review.review_id</w:t>
      </w:r>
      <w:proofErr w:type="spellEnd"/>
      <w:r>
        <w:t xml:space="preserve">) as </w:t>
      </w:r>
      <w:proofErr w:type="spellStart"/>
      <w:r>
        <w:t>number_of_reviews</w:t>
      </w:r>
      <w:proofErr w:type="spellEnd"/>
    </w:p>
    <w:p w14:paraId="20C60C20" w14:textId="0E42D533" w:rsidR="7C6E981D" w:rsidRDefault="7C6E981D" w:rsidP="0206CA38">
      <w:pPr>
        <w:pStyle w:val="ListParagraph"/>
        <w:ind w:left="2160"/>
      </w:pPr>
      <w:r>
        <w:t>FROM</w:t>
      </w:r>
      <w:r>
        <w:tab/>
      </w:r>
      <w:r>
        <w:tab/>
        <w:t>sitter</w:t>
      </w:r>
    </w:p>
    <w:p w14:paraId="0A3AE250" w14:textId="3B2C0955" w:rsidR="7C6E981D" w:rsidRDefault="7C6E981D" w:rsidP="4204B2C9">
      <w:pPr>
        <w:pStyle w:val="ListParagraph"/>
        <w:ind w:left="2880" w:firstLine="720"/>
      </w:pPr>
      <w:r>
        <w:t>INNER JOIN review</w:t>
      </w:r>
    </w:p>
    <w:p w14:paraId="7ABE2334" w14:textId="58F8EC12" w:rsidR="7C6E981D" w:rsidRDefault="7C6E981D" w:rsidP="0206CA38">
      <w:pPr>
        <w:pStyle w:val="ListParagraph"/>
        <w:ind w:left="2160"/>
      </w:pPr>
      <w:r>
        <w:t xml:space="preserve">        </w:t>
      </w:r>
      <w:r>
        <w:tab/>
      </w:r>
      <w:r>
        <w:tab/>
        <w:t xml:space="preserve">ON </w:t>
      </w:r>
      <w:proofErr w:type="spellStart"/>
      <w:proofErr w:type="gramStart"/>
      <w:r>
        <w:t>sitter.sitter</w:t>
      </w:r>
      <w:proofErr w:type="gramEnd"/>
      <w:r>
        <w:t>_id</w:t>
      </w:r>
      <w:proofErr w:type="spellEnd"/>
      <w:r>
        <w:t xml:space="preserve"> = </w:t>
      </w:r>
      <w:proofErr w:type="spellStart"/>
      <w:r>
        <w:t>review.sitter_id</w:t>
      </w:r>
      <w:proofErr w:type="spellEnd"/>
    </w:p>
    <w:p w14:paraId="40C4912D" w14:textId="5D610DAA" w:rsidR="7C6E981D" w:rsidRDefault="7C6E981D" w:rsidP="0206CA38">
      <w:pPr>
        <w:pStyle w:val="ListParagraph"/>
        <w:ind w:left="2160"/>
      </w:pPr>
      <w:r>
        <w:t xml:space="preserve">GROUP BY </w:t>
      </w:r>
      <w:proofErr w:type="spellStart"/>
      <w:proofErr w:type="gramStart"/>
      <w:r>
        <w:t>sitter.sitter</w:t>
      </w:r>
      <w:proofErr w:type="gramEnd"/>
      <w:r>
        <w:t>_id</w:t>
      </w:r>
      <w:proofErr w:type="spellEnd"/>
    </w:p>
    <w:p w14:paraId="0AE35D77" w14:textId="2773F209" w:rsidR="7C6E981D" w:rsidRDefault="7C6E981D" w:rsidP="0206CA38">
      <w:pPr>
        <w:pStyle w:val="ListParagraph"/>
        <w:ind w:left="2160"/>
      </w:pPr>
      <w:r>
        <w:t xml:space="preserve">HAVING </w:t>
      </w:r>
      <w:proofErr w:type="gramStart"/>
      <w:r>
        <w:t>COUNT(</w:t>
      </w:r>
      <w:proofErr w:type="spellStart"/>
      <w:proofErr w:type="gramEnd"/>
      <w:r>
        <w:t>review.review_id</w:t>
      </w:r>
      <w:proofErr w:type="spellEnd"/>
      <w:r>
        <w:t>) &gt; 1</w:t>
      </w:r>
    </w:p>
    <w:p w14:paraId="62ED885A" w14:textId="5EE9CAD3" w:rsidR="7C6E981D" w:rsidRDefault="7C6E981D" w:rsidP="0206CA38">
      <w:pPr>
        <w:pStyle w:val="ListParagraph"/>
        <w:ind w:left="2160"/>
      </w:pPr>
      <w:r>
        <w:t xml:space="preserve">ORDER BY </w:t>
      </w:r>
      <w:proofErr w:type="spellStart"/>
      <w:r>
        <w:t>average_rating</w:t>
      </w:r>
      <w:proofErr w:type="spellEnd"/>
      <w:r>
        <w:t xml:space="preserve"> DESC, </w:t>
      </w:r>
      <w:proofErr w:type="spellStart"/>
      <w:r>
        <w:t>number_of_reviews</w:t>
      </w:r>
      <w:proofErr w:type="spellEnd"/>
      <w:r>
        <w:t xml:space="preserve"> DESC</w:t>
      </w:r>
    </w:p>
    <w:p w14:paraId="3AF6894C" w14:textId="43203412" w:rsidR="7C6E981D" w:rsidRDefault="7C6E981D" w:rsidP="0206CA38">
      <w:pPr>
        <w:pStyle w:val="ListParagraph"/>
        <w:ind w:left="2160"/>
      </w:pPr>
      <w:r>
        <w:t>LIMIT 10;</w:t>
      </w:r>
      <w:r>
        <w:br/>
      </w:r>
    </w:p>
    <w:p w14:paraId="6F10EF8F" w14:textId="5E187365" w:rsidR="00765348" w:rsidRDefault="46F58599" w:rsidP="4204B2C9">
      <w:pPr>
        <w:pStyle w:val="ListParagraph"/>
        <w:numPr>
          <w:ilvl w:val="1"/>
          <w:numId w:val="1"/>
        </w:numPr>
        <w:rPr>
          <w:b/>
          <w:bCs/>
        </w:rPr>
      </w:pPr>
      <w:r w:rsidRPr="4204B2C9">
        <w:rPr>
          <w:b/>
          <w:bCs/>
        </w:rPr>
        <w:t>Output:</w:t>
      </w:r>
    </w:p>
    <w:p w14:paraId="10A88B45" w14:textId="22F289AB" w:rsidR="56C54A2B" w:rsidRDefault="56C54A2B" w:rsidP="19AD0962">
      <w:pPr>
        <w:pStyle w:val="ListParagraph"/>
        <w:jc w:val="center"/>
      </w:pPr>
      <w:r>
        <w:rPr>
          <w:noProof/>
        </w:rPr>
        <w:drawing>
          <wp:inline distT="0" distB="0" distL="0" distR="0" wp14:anchorId="74CD1AC8" wp14:editId="2C21DC80">
            <wp:extent cx="4465707" cy="1828959"/>
            <wp:effectExtent l="0" t="0" r="0" b="0"/>
            <wp:docPr id="430297578" name="Picture 430297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465707" cy="1828959"/>
                    </a:xfrm>
                    <a:prstGeom prst="rect">
                      <a:avLst/>
                    </a:prstGeom>
                  </pic:spPr>
                </pic:pic>
              </a:graphicData>
            </a:graphic>
          </wp:inline>
        </w:drawing>
      </w:r>
    </w:p>
    <w:p w14:paraId="4B9F47CE" w14:textId="6D7DE96D" w:rsidR="00765348" w:rsidRDefault="00765348" w:rsidP="0206CA38">
      <w:pPr>
        <w:pStyle w:val="ListParagraph"/>
      </w:pPr>
      <w:r>
        <w:lastRenderedPageBreak/>
        <w:br/>
      </w:r>
    </w:p>
    <w:p w14:paraId="07839A59" w14:textId="41333E9F" w:rsidR="00765348" w:rsidRDefault="05BD584A" w:rsidP="0206CA38">
      <w:pPr>
        <w:pStyle w:val="Heading2"/>
        <w:rPr>
          <w:rFonts w:asciiTheme="minorHAnsi" w:eastAsiaTheme="minorEastAsia" w:hAnsiTheme="minorHAnsi" w:cstheme="minorBidi"/>
          <w:b/>
          <w:bCs/>
          <w:color w:val="000000" w:themeColor="text1"/>
          <w:sz w:val="28"/>
          <w:szCs w:val="28"/>
        </w:rPr>
      </w:pPr>
      <w:r w:rsidRPr="106911AF">
        <w:rPr>
          <w:rFonts w:asciiTheme="minorHAnsi" w:eastAsiaTheme="minorEastAsia" w:hAnsiTheme="minorHAnsi" w:cstheme="minorBidi"/>
          <w:b/>
          <w:bCs/>
          <w:color w:val="000000" w:themeColor="text1"/>
          <w:sz w:val="28"/>
          <w:szCs w:val="28"/>
        </w:rPr>
        <w:t xml:space="preserve">Section II: </w:t>
      </w:r>
      <w:r w:rsidR="46F58599" w:rsidRPr="106911AF">
        <w:rPr>
          <w:rFonts w:asciiTheme="minorHAnsi" w:eastAsiaTheme="minorEastAsia" w:hAnsiTheme="minorHAnsi" w:cstheme="minorBidi"/>
          <w:b/>
          <w:bCs/>
          <w:color w:val="000000" w:themeColor="text1"/>
          <w:sz w:val="28"/>
          <w:szCs w:val="28"/>
        </w:rPr>
        <w:t>ER Model</w:t>
      </w:r>
    </w:p>
    <w:p w14:paraId="338CDDD4" w14:textId="76BE67BA" w:rsidR="00A22650" w:rsidRDefault="65A36D47" w:rsidP="106911AF">
      <w:r>
        <w:rPr>
          <w:noProof/>
        </w:rPr>
        <w:drawing>
          <wp:inline distT="0" distB="0" distL="0" distR="0" wp14:anchorId="642C8A94" wp14:editId="1004E839">
            <wp:extent cx="5943600" cy="5295898"/>
            <wp:effectExtent l="0" t="0" r="0" b="0"/>
            <wp:docPr id="1801037512" name="Picture 1801037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5295898"/>
                    </a:xfrm>
                    <a:prstGeom prst="rect">
                      <a:avLst/>
                    </a:prstGeom>
                  </pic:spPr>
                </pic:pic>
              </a:graphicData>
            </a:graphic>
          </wp:inline>
        </w:drawing>
      </w:r>
    </w:p>
    <w:p w14:paraId="1DFF9876" w14:textId="5A51C62D" w:rsidR="00765348" w:rsidRDefault="00765348" w:rsidP="106911AF">
      <w:pPr>
        <w:pStyle w:val="Heading2"/>
        <w:rPr>
          <w:rFonts w:asciiTheme="minorHAnsi" w:eastAsiaTheme="minorEastAsia" w:hAnsiTheme="minorHAnsi" w:cstheme="minorBidi"/>
          <w:b/>
          <w:bCs/>
          <w:color w:val="000000" w:themeColor="text1"/>
          <w:sz w:val="28"/>
          <w:szCs w:val="28"/>
        </w:rPr>
      </w:pPr>
      <w:r>
        <w:br/>
      </w:r>
      <w:r w:rsidR="3C41AE7C" w:rsidRPr="106911AF">
        <w:rPr>
          <w:rFonts w:asciiTheme="minorHAnsi" w:eastAsiaTheme="minorEastAsia" w:hAnsiTheme="minorHAnsi" w:cstheme="minorBidi"/>
          <w:b/>
          <w:bCs/>
          <w:color w:val="000000" w:themeColor="text1"/>
          <w:sz w:val="28"/>
          <w:szCs w:val="28"/>
        </w:rPr>
        <w:t xml:space="preserve">Section III: Milestone 1 </w:t>
      </w:r>
      <w:r w:rsidR="59D99B98" w:rsidRPr="106911AF">
        <w:rPr>
          <w:rFonts w:asciiTheme="minorHAnsi" w:eastAsiaTheme="minorEastAsia" w:hAnsiTheme="minorHAnsi" w:cstheme="minorBidi"/>
          <w:b/>
          <w:bCs/>
          <w:color w:val="000000" w:themeColor="text1"/>
          <w:sz w:val="28"/>
          <w:szCs w:val="28"/>
        </w:rPr>
        <w:t xml:space="preserve">- </w:t>
      </w:r>
      <w:r w:rsidR="3C41AE7C" w:rsidRPr="106911AF">
        <w:rPr>
          <w:rFonts w:asciiTheme="minorHAnsi" w:eastAsiaTheme="minorEastAsia" w:hAnsiTheme="minorHAnsi" w:cstheme="minorBidi"/>
          <w:b/>
          <w:bCs/>
          <w:color w:val="000000" w:themeColor="text1"/>
          <w:sz w:val="28"/>
          <w:szCs w:val="28"/>
        </w:rPr>
        <w:t>Plan</w:t>
      </w:r>
      <w:r w:rsidR="3D2DCB0A" w:rsidRPr="106911AF">
        <w:rPr>
          <w:rFonts w:asciiTheme="minorHAnsi" w:eastAsiaTheme="minorEastAsia" w:hAnsiTheme="minorHAnsi" w:cstheme="minorBidi"/>
          <w:b/>
          <w:bCs/>
          <w:color w:val="000000" w:themeColor="text1"/>
          <w:sz w:val="28"/>
          <w:szCs w:val="28"/>
        </w:rPr>
        <w:t xml:space="preserve"> Implementation of Pet Sitting Database</w:t>
      </w:r>
    </w:p>
    <w:p w14:paraId="7D3AFD36" w14:textId="65F53AFC" w:rsidR="00765348" w:rsidRDefault="3AC8274A" w:rsidP="106911AF">
      <w:pPr>
        <w:spacing w:line="278" w:lineRule="auto"/>
        <w:rPr>
          <w:rFonts w:ascii="Times New Roman" w:eastAsia="Times New Roman" w:hAnsi="Times New Roman" w:cs="Times New Roman"/>
          <w:color w:val="000000" w:themeColor="text1"/>
          <w:sz w:val="24"/>
          <w:szCs w:val="24"/>
        </w:rPr>
      </w:pPr>
      <w:r w:rsidRPr="106911AF">
        <w:rPr>
          <w:rFonts w:ascii="Times New Roman" w:eastAsia="Times New Roman" w:hAnsi="Times New Roman" w:cs="Times New Roman"/>
          <w:b/>
          <w:bCs/>
          <w:color w:val="000000" w:themeColor="text1"/>
          <w:sz w:val="24"/>
          <w:szCs w:val="24"/>
        </w:rPr>
        <w:t>Introduction:</w:t>
      </w:r>
    </w:p>
    <w:p w14:paraId="0B0CECCC" w14:textId="083AF153" w:rsidR="00765348" w:rsidRDefault="3AC8274A" w:rsidP="106911AF">
      <w:pPr>
        <w:spacing w:line="278" w:lineRule="auto"/>
        <w:rPr>
          <w:rFonts w:ascii="Times New Roman" w:eastAsia="Times New Roman" w:hAnsi="Times New Roman" w:cs="Times New Roman"/>
          <w:color w:val="000000" w:themeColor="text1"/>
          <w:sz w:val="24"/>
          <w:szCs w:val="24"/>
        </w:rPr>
      </w:pPr>
      <w:r w:rsidRPr="106911AF">
        <w:rPr>
          <w:rFonts w:ascii="Times New Roman" w:eastAsia="Times New Roman" w:hAnsi="Times New Roman" w:cs="Times New Roman"/>
          <w:color w:val="000000" w:themeColor="text1"/>
          <w:sz w:val="24"/>
          <w:szCs w:val="24"/>
        </w:rPr>
        <w:t xml:space="preserve">In today’s fast-paced world, pet ownership is on the rise, with more individuals and families welcoming pets into their homes but struggling to have quality time with their pets. Thus, there comes a growing need for reliable and efficient pet care services. Pet Sitters recognizes this market opportunity and aims to capitalize on it by building a pet sitting database to pair professional pet sitters with households requiring pet sitting services. This report outlines the </w:t>
      </w:r>
      <w:r w:rsidRPr="106911AF">
        <w:rPr>
          <w:rFonts w:ascii="Times New Roman" w:eastAsia="Times New Roman" w:hAnsi="Times New Roman" w:cs="Times New Roman"/>
          <w:color w:val="000000" w:themeColor="text1"/>
          <w:sz w:val="24"/>
          <w:szCs w:val="24"/>
        </w:rPr>
        <w:lastRenderedPageBreak/>
        <w:t>rationale behind this project and highlights the benefits it will bring to the company.</w:t>
      </w:r>
      <w:r w:rsidR="00765348">
        <w:br/>
      </w:r>
    </w:p>
    <w:p w14:paraId="77BB762C" w14:textId="59BE427B" w:rsidR="00765348" w:rsidRDefault="3AC8274A" w:rsidP="106911AF">
      <w:pPr>
        <w:spacing w:line="278" w:lineRule="auto"/>
        <w:rPr>
          <w:rFonts w:ascii="Times New Roman" w:eastAsia="Times New Roman" w:hAnsi="Times New Roman" w:cs="Times New Roman"/>
          <w:color w:val="000000" w:themeColor="text1"/>
          <w:sz w:val="24"/>
          <w:szCs w:val="24"/>
        </w:rPr>
      </w:pPr>
      <w:r w:rsidRPr="106911AF">
        <w:rPr>
          <w:rFonts w:ascii="Times New Roman" w:eastAsia="Times New Roman" w:hAnsi="Times New Roman" w:cs="Times New Roman"/>
          <w:b/>
          <w:bCs/>
          <w:color w:val="000000" w:themeColor="text1"/>
          <w:sz w:val="24"/>
          <w:szCs w:val="24"/>
        </w:rPr>
        <w:t>Rising Demand for Pet Sitting Services:</w:t>
      </w:r>
    </w:p>
    <w:p w14:paraId="2639CC92" w14:textId="21FC4C88" w:rsidR="00765348" w:rsidRDefault="3AC8274A" w:rsidP="106911AF">
      <w:pPr>
        <w:spacing w:line="278" w:lineRule="auto"/>
        <w:rPr>
          <w:rFonts w:ascii="Times New Roman" w:eastAsia="Times New Roman" w:hAnsi="Times New Roman" w:cs="Times New Roman"/>
          <w:color w:val="000000" w:themeColor="text1"/>
          <w:sz w:val="24"/>
          <w:szCs w:val="24"/>
        </w:rPr>
      </w:pPr>
      <w:r w:rsidRPr="106911AF">
        <w:rPr>
          <w:rFonts w:ascii="Times New Roman" w:eastAsia="Times New Roman" w:hAnsi="Times New Roman" w:cs="Times New Roman"/>
          <w:color w:val="000000" w:themeColor="text1"/>
          <w:sz w:val="24"/>
          <w:szCs w:val="24"/>
        </w:rPr>
        <w:t xml:space="preserve">The demand for pet sitting services is steadily increasing as pet owners seek trustworthy and professional care for their beloved companions. According to industry research, the pet care services market is experiencing significant growth because pet owners prefer hiring pet sitters instead of the more traditional pet care options available. Some reasons cited for using a pet sitter are to prevent stress to the animal caused by a changing environment, travel trauma, contracting illnesses and parasites from exposure to other animals. </w:t>
      </w:r>
    </w:p>
    <w:p w14:paraId="3B31F786" w14:textId="5C2E0922" w:rsidR="00765348" w:rsidRDefault="3AC8274A" w:rsidP="106911AF">
      <w:pPr>
        <w:spacing w:line="278" w:lineRule="auto"/>
        <w:rPr>
          <w:rFonts w:ascii="Times New Roman" w:eastAsia="Times New Roman" w:hAnsi="Times New Roman" w:cs="Times New Roman"/>
          <w:color w:val="000000" w:themeColor="text1"/>
          <w:sz w:val="24"/>
          <w:szCs w:val="24"/>
        </w:rPr>
      </w:pPr>
      <w:r w:rsidRPr="106911AF">
        <w:rPr>
          <w:rFonts w:ascii="Times New Roman" w:eastAsia="Times New Roman" w:hAnsi="Times New Roman" w:cs="Times New Roman"/>
          <w:color w:val="000000" w:themeColor="text1"/>
          <w:sz w:val="24"/>
          <w:szCs w:val="24"/>
        </w:rPr>
        <w:t>According to the American Veterinary Medical Association, the number of dogs exceeded 80 million, and the number of cats exceeded 60 million in the U.S. in 2023. At the same time, the percentage of households owning dogs increased from 38% in 2016 to 45% in 2023. Households owning cats slightly increased from 25% in 2016 to 26% in 2023. By investing in a pet sitting database, Pet Sitters can position itself as a leader in this thriving industry and cater to the evolving needs of pet owners.</w:t>
      </w:r>
      <w:r w:rsidR="00765348">
        <w:br/>
      </w:r>
    </w:p>
    <w:p w14:paraId="54985A44" w14:textId="65C4DC48" w:rsidR="00765348" w:rsidRDefault="3AC8274A" w:rsidP="106911AF">
      <w:pPr>
        <w:spacing w:line="278" w:lineRule="auto"/>
        <w:rPr>
          <w:rFonts w:ascii="Times New Roman" w:eastAsia="Times New Roman" w:hAnsi="Times New Roman" w:cs="Times New Roman"/>
          <w:color w:val="000000" w:themeColor="text1"/>
          <w:sz w:val="24"/>
          <w:szCs w:val="24"/>
        </w:rPr>
      </w:pPr>
      <w:r w:rsidRPr="106911AF">
        <w:rPr>
          <w:rFonts w:ascii="Times New Roman" w:eastAsia="Times New Roman" w:hAnsi="Times New Roman" w:cs="Times New Roman"/>
          <w:b/>
          <w:bCs/>
          <w:color w:val="000000" w:themeColor="text1"/>
          <w:sz w:val="24"/>
          <w:szCs w:val="24"/>
        </w:rPr>
        <w:t>Personalized Customer Experience:</w:t>
      </w:r>
    </w:p>
    <w:p w14:paraId="7394966B" w14:textId="7E3023CC" w:rsidR="00765348" w:rsidRDefault="3AC8274A" w:rsidP="106911AF">
      <w:pPr>
        <w:spacing w:line="278" w:lineRule="auto"/>
        <w:rPr>
          <w:rFonts w:ascii="Times New Roman" w:eastAsia="Times New Roman" w:hAnsi="Times New Roman" w:cs="Times New Roman"/>
          <w:color w:val="000000" w:themeColor="text1"/>
          <w:sz w:val="24"/>
          <w:szCs w:val="24"/>
        </w:rPr>
      </w:pPr>
      <w:r w:rsidRPr="106911AF">
        <w:rPr>
          <w:rFonts w:ascii="Times New Roman" w:eastAsia="Times New Roman" w:hAnsi="Times New Roman" w:cs="Times New Roman"/>
          <w:color w:val="000000" w:themeColor="text1"/>
          <w:sz w:val="24"/>
          <w:szCs w:val="24"/>
        </w:rPr>
        <w:t>A pet sitting database will enable us to offer a more personalized and tailored experience to our customers. By maintaining comprehensive profiles of each pet and their respective owners, we can capture important details such as dietary preferences, and behavioral traits. This information will enable our pet sitters to provide customized care that meets the unique needs of every pet, fostering stronger relationships with both pets and their owners. Additionally, the database will enable us to track and analyze customer feedback, allowing us to continuously improve the quality of our services and revise our training programs of professional pet sitters.</w:t>
      </w:r>
      <w:r w:rsidR="00765348">
        <w:br/>
      </w:r>
    </w:p>
    <w:p w14:paraId="19C0C4E8" w14:textId="73048230" w:rsidR="00765348" w:rsidRDefault="3AC8274A" w:rsidP="106911AF">
      <w:pPr>
        <w:spacing w:line="278" w:lineRule="auto"/>
        <w:rPr>
          <w:rFonts w:ascii="Times New Roman" w:eastAsia="Times New Roman" w:hAnsi="Times New Roman" w:cs="Times New Roman"/>
          <w:color w:val="000000" w:themeColor="text1"/>
          <w:sz w:val="24"/>
          <w:szCs w:val="24"/>
        </w:rPr>
      </w:pPr>
      <w:r w:rsidRPr="106911AF">
        <w:rPr>
          <w:rFonts w:ascii="Times New Roman" w:eastAsia="Times New Roman" w:hAnsi="Times New Roman" w:cs="Times New Roman"/>
          <w:b/>
          <w:bCs/>
          <w:color w:val="000000" w:themeColor="text1"/>
          <w:sz w:val="24"/>
          <w:szCs w:val="24"/>
        </w:rPr>
        <w:t>Data-Driven Decision Making:</w:t>
      </w:r>
    </w:p>
    <w:p w14:paraId="319FF0C2" w14:textId="5C3D7EF4" w:rsidR="00765348" w:rsidRDefault="3AC8274A" w:rsidP="106911AF">
      <w:pPr>
        <w:spacing w:line="278" w:lineRule="auto"/>
        <w:rPr>
          <w:rFonts w:ascii="Times New Roman" w:eastAsia="Times New Roman" w:hAnsi="Times New Roman" w:cs="Times New Roman"/>
          <w:color w:val="000000" w:themeColor="text1"/>
          <w:sz w:val="24"/>
          <w:szCs w:val="24"/>
        </w:rPr>
      </w:pPr>
      <w:r w:rsidRPr="106911AF">
        <w:rPr>
          <w:rFonts w:ascii="Times New Roman" w:eastAsia="Times New Roman" w:hAnsi="Times New Roman" w:cs="Times New Roman"/>
          <w:color w:val="000000" w:themeColor="text1"/>
          <w:sz w:val="24"/>
          <w:szCs w:val="24"/>
        </w:rPr>
        <w:t xml:space="preserve">The flow chart diagram below shows the design of our database architecture. From our discussions with Pet Sitters, we understand that the company has its on-premises enterprise resource planning (ERP) systems that help it manage its day-to-day business activities, such as accounting, finance, procurement, and human resources. The human resources systems help the company manage its employees, pet sitters and the review related to each pet sitter. In addition, the company is also using customer relationship management (CRM) systems to support its front-office business functions, such as marketing, sales, advertising, and customer service related to pet owners. </w:t>
      </w:r>
    </w:p>
    <w:p w14:paraId="076B151F" w14:textId="7D672F48" w:rsidR="00765348" w:rsidRDefault="3AC8274A" w:rsidP="106911AF">
      <w:pPr>
        <w:spacing w:line="278" w:lineRule="auto"/>
        <w:jc w:val="both"/>
        <w:rPr>
          <w:rFonts w:ascii="Times New Roman" w:eastAsia="Times New Roman" w:hAnsi="Times New Roman" w:cs="Times New Roman"/>
          <w:color w:val="000000" w:themeColor="text1"/>
          <w:sz w:val="24"/>
          <w:szCs w:val="24"/>
        </w:rPr>
      </w:pPr>
      <w:r>
        <w:rPr>
          <w:noProof/>
        </w:rPr>
        <w:lastRenderedPageBreak/>
        <w:drawing>
          <wp:inline distT="0" distB="0" distL="0" distR="0" wp14:anchorId="76FF3FA6" wp14:editId="66F56C2F">
            <wp:extent cx="5943600" cy="3505200"/>
            <wp:effectExtent l="0" t="0" r="0" b="0"/>
            <wp:docPr id="550765462" name="Picture 550765462" descr="A diagram of 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inline>
        </w:drawing>
      </w:r>
    </w:p>
    <w:p w14:paraId="0C2BF9F4" w14:textId="0099E341" w:rsidR="00765348" w:rsidRDefault="140D3619" w:rsidP="106911AF">
      <w:pPr>
        <w:spacing w:line="278" w:lineRule="auto"/>
        <w:jc w:val="both"/>
        <w:rPr>
          <w:rFonts w:ascii="Times New Roman" w:eastAsia="Times New Roman" w:hAnsi="Times New Roman" w:cs="Times New Roman"/>
          <w:b/>
          <w:bCs/>
          <w:color w:val="000000" w:themeColor="text1"/>
          <w:sz w:val="24"/>
          <w:szCs w:val="24"/>
        </w:rPr>
      </w:pPr>
      <w:r w:rsidRPr="106911AF">
        <w:rPr>
          <w:rFonts w:eastAsiaTheme="minorEastAsia"/>
          <w:b/>
          <w:bCs/>
          <w:color w:val="000000" w:themeColor="text1"/>
          <w:sz w:val="24"/>
          <w:szCs w:val="24"/>
        </w:rPr>
        <w:t>Updated:</w:t>
      </w:r>
    </w:p>
    <w:p w14:paraId="6D83C130" w14:textId="5E600C3C" w:rsidR="00765348" w:rsidRDefault="75AA86DF" w:rsidP="106911AF">
      <w:pPr>
        <w:spacing w:line="278" w:lineRule="auto"/>
        <w:jc w:val="both"/>
      </w:pPr>
      <w:r>
        <w:rPr>
          <w:noProof/>
        </w:rPr>
        <w:drawing>
          <wp:inline distT="0" distB="0" distL="0" distR="0" wp14:anchorId="4ECDFADB" wp14:editId="4EB7DACC">
            <wp:extent cx="5943600" cy="3057525"/>
            <wp:effectExtent l="0" t="0" r="0" b="0"/>
            <wp:docPr id="1936808971" name="Picture 1936808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14:paraId="64E1D199" w14:textId="0A84B494" w:rsidR="00765348" w:rsidRDefault="00765348" w:rsidP="106911AF">
      <w:pPr>
        <w:spacing w:line="278" w:lineRule="auto"/>
        <w:jc w:val="both"/>
        <w:rPr>
          <w:rFonts w:ascii="Times New Roman" w:eastAsia="Times New Roman" w:hAnsi="Times New Roman" w:cs="Times New Roman"/>
          <w:color w:val="000000" w:themeColor="text1"/>
          <w:sz w:val="24"/>
          <w:szCs w:val="24"/>
        </w:rPr>
      </w:pPr>
    </w:p>
    <w:p w14:paraId="658CE16E" w14:textId="4884E5CF" w:rsidR="00765348" w:rsidRDefault="3AC8274A" w:rsidP="106911AF">
      <w:pPr>
        <w:spacing w:line="278" w:lineRule="auto"/>
        <w:rPr>
          <w:rFonts w:ascii="Times New Roman" w:eastAsia="Times New Roman" w:hAnsi="Times New Roman" w:cs="Times New Roman"/>
          <w:color w:val="000000" w:themeColor="text1"/>
          <w:sz w:val="24"/>
          <w:szCs w:val="24"/>
        </w:rPr>
      </w:pPr>
      <w:r w:rsidRPr="106911AF">
        <w:rPr>
          <w:rFonts w:ascii="Times New Roman" w:eastAsia="Times New Roman" w:hAnsi="Times New Roman" w:cs="Times New Roman"/>
          <w:color w:val="000000" w:themeColor="text1"/>
          <w:sz w:val="24"/>
          <w:szCs w:val="24"/>
        </w:rPr>
        <w:t xml:space="preserve">As the number of pets requiring pet sitting increases, there is a strong need to integrate their CRM, ERP, and other systems to effectively share data, rather than maintaining several separate sets of data. With a centralized data warehouse, it will be convenient for the company’s analysts to generate reports that can help the management team to make informed decisions. For example, </w:t>
      </w:r>
      <w:r w:rsidRPr="106911AF">
        <w:rPr>
          <w:rFonts w:ascii="Times New Roman" w:eastAsia="Times New Roman" w:hAnsi="Times New Roman" w:cs="Times New Roman"/>
          <w:color w:val="000000" w:themeColor="text1"/>
          <w:sz w:val="24"/>
          <w:szCs w:val="24"/>
        </w:rPr>
        <w:lastRenderedPageBreak/>
        <w:t>we can find owner cities with the most open schedules for sitters to sign up. We can also show the best rated sitters each year on a dashboard.  Moreover, historical data will be stored in our BI system, so trends over time can be presented in reports, such as the top earning sitters or the top watched pets.</w:t>
      </w:r>
    </w:p>
    <w:p w14:paraId="73E8990D" w14:textId="35C405B0" w:rsidR="00765348" w:rsidRDefault="00765348" w:rsidP="106911AF">
      <w:pPr>
        <w:spacing w:line="278" w:lineRule="auto"/>
        <w:rPr>
          <w:rFonts w:ascii="Times New Roman" w:eastAsia="Times New Roman" w:hAnsi="Times New Roman" w:cs="Times New Roman"/>
          <w:color w:val="000000" w:themeColor="text1"/>
          <w:sz w:val="24"/>
          <w:szCs w:val="24"/>
        </w:rPr>
      </w:pPr>
    </w:p>
    <w:p w14:paraId="5FDC5C44" w14:textId="3A89E6E2" w:rsidR="00765348" w:rsidRDefault="3AC8274A" w:rsidP="106911AF">
      <w:pPr>
        <w:spacing w:line="278" w:lineRule="auto"/>
        <w:rPr>
          <w:rFonts w:ascii="Times New Roman" w:eastAsia="Times New Roman" w:hAnsi="Times New Roman" w:cs="Times New Roman"/>
          <w:color w:val="000000" w:themeColor="text1"/>
          <w:sz w:val="24"/>
          <w:szCs w:val="24"/>
        </w:rPr>
      </w:pPr>
      <w:r w:rsidRPr="106911AF">
        <w:rPr>
          <w:rFonts w:ascii="Times New Roman" w:eastAsia="Times New Roman" w:hAnsi="Times New Roman" w:cs="Times New Roman"/>
          <w:b/>
          <w:bCs/>
          <w:color w:val="000000" w:themeColor="text1"/>
          <w:sz w:val="24"/>
          <w:szCs w:val="24"/>
        </w:rPr>
        <w:t>Conclusion:</w:t>
      </w:r>
    </w:p>
    <w:p w14:paraId="2749A2C8" w14:textId="0EAEA795" w:rsidR="00765348" w:rsidRDefault="3AC8274A" w:rsidP="106911AF">
      <w:pPr>
        <w:spacing w:line="278" w:lineRule="auto"/>
        <w:rPr>
          <w:rFonts w:ascii="Times New Roman" w:eastAsia="Times New Roman" w:hAnsi="Times New Roman" w:cs="Times New Roman"/>
          <w:color w:val="000000" w:themeColor="text1"/>
          <w:sz w:val="24"/>
          <w:szCs w:val="24"/>
        </w:rPr>
      </w:pPr>
      <w:r w:rsidRPr="106911AF">
        <w:rPr>
          <w:rFonts w:ascii="Times New Roman" w:eastAsia="Times New Roman" w:hAnsi="Times New Roman" w:cs="Times New Roman"/>
          <w:color w:val="000000" w:themeColor="text1"/>
          <w:sz w:val="24"/>
          <w:szCs w:val="24"/>
        </w:rPr>
        <w:t>In conclusion, implementing a pet sitting database is a strategic investment that aligns with the growing demand for pet care services and the evolving needs of pet owners. By personalizing customer experiences, and leveraging data-driven insights, Pet Sitters can establish itself as a trusted provider of high-quality pet sitting services. This project is not just about creating a database; it's about laying the foundation for long-term success and growth in the dynamic pet care industry.</w:t>
      </w:r>
    </w:p>
    <w:p w14:paraId="5F8C8237" w14:textId="7B67FE5F" w:rsidR="00765348" w:rsidRDefault="00765348" w:rsidP="106911AF"/>
    <w:p w14:paraId="7C285F32" w14:textId="599A0283" w:rsidR="00765348" w:rsidRDefault="00765348" w:rsidP="0206CA38"/>
    <w:p w14:paraId="416D389A" w14:textId="74187FB8" w:rsidR="00765348" w:rsidRDefault="00765348" w:rsidP="106911AF"/>
    <w:p w14:paraId="50DFBD81" w14:textId="38966616" w:rsidR="00765348" w:rsidRDefault="7E1C0619" w:rsidP="106911AF">
      <w:pPr>
        <w:pStyle w:val="Heading2"/>
        <w:rPr>
          <w:rFonts w:asciiTheme="minorHAnsi" w:eastAsiaTheme="minorEastAsia" w:hAnsiTheme="minorHAnsi" w:cstheme="minorBidi"/>
          <w:b/>
          <w:bCs/>
          <w:color w:val="000000" w:themeColor="text1"/>
          <w:sz w:val="28"/>
          <w:szCs w:val="28"/>
        </w:rPr>
      </w:pPr>
      <w:r w:rsidRPr="106911AF">
        <w:rPr>
          <w:rFonts w:asciiTheme="minorHAnsi" w:eastAsiaTheme="minorEastAsia" w:hAnsiTheme="minorHAnsi" w:cstheme="minorBidi"/>
          <w:b/>
          <w:bCs/>
          <w:color w:val="000000" w:themeColor="text1"/>
          <w:sz w:val="28"/>
          <w:szCs w:val="28"/>
        </w:rPr>
        <w:t>Section I</w:t>
      </w:r>
      <w:r w:rsidR="4E1FAD9C" w:rsidRPr="106911AF">
        <w:rPr>
          <w:rFonts w:asciiTheme="minorHAnsi" w:eastAsiaTheme="minorEastAsia" w:hAnsiTheme="minorHAnsi" w:cstheme="minorBidi"/>
          <w:b/>
          <w:bCs/>
          <w:color w:val="000000" w:themeColor="text1"/>
          <w:sz w:val="28"/>
          <w:szCs w:val="28"/>
        </w:rPr>
        <w:t>V</w:t>
      </w:r>
      <w:r w:rsidRPr="106911AF">
        <w:rPr>
          <w:rFonts w:asciiTheme="minorHAnsi" w:eastAsiaTheme="minorEastAsia" w:hAnsiTheme="minorHAnsi" w:cstheme="minorBidi"/>
          <w:b/>
          <w:bCs/>
          <w:color w:val="000000" w:themeColor="text1"/>
          <w:sz w:val="28"/>
          <w:szCs w:val="28"/>
        </w:rPr>
        <w:t xml:space="preserve">: </w:t>
      </w:r>
      <w:r w:rsidR="46F58599" w:rsidRPr="106911AF">
        <w:rPr>
          <w:rFonts w:asciiTheme="minorHAnsi" w:eastAsiaTheme="minorEastAsia" w:hAnsiTheme="minorHAnsi" w:cstheme="minorBidi"/>
          <w:b/>
          <w:bCs/>
          <w:color w:val="000000" w:themeColor="text1"/>
          <w:sz w:val="28"/>
          <w:szCs w:val="28"/>
        </w:rPr>
        <w:t>RDS Connection Details</w:t>
      </w:r>
    </w:p>
    <w:p w14:paraId="66865175" w14:textId="466BEDD9" w:rsidR="007F48BC" w:rsidRDefault="00534A77" w:rsidP="001F19FB">
      <w:pPr>
        <w:jc w:val="both"/>
      </w:pPr>
      <w:r>
        <w:t>We have uploaded three tables to our RDS database.</w:t>
      </w:r>
      <w:r w:rsidR="00CB0405">
        <w:t xml:space="preserve"> </w:t>
      </w:r>
      <w:r w:rsidR="009F4979">
        <w:t xml:space="preserve">The </w:t>
      </w:r>
      <w:r w:rsidR="00913149">
        <w:t>o</w:t>
      </w:r>
      <w:r w:rsidR="009F4979">
        <w:t xml:space="preserve">wner table was joined with the </w:t>
      </w:r>
      <w:r w:rsidR="00913149">
        <w:t>a</w:t>
      </w:r>
      <w:r w:rsidR="009F4979">
        <w:t xml:space="preserve">ddress table </w:t>
      </w:r>
      <w:r w:rsidR="00FA7C50">
        <w:t xml:space="preserve">before loading it to our database. The other two tables are </w:t>
      </w:r>
      <w:r w:rsidR="00913149">
        <w:t>s</w:t>
      </w:r>
      <w:r w:rsidR="00FA7C50">
        <w:t xml:space="preserve">itter and </w:t>
      </w:r>
      <w:r w:rsidR="00913149">
        <w:t>p</w:t>
      </w:r>
      <w:r w:rsidR="00FA7C50">
        <w:t>et tables.</w:t>
      </w:r>
      <w:r>
        <w:t xml:space="preserve"> </w:t>
      </w:r>
      <w:r w:rsidR="007F48BC">
        <w:t>Connection to our RDS database can be established using the following log-in information.</w:t>
      </w:r>
    </w:p>
    <w:p w14:paraId="7A266343" w14:textId="77777777" w:rsidR="007F48BC" w:rsidRDefault="007F48BC" w:rsidP="00765348">
      <w:r w:rsidRPr="00FA7C50">
        <w:rPr>
          <w:b/>
          <w:bCs/>
        </w:rPr>
        <w:t>Link:</w:t>
      </w:r>
      <w:r>
        <w:t xml:space="preserve"> </w:t>
      </w:r>
      <w:r w:rsidRPr="007F48BC">
        <w:t>database-1.cw2mnjnzhiu0.us-east-1.rds.amazonaws.com</w:t>
      </w:r>
    </w:p>
    <w:p w14:paraId="2E99116A" w14:textId="77777777" w:rsidR="007F48BC" w:rsidRDefault="007F48BC" w:rsidP="00765348">
      <w:r w:rsidRPr="00FA7C50">
        <w:rPr>
          <w:b/>
          <w:bCs/>
        </w:rPr>
        <w:t>Username:</w:t>
      </w:r>
      <w:r>
        <w:t xml:space="preserve"> admin</w:t>
      </w:r>
    </w:p>
    <w:p w14:paraId="474F6ED1" w14:textId="75928C05" w:rsidR="00765348" w:rsidRDefault="007F48BC" w:rsidP="00765348">
      <w:r w:rsidRPr="00FA7C50">
        <w:rPr>
          <w:b/>
          <w:bCs/>
        </w:rPr>
        <w:t>Password:</w:t>
      </w:r>
      <w:r>
        <w:t xml:space="preserve"> </w:t>
      </w:r>
      <w:proofErr w:type="spellStart"/>
      <w:r>
        <w:t>adminadmin</w:t>
      </w:r>
      <w:proofErr w:type="spellEnd"/>
      <w:r w:rsidR="00765348">
        <w:br/>
      </w:r>
    </w:p>
    <w:p w14:paraId="3EE5AE73" w14:textId="3FC5B615" w:rsidR="00765348" w:rsidRDefault="51E7452C" w:rsidP="106911AF">
      <w:pPr>
        <w:pStyle w:val="Heading2"/>
        <w:rPr>
          <w:rFonts w:asciiTheme="minorHAnsi" w:eastAsiaTheme="minorEastAsia" w:hAnsiTheme="minorHAnsi" w:cstheme="minorBidi"/>
          <w:b/>
          <w:bCs/>
          <w:color w:val="000000" w:themeColor="text1"/>
          <w:sz w:val="28"/>
          <w:szCs w:val="28"/>
        </w:rPr>
      </w:pPr>
      <w:r w:rsidRPr="106911AF">
        <w:rPr>
          <w:rFonts w:asciiTheme="minorHAnsi" w:eastAsiaTheme="minorEastAsia" w:hAnsiTheme="minorHAnsi" w:cstheme="minorBidi"/>
          <w:b/>
          <w:bCs/>
          <w:color w:val="000000" w:themeColor="text1"/>
          <w:sz w:val="28"/>
          <w:szCs w:val="28"/>
        </w:rPr>
        <w:t xml:space="preserve">Section V: </w:t>
      </w:r>
      <w:proofErr w:type="spellStart"/>
      <w:r w:rsidR="46F58599" w:rsidRPr="106911AF">
        <w:rPr>
          <w:rFonts w:asciiTheme="minorHAnsi" w:eastAsiaTheme="minorEastAsia" w:hAnsiTheme="minorHAnsi" w:cstheme="minorBidi"/>
          <w:b/>
          <w:bCs/>
          <w:color w:val="000000" w:themeColor="text1"/>
          <w:sz w:val="28"/>
          <w:szCs w:val="28"/>
        </w:rPr>
        <w:t>CloverDX</w:t>
      </w:r>
      <w:proofErr w:type="spellEnd"/>
    </w:p>
    <w:p w14:paraId="2CC3B46B" w14:textId="74B191B3" w:rsidR="009A1004" w:rsidRDefault="009A1004" w:rsidP="00FD2E96">
      <w:pPr>
        <w:jc w:val="both"/>
      </w:pPr>
      <w:r>
        <w:t xml:space="preserve">To run </w:t>
      </w:r>
      <w:proofErr w:type="spellStart"/>
      <w:r>
        <w:t>CloverDX</w:t>
      </w:r>
      <w:proofErr w:type="spellEnd"/>
      <w:r>
        <w:t xml:space="preserve"> to move our data from </w:t>
      </w:r>
      <w:proofErr w:type="spellStart"/>
      <w:r>
        <w:t>cssql</w:t>
      </w:r>
      <w:proofErr w:type="spellEnd"/>
      <w:r>
        <w:t xml:space="preserve"> database to Amazon RDS database, please follow the f</w:t>
      </w:r>
      <w:r w:rsidR="00FD2E96">
        <w:t>ollowing steps.</w:t>
      </w:r>
      <w:r w:rsidR="007E6D01">
        <w:t xml:space="preserve"> </w:t>
      </w:r>
      <w:r w:rsidR="00D63710">
        <w:t xml:space="preserve">Make sure you have downloaded our </w:t>
      </w:r>
      <w:proofErr w:type="spellStart"/>
      <w:r w:rsidR="00D63710">
        <w:t>CloverDX</w:t>
      </w:r>
      <w:proofErr w:type="spellEnd"/>
      <w:r w:rsidR="00D63710">
        <w:t xml:space="preserve"> project named ‘</w:t>
      </w:r>
      <w:r w:rsidR="00F475E1" w:rsidRPr="00F475E1">
        <w:t>CloverDX_Team4</w:t>
      </w:r>
      <w:r w:rsidR="00D63710">
        <w:t xml:space="preserve">’ </w:t>
      </w:r>
      <w:r w:rsidR="00194FF7">
        <w:t>and save it on your computer.</w:t>
      </w:r>
    </w:p>
    <w:p w14:paraId="7D6EA660" w14:textId="591B54DF" w:rsidR="00883EBF" w:rsidRDefault="00883EBF" w:rsidP="000D23AE">
      <w:r>
        <w:t>Step 1: Select File and then choose Import.</w:t>
      </w:r>
    </w:p>
    <w:p w14:paraId="7992DC97" w14:textId="77777777" w:rsidR="00883EBF" w:rsidRDefault="00883EBF" w:rsidP="000D23AE">
      <w:r>
        <w:rPr>
          <w:noProof/>
        </w:rPr>
        <w:lastRenderedPageBreak/>
        <w:drawing>
          <wp:inline distT="0" distB="0" distL="0" distR="0" wp14:anchorId="53692C4A" wp14:editId="40D55E17">
            <wp:extent cx="5943600" cy="3343275"/>
            <wp:effectExtent l="0" t="0" r="0" b="9525"/>
            <wp:docPr id="18623415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41580" name="Picture 186234158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522CFE3" w14:textId="420D061F" w:rsidR="00883EBF" w:rsidRDefault="00883EBF" w:rsidP="000D23AE">
      <w:r>
        <w:t xml:space="preserve">Step 2: On the Import window, select ‘Run </w:t>
      </w:r>
      <w:proofErr w:type="spellStart"/>
      <w:r>
        <w:t>CloverDX</w:t>
      </w:r>
      <w:proofErr w:type="spellEnd"/>
      <w:r>
        <w:t xml:space="preserve"> Project from Archive or Directory’ and then click ‘Next’.</w:t>
      </w:r>
    </w:p>
    <w:p w14:paraId="5BA255DC" w14:textId="77777777" w:rsidR="00883EBF" w:rsidRDefault="00883EBF" w:rsidP="000D23AE">
      <w:r>
        <w:rPr>
          <w:noProof/>
        </w:rPr>
        <w:drawing>
          <wp:inline distT="0" distB="0" distL="0" distR="0" wp14:anchorId="7AB11086" wp14:editId="35A61DE3">
            <wp:extent cx="5943600" cy="3343275"/>
            <wp:effectExtent l="0" t="0" r="0" b="9525"/>
            <wp:docPr id="16415339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33910" name="Picture 16415339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072480B" w14:textId="77777777" w:rsidR="00883EBF" w:rsidRDefault="00883EBF" w:rsidP="000D23AE"/>
    <w:p w14:paraId="30AE387D" w14:textId="1CF3C310" w:rsidR="00F0076C" w:rsidRDefault="00F0076C" w:rsidP="000D23AE">
      <w:r>
        <w:t xml:space="preserve">Step 3: </w:t>
      </w:r>
      <w:r w:rsidR="003A08D6">
        <w:t>A new import window will pop up and then click ‘Browse’.</w:t>
      </w:r>
    </w:p>
    <w:p w14:paraId="01F5E762" w14:textId="77777777" w:rsidR="00883EBF" w:rsidRDefault="00883EBF" w:rsidP="000D23AE">
      <w:r>
        <w:rPr>
          <w:noProof/>
        </w:rPr>
        <w:lastRenderedPageBreak/>
        <w:drawing>
          <wp:inline distT="0" distB="0" distL="0" distR="0" wp14:anchorId="118179F4" wp14:editId="0AAD4E6B">
            <wp:extent cx="5943600" cy="3343275"/>
            <wp:effectExtent l="0" t="0" r="0" b="9525"/>
            <wp:docPr id="11814319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31998" name="Picture 118143199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49682A" w14:textId="26B7A8BF" w:rsidR="0076343C" w:rsidRDefault="0076343C" w:rsidP="000D23AE">
      <w:r>
        <w:t>Step 4: After clicking the ‘Browse’ button, find the folder named ‘</w:t>
      </w:r>
      <w:r w:rsidR="00F475E1" w:rsidRPr="00F475E1">
        <w:t>CloverDX_Team4</w:t>
      </w:r>
      <w:r>
        <w:t xml:space="preserve">’ that keeps our </w:t>
      </w:r>
      <w:proofErr w:type="spellStart"/>
      <w:r>
        <w:t>CloverDX</w:t>
      </w:r>
      <w:proofErr w:type="spellEnd"/>
      <w:r>
        <w:t xml:space="preserve"> </w:t>
      </w:r>
      <w:r w:rsidR="00F475E1">
        <w:t>project on your computer</w:t>
      </w:r>
      <w:r w:rsidR="001D4BB9">
        <w:t>, and then click finish</w:t>
      </w:r>
      <w:r>
        <w:t>.</w:t>
      </w:r>
    </w:p>
    <w:p w14:paraId="5933EACA" w14:textId="3FD09F36" w:rsidR="00883EBF" w:rsidRDefault="0076343C" w:rsidP="000D23AE">
      <w:r>
        <w:t xml:space="preserve"> </w:t>
      </w:r>
      <w:r w:rsidR="00883EBF">
        <w:rPr>
          <w:noProof/>
        </w:rPr>
        <w:drawing>
          <wp:inline distT="0" distB="0" distL="0" distR="0" wp14:anchorId="576062AB" wp14:editId="177BFD33">
            <wp:extent cx="5943600" cy="3343275"/>
            <wp:effectExtent l="0" t="0" r="0" b="9525"/>
            <wp:docPr id="8299314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31460" name="Picture 82993146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30EC97D" w14:textId="44B13F6E" w:rsidR="000D23AE" w:rsidRDefault="0084063A" w:rsidP="53856D51">
      <w:pPr>
        <w:jc w:val="both"/>
      </w:pPr>
      <w:r>
        <w:t xml:space="preserve">Step 5: </w:t>
      </w:r>
      <w:r w:rsidR="004E11E6">
        <w:t>After importing ‘</w:t>
      </w:r>
      <w:r w:rsidR="6FDB2CDC">
        <w:t>CloverDX_Team4</w:t>
      </w:r>
      <w:r w:rsidR="004E11E6">
        <w:t xml:space="preserve">’ project to </w:t>
      </w:r>
      <w:proofErr w:type="spellStart"/>
      <w:r w:rsidR="004E11E6">
        <w:t>CloverDX</w:t>
      </w:r>
      <w:proofErr w:type="spellEnd"/>
      <w:r w:rsidR="004E11E6">
        <w:t xml:space="preserve">, you should </w:t>
      </w:r>
      <w:r w:rsidR="00BB6BD9">
        <w:t>see</w:t>
      </w:r>
      <w:r w:rsidR="007A198E">
        <w:t xml:space="preserve"> 3</w:t>
      </w:r>
      <w:r w:rsidR="00BB6BD9">
        <w:t xml:space="preserve"> graphs </w:t>
      </w:r>
      <w:r w:rsidR="00603C17">
        <w:t xml:space="preserve">in the ‘Project Explorer’ section </w:t>
      </w:r>
      <w:r w:rsidR="007F74FB">
        <w:t xml:space="preserve">for moving 3 tables in </w:t>
      </w:r>
      <w:proofErr w:type="spellStart"/>
      <w:r w:rsidR="007F74FB">
        <w:t>cssql</w:t>
      </w:r>
      <w:proofErr w:type="spellEnd"/>
      <w:r w:rsidR="007F74FB">
        <w:t xml:space="preserve"> server </w:t>
      </w:r>
      <w:r w:rsidR="00E805DB">
        <w:t xml:space="preserve">database </w:t>
      </w:r>
      <w:r w:rsidR="007F74FB">
        <w:t xml:space="preserve">to our </w:t>
      </w:r>
      <w:r w:rsidR="00280404">
        <w:t xml:space="preserve">RDS </w:t>
      </w:r>
      <w:r w:rsidR="00E805DB">
        <w:t>database.</w:t>
      </w:r>
      <w:r w:rsidR="007F74FB">
        <w:t xml:space="preserve"> </w:t>
      </w:r>
      <w:r w:rsidR="001B6FD5">
        <w:t xml:space="preserve">Select any graph </w:t>
      </w:r>
      <w:r w:rsidR="001B6FD5">
        <w:lastRenderedPageBreak/>
        <w:t xml:space="preserve">you </w:t>
      </w:r>
      <w:r w:rsidR="17CAFFB1">
        <w:t>want,</w:t>
      </w:r>
      <w:r w:rsidR="001B6FD5">
        <w:t xml:space="preserve"> and </w:t>
      </w:r>
      <w:r w:rsidR="004C581A">
        <w:t xml:space="preserve">you can run </w:t>
      </w:r>
      <w:r w:rsidR="0013618B">
        <w:t xml:space="preserve">it to move the data. </w:t>
      </w:r>
      <w:r w:rsidR="5CC3814D">
        <w:t>However, since we already loaded the data to Amazon RDS, you must delete the data from RDS first, or you will get an error.</w:t>
      </w:r>
    </w:p>
    <w:p w14:paraId="5C64CCF2" w14:textId="4DB03D0F" w:rsidR="0084063A" w:rsidRPr="000D23AE" w:rsidRDefault="00BB6BD9" w:rsidP="000D23AE">
      <w:r>
        <w:rPr>
          <w:noProof/>
        </w:rPr>
        <w:drawing>
          <wp:inline distT="0" distB="0" distL="0" distR="0" wp14:anchorId="7D234EB9" wp14:editId="2B0C71F1">
            <wp:extent cx="5943600" cy="3343275"/>
            <wp:effectExtent l="0" t="0" r="0" b="9525"/>
            <wp:docPr id="42775044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50441" name="Picture 1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AD90F0" w14:textId="61C63D64" w:rsidR="00CF08D6" w:rsidRPr="009D0191" w:rsidRDefault="00CF08D6" w:rsidP="00CF08D6">
      <w:pPr>
        <w:pStyle w:val="ListParagraph"/>
        <w:numPr>
          <w:ilvl w:val="0"/>
          <w:numId w:val="2"/>
        </w:numPr>
        <w:rPr>
          <w:rFonts w:cs="Times New Roman"/>
          <w:b/>
          <w:bCs/>
          <w:sz w:val="24"/>
          <w:szCs w:val="24"/>
        </w:rPr>
      </w:pPr>
      <w:r w:rsidRPr="009D0191">
        <w:rPr>
          <w:rFonts w:cs="Times New Roman"/>
          <w:b/>
          <w:bCs/>
          <w:sz w:val="24"/>
          <w:szCs w:val="24"/>
        </w:rPr>
        <w:t>Owner</w:t>
      </w:r>
      <w:r w:rsidRPr="009D0191">
        <w:rPr>
          <w:b/>
          <w:bCs/>
          <w:sz w:val="24"/>
          <w:szCs w:val="24"/>
        </w:rPr>
        <w:t xml:space="preserve"> Table</w:t>
      </w:r>
    </w:p>
    <w:p w14:paraId="5B71AC4F" w14:textId="49AE3BE2" w:rsidR="00FD5637" w:rsidRDefault="00DB7BB3">
      <w:pPr>
        <w:rPr>
          <w:rFonts w:ascii="Times New Roman" w:hAnsi="Times New Roman" w:cs="Times New Roman"/>
        </w:rPr>
      </w:pPr>
      <w:r>
        <w:rPr>
          <w:rFonts w:ascii="Times New Roman" w:hAnsi="Times New Roman" w:cs="Times New Roman"/>
          <w:noProof/>
        </w:rPr>
        <w:drawing>
          <wp:inline distT="0" distB="0" distL="0" distR="0" wp14:anchorId="3C3C1C14" wp14:editId="6882CC53">
            <wp:extent cx="5943600" cy="1979295"/>
            <wp:effectExtent l="0" t="0" r="0" b="1905"/>
            <wp:docPr id="35289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9245"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979295"/>
                    </a:xfrm>
                    <a:prstGeom prst="rect">
                      <a:avLst/>
                    </a:prstGeom>
                  </pic:spPr>
                </pic:pic>
              </a:graphicData>
            </a:graphic>
          </wp:inline>
        </w:drawing>
      </w:r>
    </w:p>
    <w:p w14:paraId="75A3E8A2" w14:textId="77777777" w:rsidR="00C47999" w:rsidRDefault="00C47999" w:rsidP="00E77B58">
      <w:pPr>
        <w:jc w:val="both"/>
        <w:rPr>
          <w:rFonts w:ascii="Times New Roman" w:hAnsi="Times New Roman" w:cs="Times New Roman"/>
        </w:rPr>
      </w:pPr>
    </w:p>
    <w:p w14:paraId="6335C3C6" w14:textId="5BE63F04" w:rsidR="00770899" w:rsidRPr="000E5860" w:rsidRDefault="0051183F" w:rsidP="000E5860">
      <w:pPr>
        <w:jc w:val="both"/>
        <w:rPr>
          <w:rFonts w:cs="Times New Roman"/>
        </w:rPr>
      </w:pPr>
      <w:r w:rsidRPr="00C45429">
        <w:rPr>
          <w:rFonts w:cs="Times New Roman"/>
        </w:rPr>
        <w:t xml:space="preserve">The above graph shows our Clover DX pipeline for </w:t>
      </w:r>
      <w:r w:rsidR="00834AB6" w:rsidRPr="00C45429">
        <w:rPr>
          <w:rFonts w:cs="Times New Roman"/>
        </w:rPr>
        <w:t>the o</w:t>
      </w:r>
      <w:r w:rsidR="000E5860">
        <w:rPr>
          <w:rFonts w:cs="Times New Roman"/>
        </w:rPr>
        <w:t>w</w:t>
      </w:r>
      <w:r w:rsidRPr="00C45429">
        <w:rPr>
          <w:rFonts w:cs="Times New Roman"/>
        </w:rPr>
        <w:t>ner table. It</w:t>
      </w:r>
      <w:r w:rsidR="006D7B9F" w:rsidRPr="00C45429">
        <w:rPr>
          <w:rFonts w:cs="Times New Roman"/>
        </w:rPr>
        <w:t xml:space="preserve"> was joined with </w:t>
      </w:r>
      <w:r w:rsidR="00834AB6" w:rsidRPr="00C45429">
        <w:rPr>
          <w:rFonts w:cs="Times New Roman"/>
        </w:rPr>
        <w:t>the a</w:t>
      </w:r>
      <w:r w:rsidR="006D7B9F" w:rsidRPr="00C45429">
        <w:rPr>
          <w:rFonts w:cs="Times New Roman"/>
        </w:rPr>
        <w:t xml:space="preserve">ddress table using </w:t>
      </w:r>
      <w:proofErr w:type="spellStart"/>
      <w:r w:rsidR="006D7B9F" w:rsidRPr="00C45429">
        <w:rPr>
          <w:rFonts w:cs="Times New Roman"/>
        </w:rPr>
        <w:t>owner_id</w:t>
      </w:r>
      <w:proofErr w:type="spellEnd"/>
      <w:r w:rsidR="006D7B9F" w:rsidRPr="00C45429">
        <w:rPr>
          <w:rFonts w:cs="Times New Roman"/>
        </w:rPr>
        <w:t xml:space="preserve"> </w:t>
      </w:r>
      <w:r w:rsidR="00E77B58" w:rsidRPr="00C45429">
        <w:rPr>
          <w:rFonts w:cs="Times New Roman"/>
        </w:rPr>
        <w:t xml:space="preserve">before loading </w:t>
      </w:r>
      <w:r w:rsidR="00C47999" w:rsidRPr="00C45429">
        <w:rPr>
          <w:rFonts w:cs="Times New Roman"/>
        </w:rPr>
        <w:t xml:space="preserve">the data </w:t>
      </w:r>
      <w:r w:rsidR="00E77B58" w:rsidRPr="00C45429">
        <w:rPr>
          <w:rFonts w:cs="Times New Roman"/>
        </w:rPr>
        <w:t xml:space="preserve">to our RDS database. We also checked if there were any duplicates and </w:t>
      </w:r>
      <w:r w:rsidR="00411B56" w:rsidRPr="00C45429">
        <w:rPr>
          <w:rFonts w:cs="Times New Roman"/>
        </w:rPr>
        <w:t>removed two duplicates from</w:t>
      </w:r>
      <w:r w:rsidR="00C47999" w:rsidRPr="00C45429">
        <w:rPr>
          <w:rFonts w:cs="Times New Roman"/>
        </w:rPr>
        <w:t xml:space="preserve"> </w:t>
      </w:r>
      <w:r w:rsidR="00834AB6" w:rsidRPr="00C45429">
        <w:rPr>
          <w:rFonts w:cs="Times New Roman"/>
        </w:rPr>
        <w:t>the o</w:t>
      </w:r>
      <w:r w:rsidR="00C47999" w:rsidRPr="00C45429">
        <w:rPr>
          <w:rFonts w:cs="Times New Roman"/>
        </w:rPr>
        <w:t>wner</w:t>
      </w:r>
      <w:r w:rsidR="00411B56" w:rsidRPr="00C45429">
        <w:rPr>
          <w:rFonts w:cs="Times New Roman"/>
        </w:rPr>
        <w:t xml:space="preserve"> table. </w:t>
      </w:r>
      <w:r w:rsidR="00DB7BB3">
        <w:rPr>
          <w:rFonts w:cs="Times New Roman"/>
        </w:rPr>
        <w:t>Two</w:t>
      </w:r>
      <w:r w:rsidR="004976F2">
        <w:rPr>
          <w:rFonts w:cs="Times New Roman"/>
        </w:rPr>
        <w:t xml:space="preserve"> o</w:t>
      </w:r>
      <w:r w:rsidR="005824D6" w:rsidRPr="00C45429">
        <w:rPr>
          <w:rFonts w:cs="Times New Roman"/>
        </w:rPr>
        <w:t>wner</w:t>
      </w:r>
      <w:r w:rsidR="008102F6" w:rsidRPr="00C45429">
        <w:rPr>
          <w:rFonts w:cs="Times New Roman"/>
        </w:rPr>
        <w:t>s</w:t>
      </w:r>
      <w:r w:rsidR="005824D6" w:rsidRPr="00C45429">
        <w:rPr>
          <w:rFonts w:cs="Times New Roman"/>
        </w:rPr>
        <w:t xml:space="preserve"> </w:t>
      </w:r>
      <w:r w:rsidR="00F33AC1" w:rsidRPr="00C45429">
        <w:rPr>
          <w:rFonts w:cs="Times New Roman"/>
        </w:rPr>
        <w:t>younger than 18 years old were removed.</w:t>
      </w:r>
      <w:r w:rsidR="008102F6" w:rsidRPr="00C45429">
        <w:rPr>
          <w:rFonts w:cs="Times New Roman"/>
        </w:rPr>
        <w:t xml:space="preserve"> Phone numbers in the existing </w:t>
      </w:r>
      <w:r w:rsidR="00834AB6" w:rsidRPr="00C45429">
        <w:rPr>
          <w:rFonts w:cs="Times New Roman"/>
        </w:rPr>
        <w:t>o</w:t>
      </w:r>
      <w:r w:rsidR="0045299C" w:rsidRPr="00C45429">
        <w:rPr>
          <w:rFonts w:cs="Times New Roman"/>
        </w:rPr>
        <w:t xml:space="preserve">wner table were not consistent, where we found that some phone numbers </w:t>
      </w:r>
      <w:r w:rsidR="00470E33" w:rsidRPr="00C45429">
        <w:rPr>
          <w:rFonts w:cs="Times New Roman"/>
        </w:rPr>
        <w:t xml:space="preserve">were written with hyphen such as </w:t>
      </w:r>
      <w:r w:rsidR="001764D4" w:rsidRPr="00C45429">
        <w:rPr>
          <w:rFonts w:cs="Times New Roman"/>
        </w:rPr>
        <w:t>123</w:t>
      </w:r>
      <w:r w:rsidR="00470E33" w:rsidRPr="00C45429">
        <w:rPr>
          <w:rFonts w:cs="Times New Roman"/>
        </w:rPr>
        <w:t>-</w:t>
      </w:r>
      <w:r w:rsidR="001764D4" w:rsidRPr="00C45429">
        <w:rPr>
          <w:rFonts w:cs="Times New Roman"/>
        </w:rPr>
        <w:t>456</w:t>
      </w:r>
      <w:r w:rsidR="00470E33" w:rsidRPr="00C45429">
        <w:rPr>
          <w:rFonts w:cs="Times New Roman"/>
        </w:rPr>
        <w:t>-</w:t>
      </w:r>
      <w:r w:rsidR="001764D4" w:rsidRPr="00C45429">
        <w:rPr>
          <w:rFonts w:cs="Times New Roman"/>
        </w:rPr>
        <w:t>7890, some with space (123 456 7890), and some without space (1234567890).</w:t>
      </w:r>
      <w:r w:rsidR="00834AB6" w:rsidRPr="00C45429">
        <w:rPr>
          <w:rFonts w:cs="Times New Roman"/>
        </w:rPr>
        <w:t xml:space="preserve"> </w:t>
      </w:r>
      <w:r w:rsidR="00F747E0" w:rsidRPr="00C45429">
        <w:rPr>
          <w:rFonts w:cs="Times New Roman"/>
        </w:rPr>
        <w:t xml:space="preserve">On </w:t>
      </w:r>
      <w:proofErr w:type="spellStart"/>
      <w:r w:rsidR="00F747E0" w:rsidRPr="00C45429">
        <w:rPr>
          <w:rFonts w:cs="Times New Roman"/>
        </w:rPr>
        <w:t>CloverDX</w:t>
      </w:r>
      <w:proofErr w:type="spellEnd"/>
      <w:r w:rsidR="00F747E0" w:rsidRPr="00C45429">
        <w:rPr>
          <w:rFonts w:cs="Times New Roman"/>
        </w:rPr>
        <w:t>, we standardized our phone number</w:t>
      </w:r>
      <w:r w:rsidR="00424310" w:rsidRPr="00C45429">
        <w:rPr>
          <w:rFonts w:cs="Times New Roman"/>
        </w:rPr>
        <w:t xml:space="preserve">s </w:t>
      </w:r>
      <w:r w:rsidR="00937614" w:rsidRPr="00C45429">
        <w:rPr>
          <w:rFonts w:cs="Times New Roman"/>
        </w:rPr>
        <w:t>using the format with hyphen (123-456-7890).</w:t>
      </w:r>
    </w:p>
    <w:p w14:paraId="5C634540" w14:textId="2ED6FBB2" w:rsidR="00FD5637" w:rsidRPr="009D0191" w:rsidRDefault="00A60789" w:rsidP="00A60789">
      <w:pPr>
        <w:pStyle w:val="ListParagraph"/>
        <w:numPr>
          <w:ilvl w:val="0"/>
          <w:numId w:val="2"/>
        </w:numPr>
        <w:rPr>
          <w:rFonts w:cs="Times New Roman"/>
          <w:b/>
          <w:bCs/>
          <w:sz w:val="24"/>
          <w:szCs w:val="24"/>
        </w:rPr>
      </w:pPr>
      <w:r w:rsidRPr="009D0191">
        <w:rPr>
          <w:rFonts w:cs="Times New Roman"/>
          <w:b/>
          <w:bCs/>
          <w:sz w:val="24"/>
          <w:szCs w:val="24"/>
        </w:rPr>
        <w:t>Sitter Table</w:t>
      </w:r>
    </w:p>
    <w:p w14:paraId="1BD1848F" w14:textId="4FD7266F" w:rsidR="00FD5637" w:rsidRDefault="00FD5637">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0" behindDoc="0" locked="0" layoutInCell="1" allowOverlap="1" wp14:anchorId="0BEA4AEB" wp14:editId="3648BDA3">
            <wp:simplePos x="0" y="0"/>
            <wp:positionH relativeFrom="column">
              <wp:posOffset>0</wp:posOffset>
            </wp:positionH>
            <wp:positionV relativeFrom="paragraph">
              <wp:posOffset>0</wp:posOffset>
            </wp:positionV>
            <wp:extent cx="5943600" cy="1635760"/>
            <wp:effectExtent l="0" t="0" r="0" b="2540"/>
            <wp:wrapNone/>
            <wp:docPr id="828473329"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73329" name="Picture 2" descr="A diagram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635760"/>
                    </a:xfrm>
                    <a:prstGeom prst="rect">
                      <a:avLst/>
                    </a:prstGeom>
                  </pic:spPr>
                </pic:pic>
              </a:graphicData>
            </a:graphic>
            <wp14:sizeRelH relativeFrom="page">
              <wp14:pctWidth>0</wp14:pctWidth>
            </wp14:sizeRelH>
            <wp14:sizeRelV relativeFrom="page">
              <wp14:pctHeight>0</wp14:pctHeight>
            </wp14:sizeRelV>
          </wp:anchor>
        </w:drawing>
      </w:r>
    </w:p>
    <w:p w14:paraId="1C7413F1" w14:textId="2D81F3C1" w:rsidR="00FD5637" w:rsidRDefault="00FD5637">
      <w:pPr>
        <w:rPr>
          <w:rFonts w:ascii="Times New Roman" w:hAnsi="Times New Roman" w:cs="Times New Roman"/>
        </w:rPr>
      </w:pPr>
    </w:p>
    <w:p w14:paraId="72022A50" w14:textId="77777777" w:rsidR="00FD5637" w:rsidRDefault="00FD5637">
      <w:pPr>
        <w:rPr>
          <w:rFonts w:ascii="Times New Roman" w:hAnsi="Times New Roman" w:cs="Times New Roman"/>
        </w:rPr>
      </w:pPr>
    </w:p>
    <w:p w14:paraId="7264F1FB" w14:textId="77777777" w:rsidR="00FD5637" w:rsidRDefault="00FD5637">
      <w:pPr>
        <w:rPr>
          <w:rFonts w:ascii="Times New Roman" w:hAnsi="Times New Roman" w:cs="Times New Roman"/>
        </w:rPr>
      </w:pPr>
    </w:p>
    <w:p w14:paraId="235D27EC" w14:textId="77777777" w:rsidR="00FD5637" w:rsidRDefault="00FD5637">
      <w:pPr>
        <w:rPr>
          <w:rFonts w:ascii="Times New Roman" w:hAnsi="Times New Roman" w:cs="Times New Roman"/>
        </w:rPr>
      </w:pPr>
    </w:p>
    <w:p w14:paraId="43303C12" w14:textId="77777777" w:rsidR="00FD5637" w:rsidRDefault="00FD5637">
      <w:pPr>
        <w:rPr>
          <w:rFonts w:ascii="Times New Roman" w:hAnsi="Times New Roman" w:cs="Times New Roman"/>
        </w:rPr>
      </w:pPr>
    </w:p>
    <w:p w14:paraId="5FF0B031" w14:textId="77777777" w:rsidR="00FD5637" w:rsidRDefault="00FD5637">
      <w:pPr>
        <w:rPr>
          <w:rFonts w:ascii="Times New Roman" w:hAnsi="Times New Roman" w:cs="Times New Roman"/>
        </w:rPr>
      </w:pPr>
    </w:p>
    <w:p w14:paraId="4AE151C1" w14:textId="7C3F2825" w:rsidR="00FD5637" w:rsidRDefault="00BF0546">
      <w:pPr>
        <w:rPr>
          <w:rFonts w:ascii="Times New Roman" w:hAnsi="Times New Roman" w:cs="Times New Roman"/>
        </w:rPr>
      </w:pPr>
      <w:r>
        <w:rPr>
          <w:rFonts w:ascii="Times New Roman" w:hAnsi="Times New Roman" w:cs="Times New Roman"/>
        </w:rPr>
        <w:t xml:space="preserve">We removed 2 duplicates and reformat sitter’s phone numbers as explained above before loading the data to RDS database. </w:t>
      </w:r>
      <w:r w:rsidR="00C6569A">
        <w:rPr>
          <w:rFonts w:ascii="Times New Roman" w:hAnsi="Times New Roman" w:cs="Times New Roman"/>
        </w:rPr>
        <w:t xml:space="preserve">To keep records of </w:t>
      </w:r>
      <w:r w:rsidR="008C46B6">
        <w:rPr>
          <w:rFonts w:ascii="Times New Roman" w:hAnsi="Times New Roman" w:cs="Times New Roman"/>
        </w:rPr>
        <w:t xml:space="preserve">any </w:t>
      </w:r>
      <w:r w:rsidR="00864C0A">
        <w:rPr>
          <w:rFonts w:ascii="Times New Roman" w:hAnsi="Times New Roman" w:cs="Times New Roman"/>
        </w:rPr>
        <w:t xml:space="preserve">removed </w:t>
      </w:r>
      <w:r w:rsidR="00C6569A">
        <w:rPr>
          <w:rFonts w:ascii="Times New Roman" w:hAnsi="Times New Roman" w:cs="Times New Roman"/>
        </w:rPr>
        <w:t>data</w:t>
      </w:r>
      <w:r w:rsidR="00864C0A">
        <w:rPr>
          <w:rFonts w:ascii="Times New Roman" w:hAnsi="Times New Roman" w:cs="Times New Roman"/>
        </w:rPr>
        <w:t xml:space="preserve">, we stored </w:t>
      </w:r>
      <w:r w:rsidR="008C46B6">
        <w:rPr>
          <w:rFonts w:ascii="Times New Roman" w:hAnsi="Times New Roman" w:cs="Times New Roman"/>
        </w:rPr>
        <w:t xml:space="preserve">it in a separate spreadsheet. </w:t>
      </w:r>
      <w:r w:rsidR="00C6569A">
        <w:rPr>
          <w:rFonts w:ascii="Times New Roman" w:hAnsi="Times New Roman" w:cs="Times New Roman"/>
        </w:rPr>
        <w:t xml:space="preserve"> </w:t>
      </w:r>
    </w:p>
    <w:p w14:paraId="10478BC0" w14:textId="5EE5ADAE" w:rsidR="00FD5637" w:rsidRPr="009D0191" w:rsidRDefault="00A60789" w:rsidP="00A60789">
      <w:pPr>
        <w:pStyle w:val="ListParagraph"/>
        <w:numPr>
          <w:ilvl w:val="0"/>
          <w:numId w:val="2"/>
        </w:numPr>
        <w:rPr>
          <w:rFonts w:cs="Times New Roman"/>
          <w:b/>
          <w:bCs/>
          <w:sz w:val="24"/>
          <w:szCs w:val="24"/>
        </w:rPr>
      </w:pPr>
      <w:r w:rsidRPr="009D0191">
        <w:rPr>
          <w:rFonts w:cs="Times New Roman"/>
          <w:b/>
          <w:bCs/>
          <w:sz w:val="24"/>
          <w:szCs w:val="24"/>
        </w:rPr>
        <w:t>Pet Table</w:t>
      </w:r>
    </w:p>
    <w:p w14:paraId="72BEDA05" w14:textId="77777777" w:rsidR="00FD5637" w:rsidRDefault="00FD5637">
      <w:pPr>
        <w:rPr>
          <w:rFonts w:ascii="Times New Roman" w:hAnsi="Times New Roman" w:cs="Times New Roman"/>
        </w:rPr>
      </w:pPr>
    </w:p>
    <w:p w14:paraId="5E11DDEA" w14:textId="721A6F93" w:rsidR="00FD5637" w:rsidRPr="00765348" w:rsidRDefault="1973B071">
      <w:pPr>
        <w:rPr>
          <w:rFonts w:ascii="Times New Roman" w:hAnsi="Times New Roman" w:cs="Times New Roman"/>
        </w:rPr>
      </w:pPr>
      <w:r>
        <w:rPr>
          <w:noProof/>
        </w:rPr>
        <w:drawing>
          <wp:inline distT="0" distB="0" distL="0" distR="0" wp14:anchorId="7B374E3D" wp14:editId="4178AA60">
            <wp:extent cx="5943600" cy="1889760"/>
            <wp:effectExtent l="0" t="0" r="0" b="0"/>
            <wp:docPr id="1091722158"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943600" cy="1889760"/>
                    </a:xfrm>
                    <a:prstGeom prst="rect">
                      <a:avLst/>
                    </a:prstGeom>
                  </pic:spPr>
                </pic:pic>
              </a:graphicData>
            </a:graphic>
          </wp:inline>
        </w:drawing>
      </w:r>
    </w:p>
    <w:p w14:paraId="7BB14D5D" w14:textId="7215E19E" w:rsidR="437809B7" w:rsidRDefault="437809B7" w:rsidP="106911AF">
      <w:pPr>
        <w:rPr>
          <w:rFonts w:ascii="Times New Roman" w:hAnsi="Times New Roman" w:cs="Times New Roman"/>
        </w:rPr>
      </w:pPr>
      <w:r w:rsidRPr="106911AF">
        <w:rPr>
          <w:rFonts w:ascii="Times New Roman" w:hAnsi="Times New Roman" w:cs="Times New Roman"/>
        </w:rPr>
        <w:t xml:space="preserve">In our pet records, we </w:t>
      </w:r>
      <w:r w:rsidR="46B0016F" w:rsidRPr="106911AF">
        <w:rPr>
          <w:rFonts w:ascii="Times New Roman" w:hAnsi="Times New Roman" w:cs="Times New Roman"/>
        </w:rPr>
        <w:t xml:space="preserve">initially </w:t>
      </w:r>
      <w:r w:rsidRPr="106911AF">
        <w:rPr>
          <w:rFonts w:ascii="Times New Roman" w:hAnsi="Times New Roman" w:cs="Times New Roman"/>
        </w:rPr>
        <w:t xml:space="preserve">added a transformer to </w:t>
      </w:r>
      <w:r w:rsidR="39C49A99" w:rsidRPr="106911AF">
        <w:rPr>
          <w:rFonts w:ascii="Times New Roman" w:hAnsi="Times New Roman" w:cs="Times New Roman"/>
        </w:rPr>
        <w:t xml:space="preserve">eliminate </w:t>
      </w:r>
      <w:r w:rsidRPr="106911AF">
        <w:rPr>
          <w:rFonts w:ascii="Times New Roman" w:hAnsi="Times New Roman" w:cs="Times New Roman"/>
        </w:rPr>
        <w:t xml:space="preserve">duplicates. </w:t>
      </w:r>
      <w:r w:rsidR="519F2F81" w:rsidRPr="106911AF">
        <w:rPr>
          <w:rFonts w:ascii="Times New Roman" w:hAnsi="Times New Roman" w:cs="Times New Roman"/>
        </w:rPr>
        <w:t xml:space="preserve">We checked for records with the same pets associated with the same owners. </w:t>
      </w:r>
      <w:r w:rsidR="25C13686" w:rsidRPr="106911AF">
        <w:rPr>
          <w:rFonts w:ascii="Times New Roman" w:hAnsi="Times New Roman" w:cs="Times New Roman"/>
        </w:rPr>
        <w:t xml:space="preserve">For our analysis, we stored the removed duplicates in a spreadsheet. </w:t>
      </w:r>
      <w:r w:rsidR="519F2F81" w:rsidRPr="106911AF">
        <w:rPr>
          <w:rFonts w:ascii="Times New Roman" w:hAnsi="Times New Roman" w:cs="Times New Roman"/>
        </w:rPr>
        <w:t>Since our data had spaces in the string attributes, we implemented transformation logic to trim the leading and trailing spaces.</w:t>
      </w:r>
    </w:p>
    <w:sectPr w:rsidR="437809B7">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635CC" w14:textId="77777777" w:rsidR="00EB1BD0" w:rsidRDefault="00EB1BD0">
      <w:pPr>
        <w:spacing w:after="0" w:line="240" w:lineRule="auto"/>
      </w:pPr>
      <w:r>
        <w:separator/>
      </w:r>
    </w:p>
  </w:endnote>
  <w:endnote w:type="continuationSeparator" w:id="0">
    <w:p w14:paraId="3422DE58" w14:textId="77777777" w:rsidR="00EB1BD0" w:rsidRDefault="00EB1BD0">
      <w:pPr>
        <w:spacing w:after="0" w:line="240" w:lineRule="auto"/>
      </w:pPr>
      <w:r>
        <w:continuationSeparator/>
      </w:r>
    </w:p>
  </w:endnote>
  <w:endnote w:type="continuationNotice" w:id="1">
    <w:p w14:paraId="1E9F7C7F" w14:textId="77777777" w:rsidR="00EB1BD0" w:rsidRDefault="00EB1B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aunPenh">
    <w:panose1 w:val="01010101010101010101"/>
    <w:charset w:val="00"/>
    <w:family w:val="auto"/>
    <w:pitch w:val="variable"/>
    <w:sig w:usb0="80000003" w:usb1="00000000" w:usb2="00010000" w:usb3="00000000" w:csb0="00000001" w:csb1="00000000"/>
  </w:font>
  <w:font w:name="Aptos Display">
    <w:panose1 w:val="020B0004020202020204"/>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MoolBoran">
    <w:panose1 w:val="020B0100010101010101"/>
    <w:charset w:val="00"/>
    <w:family w:val="swiss"/>
    <w:pitch w:val="variable"/>
    <w:sig w:usb0="80000003" w:usb1="00000000" w:usb2="00010000" w:usb3="00000000" w:csb0="00000001" w:csb1="00000000"/>
  </w:font>
  <w:font w:name="Arial">
    <w:panose1 w:val="020B0604020202020204"/>
    <w:charset w:val="00"/>
    <w:family w:val="swiss"/>
    <w:pitch w:val="variable"/>
    <w:sig w:usb0="E0002AFF" w:usb1="C0007843"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C9DA4C3" w14:paraId="12D62B8E" w14:textId="77777777" w:rsidTr="7C9DA4C3">
      <w:trPr>
        <w:trHeight w:val="300"/>
      </w:trPr>
      <w:tc>
        <w:tcPr>
          <w:tcW w:w="3120" w:type="dxa"/>
        </w:tcPr>
        <w:p w14:paraId="5E74892F" w14:textId="72FD6C7C" w:rsidR="7C9DA4C3" w:rsidRDefault="7C9DA4C3" w:rsidP="7C9DA4C3">
          <w:pPr>
            <w:pStyle w:val="Header"/>
            <w:ind w:left="-115"/>
          </w:pPr>
        </w:p>
      </w:tc>
      <w:tc>
        <w:tcPr>
          <w:tcW w:w="3120" w:type="dxa"/>
        </w:tcPr>
        <w:p w14:paraId="442ED0F2" w14:textId="443CAC9C" w:rsidR="7C9DA4C3" w:rsidRDefault="7C9DA4C3" w:rsidP="7C9DA4C3">
          <w:pPr>
            <w:pStyle w:val="Header"/>
            <w:jc w:val="center"/>
          </w:pPr>
        </w:p>
      </w:tc>
      <w:tc>
        <w:tcPr>
          <w:tcW w:w="3120" w:type="dxa"/>
        </w:tcPr>
        <w:p w14:paraId="630AAF4F" w14:textId="6C95191E" w:rsidR="7C9DA4C3" w:rsidRDefault="7C9DA4C3" w:rsidP="7C9DA4C3">
          <w:pPr>
            <w:pStyle w:val="Header"/>
            <w:ind w:right="-115"/>
            <w:jc w:val="right"/>
          </w:pPr>
        </w:p>
      </w:tc>
    </w:tr>
  </w:tbl>
  <w:p w14:paraId="2FFFE656" w14:textId="0D09AD97" w:rsidR="7C9DA4C3" w:rsidRDefault="7C9DA4C3" w:rsidP="7C9DA4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D3990" w14:textId="77777777" w:rsidR="00EB1BD0" w:rsidRDefault="00EB1BD0">
      <w:pPr>
        <w:spacing w:after="0" w:line="240" w:lineRule="auto"/>
      </w:pPr>
      <w:r>
        <w:separator/>
      </w:r>
    </w:p>
  </w:footnote>
  <w:footnote w:type="continuationSeparator" w:id="0">
    <w:p w14:paraId="30E5928F" w14:textId="77777777" w:rsidR="00EB1BD0" w:rsidRDefault="00EB1BD0">
      <w:pPr>
        <w:spacing w:after="0" w:line="240" w:lineRule="auto"/>
      </w:pPr>
      <w:r>
        <w:continuationSeparator/>
      </w:r>
    </w:p>
  </w:footnote>
  <w:footnote w:type="continuationNotice" w:id="1">
    <w:p w14:paraId="5A807795" w14:textId="77777777" w:rsidR="00EB1BD0" w:rsidRDefault="00EB1BD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C9DA4C3" w14:paraId="1A67D334" w14:textId="77777777" w:rsidTr="0206CA38">
      <w:trPr>
        <w:trHeight w:val="300"/>
      </w:trPr>
      <w:tc>
        <w:tcPr>
          <w:tcW w:w="3120" w:type="dxa"/>
        </w:tcPr>
        <w:p w14:paraId="188804CE" w14:textId="09DD0017" w:rsidR="7C9DA4C3" w:rsidRDefault="7C9DA4C3" w:rsidP="7C9DA4C3">
          <w:pPr>
            <w:pStyle w:val="Header"/>
            <w:ind w:left="-115"/>
          </w:pPr>
        </w:p>
      </w:tc>
      <w:tc>
        <w:tcPr>
          <w:tcW w:w="3120" w:type="dxa"/>
        </w:tcPr>
        <w:p w14:paraId="3C158495" w14:textId="20ADA3C8" w:rsidR="7C9DA4C3" w:rsidRDefault="7C9DA4C3" w:rsidP="7C9DA4C3">
          <w:pPr>
            <w:pStyle w:val="Header"/>
            <w:jc w:val="center"/>
          </w:pPr>
        </w:p>
      </w:tc>
      <w:tc>
        <w:tcPr>
          <w:tcW w:w="3120" w:type="dxa"/>
        </w:tcPr>
        <w:p w14:paraId="4268C510" w14:textId="358C49A0" w:rsidR="7C9DA4C3" w:rsidRDefault="0206CA38" w:rsidP="7C9DA4C3">
          <w:pPr>
            <w:pStyle w:val="Header"/>
            <w:ind w:right="-115"/>
            <w:jc w:val="right"/>
          </w:pPr>
          <w:r>
            <w:t>5/22/2024</w:t>
          </w:r>
        </w:p>
      </w:tc>
    </w:tr>
  </w:tbl>
  <w:p w14:paraId="6963817A" w14:textId="0F89E767" w:rsidR="7C9DA4C3" w:rsidRDefault="7C9DA4C3" w:rsidP="7C9DA4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D4657"/>
    <w:multiLevelType w:val="hybridMultilevel"/>
    <w:tmpl w:val="50FC4C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0D51C8"/>
    <w:multiLevelType w:val="hybridMultilevel"/>
    <w:tmpl w:val="8690A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7975585">
    <w:abstractNumId w:val="0"/>
  </w:num>
  <w:num w:numId="2" w16cid:durableId="16070379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348"/>
    <w:rsid w:val="00055C0F"/>
    <w:rsid w:val="0009457E"/>
    <w:rsid w:val="000B390B"/>
    <w:rsid w:val="000B7BF2"/>
    <w:rsid w:val="000C1DE7"/>
    <w:rsid w:val="000D23AE"/>
    <w:rsid w:val="000E5860"/>
    <w:rsid w:val="00124906"/>
    <w:rsid w:val="0013618B"/>
    <w:rsid w:val="001764D4"/>
    <w:rsid w:val="00194FF7"/>
    <w:rsid w:val="001B6FD5"/>
    <w:rsid w:val="001C0ED2"/>
    <w:rsid w:val="001D4BB9"/>
    <w:rsid w:val="001F19FB"/>
    <w:rsid w:val="00270E8B"/>
    <w:rsid w:val="00280404"/>
    <w:rsid w:val="002D3941"/>
    <w:rsid w:val="002D78D2"/>
    <w:rsid w:val="003228E8"/>
    <w:rsid w:val="00345105"/>
    <w:rsid w:val="003A08D6"/>
    <w:rsid w:val="003C065A"/>
    <w:rsid w:val="00411B56"/>
    <w:rsid w:val="00424310"/>
    <w:rsid w:val="0045299C"/>
    <w:rsid w:val="00470E33"/>
    <w:rsid w:val="004976F2"/>
    <w:rsid w:val="004C581A"/>
    <w:rsid w:val="004E11E6"/>
    <w:rsid w:val="0051183F"/>
    <w:rsid w:val="00534A77"/>
    <w:rsid w:val="005824D6"/>
    <w:rsid w:val="005D6E24"/>
    <w:rsid w:val="005F3628"/>
    <w:rsid w:val="00603C17"/>
    <w:rsid w:val="00614C58"/>
    <w:rsid w:val="006D7B9F"/>
    <w:rsid w:val="006E7356"/>
    <w:rsid w:val="0076343C"/>
    <w:rsid w:val="00765348"/>
    <w:rsid w:val="00770899"/>
    <w:rsid w:val="007A198E"/>
    <w:rsid w:val="007E6D01"/>
    <w:rsid w:val="007E7542"/>
    <w:rsid w:val="007F48BC"/>
    <w:rsid w:val="007F74FB"/>
    <w:rsid w:val="008102F6"/>
    <w:rsid w:val="00834AB6"/>
    <w:rsid w:val="0084063A"/>
    <w:rsid w:val="008624A8"/>
    <w:rsid w:val="00864C0A"/>
    <w:rsid w:val="00883EBF"/>
    <w:rsid w:val="008A0578"/>
    <w:rsid w:val="008C46B6"/>
    <w:rsid w:val="00913149"/>
    <w:rsid w:val="009232B6"/>
    <w:rsid w:val="00937614"/>
    <w:rsid w:val="00981B40"/>
    <w:rsid w:val="009A1004"/>
    <w:rsid w:val="009C535D"/>
    <w:rsid w:val="009D0191"/>
    <w:rsid w:val="009F4979"/>
    <w:rsid w:val="00A11B8F"/>
    <w:rsid w:val="00A22650"/>
    <w:rsid w:val="00A35B45"/>
    <w:rsid w:val="00A60789"/>
    <w:rsid w:val="00AB2D7E"/>
    <w:rsid w:val="00B278AC"/>
    <w:rsid w:val="00B31E30"/>
    <w:rsid w:val="00BB6BD9"/>
    <w:rsid w:val="00BD262D"/>
    <w:rsid w:val="00BF0546"/>
    <w:rsid w:val="00C12A96"/>
    <w:rsid w:val="00C45429"/>
    <w:rsid w:val="00C47999"/>
    <w:rsid w:val="00C6569A"/>
    <w:rsid w:val="00CB0405"/>
    <w:rsid w:val="00CE4ABA"/>
    <w:rsid w:val="00CF08D6"/>
    <w:rsid w:val="00D1025D"/>
    <w:rsid w:val="00D63710"/>
    <w:rsid w:val="00D970F5"/>
    <w:rsid w:val="00DB7BB3"/>
    <w:rsid w:val="00E30F05"/>
    <w:rsid w:val="00E647DD"/>
    <w:rsid w:val="00E77B58"/>
    <w:rsid w:val="00E805DB"/>
    <w:rsid w:val="00EB1BD0"/>
    <w:rsid w:val="00F0076C"/>
    <w:rsid w:val="00F25E9F"/>
    <w:rsid w:val="00F27EBF"/>
    <w:rsid w:val="00F33AC1"/>
    <w:rsid w:val="00F475E1"/>
    <w:rsid w:val="00F747E0"/>
    <w:rsid w:val="00FA7C50"/>
    <w:rsid w:val="00FD2E96"/>
    <w:rsid w:val="00FD5637"/>
    <w:rsid w:val="015B1B67"/>
    <w:rsid w:val="01DF0029"/>
    <w:rsid w:val="01EEF47A"/>
    <w:rsid w:val="0206CA38"/>
    <w:rsid w:val="03245CCD"/>
    <w:rsid w:val="032A6F5E"/>
    <w:rsid w:val="042907EE"/>
    <w:rsid w:val="04A26B29"/>
    <w:rsid w:val="04D0B4D2"/>
    <w:rsid w:val="04F9BFB0"/>
    <w:rsid w:val="055594C0"/>
    <w:rsid w:val="05BD584A"/>
    <w:rsid w:val="05CC3B7D"/>
    <w:rsid w:val="0675112B"/>
    <w:rsid w:val="0680EECA"/>
    <w:rsid w:val="089408EB"/>
    <w:rsid w:val="09ECE291"/>
    <w:rsid w:val="0AC6E5C2"/>
    <w:rsid w:val="0AE0EE82"/>
    <w:rsid w:val="0BFEEF41"/>
    <w:rsid w:val="0C8053C6"/>
    <w:rsid w:val="0C8CD25D"/>
    <w:rsid w:val="0C9B0486"/>
    <w:rsid w:val="0D1F6E36"/>
    <w:rsid w:val="0E52E0C1"/>
    <w:rsid w:val="0F272ADC"/>
    <w:rsid w:val="0F317B93"/>
    <w:rsid w:val="0FFD8612"/>
    <w:rsid w:val="0FFE80B2"/>
    <w:rsid w:val="106911AF"/>
    <w:rsid w:val="109B5854"/>
    <w:rsid w:val="10C4F6A8"/>
    <w:rsid w:val="111D6517"/>
    <w:rsid w:val="126BF996"/>
    <w:rsid w:val="12F04514"/>
    <w:rsid w:val="12F95EA8"/>
    <w:rsid w:val="13D66A4C"/>
    <w:rsid w:val="13F2F433"/>
    <w:rsid w:val="140D3619"/>
    <w:rsid w:val="14F241D9"/>
    <w:rsid w:val="1525CB15"/>
    <w:rsid w:val="15588CFD"/>
    <w:rsid w:val="157A9C4D"/>
    <w:rsid w:val="15D790AC"/>
    <w:rsid w:val="179C7581"/>
    <w:rsid w:val="17CAFFB1"/>
    <w:rsid w:val="18F4150D"/>
    <w:rsid w:val="196225DC"/>
    <w:rsid w:val="1973B071"/>
    <w:rsid w:val="19AD0962"/>
    <w:rsid w:val="1A2AB309"/>
    <w:rsid w:val="1AA56E9A"/>
    <w:rsid w:val="1CB3F8A9"/>
    <w:rsid w:val="1DF377A4"/>
    <w:rsid w:val="1DF8CD9F"/>
    <w:rsid w:val="1E9AD1B4"/>
    <w:rsid w:val="1FA10598"/>
    <w:rsid w:val="1FA5436C"/>
    <w:rsid w:val="2058CE6E"/>
    <w:rsid w:val="207C2BE1"/>
    <w:rsid w:val="2089AC48"/>
    <w:rsid w:val="20DA8AD0"/>
    <w:rsid w:val="21A6468F"/>
    <w:rsid w:val="21F46911"/>
    <w:rsid w:val="223B0966"/>
    <w:rsid w:val="236CF253"/>
    <w:rsid w:val="24DD1A63"/>
    <w:rsid w:val="24E1485A"/>
    <w:rsid w:val="2572C6A1"/>
    <w:rsid w:val="25C13686"/>
    <w:rsid w:val="2736BEC5"/>
    <w:rsid w:val="28011211"/>
    <w:rsid w:val="283E88A8"/>
    <w:rsid w:val="28626380"/>
    <w:rsid w:val="2A0E76CC"/>
    <w:rsid w:val="2AA48F2B"/>
    <w:rsid w:val="2C707DA6"/>
    <w:rsid w:val="2C8297E1"/>
    <w:rsid w:val="2CB3AF81"/>
    <w:rsid w:val="2E4B6575"/>
    <w:rsid w:val="2EE9D132"/>
    <w:rsid w:val="2F392673"/>
    <w:rsid w:val="2F81AD86"/>
    <w:rsid w:val="3087F791"/>
    <w:rsid w:val="30D947AD"/>
    <w:rsid w:val="317A8A13"/>
    <w:rsid w:val="31B2A45F"/>
    <w:rsid w:val="32156E14"/>
    <w:rsid w:val="3490DEF6"/>
    <w:rsid w:val="35F5A396"/>
    <w:rsid w:val="366072F3"/>
    <w:rsid w:val="3694BC30"/>
    <w:rsid w:val="36A571D6"/>
    <w:rsid w:val="36E860D0"/>
    <w:rsid w:val="38ACE389"/>
    <w:rsid w:val="38F318ED"/>
    <w:rsid w:val="39C49A99"/>
    <w:rsid w:val="3A73F468"/>
    <w:rsid w:val="3AC8274A"/>
    <w:rsid w:val="3B07CD55"/>
    <w:rsid w:val="3C41AE7C"/>
    <w:rsid w:val="3C63D54B"/>
    <w:rsid w:val="3CA4E0E8"/>
    <w:rsid w:val="3D2DCB0A"/>
    <w:rsid w:val="3D3D9AA1"/>
    <w:rsid w:val="3DEAE180"/>
    <w:rsid w:val="3E2A2B8E"/>
    <w:rsid w:val="41ABF3CE"/>
    <w:rsid w:val="4204B2C9"/>
    <w:rsid w:val="437809B7"/>
    <w:rsid w:val="43D516F3"/>
    <w:rsid w:val="446DBA02"/>
    <w:rsid w:val="44CEC8D9"/>
    <w:rsid w:val="455DB1C9"/>
    <w:rsid w:val="4573DBD5"/>
    <w:rsid w:val="45B0E7A8"/>
    <w:rsid w:val="45C182A6"/>
    <w:rsid w:val="468A15B8"/>
    <w:rsid w:val="46AB3BD0"/>
    <w:rsid w:val="46B0016F"/>
    <w:rsid w:val="46F58599"/>
    <w:rsid w:val="47ACB149"/>
    <w:rsid w:val="4860FE46"/>
    <w:rsid w:val="48791A4B"/>
    <w:rsid w:val="48947706"/>
    <w:rsid w:val="4908C7F6"/>
    <w:rsid w:val="4AB4495D"/>
    <w:rsid w:val="4ABC7B22"/>
    <w:rsid w:val="4AE0995A"/>
    <w:rsid w:val="4AF56A79"/>
    <w:rsid w:val="4B0BC296"/>
    <w:rsid w:val="4B450D49"/>
    <w:rsid w:val="4C20F71F"/>
    <w:rsid w:val="4C45C3FB"/>
    <w:rsid w:val="4C6CCE3F"/>
    <w:rsid w:val="4D550FD9"/>
    <w:rsid w:val="4D5DCA7E"/>
    <w:rsid w:val="4E1FAD9C"/>
    <w:rsid w:val="4F2FF828"/>
    <w:rsid w:val="4FC49E65"/>
    <w:rsid w:val="4FFB86A8"/>
    <w:rsid w:val="51618E50"/>
    <w:rsid w:val="5186F95B"/>
    <w:rsid w:val="519F2F81"/>
    <w:rsid w:val="51C0B4E8"/>
    <w:rsid w:val="51D2A18A"/>
    <w:rsid w:val="51E7452C"/>
    <w:rsid w:val="523D8B15"/>
    <w:rsid w:val="527CE9B3"/>
    <w:rsid w:val="52936070"/>
    <w:rsid w:val="532E49E5"/>
    <w:rsid w:val="535E47B2"/>
    <w:rsid w:val="53743208"/>
    <w:rsid w:val="53856D51"/>
    <w:rsid w:val="53EBDA7B"/>
    <w:rsid w:val="5583B27A"/>
    <w:rsid w:val="55D67B45"/>
    <w:rsid w:val="55F8259A"/>
    <w:rsid w:val="56AF2956"/>
    <w:rsid w:val="56C54A2B"/>
    <w:rsid w:val="58500241"/>
    <w:rsid w:val="5987D1B2"/>
    <w:rsid w:val="59B64EBF"/>
    <w:rsid w:val="59D99B98"/>
    <w:rsid w:val="5A10C1CC"/>
    <w:rsid w:val="5AC585B1"/>
    <w:rsid w:val="5ACA31C5"/>
    <w:rsid w:val="5B8AED16"/>
    <w:rsid w:val="5BA56828"/>
    <w:rsid w:val="5CC3814D"/>
    <w:rsid w:val="5D3BA475"/>
    <w:rsid w:val="60D4343C"/>
    <w:rsid w:val="611525C3"/>
    <w:rsid w:val="61407FA9"/>
    <w:rsid w:val="619BA396"/>
    <w:rsid w:val="635B5729"/>
    <w:rsid w:val="638ABB1B"/>
    <w:rsid w:val="6410F62B"/>
    <w:rsid w:val="6431335F"/>
    <w:rsid w:val="645436C2"/>
    <w:rsid w:val="64D73B28"/>
    <w:rsid w:val="659DEFEC"/>
    <w:rsid w:val="65A36D47"/>
    <w:rsid w:val="6743C56C"/>
    <w:rsid w:val="67461A54"/>
    <w:rsid w:val="675F61C2"/>
    <w:rsid w:val="676408EE"/>
    <w:rsid w:val="680DBF92"/>
    <w:rsid w:val="680FD5E1"/>
    <w:rsid w:val="6822812B"/>
    <w:rsid w:val="68AE6A68"/>
    <w:rsid w:val="69288FA2"/>
    <w:rsid w:val="693678E3"/>
    <w:rsid w:val="6939843D"/>
    <w:rsid w:val="696E9B83"/>
    <w:rsid w:val="6A2EE046"/>
    <w:rsid w:val="6AB6816C"/>
    <w:rsid w:val="6BF84D24"/>
    <w:rsid w:val="6C5C1F9D"/>
    <w:rsid w:val="6C7D115D"/>
    <w:rsid w:val="6CAFF5FB"/>
    <w:rsid w:val="6CB7ADDC"/>
    <w:rsid w:val="6CC62D13"/>
    <w:rsid w:val="6CFF72D4"/>
    <w:rsid w:val="6DB5701A"/>
    <w:rsid w:val="6DF8C6C4"/>
    <w:rsid w:val="6E46C7AF"/>
    <w:rsid w:val="6EDD47BC"/>
    <w:rsid w:val="6F1C7108"/>
    <w:rsid w:val="6F50D13F"/>
    <w:rsid w:val="6FDB2CDC"/>
    <w:rsid w:val="6FF1B61D"/>
    <w:rsid w:val="70C7845F"/>
    <w:rsid w:val="7109E75E"/>
    <w:rsid w:val="7154ADB9"/>
    <w:rsid w:val="727AD2D9"/>
    <w:rsid w:val="728498BE"/>
    <w:rsid w:val="72EA0CFC"/>
    <w:rsid w:val="72F184C4"/>
    <w:rsid w:val="73213FC4"/>
    <w:rsid w:val="7513EDAD"/>
    <w:rsid w:val="75AA86DF"/>
    <w:rsid w:val="75C7DDFE"/>
    <w:rsid w:val="7634216B"/>
    <w:rsid w:val="770EDB95"/>
    <w:rsid w:val="77A0D2A3"/>
    <w:rsid w:val="7817EFDC"/>
    <w:rsid w:val="78D4ABA1"/>
    <w:rsid w:val="7C6E981D"/>
    <w:rsid w:val="7C9DA4C3"/>
    <w:rsid w:val="7D82CE16"/>
    <w:rsid w:val="7D8DE642"/>
    <w:rsid w:val="7E1C0619"/>
    <w:rsid w:val="7E392AD8"/>
    <w:rsid w:val="7EE99E26"/>
    <w:rsid w:val="7F185E96"/>
  </w:rsids>
  <m:mathPr>
    <m:mathFont m:val="Cambria Math"/>
    <m:brkBin m:val="before"/>
    <m:brkBinSub m:val="--"/>
    <m:smallFrac m:val="0"/>
    <m:dispDef/>
    <m:lMargin m:val="0"/>
    <m:rMargin m:val="0"/>
    <m:defJc m:val="centerGroup"/>
    <m:wrapIndent m:val="1440"/>
    <m:intLim m:val="subSup"/>
    <m:naryLim m:val="undOvr"/>
  </m:mathPr>
  <w:themeFontLang w:val="en-US" w:eastAsia="ja-JP"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5CCB6"/>
  <w15:chartTrackingRefBased/>
  <w15:docId w15:val="{FBC9F3C5-B2DA-4384-B1B1-7F4795EB5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53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53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53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53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53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53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53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53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53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3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53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53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53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53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53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53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53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5348"/>
    <w:rPr>
      <w:rFonts w:eastAsiaTheme="majorEastAsia" w:cstheme="majorBidi"/>
      <w:color w:val="272727" w:themeColor="text1" w:themeTint="D8"/>
    </w:rPr>
  </w:style>
  <w:style w:type="paragraph" w:styleId="Title">
    <w:name w:val="Title"/>
    <w:basedOn w:val="Normal"/>
    <w:next w:val="Normal"/>
    <w:link w:val="TitleChar"/>
    <w:uiPriority w:val="10"/>
    <w:qFormat/>
    <w:rsid w:val="007653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53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53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53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5348"/>
    <w:pPr>
      <w:spacing w:before="160"/>
      <w:jc w:val="center"/>
    </w:pPr>
    <w:rPr>
      <w:i/>
      <w:iCs/>
      <w:color w:val="404040" w:themeColor="text1" w:themeTint="BF"/>
    </w:rPr>
  </w:style>
  <w:style w:type="character" w:customStyle="1" w:styleId="QuoteChar">
    <w:name w:val="Quote Char"/>
    <w:basedOn w:val="DefaultParagraphFont"/>
    <w:link w:val="Quote"/>
    <w:uiPriority w:val="29"/>
    <w:rsid w:val="00765348"/>
    <w:rPr>
      <w:i/>
      <w:iCs/>
      <w:color w:val="404040" w:themeColor="text1" w:themeTint="BF"/>
    </w:rPr>
  </w:style>
  <w:style w:type="paragraph" w:styleId="ListParagraph">
    <w:name w:val="List Paragraph"/>
    <w:basedOn w:val="Normal"/>
    <w:uiPriority w:val="34"/>
    <w:qFormat/>
    <w:rsid w:val="00765348"/>
    <w:pPr>
      <w:ind w:left="720"/>
      <w:contextualSpacing/>
    </w:pPr>
  </w:style>
  <w:style w:type="character" w:styleId="IntenseEmphasis">
    <w:name w:val="Intense Emphasis"/>
    <w:basedOn w:val="DefaultParagraphFont"/>
    <w:uiPriority w:val="21"/>
    <w:qFormat/>
    <w:rsid w:val="00765348"/>
    <w:rPr>
      <w:i/>
      <w:iCs/>
      <w:color w:val="0F4761" w:themeColor="accent1" w:themeShade="BF"/>
    </w:rPr>
  </w:style>
  <w:style w:type="paragraph" w:styleId="IntenseQuote">
    <w:name w:val="Intense Quote"/>
    <w:basedOn w:val="Normal"/>
    <w:next w:val="Normal"/>
    <w:link w:val="IntenseQuoteChar"/>
    <w:uiPriority w:val="30"/>
    <w:qFormat/>
    <w:rsid w:val="007653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5348"/>
    <w:rPr>
      <w:i/>
      <w:iCs/>
      <w:color w:val="0F4761" w:themeColor="accent1" w:themeShade="BF"/>
    </w:rPr>
  </w:style>
  <w:style w:type="character" w:styleId="IntenseReference">
    <w:name w:val="Intense Reference"/>
    <w:basedOn w:val="DefaultParagraphFont"/>
    <w:uiPriority w:val="32"/>
    <w:qFormat/>
    <w:rsid w:val="00765348"/>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04B6337E42BDC4CAC53E229DF516998" ma:contentTypeVersion="14" ma:contentTypeDescription="Create a new document." ma:contentTypeScope="" ma:versionID="74c2f357c2886ae98661daeddb571e86">
  <xsd:schema xmlns:xsd="http://www.w3.org/2001/XMLSchema" xmlns:xs="http://www.w3.org/2001/XMLSchema" xmlns:p="http://schemas.microsoft.com/office/2006/metadata/properties" xmlns:ns2="6187fab6-d4f6-4c9d-bd49-d934acc31bb0" xmlns:ns3="2ff8368f-ea50-41e0-b6f8-c1c54732e933" targetNamespace="http://schemas.microsoft.com/office/2006/metadata/properties" ma:root="true" ma:fieldsID="a7d069f848355e4c0af5cff71c84c649" ns2:_="" ns3:_="">
    <xsd:import namespace="6187fab6-d4f6-4c9d-bd49-d934acc31bb0"/>
    <xsd:import namespace="2ff8368f-ea50-41e0-b6f8-c1c54732e93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87fab6-d4f6-4c9d-bd49-d934acc31b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cb9138-4e5c-4f96-9d77-c435c3151f0f"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ff8368f-ea50-41e0-b6f8-c1c54732e93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627bc0a-995a-4f24-bf4c-129eaf4cf687}" ma:internalName="TaxCatchAll" ma:showField="CatchAllData" ma:web="2ff8368f-ea50-41e0-b6f8-c1c54732e93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187fab6-d4f6-4c9d-bd49-d934acc31bb0">
      <Terms xmlns="http://schemas.microsoft.com/office/infopath/2007/PartnerControls"/>
    </lcf76f155ced4ddcb4097134ff3c332f>
    <TaxCatchAll xmlns="2ff8368f-ea50-41e0-b6f8-c1c54732e93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7D6B42-28AC-40D1-AA5C-E27FD172C5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87fab6-d4f6-4c9d-bd49-d934acc31bb0"/>
    <ds:schemaRef ds:uri="2ff8368f-ea50-41e0-b6f8-c1c54732e9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0B825D-FAA0-4A51-B768-DE6CD93CB68D}">
  <ds:schemaRefs>
    <ds:schemaRef ds:uri="http://schemas.microsoft.com/office/2006/metadata/properties"/>
    <ds:schemaRef ds:uri="http://schemas.microsoft.com/office/infopath/2007/PartnerControls"/>
    <ds:schemaRef ds:uri="6187fab6-d4f6-4c9d-bd49-d934acc31bb0"/>
    <ds:schemaRef ds:uri="2ff8368f-ea50-41e0-b6f8-c1c54732e933"/>
  </ds:schemaRefs>
</ds:datastoreItem>
</file>

<file path=customXml/itemProps3.xml><?xml version="1.0" encoding="utf-8"?>
<ds:datastoreItem xmlns:ds="http://schemas.openxmlformats.org/officeDocument/2006/customXml" ds:itemID="{56AA49A4-EBF8-463E-A99E-3D206F7B2FC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1656</Words>
  <Characters>9445</Characters>
  <Application>Microsoft Office Word</Application>
  <DocSecurity>0</DocSecurity>
  <Lines>78</Lines>
  <Paragraphs>22</Paragraphs>
  <ScaleCrop>false</ScaleCrop>
  <Company/>
  <LinksUpToDate>false</LinksUpToDate>
  <CharactersWithSpaces>11079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Abney</dc:creator>
  <cp:keywords/>
  <dc:description/>
  <cp:lastModifiedBy>Pooja Patil</cp:lastModifiedBy>
  <cp:revision>83</cp:revision>
  <dcterms:created xsi:type="dcterms:W3CDTF">2024-05-19T05:57:00Z</dcterms:created>
  <dcterms:modified xsi:type="dcterms:W3CDTF">2024-06-26T05:48:00Z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0x010100F04B6337E42BDC4CAC53E229DF516998</vt:lpwstr>
  </property>
  <property fmtid="{D5CDD505-2E9C-101B-9397-08002B2CF9AE}" pid="3" name="MediaServiceImageTags">
    <vt:lpwstr/>
  </property>
</Properties>
</file>