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6D6F5" w14:textId="77777777" w:rsidR="007D2C13" w:rsidRPr="007D2C13" w:rsidRDefault="007D2C13" w:rsidP="007D2C13">
      <w:pPr>
        <w:rPr>
          <w:b/>
          <w:bCs/>
        </w:rPr>
      </w:pPr>
      <w:r w:rsidRPr="007D2C13">
        <w:rPr>
          <w:b/>
          <w:bCs/>
        </w:rPr>
        <w:t>Aim</w:t>
      </w:r>
    </w:p>
    <w:p w14:paraId="20916194" w14:textId="77777777" w:rsidR="007D2C13" w:rsidRPr="007D2C13" w:rsidRDefault="007D2C13" w:rsidP="007D2C13">
      <w:r w:rsidRPr="007D2C13">
        <w:t>Implement a queue using an array with the ability to enqueue, dequeue, and display elements.</w:t>
      </w:r>
    </w:p>
    <w:p w14:paraId="045925D0" w14:textId="77777777" w:rsidR="007D2C13" w:rsidRPr="007D2C13" w:rsidRDefault="007D2C13" w:rsidP="007D2C13">
      <w:r w:rsidRPr="007D2C13">
        <w:pict w14:anchorId="0A1102D8">
          <v:rect id="_x0000_i1031" style="width:0;height:0" o:hralign="center" o:hrstd="t" o:hrnoshade="t" o:hr="t" fillcolor="#0d0d0d" stroked="f"/>
        </w:pict>
      </w:r>
    </w:p>
    <w:p w14:paraId="6B0C5522" w14:textId="77777777" w:rsidR="007D2C13" w:rsidRPr="007D2C13" w:rsidRDefault="007D2C13" w:rsidP="007D2C13">
      <w:pPr>
        <w:rPr>
          <w:b/>
          <w:bCs/>
        </w:rPr>
      </w:pPr>
      <w:r w:rsidRPr="007D2C13">
        <w:rPr>
          <w:b/>
          <w:bCs/>
        </w:rPr>
        <w:t>Algorithm</w:t>
      </w:r>
    </w:p>
    <w:p w14:paraId="532AD882" w14:textId="77777777" w:rsidR="007D2C13" w:rsidRPr="007D2C13" w:rsidRDefault="007D2C13" w:rsidP="007D2C13">
      <w:pPr>
        <w:numPr>
          <w:ilvl w:val="0"/>
          <w:numId w:val="1"/>
        </w:numPr>
      </w:pPr>
      <w:r w:rsidRPr="007D2C13">
        <w:rPr>
          <w:b/>
          <w:bCs/>
        </w:rPr>
        <w:t>Enqueue</w:t>
      </w:r>
      <w:r w:rsidRPr="007D2C13">
        <w:t>:</w:t>
      </w:r>
    </w:p>
    <w:p w14:paraId="2DC0E771" w14:textId="77777777" w:rsidR="007D2C13" w:rsidRPr="007D2C13" w:rsidRDefault="007D2C13" w:rsidP="007D2C13">
      <w:pPr>
        <w:numPr>
          <w:ilvl w:val="1"/>
          <w:numId w:val="1"/>
        </w:numPr>
      </w:pPr>
      <w:r w:rsidRPr="007D2C13">
        <w:t>Check if queue is full (rear == max-1). If full, print overflow.</w:t>
      </w:r>
    </w:p>
    <w:p w14:paraId="5C7BA953" w14:textId="77777777" w:rsidR="007D2C13" w:rsidRPr="007D2C13" w:rsidRDefault="007D2C13" w:rsidP="007D2C13">
      <w:pPr>
        <w:numPr>
          <w:ilvl w:val="1"/>
          <w:numId w:val="1"/>
        </w:numPr>
      </w:pPr>
      <w:r w:rsidRPr="007D2C13">
        <w:t>Else, increment rear and insert element. If first element, set front = 0.</w:t>
      </w:r>
    </w:p>
    <w:p w14:paraId="0F1BB5BD" w14:textId="77777777" w:rsidR="007D2C13" w:rsidRPr="007D2C13" w:rsidRDefault="007D2C13" w:rsidP="007D2C13">
      <w:pPr>
        <w:numPr>
          <w:ilvl w:val="0"/>
          <w:numId w:val="1"/>
        </w:numPr>
      </w:pPr>
      <w:r w:rsidRPr="007D2C13">
        <w:rPr>
          <w:b/>
          <w:bCs/>
        </w:rPr>
        <w:t>Dequeue</w:t>
      </w:r>
      <w:r w:rsidRPr="007D2C13">
        <w:t>:</w:t>
      </w:r>
    </w:p>
    <w:p w14:paraId="3517CC4F" w14:textId="77777777" w:rsidR="007D2C13" w:rsidRPr="007D2C13" w:rsidRDefault="007D2C13" w:rsidP="007D2C13">
      <w:pPr>
        <w:numPr>
          <w:ilvl w:val="1"/>
          <w:numId w:val="1"/>
        </w:numPr>
      </w:pPr>
      <w:r w:rsidRPr="007D2C13">
        <w:t>Check if queue is empty (front == -1 or front &gt; rear). If empty, print underflow.</w:t>
      </w:r>
    </w:p>
    <w:p w14:paraId="6D05B276" w14:textId="77777777" w:rsidR="007D2C13" w:rsidRPr="007D2C13" w:rsidRDefault="007D2C13" w:rsidP="007D2C13">
      <w:pPr>
        <w:numPr>
          <w:ilvl w:val="1"/>
          <w:numId w:val="1"/>
        </w:numPr>
      </w:pPr>
      <w:r w:rsidRPr="007D2C13">
        <w:t>Else, return element at front and increment front.</w:t>
      </w:r>
    </w:p>
    <w:p w14:paraId="0E9C48D0" w14:textId="77777777" w:rsidR="007D2C13" w:rsidRPr="007D2C13" w:rsidRDefault="007D2C13" w:rsidP="007D2C13">
      <w:pPr>
        <w:numPr>
          <w:ilvl w:val="0"/>
          <w:numId w:val="1"/>
        </w:numPr>
      </w:pPr>
      <w:r w:rsidRPr="007D2C13">
        <w:rPr>
          <w:b/>
          <w:bCs/>
        </w:rPr>
        <w:t>Display</w:t>
      </w:r>
      <w:r w:rsidRPr="007D2C13">
        <w:t>:</w:t>
      </w:r>
    </w:p>
    <w:p w14:paraId="1CA2156D" w14:textId="77777777" w:rsidR="007D2C13" w:rsidRPr="007D2C13" w:rsidRDefault="007D2C13" w:rsidP="007D2C13">
      <w:pPr>
        <w:numPr>
          <w:ilvl w:val="1"/>
          <w:numId w:val="1"/>
        </w:numPr>
      </w:pPr>
      <w:r w:rsidRPr="007D2C13">
        <w:t>If empty, print queue empty.</w:t>
      </w:r>
    </w:p>
    <w:p w14:paraId="111CC37A" w14:textId="77777777" w:rsidR="007D2C13" w:rsidRPr="007D2C13" w:rsidRDefault="007D2C13" w:rsidP="007D2C13">
      <w:pPr>
        <w:numPr>
          <w:ilvl w:val="1"/>
          <w:numId w:val="1"/>
        </w:numPr>
      </w:pPr>
      <w:r w:rsidRPr="007D2C13">
        <w:t>Else, print all elements from front to rear.</w:t>
      </w:r>
    </w:p>
    <w:p w14:paraId="084441E0" w14:textId="1EF0E6D8" w:rsidR="005B6E22" w:rsidRDefault="007D2C13">
      <w:pPr>
        <w:rPr>
          <w:noProof/>
        </w:rPr>
      </w:pPr>
      <w:r>
        <w:rPr>
          <w:noProof/>
        </w:rPr>
        <w:drawing>
          <wp:inline distT="0" distB="0" distL="0" distR="0" wp14:anchorId="1AD49D8D" wp14:editId="5A3EB4CB">
            <wp:extent cx="5731510" cy="2760980"/>
            <wp:effectExtent l="0" t="0" r="2540" b="1270"/>
            <wp:docPr id="1685455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55747" name="Picture 16854557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41F0" w14:textId="77777777" w:rsidR="007D2C13" w:rsidRDefault="007D2C13" w:rsidP="007D2C13">
      <w:pPr>
        <w:rPr>
          <w:noProof/>
        </w:rPr>
      </w:pPr>
    </w:p>
    <w:p w14:paraId="66A0F91B" w14:textId="77777777" w:rsidR="007D2C13" w:rsidRPr="007D2C13" w:rsidRDefault="007D2C13" w:rsidP="007D2C13">
      <w:pPr>
        <w:rPr>
          <w:b/>
          <w:bCs/>
        </w:rPr>
      </w:pPr>
      <w:r w:rsidRPr="007D2C13">
        <w:rPr>
          <w:b/>
          <w:bCs/>
        </w:rPr>
        <w:t>Sample Output</w:t>
      </w:r>
    </w:p>
    <w:p w14:paraId="4881758D" w14:textId="77777777" w:rsidR="007D2C13" w:rsidRPr="007D2C13" w:rsidRDefault="007D2C13" w:rsidP="007D2C13">
      <w:r w:rsidRPr="007D2C13">
        <w:t>10 enqueued to queue</w:t>
      </w:r>
    </w:p>
    <w:p w14:paraId="29876C8E" w14:textId="77777777" w:rsidR="007D2C13" w:rsidRPr="007D2C13" w:rsidRDefault="007D2C13" w:rsidP="007D2C13">
      <w:r w:rsidRPr="007D2C13">
        <w:t>20 enqueued to queue</w:t>
      </w:r>
    </w:p>
    <w:p w14:paraId="4B5C3E41" w14:textId="77777777" w:rsidR="007D2C13" w:rsidRPr="007D2C13" w:rsidRDefault="007D2C13" w:rsidP="007D2C13">
      <w:r w:rsidRPr="007D2C13">
        <w:t>30 enqueued to queue</w:t>
      </w:r>
    </w:p>
    <w:p w14:paraId="2CCD2612" w14:textId="77777777" w:rsidR="007D2C13" w:rsidRPr="007D2C13" w:rsidRDefault="007D2C13" w:rsidP="007D2C13">
      <w:r w:rsidRPr="007D2C13">
        <w:t xml:space="preserve">Queue elements: 10 20 30 </w:t>
      </w:r>
    </w:p>
    <w:p w14:paraId="553A4DF0" w14:textId="77777777" w:rsidR="007D2C13" w:rsidRPr="007D2C13" w:rsidRDefault="007D2C13" w:rsidP="007D2C13">
      <w:r w:rsidRPr="007D2C13">
        <w:t>Dequeued element: 10</w:t>
      </w:r>
    </w:p>
    <w:p w14:paraId="38CCE261" w14:textId="77777777" w:rsidR="007D2C13" w:rsidRPr="007D2C13" w:rsidRDefault="007D2C13" w:rsidP="007D2C13">
      <w:r w:rsidRPr="007D2C13">
        <w:t xml:space="preserve">Queue elements: 20 30 </w:t>
      </w:r>
    </w:p>
    <w:p w14:paraId="27157630" w14:textId="77777777" w:rsidR="007D2C13" w:rsidRPr="007D2C13" w:rsidRDefault="007D2C13" w:rsidP="007D2C13">
      <w:r w:rsidRPr="007D2C13">
        <w:lastRenderedPageBreak/>
        <w:t>40 enqueued to queue</w:t>
      </w:r>
    </w:p>
    <w:p w14:paraId="7D63C5D5" w14:textId="77777777" w:rsidR="007D2C13" w:rsidRPr="007D2C13" w:rsidRDefault="007D2C13" w:rsidP="007D2C13">
      <w:r w:rsidRPr="007D2C13">
        <w:t>50 enqueued to queue</w:t>
      </w:r>
    </w:p>
    <w:p w14:paraId="77A977A2" w14:textId="77777777" w:rsidR="007D2C13" w:rsidRPr="007D2C13" w:rsidRDefault="007D2C13" w:rsidP="007D2C13">
      <w:r w:rsidRPr="007D2C13">
        <w:t>Queue Overflow! Cannot enqueue 60</w:t>
      </w:r>
    </w:p>
    <w:p w14:paraId="3B5F7A69" w14:textId="77777777" w:rsidR="007D2C13" w:rsidRPr="007D2C13" w:rsidRDefault="007D2C13" w:rsidP="007D2C13">
      <w:r w:rsidRPr="007D2C13">
        <w:t xml:space="preserve">Queue elements: 20 30 40 50 </w:t>
      </w:r>
    </w:p>
    <w:p w14:paraId="123FB1F6" w14:textId="77777777" w:rsidR="007D2C13" w:rsidRPr="007D2C13" w:rsidRDefault="007D2C13" w:rsidP="007D2C13"/>
    <w:sectPr w:rsidR="007D2C13" w:rsidRPr="007D2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82666"/>
    <w:multiLevelType w:val="multilevel"/>
    <w:tmpl w:val="B068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6266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13"/>
    <w:rsid w:val="0055683D"/>
    <w:rsid w:val="005B6E22"/>
    <w:rsid w:val="007D2C13"/>
    <w:rsid w:val="00D6430F"/>
    <w:rsid w:val="00F0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6317"/>
  <w15:chartTrackingRefBased/>
  <w15:docId w15:val="{54346092-11C6-441F-BA3F-65FA1536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C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C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C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C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C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C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C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C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C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C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Pothagani</dc:creator>
  <cp:keywords/>
  <dc:description/>
  <cp:lastModifiedBy>Poojitha Pothagani</cp:lastModifiedBy>
  <cp:revision>1</cp:revision>
  <dcterms:created xsi:type="dcterms:W3CDTF">2025-09-11T07:31:00Z</dcterms:created>
  <dcterms:modified xsi:type="dcterms:W3CDTF">2025-09-11T07:32:00Z</dcterms:modified>
</cp:coreProperties>
</file>