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34B7B" w14:textId="77777777" w:rsidR="00D63524" w:rsidRPr="00D63524" w:rsidRDefault="00D63524" w:rsidP="00D63524">
      <w:pPr>
        <w:rPr>
          <w:b/>
          <w:bCs/>
        </w:rPr>
      </w:pPr>
      <w:r w:rsidRPr="00D63524">
        <w:rPr>
          <w:b/>
          <w:bCs/>
        </w:rPr>
        <w:t>Aim</w:t>
      </w:r>
    </w:p>
    <w:p w14:paraId="66C360C8" w14:textId="77777777" w:rsidR="00D63524" w:rsidRPr="00D63524" w:rsidRDefault="00D63524" w:rsidP="00D63524">
      <w:r w:rsidRPr="00D63524">
        <w:t>To implement both Linear Search and Binary Search in a single program with a menu-driven approach.</w:t>
      </w:r>
    </w:p>
    <w:p w14:paraId="7064D436" w14:textId="77777777" w:rsidR="00D63524" w:rsidRPr="00D63524" w:rsidRDefault="00D63524" w:rsidP="00D63524">
      <w:r w:rsidRPr="00D63524">
        <w:pict w14:anchorId="2D115915">
          <v:rect id="_x0000_i1031" style="width:0;height:0" o:hralign="center" o:hrstd="t" o:hr="t" fillcolor="#a0a0a0" stroked="f"/>
        </w:pict>
      </w:r>
    </w:p>
    <w:p w14:paraId="672E099C" w14:textId="77777777" w:rsidR="00D63524" w:rsidRPr="00D63524" w:rsidRDefault="00D63524" w:rsidP="00D63524">
      <w:pPr>
        <w:rPr>
          <w:b/>
          <w:bCs/>
        </w:rPr>
      </w:pPr>
      <w:r w:rsidRPr="00D63524">
        <w:rPr>
          <w:b/>
          <w:bCs/>
        </w:rPr>
        <w:t>Algorithm</w:t>
      </w:r>
    </w:p>
    <w:p w14:paraId="6C339862" w14:textId="77777777" w:rsidR="00D63524" w:rsidRPr="00D63524" w:rsidRDefault="00D63524" w:rsidP="00D63524">
      <w:pPr>
        <w:numPr>
          <w:ilvl w:val="0"/>
          <w:numId w:val="1"/>
        </w:numPr>
      </w:pPr>
      <w:r w:rsidRPr="00D63524">
        <w:t>Start</w:t>
      </w:r>
    </w:p>
    <w:p w14:paraId="1269EB54" w14:textId="77777777" w:rsidR="00D63524" w:rsidRPr="00D63524" w:rsidRDefault="00D63524" w:rsidP="00D63524">
      <w:pPr>
        <w:numPr>
          <w:ilvl w:val="0"/>
          <w:numId w:val="1"/>
        </w:numPr>
      </w:pPr>
      <w:r w:rsidRPr="00D63524">
        <w:t>Input size of array and its elements</w:t>
      </w:r>
    </w:p>
    <w:p w14:paraId="0475B595" w14:textId="77777777" w:rsidR="00D63524" w:rsidRPr="00D63524" w:rsidRDefault="00D63524" w:rsidP="00D63524">
      <w:pPr>
        <w:numPr>
          <w:ilvl w:val="0"/>
          <w:numId w:val="1"/>
        </w:numPr>
      </w:pPr>
      <w:r w:rsidRPr="00D63524">
        <w:t>Display menu:</w:t>
      </w:r>
    </w:p>
    <w:p w14:paraId="32C3D438" w14:textId="77777777" w:rsidR="00D63524" w:rsidRPr="00D63524" w:rsidRDefault="00D63524" w:rsidP="00D63524">
      <w:pPr>
        <w:numPr>
          <w:ilvl w:val="1"/>
          <w:numId w:val="1"/>
        </w:numPr>
      </w:pPr>
      <w:r w:rsidRPr="00D63524">
        <w:t>1. Linear Search</w:t>
      </w:r>
    </w:p>
    <w:p w14:paraId="1DB13FF0" w14:textId="77777777" w:rsidR="00D63524" w:rsidRPr="00D63524" w:rsidRDefault="00D63524" w:rsidP="00D63524">
      <w:pPr>
        <w:numPr>
          <w:ilvl w:val="1"/>
          <w:numId w:val="1"/>
        </w:numPr>
      </w:pPr>
      <w:r w:rsidRPr="00D63524">
        <w:t>2. Binary Search</w:t>
      </w:r>
    </w:p>
    <w:p w14:paraId="33EE9AA0" w14:textId="77777777" w:rsidR="00D63524" w:rsidRPr="00D63524" w:rsidRDefault="00D63524" w:rsidP="00D63524">
      <w:pPr>
        <w:numPr>
          <w:ilvl w:val="0"/>
          <w:numId w:val="1"/>
        </w:numPr>
      </w:pPr>
      <w:r w:rsidRPr="00D63524">
        <w:t>Take choice from user</w:t>
      </w:r>
    </w:p>
    <w:p w14:paraId="63AECE0E" w14:textId="77777777" w:rsidR="00D63524" w:rsidRPr="00D63524" w:rsidRDefault="00D63524" w:rsidP="00D63524">
      <w:pPr>
        <w:numPr>
          <w:ilvl w:val="1"/>
          <w:numId w:val="1"/>
        </w:numPr>
      </w:pPr>
      <w:r w:rsidRPr="00D63524">
        <w:t>If choice = 1 → Perform Linear Search</w:t>
      </w:r>
    </w:p>
    <w:p w14:paraId="4423D86F" w14:textId="77777777" w:rsidR="00D63524" w:rsidRPr="00D63524" w:rsidRDefault="00D63524" w:rsidP="00D63524">
      <w:pPr>
        <w:numPr>
          <w:ilvl w:val="1"/>
          <w:numId w:val="1"/>
        </w:numPr>
      </w:pPr>
      <w:r w:rsidRPr="00D63524">
        <w:t>If choice = 2 → Perform Binary Search (array must be sorted)</w:t>
      </w:r>
    </w:p>
    <w:p w14:paraId="2E330300" w14:textId="77777777" w:rsidR="00D63524" w:rsidRPr="00D63524" w:rsidRDefault="00D63524" w:rsidP="00D63524">
      <w:pPr>
        <w:numPr>
          <w:ilvl w:val="0"/>
          <w:numId w:val="1"/>
        </w:numPr>
      </w:pPr>
      <w:r w:rsidRPr="00D63524">
        <w:t>Display result (found/not found with position)</w:t>
      </w:r>
    </w:p>
    <w:p w14:paraId="7606E752" w14:textId="77777777" w:rsidR="00D63524" w:rsidRPr="00D63524" w:rsidRDefault="00D63524" w:rsidP="00D63524">
      <w:pPr>
        <w:numPr>
          <w:ilvl w:val="0"/>
          <w:numId w:val="1"/>
        </w:numPr>
      </w:pPr>
      <w:r w:rsidRPr="00D63524">
        <w:t>Stop</w:t>
      </w:r>
    </w:p>
    <w:p w14:paraId="5C7AB11B" w14:textId="4890E19C" w:rsidR="005B6E22" w:rsidRDefault="00D63524">
      <w:pPr>
        <w:rPr>
          <w:noProof/>
        </w:rPr>
      </w:pPr>
      <w:r>
        <w:rPr>
          <w:noProof/>
        </w:rPr>
        <w:drawing>
          <wp:inline distT="0" distB="0" distL="0" distR="0" wp14:anchorId="792C054B" wp14:editId="57D6B579">
            <wp:extent cx="5731510" cy="2535555"/>
            <wp:effectExtent l="0" t="0" r="2540" b="0"/>
            <wp:docPr id="48439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95822" name="Picture 4843958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9B5C" w14:textId="77777777" w:rsidR="00D63524" w:rsidRDefault="00D63524" w:rsidP="00D63524">
      <w:pPr>
        <w:rPr>
          <w:noProof/>
        </w:rPr>
      </w:pPr>
    </w:p>
    <w:p w14:paraId="6EF8A0DB" w14:textId="77777777" w:rsidR="00D63524" w:rsidRPr="00D63524" w:rsidRDefault="00D63524" w:rsidP="00D63524">
      <w:pPr>
        <w:rPr>
          <w:b/>
          <w:bCs/>
        </w:rPr>
      </w:pPr>
      <w:r w:rsidRPr="00D63524">
        <w:rPr>
          <w:b/>
          <w:bCs/>
        </w:rPr>
        <w:t>Output</w:t>
      </w:r>
    </w:p>
    <w:p w14:paraId="533FD7AF" w14:textId="77777777" w:rsidR="00D63524" w:rsidRPr="00D63524" w:rsidRDefault="00D63524" w:rsidP="00D63524">
      <w:r w:rsidRPr="00D63524">
        <w:t>Element 20 found at position 4 (Binary Search)</w:t>
      </w:r>
    </w:p>
    <w:p w14:paraId="06DFF178" w14:textId="77777777" w:rsidR="00D63524" w:rsidRPr="00D63524" w:rsidRDefault="00D63524" w:rsidP="00D63524"/>
    <w:sectPr w:rsidR="00D63524" w:rsidRPr="00D63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45771"/>
    <w:multiLevelType w:val="multilevel"/>
    <w:tmpl w:val="81A0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83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24"/>
    <w:rsid w:val="00047AF9"/>
    <w:rsid w:val="0055683D"/>
    <w:rsid w:val="005B6E22"/>
    <w:rsid w:val="00D63524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AC1B"/>
  <w15:chartTrackingRefBased/>
  <w15:docId w15:val="{8D9DAAD6-984B-4C63-9740-8609CC77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2025-09-17T17:05:00Z</dcterms:created>
  <dcterms:modified xsi:type="dcterms:W3CDTF">2025-09-17T17:06:00Z</dcterms:modified>
</cp:coreProperties>
</file>