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48815" w14:textId="77777777" w:rsidR="008D02BF" w:rsidRDefault="00F3261B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F3261B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F015FD1" w:rsidR="008D02BF" w:rsidRDefault="00F3261B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37A6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37A65">
        <w:rPr>
          <w:b/>
          <w:bCs/>
          <w:color w:val="C00000"/>
          <w:sz w:val="24"/>
          <w:szCs w:val="24"/>
        </w:rPr>
        <w:t>Peer review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B5981AA" w:rsidR="008D02BF" w:rsidRDefault="00F3261B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30527F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F3261B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1E448935" w:rsidR="008D02BF" w:rsidRDefault="00F3261B">
            <w:r>
              <w:rPr>
                <w:sz w:val="18"/>
                <w:szCs w:val="18"/>
              </w:rPr>
              <w:t xml:space="preserve">Assessment Tool </w:t>
            </w:r>
            <w:r w:rsidR="00137A6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37A65">
              <w:rPr>
                <w:sz w:val="18"/>
                <w:szCs w:val="18"/>
              </w:rPr>
              <w:t>Peer Review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F3261B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F3261B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41DE58D3" w:rsidR="008D02BF" w:rsidRDefault="00F3261B">
            <w:proofErr w:type="spellStart"/>
            <w:r>
              <w:t>poojitha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501BFD8B" w:rsidR="008D02BF" w:rsidRDefault="00F3261B">
            <w:r>
              <w:t>192511230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2E8012EE" w:rsidR="008D02BF" w:rsidRDefault="00F3261B">
            <w:proofErr w:type="spellStart"/>
            <w:r>
              <w:t>cse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F3261B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7DAEB4B7" w:rsidR="008D02BF" w:rsidRDefault="00F3261B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</w:t>
            </w:r>
            <w:proofErr w:type="spellStart"/>
            <w:r>
              <w:rPr>
                <w:i/>
                <w:iCs/>
                <w:sz w:val="18"/>
                <w:szCs w:val="18"/>
              </w:rPr>
              <w:t>aluri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poojitha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__________ (Name / </w:t>
            </w:r>
            <w:proofErr w:type="spellStart"/>
            <w:r>
              <w:rPr>
                <w:i/>
                <w:iCs/>
                <w:sz w:val="18"/>
                <w:szCs w:val="18"/>
              </w:rPr>
              <w:t>Reg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No) certify that this submission is my original work and that I have adhered to the guidelines specified for this assessment. I understand that any violation of academic in</w:t>
            </w:r>
            <w:r>
              <w:rPr>
                <w:i/>
                <w:iCs/>
                <w:sz w:val="18"/>
                <w:szCs w:val="18"/>
              </w:rPr>
              <w:t>tegrity rules will result in disciplinary action.</w:t>
            </w:r>
          </w:p>
          <w:p w14:paraId="7F99C0CD" w14:textId="66256AC2" w:rsidR="008D02BF" w:rsidRDefault="00F3261B">
            <w:r>
              <w:rPr>
                <w:sz w:val="18"/>
                <w:szCs w:val="18"/>
              </w:rPr>
              <w:t>Signature of the Student: _</w:t>
            </w:r>
            <w:proofErr w:type="spellStart"/>
            <w:r>
              <w:rPr>
                <w:sz w:val="18"/>
                <w:szCs w:val="18"/>
              </w:rPr>
              <w:t>poojitha</w:t>
            </w:r>
            <w:proofErr w:type="spellEnd"/>
            <w:r>
              <w:rPr>
                <w:sz w:val="18"/>
                <w:szCs w:val="18"/>
              </w:rPr>
              <w:t>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F3261B">
            <w:r>
              <w:rPr>
                <w:b/>
                <w:bCs/>
                <w:color w:val="C00000"/>
              </w:rPr>
              <w:t>Instructions</w:t>
            </w:r>
          </w:p>
          <w:p w14:paraId="560702E8" w14:textId="797782F0" w:rsidR="007D2294" w:rsidRPr="007D2294" w:rsidRDefault="00F3261B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topic 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peer review 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discussion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in each batch of students of 7 numbers,    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proofErr w:type="spellStart"/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F3261B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 negative marking. Unanswered 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 carry zero marks.</w:t>
            </w:r>
          </w:p>
          <w:p w14:paraId="19F3D7E3" w14:textId="4FC7FAEE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F3261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F3261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F3261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Nos</w:t>
            </w:r>
            <w:proofErr w:type="spellEnd"/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F3261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Deque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F3261B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F326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E82533C" w14:textId="7C72FDF9" w:rsidR="008D02BF" w:rsidRDefault="00F3261B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A4ADE">
        <w:rPr>
          <w:b/>
          <w:bCs/>
          <w:color w:val="C00000"/>
          <w:sz w:val="22"/>
          <w:szCs w:val="22"/>
        </w:rPr>
        <w:t>Peer Review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79689A81" w:rsidR="00150E85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Topics: 1) Stack</w:t>
      </w:r>
      <w:r>
        <w:rPr>
          <w:b/>
          <w:bCs/>
          <w:color w:val="C00000"/>
          <w:sz w:val="22"/>
          <w:szCs w:val="22"/>
        </w:rPr>
        <w:tab/>
        <w:t xml:space="preserve">2) Application of Stack </w:t>
      </w:r>
      <w:r>
        <w:rPr>
          <w:b/>
          <w:bCs/>
          <w:color w:val="C00000"/>
          <w:sz w:val="22"/>
          <w:szCs w:val="22"/>
        </w:rPr>
        <w:tab/>
        <w:t xml:space="preserve">3) Queue </w:t>
      </w:r>
      <w:r>
        <w:rPr>
          <w:b/>
          <w:bCs/>
          <w:color w:val="C00000"/>
          <w:sz w:val="22"/>
          <w:szCs w:val="22"/>
        </w:rPr>
        <w:tab/>
        <w:t xml:space="preserve">4) Linked List     </w:t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  <w:t>5) Circular Queue</w:t>
      </w:r>
    </w:p>
    <w:p w14:paraId="64835A3E" w14:textId="4AB4AA0C" w:rsidR="001A4ADE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 xml:space="preserve">Understanding of </w:t>
            </w: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 xml:space="preserve">Clearly understands the </w:t>
            </w: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 xml:space="preserve">Good understanding </w:t>
            </w: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 xml:space="preserve">Basic understanding; </w:t>
            </w: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 xml:space="preserve">Poor understanding or </w:t>
            </w: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F3261B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F3261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F3261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F3261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F3261B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F3261B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F3261B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3A0782E1" w:rsidR="008D02BF" w:rsidRDefault="00826BA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Add the Photo here:</w:t>
      </w:r>
    </w:p>
    <w:p w14:paraId="7F3BC9DF" w14:textId="1315674F" w:rsidR="00826BAC" w:rsidRDefault="00F3261B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F3261B">
        <w:lastRenderedPageBreak/>
        <w:drawing>
          <wp:inline distT="0" distB="0" distL="0" distR="0" wp14:anchorId="3728FEC4" wp14:editId="3AC28077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6BAC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15F33A-DC53-4E6C-8A72-150D8672ACF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5085484-3603-4964-874C-4AEF249766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324B838-8F0E-42CB-8B1D-6F7E79B3AB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822D91-5385-4D67-915D-0D4E85A960E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2BF"/>
    <w:rsid w:val="00017843"/>
    <w:rsid w:val="00043ED3"/>
    <w:rsid w:val="00137A65"/>
    <w:rsid w:val="00140B21"/>
    <w:rsid w:val="00150E85"/>
    <w:rsid w:val="001A3672"/>
    <w:rsid w:val="001A4ADE"/>
    <w:rsid w:val="00250D0C"/>
    <w:rsid w:val="00304375"/>
    <w:rsid w:val="0030527F"/>
    <w:rsid w:val="003A66E4"/>
    <w:rsid w:val="00417A11"/>
    <w:rsid w:val="00517926"/>
    <w:rsid w:val="00542060"/>
    <w:rsid w:val="00612DE6"/>
    <w:rsid w:val="006222D6"/>
    <w:rsid w:val="00694A12"/>
    <w:rsid w:val="00710A39"/>
    <w:rsid w:val="0077067D"/>
    <w:rsid w:val="007D2294"/>
    <w:rsid w:val="007F42E8"/>
    <w:rsid w:val="00826BAC"/>
    <w:rsid w:val="00831FA8"/>
    <w:rsid w:val="00883984"/>
    <w:rsid w:val="008D02BF"/>
    <w:rsid w:val="00905CB5"/>
    <w:rsid w:val="00932E6F"/>
    <w:rsid w:val="00933340"/>
    <w:rsid w:val="00972CE4"/>
    <w:rsid w:val="009D1D4E"/>
    <w:rsid w:val="009E40CA"/>
    <w:rsid w:val="00A862B4"/>
    <w:rsid w:val="00AD2FBC"/>
    <w:rsid w:val="00B53F0B"/>
    <w:rsid w:val="00B55CA3"/>
    <w:rsid w:val="00C4205B"/>
    <w:rsid w:val="00C6434E"/>
    <w:rsid w:val="00C767E4"/>
    <w:rsid w:val="00D47F8C"/>
    <w:rsid w:val="00E403C5"/>
    <w:rsid w:val="00F3261B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6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6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6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6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GopiKrishna Reddy</cp:lastModifiedBy>
  <cp:revision>2</cp:revision>
  <cp:lastPrinted>2026-05-02T06:06:00Z</cp:lastPrinted>
  <dcterms:created xsi:type="dcterms:W3CDTF">2026-08-21T11:49:00Z</dcterms:created>
  <dcterms:modified xsi:type="dcterms:W3CDTF">2026-08-21T11:49:00Z</dcterms:modified>
</cp:coreProperties>
</file>