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BAED3" w14:textId="77777777" w:rsidR="00116F45" w:rsidRDefault="00DB4EF1" w:rsidP="00DB4EF1">
      <w:pPr>
        <w:jc w:val="center"/>
        <w:rPr>
          <w:sz w:val="36"/>
          <w:szCs w:val="36"/>
        </w:rPr>
      </w:pPr>
      <w:proofErr w:type="spellStart"/>
      <w:r>
        <w:rPr>
          <w:sz w:val="36"/>
          <w:szCs w:val="36"/>
        </w:rPr>
        <w:t>Guvi</w:t>
      </w:r>
      <w:proofErr w:type="spellEnd"/>
      <w:r>
        <w:rPr>
          <w:sz w:val="36"/>
          <w:szCs w:val="36"/>
        </w:rPr>
        <w:t xml:space="preserve"> tasks 5</w:t>
      </w:r>
    </w:p>
    <w:p w14:paraId="452E96BD" w14:textId="77777777" w:rsidR="00DB4EF1" w:rsidRDefault="00DB4EF1" w:rsidP="00DB4EF1">
      <w:pPr>
        <w:jc w:val="center"/>
        <w:rPr>
          <w:sz w:val="36"/>
          <w:szCs w:val="36"/>
        </w:rPr>
      </w:pPr>
    </w:p>
    <w:p w14:paraId="52F5906C" w14:textId="5572AAE0" w:rsidR="00DB4EF1" w:rsidRDefault="00DB4EF1" w:rsidP="00DB4EF1">
      <w:pPr>
        <w:pStyle w:val="ListParagraph"/>
        <w:numPr>
          <w:ilvl w:val="0"/>
          <w:numId w:val="1"/>
        </w:numPr>
        <w:rPr>
          <w:sz w:val="28"/>
          <w:szCs w:val="28"/>
        </w:rPr>
      </w:pPr>
      <w:r>
        <w:rPr>
          <w:sz w:val="28"/>
          <w:szCs w:val="28"/>
        </w:rPr>
        <w:t xml:space="preserve">Creating resume in </w:t>
      </w:r>
      <w:proofErr w:type="spellStart"/>
      <w:r>
        <w:rPr>
          <w:sz w:val="28"/>
          <w:szCs w:val="28"/>
        </w:rPr>
        <w:t>json</w:t>
      </w:r>
      <w:proofErr w:type="spellEnd"/>
      <w:r>
        <w:rPr>
          <w:sz w:val="28"/>
          <w:szCs w:val="28"/>
        </w:rPr>
        <w:t xml:space="preserve"> format:</w:t>
      </w:r>
    </w:p>
    <w:p w14:paraId="76572661" w14:textId="77777777" w:rsidR="00DB4EF1" w:rsidRDefault="00DB4EF1" w:rsidP="00DB4EF1">
      <w:pPr>
        <w:rPr>
          <w:sz w:val="28"/>
          <w:szCs w:val="28"/>
        </w:rPr>
      </w:pPr>
    </w:p>
    <w:p w14:paraId="04B50241" w14:textId="158C255A" w:rsidR="00DB4EF1" w:rsidRDefault="00DB4EF1" w:rsidP="00DB4EF1">
      <w:pPr>
        <w:rPr>
          <w:sz w:val="28"/>
          <w:szCs w:val="28"/>
        </w:rPr>
      </w:pPr>
      <w:r>
        <w:rPr>
          <w:sz w:val="28"/>
          <w:szCs w:val="28"/>
        </w:rPr>
        <w:t xml:space="preserve">           </w:t>
      </w:r>
      <w:r w:rsidRPr="00DB4EF1">
        <w:rPr>
          <w:sz w:val="28"/>
          <w:szCs w:val="28"/>
        </w:rPr>
        <w:t>{"results":[{"</w:t>
      </w:r>
      <w:proofErr w:type="spellStart"/>
      <w:r w:rsidRPr="00DB4EF1">
        <w:rPr>
          <w:sz w:val="28"/>
          <w:szCs w:val="28"/>
        </w:rPr>
        <w:t>filename":"POORNI</w:t>
      </w:r>
      <w:proofErr w:type="spellEnd"/>
      <w:r w:rsidRPr="00DB4EF1">
        <w:rPr>
          <w:sz w:val="28"/>
          <w:szCs w:val="28"/>
        </w:rPr>
        <w:t xml:space="preserve"> RESUME (3).pdf","page_data":[{"page":0,"words":[{"text":"PROFILE","xmin":118,"ymin":131,"xmax":374,"ymax":174},{"text":"Self","xmin":117,"ymin":274,"xmax":176,"ymax":304},{"text":"motivated","xmin":191,"ymin":276,"xmax":345,"ymax":306},{"text":"and","xmin":361,"ymin":276,"xmax":417,"ymax":306},{"text":"energetic","xmin":434,"ymin":278,"xmax":578,"ymax":312},{"text":"optometrist","xmin":594,"ymin":277,"xmax":775,"ymax":310},{"text":"with","xmin":792,"ymin":275,"xmax":855,"ymax":304},{"text":"3.5","xmin":873,"ymin":275,"xmax":915,"ymax":304},{"text":"years","xmin":932,"ymin":285,"xmax":1016,"ymax":310},{"text":"experience","xmin":1030,"ymin":278,"xmax":1200,"ymax":310},{"text":"with","xmin":1215,"ymin":274,"xmax":1280,"ymax":304},{"text":"consistent","xmin":1297,"ymin":277,"xmax":1454,"ymax":306},{"text":"high-quality","xmin":1472,"ymin":274,"xmax":1658,"ymax":310},{"text":"eve","xmin":117,"ymin":363,"xmax":166,"ymax":385},{"text":"examination","xmin":189,"ymin":356,"xmax":378,"ymax":384},{"text":"and","xmin":397,"ymin":353,"xmax":452,"ymax":384},{"text":"optometry","xmin":474,"ymin":355,"xmax":637,"ymax":389},{"text":"consultative","xmin":656,"ymin":353,"xmax":841,"ymax":384},{"text":"service","xmin":864,"ymin":356,"xmax":970,"ymax":384},{"text":"to","xmin":990,"ymin":356,"xmax":1019,"ymax":384},{"text":"patients","xmin":1040,"ymin":356,"xmax":1163,"ymax":389},{"text":"Strong","xmin":1189,"ymin":353,"xmax":1291,"ymax":393},{"text":"work","xmin":1310,"ymin":353,"xmax":1387,"ymax":384},{"text":"ethic","xmin":1407,"ymin":353,"xmax":1481,"ymax":384},{"text":"and","xmin":1499,"ymin":353,"xmax":1554,"ymax":384},{"text":"quick","xmin":1576,"ymin":353,"xmax":1658,"ymax":387},{"text":"learner","xmin":118,"ymin":430,"xmax":228,"ymax":462},{"text":"and","xmin":237,"ymin":432,"xmax":293,"ymax":460},{"text":"enjoys","xmin":305,"ymin":434,"xmax":403,"ymax":466},{"text":"working","xmin":413,"ymin":430,"xmax":538,"ymax":469},{"text":"in","xmin":550,"ymin":434,"xmax":574,"ymax":459},{"text":"team","xmin":587,"ymin":433,"xmax":663,"ymax</w:t>
      </w:r>
      <w:r w:rsidRPr="00DB4EF1">
        <w:rPr>
          <w:sz w:val="28"/>
          <w:szCs w:val="28"/>
        </w:rPr>
        <w:lastRenderedPageBreak/>
        <w:t>":460},{"text":"environment","xmin":677,"ymin":434,"xmax":880,"ymax":462},{"text":"Always","xmin":894,"ymin":430,"xmax":1003,"ymax":467},{"text":"try","xmin":1014,"ymin":433,"xmax":1055,"ymax":467},{"text":"to","xmin":1066,"ymin":433,"xmax":1093,"ymax":460},{"text":"complete","xmin":1107,"ymin":430,"xmax":1252,"ymax":466},{"text":"the","xmin":1263,"ymin":430,"xmax":1312,"ymax":460},{"text":"task","xmin":1324,"ymin":430,"xmax":1387,"ymax":460},{"text":"on","xmin":1398,"ymin":442,"xmax":1433,"ymax":460},{"text":"time","xmin":1446,"ymin":433,"xmax":1515,"ymax":462},{"text":"and","xmin":1525,"ymin":432,"xmax":1581,"ymax":460},{"text":"best","xmin":1595,"ymin":432,"xmax":1657,"ymax":460},{"text":"of","xmin":117,"ymin":508,"xmax":147,"ymax":540},{"text":"my","xmin":141,"ymin":508,"xmax":204,"ymax":545},{"text":"ability.","xmin":213,"ymin":508,"xmax":312,"ymax":543},{"text":"EDUCATION","xmin":118,"ymin":698,"xmax":470,"ymax":741},{"text":"Bachelor","xmin":118,"ymin":837,"xmax":294,"ymax":876},{"text":"of","xmin":306,"ymin":837,"xmax":347,"ymax":875},{"text":"science","xmin":358,"ymin":839,"xmax":506,"ymax":874},{"text":"in","xmin":518,"ymin":839,"xmax":551,"ymax":874},{"text":"optometry","xmin":565,"ymin":840,"xmax":780,"ymax":881},{"text":"ALAGAPPA","xmin":810,"ymin":837,"xmax":1031,"ymax":875},{"text":"UNIVERSITY","xmin":1045,"ymin":837,"xmax":1290,"ymax":876},{"text":"Chennai|","xmin":118,"ymin":908,"xmax":256,"ymax":940},{"text":"2015","xmin":256,"ymin":909,"xmax":334,"ymax":937},{"text":"July","xmin":347,"ymin":909,"xmax":413,"ymax":943},{"text":"|","xmin":423,"ymin":928,"xmax":433,"ymax":932},{"text":"2019","xmin":448,"ymin":909,"xmax":515,"ymax":940},{"text":"July","xmin":528,"ymin":908,"xmax":594,"ymax":944},{"text":"Bachelor","xmin":118,"ymin":974,"xmax":253,"ymax":1006},{"text":"of","xmin":264,"ymin":974,"xmax":295,"ymax":1006},{"text":"science-|","xmin":305,"ymin":976,"xmax":443,"ymax":1006},{"text":"have","xmin":457,"ymin":974,"xmax":528,"ymax":1006},{"text":"done","xmin":540,"ymin":976,"xmax":616,"ymax":1006},{"text":"one","xmin":628,"ymin":985,"xmax":684,"ymax":1006},{"text":"year","xmin":694,"ymin":985,"xmax":762,"ymax":1011},{"text":"internship","xmin":773,"ymin":974,"xmax":929,"ymax":1009},{"text":"with","xmin":941,"ymin":974,"xmax":1006,"ymax":1006},{"text":"MN","xmin":1019,"ymin":976,"xmax":1063,"ymax":1006},{"text":"Poornima","xmin":1973,"ymin":943,"xmax":2286,"ymax":1003},{"text":"EYE","xmin":119,"ymin":1049,"xmax":178,"ymax":1077},{"text":"HOSPITAL","xmin":198,"ymin":1049,"xmax":353,"ymax":1080},{"text":"In","xmin":372,"ymin":1050,"xmax":396,"ymax":1078},{"text":"the","xmin":416,"ymi</w:t>
      </w:r>
      <w:r w:rsidRPr="00DB4EF1">
        <w:rPr>
          <w:sz w:val="28"/>
          <w:szCs w:val="28"/>
        </w:rPr>
        <w:lastRenderedPageBreak/>
        <w:t>n":1049,"xmax":465,"ymax":1080},{"text":"period","xmin":485,"ymin":1049,"xmax":579,"ymax":1085},{"text":"of","xmin":600,"ymin":1048,"xmax":630,"ymax":1080},{"text":"2018","xmin":648,"ymin":1049,"xmax":715,"ymax":1077},{"text":"July","xmin":735,"ymin":1049,"xmax":801,"ymax":1084},{"text":"to","xmin":819,"ymin":1051,"xmax":848,"ymax":1080},{"text":"2019","xmin":867,"ymin":1049,"xmax":937,"ymax":1077},{"text":"July.","xmin":947,"ymin":1049,"xmax":1019,"ymax":1085},{"text":"where","xmin":1030,"ymin":1049,"xmax":1125,"ymax":1080},{"text":"learned","xmin":1172,"ymin":1049,"xmax":1285,"ymax":1080},{"text":"how","xmin":1306,"ymin":1049,"xmax":1367,"ymax":1080},{"text":"to","xmin":1388,"ymin":1051,"xmax":1416,"ymax":1080},{"text":"use","xmin":1436,"ymin":1059,"xmax":1488,"ymax":1080},{"text":"a","xmin":1506,"ymin":1059,"xmax":1518,"ymax":1077},{"text":"different","xmin":1541,"ymin":1048,"xmax":1676,"ymax":1080},{"text":"Devi","xmin":2016,"ymin":1045,"xmax":2152,"ymax":1104},{"text":"VK","xmin":2173,"ymin":1045,"xmax":2263,"ymax":1102},{"text":"types","xmin":117,"ymin":1133,"xmax":200,"ymax":1169},{"text":"of","xmin":212,"ymin":1131,"xmax":242,"ymax":1162},{"text":"ophthalmic","xmin":255,"ymin":1130,"xmax":428,"ymax":1165},{"text":"instruments","xmin":443,"ymin":1133,"xmax":630,"ymax":1162},{"text":"like","xmin":645,"ymin":1130,"xmax":695,"ymax":1162},{"text":"slit","xmin":708,"ymin":1130,"xmax":750,"ymax":1162},{"text":"lamp","xmin":765,"ymin":1131,"xmax":840,"ymax":1165},{"text":"keratometer","xmin":861,"ymin":1131,"xmax":1056,"ymax":1162},{"text":"lensometer","xmin":1077,"ymin":1131,"xmax":1255,"ymax":1162},{"text":"tonometry,","xmin":1273,"ymin":1133,"xmax":1443,"ymax":1165},{"text":"Color","xmin":1458,"ymin":1131,"xmax":1537,"ymax":1162},{"text":"fundus","xmin":1551,"ymin":1130,"xmax":1658,"ymax":1162},{"text":"OPTOMETRIST","xmin":1957,"ymin":1153,"xmax":2305,"ymax":1184},{"text":"photography,","xmin":118,"ymin":1209,"xmax":321,"ymax":1247},{"text":"OCT","xmin":319,"ymin":1209,"xmax":394,"ymax":1239},{"text":"A","xmin":1819,"ymin":1401,"xmax":1850,"ymax":1432},{"text":"+919498499683","xmin":1884,"ymin":1411,"xmax":2096,"ymax":1436},{"text":"EMPLOYMENT","xmin":118,"ymin":1465,"xmax":541,"ymax":1509},{"text":"HISTORY","xmin":575,"ymin":1465,"xmax":840,"ymax":1509},{"text":"poornikutty02@gmail.com","xmin":1885,"ymin":1505,"xmax":2232,"ymax":1538},{"text":"Optometrist,Titan","xmin":118,"ymin":1602,"xmax":473,"ymax":1646},{"text":"eyeplus","xmin":487,"ymin":1602,"xmax":642,"ymax":1650},{"text":"O","xmin":1816,"ymin":1592,"xmax":1844,"ymax":1624},{"text":"Pallavaram","xmin":1891,"ymin":1602,"xmax":2035,"ymax":1629},{"text":"chennai</w:t>
      </w:r>
      <w:r w:rsidRPr="00DB4EF1">
        <w:rPr>
          <w:sz w:val="28"/>
          <w:szCs w:val="28"/>
        </w:rPr>
        <w:lastRenderedPageBreak/>
        <w:t>","xmin":2045,"ymin":1602,"xmax":2146,"ymax":1629},{"text":"Selaiyur","xmin":117,"ymin":1675,"xmax":241,"ymax":1713},{"text":"chennail","xmin":251,"ymin":1675,"xmax":386,"ymax":1706},{"text":"2020","xmin":398,"ymin":1674,"xmax":477,"ymax":1705},{"text":"April-","xmin":489,"ymin":1675,"xmax":575,"ymax":1712},{"text":"Present","xmin":588,"ymin":1675,"xmax":707,"ymax":1705},{"text":"Had","xmin":139,"ymin":1769,"xmax":194,"ymax":1798},{"text":"done","xmin":207,"ymin":1769,"xmax":283,"ymax":1800},{"text":"refraction","xmin":295,"ymin":1768,"xmax":446,"ymax":1800},{"text":"more","xmin":458,"ymin":1779,"xmax":537,"ymax":1800},{"text":"than","xmin":549,"ymin":1769,"xmax":617,"ymax":1800},{"text":"4500","xmin":627,"ymin":1769,"xmax":707,"ymax":1798},{"text":"eyes","xmin":719,"ymin":1779,"xmax":788,"ymax":1803},{"text":"to","xmin":798,"ymin":1772,"xmax":827,"ymax":1798},{"text":"all","xmin":837,"ymin":1769,"xmax":869,"ymax":1798},{"text":"the","xmin":882,"ymin":1769,"xmax":931,"ymax":1800},{"text":"customers","xmin":942,"ymin":1771,"xmax":1105,"ymax":1800},{"text":"visiting","xmin":1115,"ymin":1772,"xmax":1223,"ymax":1807},{"text":"our","xmin":1234,"ymin":1780,"xmax":1285,"ymax":1800},{"text":"store","xmin":1296,"ymin":1771,"xmax":1372,"ymax":1796},{"text":"Birth","xmin":1811,"ymin":1859,"xmax":1888,"ymax":1888},{"text":"Date","xmin":1902,"ymin":1859,"xmax":1973,"ymax":1888},{"text":"Handling","xmin":145,"ymin":1905,"xmax":280,"ymax":1943},{"text":"store","xmin":290,"ymin":1908,"xmax":367,"ymax":1935},{"text":"operation","xmin":379,"ymin":1908,"xmax":526,"ymax":1937},{"text":"process","xmin":539,"ymin":1915,"xmax":657,"ymax":1941},{"text":"team","xmin":674,"ymin":1908,"xmax":751,"ymax":1935},{"text":"management","xmin":765,"ymin":1907,"xmax":969,"ymax":1940},{"text":"and","xmin":980,"ymin":1905,"xmax":1036,"ymax":1935},{"text":"inventory","xmin":1048,"ymin":1908,"xmax":1194,"ymax":1938},{"text":"management","xmin":1206,"ymin":1908,"xmax":1412,"ymax":1943},{"text":"16/02/1998","xmin":1809,"ymin":1914,"xmax":1962,"ymax":1940},{"text":"Experienced","xmin":139,"ymin":2031,"xmax":326,"ymax":2064},{"text":"in","xmin":340,"ymin":2034,"xmax":363,"ymax":2059},{"text":"troubleshooting","xmin":376,"ymin":2030,"xmax":622,"ymax":2069},{"text":"the","xmin":633,"ymin":2030,"xmax":682,"ymax":2061},{"text":"progressive","xmin":694,"ymin":2034,"xmax":871,"ymax":2066},{"text":"lenses","xmin":883,"ymin":2030,"xmax":978,"ymax":2061},{"text":"and","xmin":989,"ymin":2032,"xmax":1044,"ymax":2061},{"text":"also","xmin":1055,"ymin":2030,"xmax":1115,"ymax":2061},{"text":"other","xmin":1127,"ymin":2030,"xmax":1210,"ymax":20</w:t>
      </w:r>
      <w:r w:rsidRPr="00DB4EF1">
        <w:rPr>
          <w:sz w:val="28"/>
          <w:szCs w:val="28"/>
        </w:rPr>
        <w:lastRenderedPageBreak/>
        <w:t>61},{"text":"type","xmin":1220,"ymin":2033,"xmax":1285,"ymax":2066},{"text":"of","xmin":1297,"ymin":2030,"xmax":1327,"ymax":2061},{"text":"lenses","xmin":1338,"ymin":2030,"xmax":1436,"ymax":2061},{"text":"Nationality","xmin":1811,"ymin":2019,"xmax":1988,"ymax":2056},{"text":"Indian","xmin":1810,"ymin":2073,"xmax":1887,"ymax":2098},{"text":"Contributed","xmin":140,"ymin":2184,"xmax":321,"ymax":2214},{"text":"about","xmin":333,"ymin":2185,"xmax":421,"ymax":2214},{"text":"25","xmin":432,"ymin":2184,"xmax":469,"ymax":2214},{"text":"Percentage","xmin":480,"ymin":2184,"xmax":655,"ymax":2221},{"text":"of","xmin":666,"ymin":2183,"xmax":697,"ymax":2214},{"text":"overall","xmin":694,"ymin":2183,"xmax":808,"ymax":2215},{"text":"sales","xmin":820,"ymin":2184,"xmax":895,"ymax":2214},{"text":"per","xmin":907,"ymin":2194,"xmax":956,"ymax":2220},{"text":"month","xmin":968,"ymin":2184,"xmax":1066,"ymax":2214},{"text":"for","xmin":1081,"ymin":2183,"xmax":1124,"ymax":2214},{"text":"the","xmin":1134,"ymin":2184,"xmax":1181,"ymax":2214},{"text":"development","xmin":1194,"ymin":2184,"xmax":1399,"ymax":2217},{"text":"of","xmin":1409,"ymin":2183,"xmax":1439,"ymax":2214},{"text":"the","xmin":1449,"ymin":2184,"xmax":1496,"ymax":2214},{"text":"company","xmin":1509,"ymin":2194,"xmax":1650,"ymax":2220},{"text":"/","xmin":1649,"ymin":2195,"xmax":1651,"ymax":2204},{"text":"Driving","xmin":1811,"ymin":2178,"xmax":1926,"ymax":2215},{"text":"License","xmin":1937,"ymin":2179,"xmax":2055,"ymax":2209},{"text":"All","xmin":2065,"ymin":2182,"xmax":2095,"ymax":2207},{"text":"Had","xmin":139,"ymin":2324,"xmax":194,"ymax":2354},{"text":"given","xmin":207,"ymin":2327,"xmax":288,"ymax":2362},{"text":"contact","xmin":299,"ymin":2326,"xmax":413,"ymax":2354},{"text":"lens","xmin":426,"ymin":2324,"xmax":485,"ymax":2354},{"text":"trial","xmin":496,"ymin":2324,"xmax":552,"ymax":2353},{"text":"for","xmin":567,"ymin":2323,"xmax":610,"ymax":2355},{"text":"more","xmin":621,"ymin":2335,"xmax":701,"ymax":2354},{"text":"than","xmin":712,"ymin":2324,"xmax":778,"ymax":2354},{"text":"700","xmin":791,"ymin":2324,"xmax":849,"ymax":2354},{"text":"eyes","xmin":863,"ymin":2334,"xmax":932,"ymax":2357},{"text":"based","xmin":943,"ymin":2324,"xmax":1030,"ymax":2354},{"text":"on","xmin":1043,"ymin":2335,"xmax":1080,"ymax":2354},{"text":"their","xmin":1091,"ymin":2324,"xmax":1163,"ymax":2354},{"text":"base","xmin":1174,"ymin":2324,"xmax":1241,"ymax":2354},{"text":"curve","xmin":1254,"ymin":2334,"xmax":1337,"ymax":2354},{"text":"dimensions.","xmin":1350,"ymin":2324,"xmax":1533,"ymax":2354},{"text":"SKILLS","xmin":1809,"ymin":2445,"xmax":1976,"ymax":2477},{"text":"Refraction","xmin":1811,"ymin":2562,"xmax"</w:t>
      </w:r>
      <w:r w:rsidRPr="00DB4EF1">
        <w:rPr>
          <w:sz w:val="28"/>
          <w:szCs w:val="28"/>
        </w:rPr>
        <w:lastRenderedPageBreak/>
        <w:t xml:space="preserve">:1979,"ymax":2594},{"text":"CERTIFICATE","xmin":118,"ymin":2681,"xmax":525,"ymax":2725},{"text":"AND","xmin":559,"ymin":2681,"xmax":678,"ymax":2723},{"text":"LICENSE","xmin":714,"ymin":2680,"xmax":971,"ymax":2723},{"text":"Diagnosis","xmin":1811,"ymin":2722,"xmax":1963,"ymax":2762},{"text":"Optometry","xmin":118,"ymin":2818,"xmax":335,"ymax":2866},{"text":"council","xmin":348,"ymin":2818,"xmax":487,"ymax":2857},{"text":"of","xmin":501,"ymin":2819,"xmax":556,"ymax":2857},{"text":"india","xmin":553,"ymin":2818,"xmax":647,"ymax":2856},{"text":"Bengaluru","xmin":118,"ymin":2890,"xmax":275,"ymax":2930},{"text":"2022","xmin":288,"ymin":2890,"xmax":381,"ymax":2922},{"text":"April","xmin":392,"ymin":2891,"xmax":461,"ymax":2928},{"text":"|","xmin":474,"ymin":2910,"xmax":485,"ymax":2913},{"text":"Present","xmin":499,"ymin":2891,"xmax":618,"ymax":2922},{"text":"Communication","xmin":1811,"ymin":2881,"xmax":2067,"ymax":2913},{"text":"Patient","xmin":1811,"ymin":3041,"xmax":1928,"ymax":3072},{"text":"Care","xmin":1939,"ymin":3041,"xmax":2011,"ymax":3072},{"text":"Troubleshooting","xmin":1809,"ymin":3200,"xmax":2080,"ymax":3237}],"raw_text":"PROFILE </w:t>
      </w:r>
      <w:proofErr w:type="spellStart"/>
      <w:r w:rsidRPr="00DB4EF1">
        <w:rPr>
          <w:sz w:val="28"/>
          <w:szCs w:val="28"/>
        </w:rPr>
        <w:t>Self motivated</w:t>
      </w:r>
      <w:proofErr w:type="spellEnd"/>
      <w:r w:rsidRPr="00DB4EF1">
        <w:rPr>
          <w:sz w:val="28"/>
          <w:szCs w:val="28"/>
        </w:rPr>
        <w:t xml:space="preserve"> and energetic optometrist with 3.5 </w:t>
      </w:r>
      <w:proofErr w:type="spellStart"/>
      <w:r w:rsidRPr="00DB4EF1">
        <w:rPr>
          <w:sz w:val="28"/>
          <w:szCs w:val="28"/>
        </w:rPr>
        <w:t>years experience</w:t>
      </w:r>
      <w:proofErr w:type="spellEnd"/>
      <w:r w:rsidRPr="00DB4EF1">
        <w:rPr>
          <w:sz w:val="28"/>
          <w:szCs w:val="28"/>
        </w:rPr>
        <w:t xml:space="preserve"> with consistent high-quality eve examination and optometry consultative service to patients Strong work ethic and quick learner and enjoys working in team environment Always try to complete the task on time and best of my ability. EDUCATION Bachelor of science in optometry ALAGAPPA UNIVERSITY Chennai| 2015 July | 2019 July Bachelor of science-| have done one year internship with MN Poornima EYE HOSPITAL In the period of 2018 July to 2019 July. where learned how to use a different Devi VK types of ophthalmic instruments like slit lamp </w:t>
      </w:r>
      <w:proofErr w:type="spellStart"/>
      <w:r w:rsidRPr="00DB4EF1">
        <w:rPr>
          <w:sz w:val="28"/>
          <w:szCs w:val="28"/>
        </w:rPr>
        <w:t>keratometer</w:t>
      </w:r>
      <w:proofErr w:type="spellEnd"/>
      <w:r w:rsidRPr="00DB4EF1">
        <w:rPr>
          <w:sz w:val="28"/>
          <w:szCs w:val="28"/>
        </w:rPr>
        <w:t xml:space="preserve"> lensometer tonometry, Color fundus OPTOMETRIST photography, OCT A +919498499683 EMPLOYMENT HISTORY poornikutty02@gmail.com </w:t>
      </w:r>
      <w:proofErr w:type="spellStart"/>
      <w:r w:rsidRPr="00DB4EF1">
        <w:rPr>
          <w:sz w:val="28"/>
          <w:szCs w:val="28"/>
        </w:rPr>
        <w:t>Optometrist,Titan</w:t>
      </w:r>
      <w:proofErr w:type="spellEnd"/>
      <w:r w:rsidRPr="00DB4EF1">
        <w:rPr>
          <w:sz w:val="28"/>
          <w:szCs w:val="28"/>
        </w:rPr>
        <w:t xml:space="preserve"> </w:t>
      </w:r>
      <w:proofErr w:type="spellStart"/>
      <w:r w:rsidRPr="00DB4EF1">
        <w:rPr>
          <w:sz w:val="28"/>
          <w:szCs w:val="28"/>
        </w:rPr>
        <w:t>eyeplus</w:t>
      </w:r>
      <w:proofErr w:type="spellEnd"/>
      <w:r w:rsidRPr="00DB4EF1">
        <w:rPr>
          <w:sz w:val="28"/>
          <w:szCs w:val="28"/>
        </w:rPr>
        <w:t xml:space="preserve"> O </w:t>
      </w:r>
      <w:proofErr w:type="spellStart"/>
      <w:r w:rsidRPr="00DB4EF1">
        <w:rPr>
          <w:sz w:val="28"/>
          <w:szCs w:val="28"/>
        </w:rPr>
        <w:t>Pallavaram</w:t>
      </w:r>
      <w:proofErr w:type="spellEnd"/>
      <w:r w:rsidRPr="00DB4EF1">
        <w:rPr>
          <w:sz w:val="28"/>
          <w:szCs w:val="28"/>
        </w:rPr>
        <w:t xml:space="preserve"> </w:t>
      </w:r>
      <w:proofErr w:type="spellStart"/>
      <w:r w:rsidRPr="00DB4EF1">
        <w:rPr>
          <w:sz w:val="28"/>
          <w:szCs w:val="28"/>
        </w:rPr>
        <w:t>chennai</w:t>
      </w:r>
      <w:proofErr w:type="spellEnd"/>
      <w:r w:rsidRPr="00DB4EF1">
        <w:rPr>
          <w:sz w:val="28"/>
          <w:szCs w:val="28"/>
        </w:rPr>
        <w:t xml:space="preserve"> </w:t>
      </w:r>
      <w:proofErr w:type="spellStart"/>
      <w:r w:rsidRPr="00DB4EF1">
        <w:rPr>
          <w:sz w:val="28"/>
          <w:szCs w:val="28"/>
        </w:rPr>
        <w:t>Selaiyur</w:t>
      </w:r>
      <w:proofErr w:type="spellEnd"/>
      <w:r w:rsidRPr="00DB4EF1">
        <w:rPr>
          <w:sz w:val="28"/>
          <w:szCs w:val="28"/>
        </w:rPr>
        <w:t xml:space="preserve"> </w:t>
      </w:r>
      <w:proofErr w:type="spellStart"/>
      <w:r w:rsidRPr="00DB4EF1">
        <w:rPr>
          <w:sz w:val="28"/>
          <w:szCs w:val="28"/>
        </w:rPr>
        <w:t>chennail</w:t>
      </w:r>
      <w:proofErr w:type="spellEnd"/>
      <w:r w:rsidRPr="00DB4EF1">
        <w:rPr>
          <w:sz w:val="28"/>
          <w:szCs w:val="28"/>
        </w:rPr>
        <w:t xml:space="preserve"> 2020 April- Present Had done refraction more than 4500 eyes to all the customers visiting our store Birth Date Handling store operation process team management and inventory management 16/02/1998 Experienced in troubleshooting the progressive lenses and also other type of lenses Nationality Indian Contributed about 25 Percentage of overall sales per month for the development of the company / Driving License All Had given contact lens trial for more than 700 eyes based on their base curve dimensions. SKILLS Refraction CERTIFICATE AND LICENSE Diagnosis Optometry council of </w:t>
      </w:r>
      <w:proofErr w:type="spellStart"/>
      <w:r w:rsidRPr="00DB4EF1">
        <w:rPr>
          <w:sz w:val="28"/>
          <w:szCs w:val="28"/>
        </w:rPr>
        <w:t>india</w:t>
      </w:r>
      <w:proofErr w:type="spellEnd"/>
      <w:r w:rsidRPr="00DB4EF1">
        <w:rPr>
          <w:sz w:val="28"/>
          <w:szCs w:val="28"/>
        </w:rPr>
        <w:t xml:space="preserve"> Bengaluru 2022 April | Present Communication Patient Care Troubleshooting "}]}]}</w:t>
      </w:r>
    </w:p>
    <w:p w14:paraId="544A6412" w14:textId="77777777" w:rsidR="00DB4EF1" w:rsidRDefault="00DB4EF1" w:rsidP="00DB4EF1">
      <w:pPr>
        <w:rPr>
          <w:sz w:val="28"/>
          <w:szCs w:val="28"/>
        </w:rPr>
      </w:pPr>
    </w:p>
    <w:p w14:paraId="73DA0583" w14:textId="2103F77A" w:rsidR="00DB4EF1" w:rsidRDefault="00DB4EF1" w:rsidP="00DB4EF1">
      <w:pPr>
        <w:pStyle w:val="ListParagraph"/>
        <w:numPr>
          <w:ilvl w:val="0"/>
          <w:numId w:val="1"/>
        </w:numPr>
        <w:rPr>
          <w:sz w:val="28"/>
          <w:szCs w:val="28"/>
        </w:rPr>
      </w:pPr>
      <w:r>
        <w:rPr>
          <w:sz w:val="28"/>
          <w:szCs w:val="28"/>
        </w:rPr>
        <w:t>Json iteration:</w:t>
      </w:r>
    </w:p>
    <w:p w14:paraId="6C2A1C6F" w14:textId="262BCF27" w:rsidR="00B705DC" w:rsidRPr="00B705DC" w:rsidRDefault="00B705DC" w:rsidP="00B705DC">
      <w:pPr>
        <w:pStyle w:val="ListParagraph"/>
        <w:rPr>
          <w:b/>
          <w:bCs/>
          <w:sz w:val="28"/>
          <w:szCs w:val="28"/>
        </w:rPr>
      </w:pPr>
      <w:r w:rsidRPr="00B705DC">
        <w:rPr>
          <w:b/>
          <w:bCs/>
          <w:sz w:val="28"/>
          <w:szCs w:val="28"/>
        </w:rPr>
        <w:t>For loops:</w:t>
      </w:r>
    </w:p>
    <w:p w14:paraId="3F34E80E" w14:textId="77777777" w:rsidR="00B705DC" w:rsidRPr="00B705DC" w:rsidRDefault="00B705DC" w:rsidP="00B705DC">
      <w:pPr>
        <w:pStyle w:val="ListParagraph"/>
        <w:rPr>
          <w:sz w:val="28"/>
          <w:szCs w:val="28"/>
        </w:rPr>
      </w:pPr>
      <w:r w:rsidRPr="00B705DC">
        <w:rPr>
          <w:sz w:val="28"/>
          <w:szCs w:val="28"/>
        </w:rPr>
        <w:t xml:space="preserve">for (let </w:t>
      </w:r>
      <w:proofErr w:type="spellStart"/>
      <w:r w:rsidRPr="00B705DC">
        <w:rPr>
          <w:sz w:val="28"/>
          <w:szCs w:val="28"/>
        </w:rPr>
        <w:t>i</w:t>
      </w:r>
      <w:proofErr w:type="spellEnd"/>
      <w:r w:rsidRPr="00B705DC">
        <w:rPr>
          <w:sz w:val="28"/>
          <w:szCs w:val="28"/>
        </w:rPr>
        <w:t xml:space="preserve">=10; </w:t>
      </w:r>
      <w:proofErr w:type="spellStart"/>
      <w:r w:rsidRPr="00B705DC">
        <w:rPr>
          <w:sz w:val="28"/>
          <w:szCs w:val="28"/>
        </w:rPr>
        <w:t>i</w:t>
      </w:r>
      <w:proofErr w:type="spellEnd"/>
      <w:r w:rsidRPr="00B705DC">
        <w:rPr>
          <w:sz w:val="28"/>
          <w:szCs w:val="28"/>
        </w:rPr>
        <w:t xml:space="preserve">&gt;=1; </w:t>
      </w:r>
      <w:proofErr w:type="spellStart"/>
      <w:r w:rsidRPr="00B705DC">
        <w:rPr>
          <w:sz w:val="28"/>
          <w:szCs w:val="28"/>
        </w:rPr>
        <w:t>i</w:t>
      </w:r>
      <w:proofErr w:type="spellEnd"/>
      <w:r w:rsidRPr="00B705DC">
        <w:rPr>
          <w:sz w:val="28"/>
          <w:szCs w:val="28"/>
        </w:rPr>
        <w:t>++) {</w:t>
      </w:r>
    </w:p>
    <w:p w14:paraId="6BB7250B" w14:textId="77777777" w:rsidR="00B705DC" w:rsidRPr="00B705DC" w:rsidRDefault="00B705DC" w:rsidP="00B705DC">
      <w:pPr>
        <w:pStyle w:val="ListParagraph"/>
        <w:rPr>
          <w:sz w:val="28"/>
          <w:szCs w:val="28"/>
        </w:rPr>
      </w:pPr>
      <w:r w:rsidRPr="00B705DC">
        <w:rPr>
          <w:sz w:val="28"/>
          <w:szCs w:val="28"/>
        </w:rPr>
        <w:t xml:space="preserve">    </w:t>
      </w:r>
    </w:p>
    <w:p w14:paraId="6C150D88" w14:textId="77777777" w:rsidR="00B705DC" w:rsidRPr="00B705DC" w:rsidRDefault="00B705DC" w:rsidP="00B705DC">
      <w:pPr>
        <w:pStyle w:val="ListParagraph"/>
        <w:rPr>
          <w:sz w:val="28"/>
          <w:szCs w:val="28"/>
        </w:rPr>
      </w:pPr>
      <w:r w:rsidRPr="00B705DC">
        <w:rPr>
          <w:sz w:val="28"/>
          <w:szCs w:val="28"/>
        </w:rPr>
        <w:tab/>
        <w:t>if (i%</w:t>
      </w:r>
      <w:proofErr w:type="gramStart"/>
      <w:r w:rsidRPr="00B705DC">
        <w:rPr>
          <w:sz w:val="28"/>
          <w:szCs w:val="28"/>
        </w:rPr>
        <w:t>2 !</w:t>
      </w:r>
      <w:proofErr w:type="gramEnd"/>
      <w:r w:rsidRPr="00B705DC">
        <w:rPr>
          <w:sz w:val="28"/>
          <w:szCs w:val="28"/>
        </w:rPr>
        <w:t>==0){</w:t>
      </w:r>
    </w:p>
    <w:p w14:paraId="011BCED7" w14:textId="5321A7C7" w:rsidR="00B705DC" w:rsidRPr="00B705DC" w:rsidRDefault="00B705DC" w:rsidP="00B705DC">
      <w:pPr>
        <w:pStyle w:val="ListParagraph"/>
        <w:rPr>
          <w:sz w:val="28"/>
          <w:szCs w:val="28"/>
        </w:rPr>
      </w:pPr>
      <w:r w:rsidRPr="00B705DC">
        <w:rPr>
          <w:sz w:val="28"/>
          <w:szCs w:val="28"/>
        </w:rPr>
        <w:tab/>
      </w:r>
      <w:r w:rsidRPr="00B705DC">
        <w:rPr>
          <w:sz w:val="28"/>
          <w:szCs w:val="28"/>
        </w:rPr>
        <w:tab/>
      </w:r>
      <w:proofErr w:type="gramStart"/>
      <w:r w:rsidRPr="00B705DC">
        <w:rPr>
          <w:sz w:val="28"/>
          <w:szCs w:val="28"/>
        </w:rPr>
        <w:t>console.log(</w:t>
      </w:r>
      <w:proofErr w:type="gramEnd"/>
      <w:r w:rsidRPr="00B705DC">
        <w:rPr>
          <w:sz w:val="28"/>
          <w:szCs w:val="28"/>
        </w:rPr>
        <w:t xml:space="preserve">"odd number + </w:t>
      </w:r>
      <w:proofErr w:type="spellStart"/>
      <w:r w:rsidRPr="00B705DC">
        <w:rPr>
          <w:sz w:val="28"/>
          <w:szCs w:val="28"/>
        </w:rPr>
        <w:t>i</w:t>
      </w:r>
      <w:proofErr w:type="spellEnd"/>
      <w:r w:rsidRPr="00B705DC">
        <w:rPr>
          <w:sz w:val="28"/>
          <w:szCs w:val="28"/>
        </w:rPr>
        <w:t>");}</w:t>
      </w:r>
    </w:p>
    <w:p w14:paraId="78233368" w14:textId="3F9727E7" w:rsidR="00B705DC" w:rsidRPr="00B705DC" w:rsidRDefault="00B705DC" w:rsidP="00B705DC">
      <w:pPr>
        <w:rPr>
          <w:sz w:val="28"/>
          <w:szCs w:val="28"/>
        </w:rPr>
      </w:pPr>
    </w:p>
    <w:p w14:paraId="347C3B5F" w14:textId="4007BF06" w:rsidR="00DB4EF1" w:rsidRPr="00B705DC" w:rsidRDefault="00DB4EF1" w:rsidP="00DB4EF1">
      <w:pPr>
        <w:pStyle w:val="ListParagraph"/>
        <w:rPr>
          <w:b/>
          <w:bCs/>
          <w:sz w:val="28"/>
          <w:szCs w:val="28"/>
        </w:rPr>
      </w:pPr>
      <w:r w:rsidRPr="00B705DC">
        <w:rPr>
          <w:b/>
          <w:bCs/>
          <w:sz w:val="28"/>
          <w:szCs w:val="28"/>
        </w:rPr>
        <w:t>For in loops:</w:t>
      </w:r>
    </w:p>
    <w:p w14:paraId="3AF738AD" w14:textId="77777777" w:rsidR="00B705DC" w:rsidRPr="00B705DC" w:rsidRDefault="00B705DC" w:rsidP="00B705DC">
      <w:pPr>
        <w:pStyle w:val="ListParagraph"/>
        <w:rPr>
          <w:sz w:val="28"/>
          <w:szCs w:val="28"/>
        </w:rPr>
      </w:pPr>
      <w:r w:rsidRPr="00B705DC">
        <w:rPr>
          <w:sz w:val="28"/>
          <w:szCs w:val="28"/>
        </w:rPr>
        <w:t xml:space="preserve">let obj </w:t>
      </w:r>
      <w:proofErr w:type="gramStart"/>
      <w:r w:rsidRPr="00B705DC">
        <w:rPr>
          <w:sz w:val="28"/>
          <w:szCs w:val="28"/>
        </w:rPr>
        <w:t>={</w:t>
      </w:r>
      <w:proofErr w:type="gramEnd"/>
      <w:r w:rsidRPr="00B705DC">
        <w:rPr>
          <w:sz w:val="28"/>
          <w:szCs w:val="28"/>
        </w:rPr>
        <w:t>name: "</w:t>
      </w:r>
      <w:proofErr w:type="spellStart"/>
      <w:r w:rsidRPr="00B705DC">
        <w:rPr>
          <w:sz w:val="28"/>
          <w:szCs w:val="28"/>
        </w:rPr>
        <w:t>poorni</w:t>
      </w:r>
      <w:proofErr w:type="spellEnd"/>
      <w:r w:rsidRPr="00B705DC">
        <w:rPr>
          <w:sz w:val="28"/>
          <w:szCs w:val="28"/>
        </w:rPr>
        <w:t>", age:20, location:"</w:t>
      </w:r>
      <w:proofErr w:type="spellStart"/>
      <w:r w:rsidRPr="00B705DC">
        <w:rPr>
          <w:sz w:val="28"/>
          <w:szCs w:val="28"/>
        </w:rPr>
        <w:t>chennai</w:t>
      </w:r>
      <w:proofErr w:type="spellEnd"/>
      <w:r w:rsidRPr="00B705DC">
        <w:rPr>
          <w:sz w:val="28"/>
          <w:szCs w:val="28"/>
        </w:rPr>
        <w:t>"}</w:t>
      </w:r>
    </w:p>
    <w:p w14:paraId="394605BC" w14:textId="77777777" w:rsidR="00B705DC" w:rsidRPr="00B705DC" w:rsidRDefault="00B705DC" w:rsidP="00B705DC">
      <w:pPr>
        <w:pStyle w:val="ListParagraph"/>
        <w:rPr>
          <w:sz w:val="28"/>
          <w:szCs w:val="28"/>
        </w:rPr>
      </w:pPr>
      <w:r w:rsidRPr="00B705DC">
        <w:rPr>
          <w:sz w:val="28"/>
          <w:szCs w:val="28"/>
        </w:rPr>
        <w:t xml:space="preserve">  console.log(</w:t>
      </w:r>
      <w:proofErr w:type="gramStart"/>
      <w:r w:rsidRPr="00B705DC">
        <w:rPr>
          <w:sz w:val="28"/>
          <w:szCs w:val="28"/>
        </w:rPr>
        <w:t>obj.name)or</w:t>
      </w:r>
      <w:proofErr w:type="gramEnd"/>
      <w:r w:rsidRPr="00B705DC">
        <w:rPr>
          <w:sz w:val="28"/>
          <w:szCs w:val="28"/>
        </w:rPr>
        <w:t xml:space="preserve"> console.log(obj['name'])</w:t>
      </w:r>
    </w:p>
    <w:p w14:paraId="4E56E2AD" w14:textId="77777777" w:rsidR="00B705DC" w:rsidRPr="00B705DC" w:rsidRDefault="00B705DC" w:rsidP="00B705DC">
      <w:pPr>
        <w:pStyle w:val="ListParagraph"/>
        <w:rPr>
          <w:sz w:val="28"/>
          <w:szCs w:val="28"/>
        </w:rPr>
      </w:pPr>
      <w:r w:rsidRPr="00B705DC">
        <w:rPr>
          <w:sz w:val="28"/>
          <w:szCs w:val="28"/>
        </w:rPr>
        <w:t xml:space="preserve">   console.log(</w:t>
      </w:r>
      <w:proofErr w:type="spellStart"/>
      <w:proofErr w:type="gramStart"/>
      <w:r w:rsidRPr="00B705DC">
        <w:rPr>
          <w:sz w:val="28"/>
          <w:szCs w:val="28"/>
        </w:rPr>
        <w:t>obj.age</w:t>
      </w:r>
      <w:proofErr w:type="spellEnd"/>
      <w:r w:rsidRPr="00B705DC">
        <w:rPr>
          <w:sz w:val="28"/>
          <w:szCs w:val="28"/>
        </w:rPr>
        <w:t>)or</w:t>
      </w:r>
      <w:proofErr w:type="gramEnd"/>
      <w:r w:rsidRPr="00B705DC">
        <w:rPr>
          <w:sz w:val="28"/>
          <w:szCs w:val="28"/>
        </w:rPr>
        <w:t xml:space="preserve"> console.log(obj['age'])</w:t>
      </w:r>
    </w:p>
    <w:p w14:paraId="7642D778" w14:textId="77777777" w:rsidR="00B705DC" w:rsidRPr="00B705DC" w:rsidRDefault="00B705DC" w:rsidP="00B705DC">
      <w:pPr>
        <w:pStyle w:val="ListParagraph"/>
        <w:rPr>
          <w:sz w:val="28"/>
          <w:szCs w:val="28"/>
        </w:rPr>
      </w:pPr>
      <w:r w:rsidRPr="00B705DC">
        <w:rPr>
          <w:sz w:val="28"/>
          <w:szCs w:val="28"/>
        </w:rPr>
        <w:t xml:space="preserve">    console.log(</w:t>
      </w:r>
      <w:proofErr w:type="spellStart"/>
      <w:proofErr w:type="gramStart"/>
      <w:r w:rsidRPr="00B705DC">
        <w:rPr>
          <w:sz w:val="28"/>
          <w:szCs w:val="28"/>
        </w:rPr>
        <w:t>obj.location</w:t>
      </w:r>
      <w:proofErr w:type="spellEnd"/>
      <w:proofErr w:type="gramEnd"/>
      <w:r w:rsidRPr="00B705DC">
        <w:rPr>
          <w:sz w:val="28"/>
          <w:szCs w:val="28"/>
        </w:rPr>
        <w:t>)or console.log(obj['location'])</w:t>
      </w:r>
    </w:p>
    <w:p w14:paraId="7D510183" w14:textId="77777777" w:rsidR="00B705DC" w:rsidRPr="00B705DC" w:rsidRDefault="00B705DC" w:rsidP="00B705DC">
      <w:pPr>
        <w:pStyle w:val="ListParagraph"/>
        <w:rPr>
          <w:sz w:val="28"/>
          <w:szCs w:val="28"/>
        </w:rPr>
      </w:pPr>
      <w:r w:rsidRPr="00B705DC">
        <w:rPr>
          <w:sz w:val="28"/>
          <w:szCs w:val="28"/>
        </w:rPr>
        <w:t xml:space="preserve">  </w:t>
      </w:r>
      <w:proofErr w:type="gramStart"/>
      <w:r w:rsidRPr="00B705DC">
        <w:rPr>
          <w:sz w:val="28"/>
          <w:szCs w:val="28"/>
        </w:rPr>
        <w:t>for(</w:t>
      </w:r>
      <w:proofErr w:type="gramEnd"/>
      <w:r w:rsidRPr="00B705DC">
        <w:rPr>
          <w:sz w:val="28"/>
          <w:szCs w:val="28"/>
        </w:rPr>
        <w:t>let key in obj){</w:t>
      </w:r>
    </w:p>
    <w:p w14:paraId="27B40696" w14:textId="77777777" w:rsidR="00B705DC" w:rsidRPr="00B705DC" w:rsidRDefault="00B705DC" w:rsidP="00B705DC">
      <w:pPr>
        <w:pStyle w:val="ListParagraph"/>
        <w:rPr>
          <w:sz w:val="28"/>
          <w:szCs w:val="28"/>
        </w:rPr>
      </w:pPr>
      <w:r w:rsidRPr="00B705DC">
        <w:rPr>
          <w:sz w:val="28"/>
          <w:szCs w:val="28"/>
        </w:rPr>
        <w:t xml:space="preserve">      </w:t>
      </w:r>
      <w:proofErr w:type="gramStart"/>
      <w:r w:rsidRPr="00B705DC">
        <w:rPr>
          <w:sz w:val="28"/>
          <w:szCs w:val="28"/>
        </w:rPr>
        <w:t>console.log(</w:t>
      </w:r>
      <w:proofErr w:type="gramEnd"/>
      <w:r w:rsidRPr="00B705DC">
        <w:rPr>
          <w:sz w:val="28"/>
          <w:szCs w:val="28"/>
        </w:rPr>
        <w:t>obj [key]);</w:t>
      </w:r>
    </w:p>
    <w:p w14:paraId="406D760B" w14:textId="77777777" w:rsidR="00B705DC" w:rsidRPr="00B705DC" w:rsidRDefault="00B705DC" w:rsidP="00B705DC">
      <w:pPr>
        <w:pStyle w:val="ListParagraph"/>
        <w:rPr>
          <w:sz w:val="28"/>
          <w:szCs w:val="28"/>
        </w:rPr>
      </w:pPr>
      <w:r w:rsidRPr="00B705DC">
        <w:rPr>
          <w:sz w:val="28"/>
          <w:szCs w:val="28"/>
        </w:rPr>
        <w:t xml:space="preserve">  }</w:t>
      </w:r>
    </w:p>
    <w:p w14:paraId="13DE83F9" w14:textId="77777777" w:rsidR="00B705DC" w:rsidRDefault="00B705DC" w:rsidP="00B705DC">
      <w:pPr>
        <w:pStyle w:val="ListParagraph"/>
        <w:rPr>
          <w:sz w:val="28"/>
          <w:szCs w:val="28"/>
        </w:rPr>
      </w:pPr>
      <w:r w:rsidRPr="00B705DC">
        <w:rPr>
          <w:sz w:val="28"/>
          <w:szCs w:val="28"/>
        </w:rPr>
        <w:t xml:space="preserve"> </w:t>
      </w:r>
    </w:p>
    <w:p w14:paraId="42565DC3" w14:textId="3781D996" w:rsidR="00B705DC" w:rsidRPr="00B705DC" w:rsidRDefault="00B705DC" w:rsidP="00B705DC">
      <w:pPr>
        <w:pStyle w:val="ListParagraph"/>
        <w:rPr>
          <w:b/>
          <w:bCs/>
          <w:sz w:val="28"/>
          <w:szCs w:val="28"/>
        </w:rPr>
      </w:pPr>
      <w:r w:rsidRPr="00B705DC">
        <w:rPr>
          <w:b/>
          <w:bCs/>
          <w:sz w:val="28"/>
          <w:szCs w:val="28"/>
        </w:rPr>
        <w:t xml:space="preserve">for of </w:t>
      </w:r>
      <w:r w:rsidRPr="00B705DC">
        <w:rPr>
          <w:b/>
          <w:bCs/>
          <w:sz w:val="28"/>
          <w:szCs w:val="28"/>
        </w:rPr>
        <w:t>loops:</w:t>
      </w:r>
    </w:p>
    <w:p w14:paraId="0657CC8C" w14:textId="77777777" w:rsidR="00B705DC" w:rsidRPr="00B705DC" w:rsidRDefault="00B705DC" w:rsidP="00B705DC">
      <w:pPr>
        <w:pStyle w:val="ListParagraph"/>
        <w:rPr>
          <w:sz w:val="28"/>
          <w:szCs w:val="28"/>
        </w:rPr>
      </w:pPr>
      <w:r w:rsidRPr="00B705DC">
        <w:rPr>
          <w:sz w:val="28"/>
          <w:szCs w:val="28"/>
        </w:rPr>
        <w:t xml:space="preserve">  let cars=["</w:t>
      </w:r>
      <w:proofErr w:type="spellStart"/>
      <w:r w:rsidRPr="00B705DC">
        <w:rPr>
          <w:sz w:val="28"/>
          <w:szCs w:val="28"/>
        </w:rPr>
        <w:t>audi</w:t>
      </w:r>
      <w:proofErr w:type="spellEnd"/>
      <w:r w:rsidRPr="00B705DC">
        <w:rPr>
          <w:sz w:val="28"/>
          <w:szCs w:val="28"/>
        </w:rPr>
        <w:t>","</w:t>
      </w:r>
      <w:proofErr w:type="spellStart"/>
      <w:r w:rsidRPr="00B705DC">
        <w:rPr>
          <w:sz w:val="28"/>
          <w:szCs w:val="28"/>
        </w:rPr>
        <w:t>bmw</w:t>
      </w:r>
      <w:proofErr w:type="spellEnd"/>
      <w:r w:rsidRPr="00B705DC">
        <w:rPr>
          <w:sz w:val="28"/>
          <w:szCs w:val="28"/>
        </w:rPr>
        <w:t>","</w:t>
      </w:r>
      <w:proofErr w:type="spellStart"/>
      <w:r w:rsidRPr="00B705DC">
        <w:rPr>
          <w:sz w:val="28"/>
          <w:szCs w:val="28"/>
        </w:rPr>
        <w:t>kia","duster</w:t>
      </w:r>
      <w:proofErr w:type="spellEnd"/>
      <w:r w:rsidRPr="00B705DC">
        <w:rPr>
          <w:sz w:val="28"/>
          <w:szCs w:val="28"/>
        </w:rPr>
        <w:t>"]</w:t>
      </w:r>
    </w:p>
    <w:p w14:paraId="714ECE01" w14:textId="77777777" w:rsidR="00B705DC" w:rsidRPr="00B705DC" w:rsidRDefault="00B705DC" w:rsidP="00B705DC">
      <w:pPr>
        <w:pStyle w:val="ListParagraph"/>
        <w:rPr>
          <w:sz w:val="28"/>
          <w:szCs w:val="28"/>
        </w:rPr>
      </w:pPr>
    </w:p>
    <w:p w14:paraId="7741F093" w14:textId="77777777" w:rsidR="00B705DC" w:rsidRPr="00B705DC" w:rsidRDefault="00B705DC" w:rsidP="00B705DC">
      <w:pPr>
        <w:pStyle w:val="ListParagraph"/>
        <w:rPr>
          <w:sz w:val="28"/>
          <w:szCs w:val="28"/>
        </w:rPr>
      </w:pPr>
      <w:r w:rsidRPr="00B705DC">
        <w:rPr>
          <w:sz w:val="28"/>
          <w:szCs w:val="28"/>
        </w:rPr>
        <w:t xml:space="preserve">  </w:t>
      </w:r>
      <w:proofErr w:type="gramStart"/>
      <w:r w:rsidRPr="00B705DC">
        <w:rPr>
          <w:sz w:val="28"/>
          <w:szCs w:val="28"/>
        </w:rPr>
        <w:t>for(</w:t>
      </w:r>
      <w:proofErr w:type="gramEnd"/>
      <w:r w:rsidRPr="00B705DC">
        <w:rPr>
          <w:sz w:val="28"/>
          <w:szCs w:val="28"/>
        </w:rPr>
        <w:t>let car of cars){</w:t>
      </w:r>
    </w:p>
    <w:p w14:paraId="3498D3B6" w14:textId="37B72D1E" w:rsidR="00B705DC" w:rsidRDefault="00B705DC" w:rsidP="00B705DC">
      <w:pPr>
        <w:pStyle w:val="ListParagraph"/>
        <w:rPr>
          <w:sz w:val="28"/>
          <w:szCs w:val="28"/>
        </w:rPr>
      </w:pPr>
      <w:r w:rsidRPr="00B705DC">
        <w:rPr>
          <w:sz w:val="28"/>
          <w:szCs w:val="28"/>
        </w:rPr>
        <w:t xml:space="preserve">      console.log(cars)</w:t>
      </w:r>
    </w:p>
    <w:p w14:paraId="04B211F6" w14:textId="77777777" w:rsidR="00B705DC" w:rsidRDefault="00B705DC" w:rsidP="00B705DC">
      <w:pPr>
        <w:pStyle w:val="ListParagraph"/>
        <w:rPr>
          <w:sz w:val="28"/>
          <w:szCs w:val="28"/>
        </w:rPr>
      </w:pPr>
    </w:p>
    <w:p w14:paraId="2B5E2AFD" w14:textId="77777777" w:rsidR="00B705DC" w:rsidRDefault="00B705DC" w:rsidP="00B705DC">
      <w:pPr>
        <w:pStyle w:val="ListParagraph"/>
        <w:rPr>
          <w:sz w:val="28"/>
          <w:szCs w:val="28"/>
        </w:rPr>
      </w:pPr>
    </w:p>
    <w:p w14:paraId="6C6974D6" w14:textId="4D272438" w:rsidR="00B705DC" w:rsidRDefault="00B705DC" w:rsidP="00B705DC">
      <w:pPr>
        <w:pStyle w:val="ListParagraph"/>
        <w:rPr>
          <w:b/>
          <w:bCs/>
          <w:sz w:val="28"/>
          <w:szCs w:val="28"/>
        </w:rPr>
      </w:pPr>
      <w:r w:rsidRPr="00B705DC">
        <w:rPr>
          <w:b/>
          <w:bCs/>
          <w:sz w:val="28"/>
          <w:szCs w:val="28"/>
        </w:rPr>
        <w:t xml:space="preserve">for each </w:t>
      </w:r>
      <w:proofErr w:type="gramStart"/>
      <w:r w:rsidRPr="00B705DC">
        <w:rPr>
          <w:b/>
          <w:bCs/>
          <w:sz w:val="28"/>
          <w:szCs w:val="28"/>
        </w:rPr>
        <w:t>loops</w:t>
      </w:r>
      <w:proofErr w:type="gramEnd"/>
      <w:r w:rsidRPr="00B705DC">
        <w:rPr>
          <w:b/>
          <w:bCs/>
          <w:sz w:val="28"/>
          <w:szCs w:val="28"/>
        </w:rPr>
        <w:t>:</w:t>
      </w:r>
    </w:p>
    <w:p w14:paraId="55B6E9D6" w14:textId="77777777" w:rsidR="00B705DC" w:rsidRDefault="00B705DC" w:rsidP="00B705DC">
      <w:pPr>
        <w:pStyle w:val="ListParagraph"/>
        <w:rPr>
          <w:b/>
          <w:bCs/>
          <w:sz w:val="28"/>
          <w:szCs w:val="28"/>
        </w:rPr>
      </w:pPr>
    </w:p>
    <w:p w14:paraId="010B3AE1" w14:textId="77777777" w:rsidR="00B705DC" w:rsidRPr="00802D82" w:rsidRDefault="00B705DC" w:rsidP="00B705DC">
      <w:pPr>
        <w:pStyle w:val="ListParagraph"/>
        <w:rPr>
          <w:sz w:val="28"/>
          <w:szCs w:val="28"/>
        </w:rPr>
      </w:pPr>
      <w:r w:rsidRPr="00802D82">
        <w:rPr>
          <w:sz w:val="28"/>
          <w:szCs w:val="28"/>
        </w:rPr>
        <w:t>const numbers = [1, 2, 3, 4, 5</w:t>
      </w:r>
      <w:proofErr w:type="gramStart"/>
      <w:r w:rsidRPr="00802D82">
        <w:rPr>
          <w:sz w:val="28"/>
          <w:szCs w:val="28"/>
        </w:rPr>
        <w:t>];</w:t>
      </w:r>
      <w:proofErr w:type="gramEnd"/>
    </w:p>
    <w:p w14:paraId="26DE70DA" w14:textId="77777777" w:rsidR="00B705DC" w:rsidRPr="00802D82" w:rsidRDefault="00B705DC" w:rsidP="00B705DC">
      <w:pPr>
        <w:pStyle w:val="ListParagraph"/>
        <w:rPr>
          <w:sz w:val="28"/>
          <w:szCs w:val="28"/>
        </w:rPr>
      </w:pPr>
    </w:p>
    <w:p w14:paraId="7A852DFC" w14:textId="77777777" w:rsidR="00802D82" w:rsidRPr="00802D82" w:rsidRDefault="00B705DC" w:rsidP="00B705DC">
      <w:pPr>
        <w:pStyle w:val="ListParagraph"/>
        <w:rPr>
          <w:sz w:val="28"/>
          <w:szCs w:val="28"/>
        </w:rPr>
      </w:pPr>
      <w:proofErr w:type="spellStart"/>
      <w:proofErr w:type="gramStart"/>
      <w:r w:rsidRPr="00802D82">
        <w:rPr>
          <w:sz w:val="28"/>
          <w:szCs w:val="28"/>
        </w:rPr>
        <w:t>numbers.forEach</w:t>
      </w:r>
      <w:proofErr w:type="spellEnd"/>
      <w:proofErr w:type="gramEnd"/>
      <w:r w:rsidRPr="00802D82">
        <w:rPr>
          <w:sz w:val="28"/>
          <w:szCs w:val="28"/>
        </w:rPr>
        <w:t xml:space="preserve">(function(number, index, array) </w:t>
      </w:r>
    </w:p>
    <w:p w14:paraId="14373055" w14:textId="5B286477" w:rsidR="00B705DC" w:rsidRPr="00802D82" w:rsidRDefault="00B705DC" w:rsidP="00802D82">
      <w:pPr>
        <w:pStyle w:val="ListParagraph"/>
        <w:rPr>
          <w:sz w:val="28"/>
          <w:szCs w:val="28"/>
        </w:rPr>
      </w:pPr>
      <w:proofErr w:type="gramStart"/>
      <w:r w:rsidRPr="00802D82">
        <w:rPr>
          <w:sz w:val="28"/>
          <w:szCs w:val="28"/>
        </w:rPr>
        <w:t>{ array</w:t>
      </w:r>
      <w:proofErr w:type="gramEnd"/>
      <w:r w:rsidRPr="00802D82">
        <w:rPr>
          <w:sz w:val="28"/>
          <w:szCs w:val="28"/>
        </w:rPr>
        <w:t>[index] = number * 2;</w:t>
      </w:r>
    </w:p>
    <w:p w14:paraId="53AD8DA7" w14:textId="61746348" w:rsidR="00B705DC" w:rsidRPr="00802D82" w:rsidRDefault="00B705DC" w:rsidP="00B705DC">
      <w:pPr>
        <w:pStyle w:val="ListParagraph"/>
        <w:rPr>
          <w:sz w:val="28"/>
          <w:szCs w:val="28"/>
        </w:rPr>
      </w:pPr>
      <w:r w:rsidRPr="00802D82">
        <w:rPr>
          <w:sz w:val="28"/>
          <w:szCs w:val="28"/>
        </w:rPr>
        <w:t>}</w:t>
      </w:r>
      <w:proofErr w:type="gramStart"/>
      <w:r w:rsidRPr="00802D82">
        <w:rPr>
          <w:sz w:val="28"/>
          <w:szCs w:val="28"/>
        </w:rPr>
        <w:t>);console.log</w:t>
      </w:r>
      <w:proofErr w:type="gramEnd"/>
      <w:r w:rsidRPr="00802D82">
        <w:rPr>
          <w:sz w:val="28"/>
          <w:szCs w:val="28"/>
        </w:rPr>
        <w:t>(numbers); // Output: [2, 4, 6, 8, 10]</w:t>
      </w:r>
    </w:p>
    <w:p w14:paraId="6C493E06" w14:textId="77777777" w:rsidR="00B705DC" w:rsidRPr="00802D82" w:rsidRDefault="00B705DC" w:rsidP="00B705DC">
      <w:pPr>
        <w:pStyle w:val="ListParagraph"/>
        <w:rPr>
          <w:sz w:val="28"/>
          <w:szCs w:val="28"/>
        </w:rPr>
      </w:pPr>
    </w:p>
    <w:p w14:paraId="0B6D77A3" w14:textId="77777777" w:rsidR="00B705DC" w:rsidRDefault="00B705DC" w:rsidP="00B705DC">
      <w:pPr>
        <w:pStyle w:val="ListParagraph"/>
        <w:rPr>
          <w:sz w:val="28"/>
          <w:szCs w:val="28"/>
        </w:rPr>
      </w:pPr>
    </w:p>
    <w:p w14:paraId="0CF509B1" w14:textId="6C5CFE7E" w:rsidR="00B705DC" w:rsidRPr="00DB4EF1" w:rsidRDefault="00B705DC" w:rsidP="00B705DC">
      <w:pPr>
        <w:pStyle w:val="ListParagraph"/>
        <w:rPr>
          <w:sz w:val="28"/>
          <w:szCs w:val="28"/>
        </w:rPr>
      </w:pPr>
    </w:p>
    <w:sectPr w:rsidR="00B705DC" w:rsidRPr="00DB4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A6849"/>
    <w:multiLevelType w:val="hybridMultilevel"/>
    <w:tmpl w:val="F3CC7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4478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EF1"/>
    <w:rsid w:val="00116F45"/>
    <w:rsid w:val="00802D82"/>
    <w:rsid w:val="00B705DC"/>
    <w:rsid w:val="00DB4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23C80"/>
  <w15:chartTrackingRefBased/>
  <w15:docId w15:val="{D874C389-A72B-4849-93D6-D59DA391E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62920">
      <w:bodyDiv w:val="1"/>
      <w:marLeft w:val="0"/>
      <w:marRight w:val="0"/>
      <w:marTop w:val="0"/>
      <w:marBottom w:val="0"/>
      <w:divBdr>
        <w:top w:val="none" w:sz="0" w:space="0" w:color="auto"/>
        <w:left w:val="none" w:sz="0" w:space="0" w:color="auto"/>
        <w:bottom w:val="none" w:sz="0" w:space="0" w:color="auto"/>
        <w:right w:val="none" w:sz="0" w:space="0" w:color="auto"/>
      </w:divBdr>
      <w:divsChild>
        <w:div w:id="577907158">
          <w:marLeft w:val="0"/>
          <w:marRight w:val="0"/>
          <w:marTop w:val="0"/>
          <w:marBottom w:val="0"/>
          <w:divBdr>
            <w:top w:val="none" w:sz="0" w:space="0" w:color="auto"/>
            <w:left w:val="none" w:sz="0" w:space="0" w:color="auto"/>
            <w:bottom w:val="none" w:sz="0" w:space="0" w:color="auto"/>
            <w:right w:val="none" w:sz="0" w:space="0" w:color="auto"/>
          </w:divBdr>
          <w:divsChild>
            <w:div w:id="114831979">
              <w:marLeft w:val="0"/>
              <w:marRight w:val="0"/>
              <w:marTop w:val="0"/>
              <w:marBottom w:val="0"/>
              <w:divBdr>
                <w:top w:val="none" w:sz="0" w:space="0" w:color="auto"/>
                <w:left w:val="none" w:sz="0" w:space="0" w:color="auto"/>
                <w:bottom w:val="none" w:sz="0" w:space="0" w:color="auto"/>
                <w:right w:val="none" w:sz="0" w:space="0" w:color="auto"/>
              </w:divBdr>
            </w:div>
            <w:div w:id="1266308362">
              <w:marLeft w:val="0"/>
              <w:marRight w:val="0"/>
              <w:marTop w:val="0"/>
              <w:marBottom w:val="0"/>
              <w:divBdr>
                <w:top w:val="none" w:sz="0" w:space="0" w:color="auto"/>
                <w:left w:val="none" w:sz="0" w:space="0" w:color="auto"/>
                <w:bottom w:val="none" w:sz="0" w:space="0" w:color="auto"/>
                <w:right w:val="none" w:sz="0" w:space="0" w:color="auto"/>
              </w:divBdr>
            </w:div>
            <w:div w:id="2111272424">
              <w:marLeft w:val="0"/>
              <w:marRight w:val="0"/>
              <w:marTop w:val="0"/>
              <w:marBottom w:val="0"/>
              <w:divBdr>
                <w:top w:val="none" w:sz="0" w:space="0" w:color="auto"/>
                <w:left w:val="none" w:sz="0" w:space="0" w:color="auto"/>
                <w:bottom w:val="none" w:sz="0" w:space="0" w:color="auto"/>
                <w:right w:val="none" w:sz="0" w:space="0" w:color="auto"/>
              </w:divBdr>
            </w:div>
            <w:div w:id="1786776439">
              <w:marLeft w:val="0"/>
              <w:marRight w:val="0"/>
              <w:marTop w:val="0"/>
              <w:marBottom w:val="0"/>
              <w:divBdr>
                <w:top w:val="none" w:sz="0" w:space="0" w:color="auto"/>
                <w:left w:val="none" w:sz="0" w:space="0" w:color="auto"/>
                <w:bottom w:val="none" w:sz="0" w:space="0" w:color="auto"/>
                <w:right w:val="none" w:sz="0" w:space="0" w:color="auto"/>
              </w:divBdr>
            </w:div>
            <w:div w:id="1527056419">
              <w:marLeft w:val="0"/>
              <w:marRight w:val="0"/>
              <w:marTop w:val="0"/>
              <w:marBottom w:val="0"/>
              <w:divBdr>
                <w:top w:val="none" w:sz="0" w:space="0" w:color="auto"/>
                <w:left w:val="none" w:sz="0" w:space="0" w:color="auto"/>
                <w:bottom w:val="none" w:sz="0" w:space="0" w:color="auto"/>
                <w:right w:val="none" w:sz="0" w:space="0" w:color="auto"/>
              </w:divBdr>
            </w:div>
            <w:div w:id="85473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4519">
      <w:bodyDiv w:val="1"/>
      <w:marLeft w:val="0"/>
      <w:marRight w:val="0"/>
      <w:marTop w:val="0"/>
      <w:marBottom w:val="0"/>
      <w:divBdr>
        <w:top w:val="none" w:sz="0" w:space="0" w:color="auto"/>
        <w:left w:val="none" w:sz="0" w:space="0" w:color="auto"/>
        <w:bottom w:val="none" w:sz="0" w:space="0" w:color="auto"/>
        <w:right w:val="none" w:sz="0" w:space="0" w:color="auto"/>
      </w:divBdr>
      <w:divsChild>
        <w:div w:id="2117553588">
          <w:marLeft w:val="0"/>
          <w:marRight w:val="0"/>
          <w:marTop w:val="0"/>
          <w:marBottom w:val="0"/>
          <w:divBdr>
            <w:top w:val="none" w:sz="0" w:space="0" w:color="auto"/>
            <w:left w:val="none" w:sz="0" w:space="0" w:color="auto"/>
            <w:bottom w:val="none" w:sz="0" w:space="0" w:color="auto"/>
            <w:right w:val="none" w:sz="0" w:space="0" w:color="auto"/>
          </w:divBdr>
          <w:divsChild>
            <w:div w:id="1495605953">
              <w:marLeft w:val="0"/>
              <w:marRight w:val="0"/>
              <w:marTop w:val="0"/>
              <w:marBottom w:val="0"/>
              <w:divBdr>
                <w:top w:val="none" w:sz="0" w:space="0" w:color="auto"/>
                <w:left w:val="none" w:sz="0" w:space="0" w:color="auto"/>
                <w:bottom w:val="none" w:sz="0" w:space="0" w:color="auto"/>
                <w:right w:val="none" w:sz="0" w:space="0" w:color="auto"/>
              </w:divBdr>
            </w:div>
            <w:div w:id="1316371390">
              <w:marLeft w:val="0"/>
              <w:marRight w:val="0"/>
              <w:marTop w:val="0"/>
              <w:marBottom w:val="0"/>
              <w:divBdr>
                <w:top w:val="none" w:sz="0" w:space="0" w:color="auto"/>
                <w:left w:val="none" w:sz="0" w:space="0" w:color="auto"/>
                <w:bottom w:val="none" w:sz="0" w:space="0" w:color="auto"/>
                <w:right w:val="none" w:sz="0" w:space="0" w:color="auto"/>
              </w:divBdr>
            </w:div>
            <w:div w:id="245654626">
              <w:marLeft w:val="0"/>
              <w:marRight w:val="0"/>
              <w:marTop w:val="0"/>
              <w:marBottom w:val="0"/>
              <w:divBdr>
                <w:top w:val="none" w:sz="0" w:space="0" w:color="auto"/>
                <w:left w:val="none" w:sz="0" w:space="0" w:color="auto"/>
                <w:bottom w:val="none" w:sz="0" w:space="0" w:color="auto"/>
                <w:right w:val="none" w:sz="0" w:space="0" w:color="auto"/>
              </w:divBdr>
            </w:div>
            <w:div w:id="602492998">
              <w:marLeft w:val="0"/>
              <w:marRight w:val="0"/>
              <w:marTop w:val="0"/>
              <w:marBottom w:val="0"/>
              <w:divBdr>
                <w:top w:val="none" w:sz="0" w:space="0" w:color="auto"/>
                <w:left w:val="none" w:sz="0" w:space="0" w:color="auto"/>
                <w:bottom w:val="none" w:sz="0" w:space="0" w:color="auto"/>
                <w:right w:val="none" w:sz="0" w:space="0" w:color="auto"/>
              </w:divBdr>
            </w:div>
            <w:div w:id="625965184">
              <w:marLeft w:val="0"/>
              <w:marRight w:val="0"/>
              <w:marTop w:val="0"/>
              <w:marBottom w:val="0"/>
              <w:divBdr>
                <w:top w:val="none" w:sz="0" w:space="0" w:color="auto"/>
                <w:left w:val="none" w:sz="0" w:space="0" w:color="auto"/>
                <w:bottom w:val="none" w:sz="0" w:space="0" w:color="auto"/>
                <w:right w:val="none" w:sz="0" w:space="0" w:color="auto"/>
              </w:divBdr>
            </w:div>
            <w:div w:id="1808738275">
              <w:marLeft w:val="0"/>
              <w:marRight w:val="0"/>
              <w:marTop w:val="0"/>
              <w:marBottom w:val="0"/>
              <w:divBdr>
                <w:top w:val="none" w:sz="0" w:space="0" w:color="auto"/>
                <w:left w:val="none" w:sz="0" w:space="0" w:color="auto"/>
                <w:bottom w:val="none" w:sz="0" w:space="0" w:color="auto"/>
                <w:right w:val="none" w:sz="0" w:space="0" w:color="auto"/>
              </w:divBdr>
            </w:div>
            <w:div w:id="1376194101">
              <w:marLeft w:val="0"/>
              <w:marRight w:val="0"/>
              <w:marTop w:val="0"/>
              <w:marBottom w:val="0"/>
              <w:divBdr>
                <w:top w:val="none" w:sz="0" w:space="0" w:color="auto"/>
                <w:left w:val="none" w:sz="0" w:space="0" w:color="auto"/>
                <w:bottom w:val="none" w:sz="0" w:space="0" w:color="auto"/>
                <w:right w:val="none" w:sz="0" w:space="0" w:color="auto"/>
              </w:divBdr>
            </w:div>
            <w:div w:id="405996083">
              <w:marLeft w:val="0"/>
              <w:marRight w:val="0"/>
              <w:marTop w:val="0"/>
              <w:marBottom w:val="0"/>
              <w:divBdr>
                <w:top w:val="none" w:sz="0" w:space="0" w:color="auto"/>
                <w:left w:val="none" w:sz="0" w:space="0" w:color="auto"/>
                <w:bottom w:val="none" w:sz="0" w:space="0" w:color="auto"/>
                <w:right w:val="none" w:sz="0" w:space="0" w:color="auto"/>
              </w:divBdr>
            </w:div>
            <w:div w:id="1740399762">
              <w:marLeft w:val="0"/>
              <w:marRight w:val="0"/>
              <w:marTop w:val="0"/>
              <w:marBottom w:val="0"/>
              <w:divBdr>
                <w:top w:val="none" w:sz="0" w:space="0" w:color="auto"/>
                <w:left w:val="none" w:sz="0" w:space="0" w:color="auto"/>
                <w:bottom w:val="none" w:sz="0" w:space="0" w:color="auto"/>
                <w:right w:val="none" w:sz="0" w:space="0" w:color="auto"/>
              </w:divBdr>
            </w:div>
            <w:div w:id="1794053163">
              <w:marLeft w:val="0"/>
              <w:marRight w:val="0"/>
              <w:marTop w:val="0"/>
              <w:marBottom w:val="0"/>
              <w:divBdr>
                <w:top w:val="none" w:sz="0" w:space="0" w:color="auto"/>
                <w:left w:val="none" w:sz="0" w:space="0" w:color="auto"/>
                <w:bottom w:val="none" w:sz="0" w:space="0" w:color="auto"/>
                <w:right w:val="none" w:sz="0" w:space="0" w:color="auto"/>
              </w:divBdr>
            </w:div>
            <w:div w:id="8548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2401</Words>
  <Characters>13688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 Suresh</dc:creator>
  <cp:keywords/>
  <dc:description/>
  <cp:lastModifiedBy>Poorni Suresh</cp:lastModifiedBy>
  <cp:revision>1</cp:revision>
  <dcterms:created xsi:type="dcterms:W3CDTF">2023-09-29T08:10:00Z</dcterms:created>
  <dcterms:modified xsi:type="dcterms:W3CDTF">2023-09-29T08:31:00Z</dcterms:modified>
</cp:coreProperties>
</file>