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B344" w14:textId="77777777" w:rsidR="00D046B5" w:rsidRDefault="00D4340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5D2FD90B" w14:textId="77777777" w:rsidR="00D046B5" w:rsidRDefault="00D4340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FA674AF" w14:textId="77777777" w:rsidR="00D046B5" w:rsidRDefault="00D4340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7FD71072" w14:textId="77777777" w:rsidR="00D046B5" w:rsidRDefault="00D046B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046B5" w14:paraId="6A0CF70C" w14:textId="77777777">
        <w:tc>
          <w:tcPr>
            <w:tcW w:w="4508" w:type="dxa"/>
          </w:tcPr>
          <w:p w14:paraId="789EF26D" w14:textId="77777777" w:rsidR="00D046B5" w:rsidRDefault="00D434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4C73A1C" w14:textId="3A6DCDC2" w:rsidR="00D046B5" w:rsidRDefault="00D046B5">
            <w:pPr>
              <w:rPr>
                <w:rFonts w:ascii="Calibri" w:eastAsia="Calibri" w:hAnsi="Calibri" w:cs="Calibri"/>
              </w:rPr>
            </w:pPr>
          </w:p>
        </w:tc>
      </w:tr>
      <w:tr w:rsidR="00D046B5" w14:paraId="55574038" w14:textId="77777777">
        <w:tc>
          <w:tcPr>
            <w:tcW w:w="4508" w:type="dxa"/>
          </w:tcPr>
          <w:p w14:paraId="0E6E6E04" w14:textId="77777777" w:rsidR="00D046B5" w:rsidRDefault="00D434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D7F3D16" w14:textId="0FFF4409" w:rsidR="00D046B5" w:rsidRDefault="00A95FF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SWTID-2026-1138</w:t>
            </w:r>
          </w:p>
        </w:tc>
      </w:tr>
      <w:tr w:rsidR="00D046B5" w14:paraId="28E61639" w14:textId="77777777">
        <w:tc>
          <w:tcPr>
            <w:tcW w:w="4508" w:type="dxa"/>
          </w:tcPr>
          <w:p w14:paraId="0F478C46" w14:textId="77777777" w:rsidR="00D046B5" w:rsidRDefault="00D434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6DD0A6F" w14:textId="53B2B56B" w:rsidR="00D046B5" w:rsidRDefault="00A95FF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D046B5" w14:paraId="61416CED" w14:textId="77777777">
        <w:tc>
          <w:tcPr>
            <w:tcW w:w="4508" w:type="dxa"/>
          </w:tcPr>
          <w:p w14:paraId="1DEF50A4" w14:textId="77777777" w:rsidR="00D046B5" w:rsidRDefault="00D434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0F56572" w14:textId="77777777" w:rsidR="00D046B5" w:rsidRDefault="00D4340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5FCA7E0" w14:textId="77777777" w:rsidR="00D046B5" w:rsidRDefault="00D4340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61D7D66F" w14:textId="77777777" w:rsidR="00A95FF4" w:rsidRDefault="00A95FF4">
      <w:r w:rsidRPr="00A95FF4">
        <w:t>Brainstorming is a technique used to generate innovative ideas and determine the most effective solution for a real-world problem. During the ideation stage, team members worked together to discuss common challenges involved in managing product inventories and explored different web-based solutions using the MERN stack. The proposed ideas were then assessed based on factors such as feasibility, scalability, security, and overall learning benefits.</w:t>
      </w:r>
    </w:p>
    <w:p w14:paraId="2BF0C00F" w14:textId="77777777" w:rsidR="00A95FF4" w:rsidRDefault="00A95FF4"/>
    <w:p w14:paraId="51C05630" w14:textId="304A42C8" w:rsidR="00D046B5" w:rsidRDefault="00D43408">
      <w:r>
        <w:pict w14:anchorId="1A4F43CF">
          <v:rect id="_x0000_i1025" style="width:0;height:1.5pt" o:hralign="center" o:hrstd="t" o:hr="t" fillcolor="#a0a0a0" stroked="f"/>
        </w:pict>
      </w:r>
    </w:p>
    <w:p w14:paraId="5AB74C46" w14:textId="77777777" w:rsidR="00D046B5" w:rsidRDefault="00D4340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7407464A" w14:textId="6D05E813" w:rsidR="00A95FF4" w:rsidRDefault="00A95FF4" w:rsidP="00A95FF4">
      <w:pPr>
        <w:pStyle w:val="ListParagraph"/>
        <w:spacing w:before="240" w:after="240"/>
        <w:jc w:val="both"/>
        <w:rPr>
          <w:lang w:val="en-IN"/>
        </w:rPr>
      </w:pPr>
      <w:r w:rsidRPr="00A95FF4">
        <w:rPr>
          <w:lang w:val="en-IN"/>
        </w:rPr>
        <w:t>The team organized a discussion session to identify common problems that could be addressed through full-stack development. During the session, several ideas were suggested, including:</w:t>
      </w:r>
    </w:p>
    <w:p w14:paraId="06D366D8" w14:textId="3B814321" w:rsidR="00A95FF4" w:rsidRDefault="00A95FF4" w:rsidP="00A95FF4">
      <w:pPr>
        <w:pStyle w:val="ListParagraph"/>
        <w:numPr>
          <w:ilvl w:val="0"/>
          <w:numId w:val="11"/>
        </w:numPr>
        <w:spacing w:before="240" w:after="240"/>
        <w:jc w:val="both"/>
        <w:rPr>
          <w:lang w:val="en-IN"/>
        </w:rPr>
      </w:pPr>
      <w:r>
        <w:rPr>
          <w:lang w:val="en-IN"/>
        </w:rPr>
        <w:t>E-commerce product tracker</w:t>
      </w:r>
    </w:p>
    <w:p w14:paraId="375580BA" w14:textId="6521B016" w:rsidR="00A95FF4" w:rsidRDefault="00A95FF4" w:rsidP="00A95FF4">
      <w:pPr>
        <w:pStyle w:val="ListParagraph"/>
        <w:numPr>
          <w:ilvl w:val="0"/>
          <w:numId w:val="11"/>
        </w:numPr>
        <w:spacing w:before="240" w:after="240"/>
        <w:jc w:val="both"/>
        <w:rPr>
          <w:lang w:val="en-IN"/>
        </w:rPr>
      </w:pPr>
      <w:r>
        <w:rPr>
          <w:lang w:val="en-IN"/>
        </w:rPr>
        <w:t>Expense manager</w:t>
      </w:r>
    </w:p>
    <w:p w14:paraId="6C21FB97" w14:textId="23F5C881" w:rsidR="00A95FF4" w:rsidRDefault="00A95FF4" w:rsidP="00A95FF4">
      <w:pPr>
        <w:pStyle w:val="ListParagraph"/>
        <w:numPr>
          <w:ilvl w:val="0"/>
          <w:numId w:val="11"/>
        </w:numPr>
        <w:spacing w:before="240" w:after="240"/>
        <w:jc w:val="both"/>
        <w:rPr>
          <w:lang w:val="en-IN"/>
        </w:rPr>
      </w:pPr>
      <w:r>
        <w:rPr>
          <w:lang w:val="en-IN"/>
        </w:rPr>
        <w:t>Task management system</w:t>
      </w:r>
    </w:p>
    <w:p w14:paraId="21E4B061" w14:textId="741B7C48" w:rsidR="00A95FF4" w:rsidRDefault="00A95FF4" w:rsidP="00A95FF4">
      <w:pPr>
        <w:pStyle w:val="ListParagraph"/>
        <w:numPr>
          <w:ilvl w:val="0"/>
          <w:numId w:val="11"/>
        </w:numPr>
        <w:spacing w:before="240" w:after="240"/>
        <w:jc w:val="both"/>
        <w:rPr>
          <w:lang w:val="en-IN"/>
        </w:rPr>
      </w:pPr>
      <w:r>
        <w:rPr>
          <w:lang w:val="en-IN"/>
        </w:rPr>
        <w:t>Cryptocurrency dashboard</w:t>
      </w:r>
    </w:p>
    <w:p w14:paraId="6EA84989" w14:textId="2E16BA7C" w:rsidR="00A95FF4" w:rsidRPr="00A95FF4" w:rsidRDefault="00A95FF4" w:rsidP="00A95FF4">
      <w:pPr>
        <w:pStyle w:val="ListParagraph"/>
        <w:numPr>
          <w:ilvl w:val="0"/>
          <w:numId w:val="11"/>
        </w:numPr>
        <w:spacing w:before="240" w:after="240"/>
        <w:jc w:val="both"/>
        <w:rPr>
          <w:lang w:val="en-IN"/>
        </w:rPr>
      </w:pPr>
      <w:r>
        <w:rPr>
          <w:lang w:val="en-IN"/>
        </w:rPr>
        <w:t>Inventory management system</w:t>
      </w:r>
    </w:p>
    <w:p w14:paraId="56208456" w14:textId="77777777" w:rsidR="00A95FF4" w:rsidRPr="00A95FF4" w:rsidRDefault="00A95FF4" w:rsidP="00A95FF4">
      <w:pPr>
        <w:spacing w:before="240" w:after="240"/>
        <w:jc w:val="both"/>
        <w:rPr>
          <w:lang w:val="en-IN"/>
        </w:rPr>
      </w:pPr>
      <w:r w:rsidRPr="00A95FF4">
        <w:rPr>
          <w:lang w:val="en-IN"/>
        </w:rPr>
        <w:t>After reviewing the ideas based on factors such as complexity, practical relevance, and alignment with MERN stack learning goals, the team decided on the following problem statement:</w:t>
      </w:r>
    </w:p>
    <w:p w14:paraId="5EE37DC5" w14:textId="332FFCFF" w:rsidR="00A95FF4" w:rsidRDefault="00D43408" w:rsidP="00A95FF4">
      <w:pPr>
        <w:spacing w:before="240" w:after="240"/>
        <w:jc w:val="both"/>
      </w:pPr>
      <w:proofErr w:type="spellStart"/>
      <w:r>
        <w:rPr>
          <w:b/>
          <w:bCs/>
        </w:rPr>
        <w:t>Problem</w:t>
      </w:r>
      <w:r>
        <w:rPr>
          <w:b/>
          <w:bCs/>
        </w:rPr>
        <w:t>Statement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 </w:t>
      </w:r>
      <w:r w:rsidR="00A95FF4" w:rsidRPr="00A95FF4">
        <w:t xml:space="preserve">Small businesses and individual users often do not have access to a simple, secure, and centralized platform for managing their product inventory. Many available solutions are either complicated to use or require paid subscriptions. To address this issue, the team decided to develop a </w:t>
      </w:r>
      <w:r w:rsidR="00A95FF4" w:rsidRPr="00A95FF4">
        <w:rPr>
          <w:b/>
          <w:bCs/>
        </w:rPr>
        <w:t>JWT-based Product Inventory Management System</w:t>
      </w:r>
      <w:r w:rsidR="00A95FF4" w:rsidRPr="00A95FF4">
        <w:t xml:space="preserve"> that enables users to safely and efficiently manage their own product data.</w:t>
      </w:r>
    </w:p>
    <w:p w14:paraId="585CD7C4" w14:textId="12EDF37E" w:rsidR="00D046B5" w:rsidRDefault="00D046B5"/>
    <w:p w14:paraId="7CCE54F0" w14:textId="77777777" w:rsidR="00D046B5" w:rsidRDefault="00D4340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129D7A1E" w14:textId="77777777" w:rsidR="00D046B5" w:rsidRDefault="00D43408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3E629F59" w14:textId="77777777" w:rsidR="00D046B5" w:rsidRDefault="00D4340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6887F9FD" w14:textId="77777777" w:rsidR="00D046B5" w:rsidRDefault="00D43408">
      <w:pPr>
        <w:numPr>
          <w:ilvl w:val="0"/>
          <w:numId w:val="2"/>
        </w:numPr>
        <w:spacing w:before="240"/>
      </w:pPr>
      <w:r>
        <w:t>JWT-based login system</w:t>
      </w:r>
    </w:p>
    <w:p w14:paraId="438E44E3" w14:textId="77777777" w:rsidR="00D046B5" w:rsidRDefault="00D43408">
      <w:pPr>
        <w:numPr>
          <w:ilvl w:val="0"/>
          <w:numId w:val="2"/>
        </w:numPr>
      </w:pPr>
      <w:r>
        <w:t>User-specific product access</w:t>
      </w:r>
    </w:p>
    <w:p w14:paraId="43F59A79" w14:textId="77777777" w:rsidR="00D046B5" w:rsidRDefault="00D43408">
      <w:pPr>
        <w:numPr>
          <w:ilvl w:val="0"/>
          <w:numId w:val="2"/>
        </w:numPr>
      </w:pPr>
      <w:r>
        <w:t>Secure password hashing</w:t>
      </w:r>
    </w:p>
    <w:p w14:paraId="4033DDE9" w14:textId="77777777" w:rsidR="00D046B5" w:rsidRDefault="00D43408">
      <w:pPr>
        <w:numPr>
          <w:ilvl w:val="0"/>
          <w:numId w:val="2"/>
        </w:numPr>
        <w:spacing w:after="240"/>
      </w:pPr>
      <w:r>
        <w:t>Role-based access (future scope)</w:t>
      </w:r>
    </w:p>
    <w:p w14:paraId="20D51833" w14:textId="77777777" w:rsidR="00D046B5" w:rsidRDefault="00D4340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2A0E2D3A" w14:textId="77777777" w:rsidR="00D046B5" w:rsidRDefault="00D43408">
      <w:pPr>
        <w:numPr>
          <w:ilvl w:val="0"/>
          <w:numId w:val="1"/>
        </w:numPr>
        <w:spacing w:before="240"/>
      </w:pPr>
      <w:r>
        <w:t>Add product</w:t>
      </w:r>
    </w:p>
    <w:p w14:paraId="7CE9D598" w14:textId="77777777" w:rsidR="00D046B5" w:rsidRDefault="00D43408">
      <w:pPr>
        <w:numPr>
          <w:ilvl w:val="0"/>
          <w:numId w:val="1"/>
        </w:numPr>
      </w:pPr>
      <w:r>
        <w:t>Update product details</w:t>
      </w:r>
    </w:p>
    <w:p w14:paraId="31B42C05" w14:textId="77777777" w:rsidR="00D046B5" w:rsidRDefault="00D43408">
      <w:pPr>
        <w:numPr>
          <w:ilvl w:val="0"/>
          <w:numId w:val="1"/>
        </w:numPr>
      </w:pPr>
      <w:r>
        <w:t>Delete product</w:t>
      </w:r>
    </w:p>
    <w:p w14:paraId="680982C5" w14:textId="77777777" w:rsidR="00D046B5" w:rsidRDefault="00D43408">
      <w:pPr>
        <w:numPr>
          <w:ilvl w:val="0"/>
          <w:numId w:val="1"/>
        </w:numPr>
      </w:pPr>
      <w:r>
        <w:t>View all products</w:t>
      </w:r>
    </w:p>
    <w:p w14:paraId="4FEAC04B" w14:textId="77777777" w:rsidR="00D046B5" w:rsidRDefault="00D43408">
      <w:pPr>
        <w:numPr>
          <w:ilvl w:val="0"/>
          <w:numId w:val="1"/>
        </w:numPr>
        <w:spacing w:after="240"/>
      </w:pPr>
      <w:r>
        <w:t>Search products by name</w:t>
      </w:r>
    </w:p>
    <w:p w14:paraId="7BDFD954" w14:textId="77777777" w:rsidR="00D046B5" w:rsidRDefault="00D4340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55A174C9" w14:textId="77777777" w:rsidR="00D046B5" w:rsidRDefault="00D43408">
      <w:pPr>
        <w:numPr>
          <w:ilvl w:val="0"/>
          <w:numId w:val="4"/>
        </w:numPr>
        <w:spacing w:before="240"/>
      </w:pPr>
      <w:r>
        <w:t>Simple dashboard UI</w:t>
      </w:r>
    </w:p>
    <w:p w14:paraId="2E0A13DE" w14:textId="77777777" w:rsidR="00D046B5" w:rsidRDefault="00D43408">
      <w:pPr>
        <w:numPr>
          <w:ilvl w:val="0"/>
          <w:numId w:val="4"/>
        </w:numPr>
      </w:pPr>
      <w:r>
        <w:t>Responsive design</w:t>
      </w:r>
    </w:p>
    <w:p w14:paraId="53A9051D" w14:textId="77777777" w:rsidR="00D046B5" w:rsidRDefault="00D43408">
      <w:pPr>
        <w:numPr>
          <w:ilvl w:val="0"/>
          <w:numId w:val="4"/>
        </w:numPr>
      </w:pPr>
      <w:r>
        <w:t>Clean product cards layout</w:t>
      </w:r>
    </w:p>
    <w:p w14:paraId="1635FEBB" w14:textId="77777777" w:rsidR="00D046B5" w:rsidRDefault="00D43408">
      <w:pPr>
        <w:numPr>
          <w:ilvl w:val="0"/>
          <w:numId w:val="4"/>
        </w:numPr>
        <w:spacing w:after="240"/>
      </w:pPr>
      <w:r>
        <w:t>Fast loading using React</w:t>
      </w:r>
    </w:p>
    <w:p w14:paraId="307A1391" w14:textId="77777777" w:rsidR="00D046B5" w:rsidRDefault="00D4340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564D6E07" w14:textId="77777777" w:rsidR="00D046B5" w:rsidRDefault="00D43408">
      <w:pPr>
        <w:numPr>
          <w:ilvl w:val="0"/>
          <w:numId w:val="7"/>
        </w:numPr>
        <w:spacing w:before="240"/>
      </w:pPr>
      <w:r>
        <w:t>MERN stack architecture</w:t>
      </w:r>
    </w:p>
    <w:p w14:paraId="7382DFE7" w14:textId="77777777" w:rsidR="00D046B5" w:rsidRDefault="00D43408">
      <w:pPr>
        <w:numPr>
          <w:ilvl w:val="0"/>
          <w:numId w:val="7"/>
        </w:numPr>
      </w:pPr>
      <w:r>
        <w:t>REST API development</w:t>
      </w:r>
    </w:p>
    <w:p w14:paraId="7ED48731" w14:textId="77777777" w:rsidR="00D046B5" w:rsidRDefault="00D43408">
      <w:pPr>
        <w:numPr>
          <w:ilvl w:val="0"/>
          <w:numId w:val="7"/>
        </w:numPr>
      </w:pPr>
      <w:r>
        <w:t>MongoDB database design</w:t>
      </w:r>
    </w:p>
    <w:p w14:paraId="3A5360C2" w14:textId="77777777" w:rsidR="00D046B5" w:rsidRDefault="00D43408">
      <w:pPr>
        <w:numPr>
          <w:ilvl w:val="0"/>
          <w:numId w:val="7"/>
        </w:numPr>
        <w:spacing w:after="240"/>
      </w:pPr>
      <w:r>
        <w:t>Middleware for route protection</w:t>
      </w:r>
    </w:p>
    <w:p w14:paraId="2BB3B2FE" w14:textId="77777777" w:rsidR="00D046B5" w:rsidRDefault="00D43408">
      <w:pPr>
        <w:spacing w:before="240" w:after="240"/>
      </w:pPr>
      <w:r>
        <w:t>After grouping, the team focused on ideas that were realistic within the project timeline.</w:t>
      </w:r>
    </w:p>
    <w:p w14:paraId="27E67CD0" w14:textId="77777777" w:rsidR="00D046B5" w:rsidRDefault="00D43408">
      <w:r>
        <w:lastRenderedPageBreak/>
        <w:pict w14:anchorId="22D43CF5">
          <v:rect id="_x0000_i1027" style="width:0;height:1.5pt" o:hralign="center" o:hrstd="t" o:hr="t" fillcolor="#a0a0a0" stroked="f"/>
        </w:pict>
      </w:r>
    </w:p>
    <w:p w14:paraId="504EF66D" w14:textId="77777777" w:rsidR="00D046B5" w:rsidRDefault="00D4340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00509CA7" w14:textId="77777777" w:rsidR="00D046B5" w:rsidRDefault="00D43408">
      <w:pPr>
        <w:spacing w:before="240" w:after="240"/>
      </w:pPr>
      <w:r>
        <w:t>The team prioritized ideas based on:</w:t>
      </w:r>
    </w:p>
    <w:p w14:paraId="2F96591C" w14:textId="77777777" w:rsidR="00D046B5" w:rsidRDefault="00D43408">
      <w:pPr>
        <w:numPr>
          <w:ilvl w:val="0"/>
          <w:numId w:val="5"/>
        </w:numPr>
        <w:spacing w:before="240"/>
      </w:pPr>
      <w:r>
        <w:t>Feasibility within deadline</w:t>
      </w:r>
    </w:p>
    <w:p w14:paraId="35E5419E" w14:textId="77777777" w:rsidR="00D046B5" w:rsidRDefault="00D43408">
      <w:pPr>
        <w:numPr>
          <w:ilvl w:val="0"/>
          <w:numId w:val="5"/>
        </w:numPr>
      </w:pPr>
      <w:r>
        <w:t>Learning value</w:t>
      </w:r>
    </w:p>
    <w:p w14:paraId="37132656" w14:textId="77777777" w:rsidR="00D046B5" w:rsidRDefault="00D43408">
      <w:pPr>
        <w:numPr>
          <w:ilvl w:val="0"/>
          <w:numId w:val="5"/>
        </w:numPr>
      </w:pPr>
      <w:r>
        <w:t>Practical real-world use</w:t>
      </w:r>
    </w:p>
    <w:p w14:paraId="74B28635" w14:textId="77777777" w:rsidR="00D046B5" w:rsidRDefault="00D43408">
      <w:pPr>
        <w:numPr>
          <w:ilvl w:val="0"/>
          <w:numId w:val="5"/>
        </w:numPr>
        <w:spacing w:after="240"/>
      </w:pPr>
      <w:r>
        <w:t>Technical complexity</w:t>
      </w:r>
    </w:p>
    <w:p w14:paraId="7FD39EB4" w14:textId="77777777" w:rsidR="00D046B5" w:rsidRDefault="00D4340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747C5E8B" w14:textId="77777777" w:rsidR="00D046B5" w:rsidRDefault="00D43408">
      <w:pPr>
        <w:numPr>
          <w:ilvl w:val="0"/>
          <w:numId w:val="6"/>
        </w:numPr>
        <w:spacing w:before="240"/>
      </w:pPr>
      <w:r>
        <w:t>JWT Authentication (Register/Login)</w:t>
      </w:r>
    </w:p>
    <w:p w14:paraId="6243DDC6" w14:textId="77777777" w:rsidR="00D046B5" w:rsidRDefault="00D43408">
      <w:pPr>
        <w:numPr>
          <w:ilvl w:val="0"/>
          <w:numId w:val="6"/>
        </w:numPr>
      </w:pPr>
      <w:r>
        <w:t>Private product CRUD operations</w:t>
      </w:r>
    </w:p>
    <w:p w14:paraId="609FE8B1" w14:textId="77777777" w:rsidR="00D046B5" w:rsidRDefault="00D43408">
      <w:pPr>
        <w:numPr>
          <w:ilvl w:val="0"/>
          <w:numId w:val="6"/>
        </w:numPr>
      </w:pPr>
      <w:r>
        <w:t>MongoDB database integration</w:t>
      </w:r>
    </w:p>
    <w:p w14:paraId="71AEC07D" w14:textId="77777777" w:rsidR="00D046B5" w:rsidRDefault="00D43408">
      <w:pPr>
        <w:numPr>
          <w:ilvl w:val="0"/>
          <w:numId w:val="6"/>
        </w:numPr>
      </w:pPr>
      <w:r>
        <w:t>Secure API routes</w:t>
      </w:r>
    </w:p>
    <w:p w14:paraId="581B74B8" w14:textId="77777777" w:rsidR="00D046B5" w:rsidRDefault="00D43408">
      <w:pPr>
        <w:numPr>
          <w:ilvl w:val="0"/>
          <w:numId w:val="6"/>
        </w:numPr>
        <w:spacing w:after="240"/>
      </w:pPr>
      <w:r>
        <w:t>Search functionality</w:t>
      </w:r>
    </w:p>
    <w:p w14:paraId="305993AE" w14:textId="77777777" w:rsidR="00D046B5" w:rsidRDefault="00D4340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77835612" w14:textId="77777777" w:rsidR="00D046B5" w:rsidRDefault="00D43408">
      <w:pPr>
        <w:numPr>
          <w:ilvl w:val="0"/>
          <w:numId w:val="8"/>
        </w:numPr>
        <w:spacing w:before="240"/>
      </w:pPr>
      <w:r>
        <w:t>Product filtering</w:t>
      </w:r>
    </w:p>
    <w:p w14:paraId="0489E4E8" w14:textId="77777777" w:rsidR="00D046B5" w:rsidRDefault="00D43408">
      <w:pPr>
        <w:numPr>
          <w:ilvl w:val="0"/>
          <w:numId w:val="8"/>
        </w:numPr>
      </w:pPr>
      <w:r>
        <w:t>Improved UI components</w:t>
      </w:r>
    </w:p>
    <w:p w14:paraId="391F4F34" w14:textId="77777777" w:rsidR="00D046B5" w:rsidRDefault="00D43408">
      <w:pPr>
        <w:numPr>
          <w:ilvl w:val="0"/>
          <w:numId w:val="8"/>
        </w:numPr>
        <w:spacing w:after="240"/>
      </w:pPr>
      <w:r>
        <w:t>Error handling improvements</w:t>
      </w:r>
    </w:p>
    <w:p w14:paraId="012E5D34" w14:textId="77777777" w:rsidR="00D046B5" w:rsidRDefault="00D4340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6ABA492A" w14:textId="77777777" w:rsidR="00D046B5" w:rsidRDefault="00D43408">
      <w:pPr>
        <w:numPr>
          <w:ilvl w:val="0"/>
          <w:numId w:val="3"/>
        </w:numPr>
        <w:spacing w:before="240"/>
      </w:pPr>
      <w:r>
        <w:t>Role-based admin system</w:t>
      </w:r>
    </w:p>
    <w:p w14:paraId="0795AFB9" w14:textId="77777777" w:rsidR="00D046B5" w:rsidRDefault="00D43408">
      <w:pPr>
        <w:numPr>
          <w:ilvl w:val="0"/>
          <w:numId w:val="3"/>
        </w:numPr>
      </w:pPr>
      <w:r>
        <w:t>Analytics dashboard</w:t>
      </w:r>
    </w:p>
    <w:p w14:paraId="1482F485" w14:textId="77777777" w:rsidR="00D046B5" w:rsidRDefault="00D43408">
      <w:pPr>
        <w:numPr>
          <w:ilvl w:val="0"/>
          <w:numId w:val="3"/>
        </w:numPr>
      </w:pPr>
      <w:r>
        <w:t>Notifications for low stock</w:t>
      </w:r>
    </w:p>
    <w:p w14:paraId="7EEB6183" w14:textId="77777777" w:rsidR="00D046B5" w:rsidRDefault="00D43408">
      <w:pPr>
        <w:numPr>
          <w:ilvl w:val="0"/>
          <w:numId w:val="3"/>
        </w:numPr>
        <w:spacing w:after="240"/>
      </w:pPr>
      <w:r>
        <w:t>Deployment and cloud hosting</w:t>
      </w:r>
    </w:p>
    <w:p w14:paraId="2708DE92" w14:textId="77777777" w:rsidR="00D046B5" w:rsidRDefault="00D43408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D046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79F546-A132-4B89-8ED7-C20E9E315012}"/>
    <w:embedBold r:id="rId2" w:fontKey="{FB1DD9CD-A3A0-4814-9C5D-B4141F79E8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4AA156-9FC4-44FB-9A5C-7F452CB8BF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B7A"/>
    <w:multiLevelType w:val="multilevel"/>
    <w:tmpl w:val="07708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C54BC2"/>
    <w:multiLevelType w:val="multilevel"/>
    <w:tmpl w:val="2BACD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1A7C52"/>
    <w:multiLevelType w:val="multilevel"/>
    <w:tmpl w:val="44027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872348"/>
    <w:multiLevelType w:val="multilevel"/>
    <w:tmpl w:val="F72AA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9C0A08"/>
    <w:multiLevelType w:val="multilevel"/>
    <w:tmpl w:val="FD068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2334FD"/>
    <w:multiLevelType w:val="hybridMultilevel"/>
    <w:tmpl w:val="334679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D85CDE"/>
    <w:multiLevelType w:val="hybridMultilevel"/>
    <w:tmpl w:val="E6168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E77FD3"/>
    <w:multiLevelType w:val="multilevel"/>
    <w:tmpl w:val="1376F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3C2427"/>
    <w:multiLevelType w:val="multilevel"/>
    <w:tmpl w:val="435E0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887987"/>
    <w:multiLevelType w:val="multilevel"/>
    <w:tmpl w:val="1AE88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882B27"/>
    <w:multiLevelType w:val="multilevel"/>
    <w:tmpl w:val="7E920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7030404">
    <w:abstractNumId w:val="3"/>
  </w:num>
  <w:num w:numId="2" w16cid:durableId="1132677243">
    <w:abstractNumId w:val="1"/>
  </w:num>
  <w:num w:numId="3" w16cid:durableId="1356422059">
    <w:abstractNumId w:val="0"/>
  </w:num>
  <w:num w:numId="4" w16cid:durableId="653753362">
    <w:abstractNumId w:val="2"/>
  </w:num>
  <w:num w:numId="5" w16cid:durableId="1627420039">
    <w:abstractNumId w:val="4"/>
  </w:num>
  <w:num w:numId="6" w16cid:durableId="1198858558">
    <w:abstractNumId w:val="7"/>
  </w:num>
  <w:num w:numId="7" w16cid:durableId="2077513391">
    <w:abstractNumId w:val="10"/>
  </w:num>
  <w:num w:numId="8" w16cid:durableId="3947330">
    <w:abstractNumId w:val="9"/>
  </w:num>
  <w:num w:numId="9" w16cid:durableId="351300667">
    <w:abstractNumId w:val="8"/>
  </w:num>
  <w:num w:numId="10" w16cid:durableId="980885324">
    <w:abstractNumId w:val="6"/>
  </w:num>
  <w:num w:numId="11" w16cid:durableId="1684014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6B5"/>
    <w:rsid w:val="00336CD4"/>
    <w:rsid w:val="00560DFC"/>
    <w:rsid w:val="00A95FF4"/>
    <w:rsid w:val="00D046B5"/>
    <w:rsid w:val="00D4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8627E"/>
  <w15:docId w15:val="{CA5A31F6-34D5-4981-A41C-B59C7ADC6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5F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Poorvaja Ravi</dc:creator>
  <cp:lastModifiedBy>Poorvaja Ravi</cp:lastModifiedBy>
  <cp:revision>3</cp:revision>
  <dcterms:created xsi:type="dcterms:W3CDTF">2026-03-08T17:38:00Z</dcterms:created>
  <dcterms:modified xsi:type="dcterms:W3CDTF">2026-03-08T17:43:00Z</dcterms:modified>
</cp:coreProperties>
</file>