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1BC" w:rsidRPr="0079690E" w:rsidRDefault="00234A1F" w:rsidP="00234A1F">
      <w:pPr>
        <w:jc w:val="center"/>
        <w:rPr>
          <w:b/>
          <w:sz w:val="28"/>
          <w:szCs w:val="28"/>
        </w:rPr>
      </w:pPr>
      <w:r w:rsidRPr="0079690E">
        <w:rPr>
          <w:b/>
          <w:sz w:val="28"/>
          <w:szCs w:val="28"/>
        </w:rPr>
        <w:t>Authentication process platform</w:t>
      </w:r>
    </w:p>
    <w:p w:rsidR="00234A1F" w:rsidRPr="007B4810" w:rsidRDefault="007B4810" w:rsidP="007B4810">
      <w:pPr>
        <w:rPr>
          <w:b/>
        </w:rPr>
      </w:pPr>
      <w:r w:rsidRPr="007B4810">
        <w:rPr>
          <w:b/>
        </w:rPr>
        <w:t>Platform Process</w:t>
      </w:r>
    </w:p>
    <w:p w:rsidR="00234A1F" w:rsidRDefault="00234A1F" w:rsidP="00234A1F">
      <w:proofErr w:type="gramStart"/>
      <w:r>
        <w:t>1.The</w:t>
      </w:r>
      <w:proofErr w:type="gramEnd"/>
      <w:r>
        <w:t xml:space="preserve"> user can create a new account or login into his account if is active</w:t>
      </w:r>
    </w:p>
    <w:p w:rsidR="00234A1F" w:rsidRDefault="00234A1F" w:rsidP="00234A1F">
      <w:r>
        <w:t xml:space="preserve">2. The register process </w:t>
      </w:r>
    </w:p>
    <w:p w:rsidR="00234A1F" w:rsidRDefault="00234A1F" w:rsidP="00234A1F">
      <w:r>
        <w:tab/>
      </w:r>
      <w:proofErr w:type="spellStart"/>
      <w:r>
        <w:t>i</w:t>
      </w:r>
      <w:proofErr w:type="spellEnd"/>
      <w:r>
        <w:t>. The user must add the required fields and accept the term and conditions to create an account</w:t>
      </w:r>
      <w:r w:rsidR="00B6683C">
        <w:t xml:space="preserve">. He </w:t>
      </w:r>
      <w:r w:rsidR="004B4655">
        <w:t xml:space="preserve">must accept the term and condition </w:t>
      </w:r>
      <w:r w:rsidR="00B6683C">
        <w:t>which is the last publish term in the system.</w:t>
      </w:r>
    </w:p>
    <w:p w:rsidR="00234A1F" w:rsidRDefault="00234A1F" w:rsidP="00234A1F">
      <w:r>
        <w:tab/>
        <w:t xml:space="preserve">ii. The user will receive an email with an activation code after the registration process to activate the account. </w:t>
      </w:r>
      <w:proofErr w:type="gramStart"/>
      <w:r>
        <w:t>That email have</w:t>
      </w:r>
      <w:proofErr w:type="gramEnd"/>
      <w:r>
        <w:t xml:space="preserve"> a link which must be use to successfully register in the platform.</w:t>
      </w:r>
    </w:p>
    <w:p w:rsidR="00234A1F" w:rsidRDefault="00234A1F" w:rsidP="00234A1F">
      <w:r>
        <w:tab/>
        <w:t>iii. The user can login with credentials.</w:t>
      </w:r>
    </w:p>
    <w:p w:rsidR="00B6683C" w:rsidRDefault="00B6683C" w:rsidP="00234A1F">
      <w:r>
        <w:tab/>
        <w:t xml:space="preserve">iv. After login he can see a register dashboard a table with all the users from the system. </w:t>
      </w:r>
    </w:p>
    <w:p w:rsidR="00B6683C" w:rsidRDefault="00B6683C" w:rsidP="00B6683C">
      <w:r>
        <w:t>3. The user dashboard</w:t>
      </w:r>
    </w:p>
    <w:p w:rsidR="00B6683C" w:rsidRDefault="00B6683C" w:rsidP="00B6683C">
      <w:pPr>
        <w:ind w:firstLine="720"/>
      </w:pPr>
      <w:proofErr w:type="spellStart"/>
      <w:r>
        <w:t>i</w:t>
      </w:r>
      <w:proofErr w:type="spellEnd"/>
      <w:r>
        <w:t xml:space="preserve">. He can edit, delete or </w:t>
      </w:r>
      <w:proofErr w:type="gramStart"/>
      <w:r>
        <w:t>un-</w:t>
      </w:r>
      <w:proofErr w:type="gramEnd"/>
      <w:r>
        <w:t>verify a user. The user can search in the table to find an employee.</w:t>
      </w:r>
    </w:p>
    <w:p w:rsidR="00B6683C" w:rsidRDefault="00B6683C" w:rsidP="00B6683C">
      <w:pPr>
        <w:ind w:firstLine="720"/>
      </w:pPr>
      <w:r>
        <w:t xml:space="preserve">ii. Also, the user can go to term and conditions part to create/update </w:t>
      </w:r>
      <w:proofErr w:type="spellStart"/>
      <w:r>
        <w:t>terms.The</w:t>
      </w:r>
      <w:proofErr w:type="spellEnd"/>
      <w:r>
        <w:t xml:space="preserve"> user can </w:t>
      </w:r>
      <w:proofErr w:type="gramStart"/>
      <w:r>
        <w:t>un-</w:t>
      </w:r>
      <w:proofErr w:type="gramEnd"/>
      <w:r>
        <w:t>publish a term or publish it. The last publish term is the one which will be active for the system.</w:t>
      </w:r>
    </w:p>
    <w:p w:rsidR="00B6683C" w:rsidRDefault="00B6683C" w:rsidP="00B6683C">
      <w:pPr>
        <w:ind w:firstLine="720"/>
      </w:pPr>
      <w:r>
        <w:t xml:space="preserve">iii. The user </w:t>
      </w:r>
      <w:proofErr w:type="gramStart"/>
      <w:r>
        <w:t>can</w:t>
      </w:r>
      <w:proofErr w:type="gramEnd"/>
      <w:r>
        <w:t xml:space="preserve"> logout from the system.</w:t>
      </w:r>
    </w:p>
    <w:p w:rsidR="007B4810" w:rsidRDefault="007B4810" w:rsidP="007B4810">
      <w:pPr>
        <w:rPr>
          <w:b/>
        </w:rPr>
      </w:pPr>
      <w:r w:rsidRPr="007B4810">
        <w:rPr>
          <w:b/>
        </w:rPr>
        <w:t xml:space="preserve">Platform </w:t>
      </w:r>
      <w:proofErr w:type="spellStart"/>
      <w:r w:rsidRPr="007B4810">
        <w:rPr>
          <w:b/>
        </w:rPr>
        <w:t>Instalation</w:t>
      </w:r>
      <w:proofErr w:type="spellEnd"/>
    </w:p>
    <w:p w:rsidR="007B4810" w:rsidRDefault="007B4810" w:rsidP="007B481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The project can be installe</w:t>
      </w:r>
      <w:r w:rsidR="00192B83">
        <w:rPr>
          <w:b/>
        </w:rPr>
        <w:t>d</w:t>
      </w:r>
      <w:r>
        <w:rPr>
          <w:b/>
        </w:rPr>
        <w:t xml:space="preserve"> on every machine and is developed in Laravel8 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framework.</w:t>
      </w:r>
    </w:p>
    <w:p w:rsidR="007B4810" w:rsidRDefault="007B4810" w:rsidP="007B481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For that is needed to have installed:</w:t>
      </w:r>
    </w:p>
    <w:p w:rsidR="007B4810" w:rsidRDefault="007B4810" w:rsidP="007B481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PHP &gt;=7.2</w:t>
      </w:r>
    </w:p>
    <w:p w:rsidR="007B4810" w:rsidRDefault="007B4810" w:rsidP="007B481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MYSQL DB</w:t>
      </w:r>
    </w:p>
    <w:p w:rsidR="007B4810" w:rsidRDefault="007B4810" w:rsidP="007B481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COMPOSER</w:t>
      </w:r>
    </w:p>
    <w:p w:rsidR="007B4810" w:rsidRDefault="00192B83" w:rsidP="007B481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Process to run the project:</w:t>
      </w:r>
    </w:p>
    <w:p w:rsidR="00192B83" w:rsidRDefault="00192B83" w:rsidP="00192B83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Download de package</w:t>
      </w:r>
    </w:p>
    <w:p w:rsidR="00192B83" w:rsidRDefault="00192B83" w:rsidP="00192B83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Run composer install and dump</w:t>
      </w:r>
    </w:p>
    <w:p w:rsidR="00192B83" w:rsidRDefault="00192B83" w:rsidP="00192B83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Create a database in </w:t>
      </w:r>
      <w:proofErr w:type="spellStart"/>
      <w:r>
        <w:rPr>
          <w:b/>
        </w:rPr>
        <w:t>MySql</w:t>
      </w:r>
      <w:proofErr w:type="spellEnd"/>
    </w:p>
    <w:p w:rsidR="00192B83" w:rsidRDefault="00192B83" w:rsidP="00192B83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Update .</w:t>
      </w:r>
      <w:proofErr w:type="spellStart"/>
      <w:r>
        <w:rPr>
          <w:b/>
        </w:rPr>
        <w:t>env</w:t>
      </w:r>
      <w:proofErr w:type="spellEnd"/>
      <w:r>
        <w:rPr>
          <w:b/>
        </w:rPr>
        <w:t xml:space="preserve"> configuration file  with DB, mail credentials</w:t>
      </w:r>
    </w:p>
    <w:p w:rsidR="00192B83" w:rsidRDefault="00192B83" w:rsidP="00192B83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Run </w:t>
      </w:r>
      <w:proofErr w:type="spellStart"/>
      <w:r w:rsidRPr="00192B83">
        <w:rPr>
          <w:b/>
        </w:rPr>
        <w:t>php</w:t>
      </w:r>
      <w:proofErr w:type="spellEnd"/>
      <w:r w:rsidRPr="00192B83">
        <w:rPr>
          <w:b/>
        </w:rPr>
        <w:t xml:space="preserve"> artisan migrate</w:t>
      </w:r>
      <w:r>
        <w:rPr>
          <w:b/>
        </w:rPr>
        <w:t xml:space="preserve"> to create the tables necessary for the project</w:t>
      </w:r>
    </w:p>
    <w:p w:rsidR="00192B83" w:rsidRPr="007B4810" w:rsidRDefault="00192B83" w:rsidP="00192B83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Run </w:t>
      </w:r>
      <w:proofErr w:type="spellStart"/>
      <w:r w:rsidRPr="00192B83">
        <w:rPr>
          <w:b/>
        </w:rPr>
        <w:t>php</w:t>
      </w:r>
      <w:proofErr w:type="spellEnd"/>
      <w:r w:rsidRPr="00192B83">
        <w:rPr>
          <w:b/>
        </w:rPr>
        <w:t xml:space="preserve"> artisan serve</w:t>
      </w:r>
      <w:r>
        <w:rPr>
          <w:b/>
        </w:rPr>
        <w:t xml:space="preserve"> to start the web service </w:t>
      </w:r>
    </w:p>
    <w:p w:rsidR="007B4810" w:rsidRDefault="007B4810" w:rsidP="00234A1F"/>
    <w:p w:rsidR="007B4810" w:rsidRDefault="007B4810" w:rsidP="00234A1F"/>
    <w:p w:rsidR="007B4810" w:rsidRDefault="007B4810" w:rsidP="00234A1F"/>
    <w:p w:rsidR="007B4810" w:rsidRDefault="007B4810" w:rsidP="00234A1F"/>
    <w:sectPr w:rsidR="007B4810" w:rsidSect="00D74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E20F2"/>
    <w:multiLevelType w:val="hybridMultilevel"/>
    <w:tmpl w:val="3B42A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A73307"/>
    <w:multiLevelType w:val="hybridMultilevel"/>
    <w:tmpl w:val="4EB25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4A1F"/>
    <w:rsid w:val="00192B83"/>
    <w:rsid w:val="00234A1F"/>
    <w:rsid w:val="004B4655"/>
    <w:rsid w:val="0079690E"/>
    <w:rsid w:val="007B4810"/>
    <w:rsid w:val="00B6683C"/>
    <w:rsid w:val="00D64470"/>
    <w:rsid w:val="00D741B4"/>
    <w:rsid w:val="00D80D6B"/>
    <w:rsid w:val="00FE5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8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PDC</dc:creator>
  <cp:lastModifiedBy>PDC</cp:lastModifiedBy>
  <cp:revision>7</cp:revision>
  <dcterms:created xsi:type="dcterms:W3CDTF">2021-02-04T22:46:00Z</dcterms:created>
  <dcterms:modified xsi:type="dcterms:W3CDTF">2021-02-05T07:46:00Z</dcterms:modified>
</cp:coreProperties>
</file>