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4E8A" w14:textId="262D6AFD" w:rsidR="0039357F" w:rsidRPr="0039357F" w:rsidRDefault="0039357F" w:rsidP="0039357F">
      <w:proofErr w:type="spellStart"/>
      <w:r w:rsidRPr="0039357F">
        <w:t>Mivida</w:t>
      </w:r>
      <w:proofErr w:type="spellEnd"/>
      <w:r w:rsidRPr="0039357F">
        <w:t xml:space="preserve"> | </w:t>
      </w:r>
    </w:p>
    <w:p w14:paraId="4ADDD967" w14:textId="77777777" w:rsidR="0039357F" w:rsidRDefault="0039357F" w:rsidP="0039357F">
      <w:r w:rsidRPr="0039357F">
        <w:t>District: </w:t>
      </w:r>
      <w:hyperlink r:id="rId5" w:history="1">
        <w:r w:rsidRPr="0039357F">
          <w:rPr>
            <w:rStyle w:val="Hyperlink"/>
          </w:rPr>
          <w:t>New Cairo</w:t>
        </w:r>
      </w:hyperlink>
    </w:p>
    <w:p w14:paraId="188E556E" w14:textId="77777777" w:rsidR="0039357F" w:rsidRDefault="0039357F" w:rsidP="0039357F"/>
    <w:p w14:paraId="135591CA" w14:textId="35E958CB" w:rsidR="0039357F" w:rsidRDefault="0039357F" w:rsidP="0039357F">
      <w:r w:rsidRPr="0039357F">
        <w:t xml:space="preserve">Embrace the timeless elegance of </w:t>
      </w:r>
      <w:proofErr w:type="spellStart"/>
      <w:r w:rsidRPr="0039357F">
        <w:t>Mivida</w:t>
      </w:r>
      <w:proofErr w:type="spellEnd"/>
      <w:r w:rsidRPr="0039357F">
        <w:t xml:space="preserve"> | Apartment, a traditional Apartment nestled in New Cairo. Featuring 1 bedrooms and 1 </w:t>
      </w:r>
      <w:proofErr w:type="gramStart"/>
      <w:r w:rsidRPr="0039357F">
        <w:t>bathrooms</w:t>
      </w:r>
      <w:proofErr w:type="gramEnd"/>
      <w:r w:rsidRPr="0039357F">
        <w:t>, available for rent at 40,000 EGP, offering an excellent opportunity for those seeking a blend of luxury and comfort of a real estate property in Egypt available for rent.</w:t>
      </w:r>
    </w:p>
    <w:p w14:paraId="4241D7CD" w14:textId="77777777" w:rsidR="0039357F" w:rsidRDefault="0039357F" w:rsidP="0039357F"/>
    <w:p w14:paraId="7C368588" w14:textId="77777777" w:rsidR="0039357F" w:rsidRDefault="0039357F" w:rsidP="0039357F"/>
    <w:p w14:paraId="6D9B518E" w14:textId="2E538C34" w:rsidR="0039357F" w:rsidRDefault="0039357F" w:rsidP="0039357F">
      <w:r>
        <w:t>SOLD OUT</w:t>
      </w:r>
    </w:p>
    <w:p w14:paraId="00A27DE4" w14:textId="77777777" w:rsidR="0039357F" w:rsidRDefault="0039357F" w:rsidP="0039357F"/>
    <w:p w14:paraId="27B41B3D" w14:textId="77777777" w:rsidR="0039357F" w:rsidRPr="0039357F" w:rsidRDefault="0039357F" w:rsidP="0039357F"/>
    <w:p w14:paraId="2AE66AA3" w14:textId="77777777" w:rsidR="000F0D34" w:rsidRDefault="000F0D34" w:rsidP="0039357F"/>
    <w:p w14:paraId="53B6C842" w14:textId="77777777" w:rsidR="0039357F" w:rsidRPr="0039357F" w:rsidRDefault="0039357F" w:rsidP="0039357F"/>
    <w:sectPr w:rsidR="0039357F" w:rsidRPr="0039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F64"/>
    <w:multiLevelType w:val="multilevel"/>
    <w:tmpl w:val="FCD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66050"/>
    <w:multiLevelType w:val="multilevel"/>
    <w:tmpl w:val="3340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23985"/>
    <w:multiLevelType w:val="multilevel"/>
    <w:tmpl w:val="A2D0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2F8F"/>
    <w:multiLevelType w:val="multilevel"/>
    <w:tmpl w:val="5E1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246CC"/>
    <w:multiLevelType w:val="multilevel"/>
    <w:tmpl w:val="8BF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B3F9A"/>
    <w:multiLevelType w:val="multilevel"/>
    <w:tmpl w:val="692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70FE3"/>
    <w:multiLevelType w:val="multilevel"/>
    <w:tmpl w:val="3828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80234"/>
    <w:multiLevelType w:val="multilevel"/>
    <w:tmpl w:val="869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80258">
    <w:abstractNumId w:val="1"/>
  </w:num>
  <w:num w:numId="2" w16cid:durableId="261496251">
    <w:abstractNumId w:val="7"/>
  </w:num>
  <w:num w:numId="3" w16cid:durableId="1887600346">
    <w:abstractNumId w:val="3"/>
  </w:num>
  <w:num w:numId="4" w16cid:durableId="1649743183">
    <w:abstractNumId w:val="0"/>
  </w:num>
  <w:num w:numId="5" w16cid:durableId="979306318">
    <w:abstractNumId w:val="4"/>
  </w:num>
  <w:num w:numId="6" w16cid:durableId="1112357611">
    <w:abstractNumId w:val="5"/>
  </w:num>
  <w:num w:numId="7" w16cid:durableId="931934844">
    <w:abstractNumId w:val="2"/>
  </w:num>
  <w:num w:numId="8" w16cid:durableId="2011132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3F"/>
    <w:rsid w:val="00076961"/>
    <w:rsid w:val="000F0D34"/>
    <w:rsid w:val="00295B6F"/>
    <w:rsid w:val="0039357F"/>
    <w:rsid w:val="00C85282"/>
    <w:rsid w:val="00C85361"/>
    <w:rsid w:val="00DE013F"/>
    <w:rsid w:val="00F3593A"/>
    <w:rsid w:val="00F5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5D05"/>
  <w15:chartTrackingRefBased/>
  <w15:docId w15:val="{316B56FD-F045-41ED-B988-F54389F7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dwellbanker-eg.com/index.php/real-estate-egypt-re-sale-rent-properties?location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2025-06-24T10:21:00Z</dcterms:created>
  <dcterms:modified xsi:type="dcterms:W3CDTF">2025-06-24T10:21:00Z</dcterms:modified>
</cp:coreProperties>
</file>