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f1pu7de8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БИЗНЕС-ГИПОТЕЗА ПРОЕКТА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ROOMSPLIT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7yfrw0i0k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Название проекта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RoomSplit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RoomSplit — простое веб-приложение для людей, живущих вместе, которое помогает распределять домашние обязанности, учитывать совместные расходы и автоматически рассчитывать долги между жильцами.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приложения рассчитана на использование </w:t>
      </w:r>
      <w:r w:rsidDel="00000000" w:rsidR="00000000" w:rsidRPr="00000000">
        <w:rPr>
          <w:b w:val="1"/>
          <w:bCs w:val="1"/>
          <w:rtl w:val="0"/>
        </w:rPr>
        <w:t xml:space="preserve">с одного устройства</w:t>
      </w:r>
      <w:r w:rsidDel="00000000" w:rsidR="00000000" w:rsidRPr="00000000">
        <w:rPr>
          <w:rtl w:val="0"/>
        </w:rPr>
        <w:t xml:space="preserve">. Один из жильцов вносит информацию об участниках, расходах и обязанностях, после чего остальные могут на этом же устройстве посмотреть текущее состояние дел.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приложение может быть расширено до полноценной многопользовательской системы с отдельными аккаунтами и синхронизацией данных между устройствами.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qeucwsa3t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1. ПРОБЛЕМА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8zqg2nq2f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Глубокая формулировка боли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Люди, живущие вместе — студенты, друзья, пары или соседи по квартире — регулярно сталкиваются с необходимостью делить домашние обязанности и совместные расходы.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эти процессы часто никак не организованы. Люди договариваются устно, пишут сообщения в общем чате или пытаются вести записи в заметках и таблицах.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этого возникают ситуации: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непонятно, чья очередь убирать квартиру, мыть посуду или выносить мусор;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человек выполняет больше домашних обязанностей, чем остальные;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участники забывают, кто платил за продукты, бытовую химию, интернет или другие общие покупки;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приходится вручную рассчитывать, кто кому и сколько должен;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старые договоренности и расходы теряются среди сообщений;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возникают бытовые споры из-за денег и обязанностей.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заключается в отсутствии одного простого места, где можно быстро посмотреть актуальную информацию о совместном быте.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coo39534e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Top-3 проблемы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Критическая боль — непрозрачный учет совместных расходов.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регулярных общих покупках становится сложно помнить, кто заплатил и кто кому должен деньги.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Значительная боль — неорганизованное распределение обязанностей.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общего списка часть домашних дел забывается или постоянно выполняется одним человеком.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Фоновая боль — информация находится в разных местах.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Расходы могут обсуждаться в мессенджере, обязанности — устно, а расчеты долгов — в заметках или таблице.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33algc8zz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Анализ существующих альтернатив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v7vo851fg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Мессенджеры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Жильцы пишут в общий чат: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«Я купил продукты на 3000 рублей»;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«Кто сегодня выносит мусор?»;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«Ты мне должен 500 рублей».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недостаток — информация быстро теряется среди сообщений, а долги приходится считать вручную.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a2ry9dyk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 и Google Sheets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Таблицы позволяют вести достаточно точный учет расходов.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необходимо самостоятельно создавать структуру таблицы;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вводить и настраивать формулы;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неудобно одновременно вести бытовые задачи;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избыточен для простой бытовой задачи.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r7yuxlp5b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Заметки и бумажные списки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Подходят для небольшого количества задач, но неудобны для учета долгов и истории расходов.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71idje0zb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Отсутствие решения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жильцы вообще не фиксируют расходы и обязанности и полагаются на память.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работает только при небольшом количестве операций и может приводить к спорам.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m5qpf57ux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СЕГМЕНТЫ ЦЕЛЕВОЙ АУДИТОРИИ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9ids9sipr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Детальный портрет пользователя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аудитория RoomSplit — молодые люди примерно 18–30 лет, которые живут вместе и имеют общие бытовые расходы и обязанности.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категории: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студенты, снимающие квартиру вместе;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соседи по общежитию;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друзья, живущие вместе;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молодые пары.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46dx1ryj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Контекст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три студента снимают одну квартиру.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покупает продукты, второй оплачивает интернет, третий покупает бытовую химию.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им необходимо распределять: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уборку;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вынос мусора;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покупку бытовых товаров;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регулярные обязанности.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некоторое время становится сложно помнить, кто за что отвечает и кто кому должен.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szgszgoge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Психография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хочет тратить время на таблицы и ручные расчеты.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него важно: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избежать бытовых конфликтов;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понятную картину расходов;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кто отвечает за каждое домашнее дело.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Показатель успеха — любой участник квартиры может быстро посмотреть приложение и понять текущее состояние обязанностей и долгов.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jrgu47ynh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Ранние последователи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Первыми пользователями могут стать студенты, живущие группами по 2–4 человека.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них часто: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ограниченный бюджет;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совместных расходов;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 возникают общие бытовые задачи;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желания использовать сложные финансовые или task-management системы.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первой версии достаточно, чтобы приложение использовалось на одном общем устройстве или устройстве одного из жильцов.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2cql2d2vf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УТП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oofccdzod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Формулировка ценности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RoomSplit помогает людям, живущим вместе, организовать совместный быт с помощью единого пространства для домашних обязанностей и общих расходов, позволяя быстро понять, кто что должен сделать и кто кому должен деньги.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Короткий вариант: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«Обязанности и общие расходы — в одном месте».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wxbmz0d5o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Ключевые преимущества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0u9mtetxf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Две задачи в одном приложении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RoomSplit одновременно решает две связанные проблемы: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домашних обязанностей;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учет совместных расходов.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uhtpx9cuk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Автоматический расчет долгов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Пользователю достаточно добавить сумму, указать плательщика и участников расхода.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самостоятельно рассчитает задолженности.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kiwmsux7j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Минимальная сложность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не требуется: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регистрация;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авторизация;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электронная почта;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отдельные аккаунты;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синхронизация между устройствами.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просто открывает приложение и начинает работать.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5jwm4k5b9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4. РЕШЕНИЕ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86hsp15ht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Описание продукта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RoomSplit представляет собой небольшое веб-приложение для одной квартиры или группы совместно проживающих людей.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приложении хранится список жильцов.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Артем;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Никита.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них можно создавать обязанности и добавлять совместные расходы.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работает как единое локальное пространство.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MVP предполагается использование приложения с одного устройства. Отдельные пользовательские аккаунты отсутствуют.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vwa8106of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Flow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r0k71a6n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открывает RoomSplit.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первом запуске он добавляет людей, живущих вместе.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Артем;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Максим;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Никита.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z6v1j1p36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добавляет домашние обязанности.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Вынести мусор — Максим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Убрать кухню — Артем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Купить бытовую химию — Никита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задача отмечается как завершенная.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j05jv4npl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совершении общей покупки пользователь добавляет расход.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Продукты — 3000 ₽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Заплатил: Артем.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Расход делится между: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Артемом;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Максимом;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Никитой.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автоматически рассчитывает: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 должен Артему 1000 ₽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Никита должен Артему 1000 ₽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ww9ff94sn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главной странице отображается общая информация.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7y04wrr70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Обязанности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Артем — убрать кухню.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 — вынести мусор.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Никита — купить бытовую химию.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i6udsltn3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Долги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Максим → Артем: 1000 ₽.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Никита → Артем: 1000 ₽.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пользователь может за несколько секунд посмотреть состояние совместного быта.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6wfnam0jh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Используемые технологии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реализации MVP достаточно простого веб-приложения.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36ta2vra2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HTML;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CSS;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txiyxpg2s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Хранение данных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максимально простой первой версии можно использовать: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LocalStorage браузера;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небольшой backend на Python + SQLite.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использовании LocalStorage приложение может полностью работать локально без отдельного сервера.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значительно упрощает разработку.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nf6fyi4ys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4.2. ФУНКЦИИ MVP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l8c6f0wd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Core-функция №1. Управление домашними обязанностями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задачу;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ответственного;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статус задачи;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выполненную или ненужную задачу.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вынести мусор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Максим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не выполнено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ykmhzmmw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Core-функция №2. Учет расходов и автоматический расчет долгов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указывает: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расхода;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сумму;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человека, который заплатил;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участников, между которыми делится расход.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автоматически рассчитывает долги.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Артем заплатил 3000 ₽ за продукты.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Расход делится между тремя жильцами.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Максим → Артем: 1000 ₽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Никита → Артем: 1000 ₽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juy4acaan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Core-функция №3. Общая сводка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показывает на одном экране: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текущих обязанностей;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ответственных;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текущие долги между жильцами.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быстро понять общее состояние квартиры.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vd4rx0h8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4.3. USER STORIES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7zuow6x91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Обязанности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человек, живущий с другими людьми, я хочу создавать домашние задачи и назначать ответственных, чтобы каждый понимал свои обязанности.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lgyljjcay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Расходы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участник совместного быта, я хочу добавить общий расход, чтобы приложение автоматически рассчитало, кто кому должен деньги.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wcm12ctbr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Сводка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человек, живущий с соседями, я хочу видеть обязанности и долги на одном экране, чтобы быстро понимать текущее состояние дел.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ckf0pmujh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5. КОНКУРЕНТЫ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eijgoquw1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Splitwise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Splitwise предназначен для разделения совместных расходов.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48wv66ju2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Сильные стороны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автоматический расчет долгов;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удобный учет расходов;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несколькими участниками.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ka2ojdhwc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Слабая сторона относительно RoomSplit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Splitwise в первую очередь ориентирован на финансы и не объединяет эту задачу с простым распределением домашних обязанностей.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xwqwz93o4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Tody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для организации уборки и домашних дел.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knyk5npui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Сильные стороны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специализация на бытовых задачах;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выполнения домашних дел;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удобная организация уборки.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xov0fckn8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Слабая сторона относительно RoomSplit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решает задачу общего учета расходов и долгов между жильцами.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7awchv6kr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Google Sheets + мессенджеры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Пользователи могут вести расходы в таблице, а домашние дела обсуждать в Telegram.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w3dls594f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Сильные стороны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бесплатность;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привычность;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гибкость.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0hg7islzw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Слабые стороны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информация разбросана по нескольким сервисам;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ручная настройка;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больше действий со стороны пользователя.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q4dv1yv3ty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6. КАНАЛЫ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h116c3gz4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Пути привлечения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Основными каналами продвижения могут стать: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студенческие Telegram-чаты;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VK-сообщества вузов;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сообщества общежитий;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группы по поиску соседей и совместной аренде жилья;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между студентами;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qxurl402t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Доступ к продукту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RoomSplit представляет собой веб-приложение.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открывает его через браузер.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приложение может запускаться даже локально на компьютере без публикации полноценного интернет-сервиса.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dl5wciug72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7. ПОТОКИ ДОХОДОВ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a12x3c0lz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Модель монетизации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MVP основная задача проекта — проверить, действительно ли пользователям удобно объединять обязанности и расходы в одном приложении.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первая версия может распространяться бесплатно.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после перехода к многопользовательской версии можно использовать модель </w:t>
      </w:r>
      <w:r w:rsidDel="00000000" w:rsidR="00000000" w:rsidRPr="00000000">
        <w:rPr>
          <w:b w:val="1"/>
          <w:bCs w:val="1"/>
          <w:rtl w:val="0"/>
        </w:rPr>
        <w:t xml:space="preserve">Freemium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o4028t429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Бесплатная версия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одна группа;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базовые обязанности;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базовые расходы;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 долгов.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6l2dtcsi3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Платная версия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можно добавить: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несколько квартир;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многопользовательский режим;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отдельные аккаунты;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синхронизацию между устройствами;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обязанности;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статистику расходов;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историю;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данных;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Возможная стоимость расширенной версии — около </w:t>
      </w:r>
      <w:r w:rsidDel="00000000" w:rsidR="00000000" w:rsidRPr="00000000">
        <w:rPr>
          <w:b w:val="1"/>
          <w:bCs w:val="1"/>
          <w:rtl w:val="0"/>
        </w:rPr>
        <w:t xml:space="preserve">99–199 рублей в месяц на группу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платежная система не требуется.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d0zsued3in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8. СТРУКТУРА РАСХОДОВ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wyw9w88mw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Технические расходы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RoomSplit может быть реализован практически без финансовых затрат.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4nhbe91ci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Хостинг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используется полностью локальная версия, хостинг не нужен.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приложение будет опубликовано в интернете, можно использовать бесплатный или недорогой хостинг.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ai1sbzv46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База данных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использовании LocalStorage отдельная база данных не требуется.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можно использовать бесплатную SQLite.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5ratm48v8u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Домен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собственный домен не требуется.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будущем при публикации продукта можно приобрести доменное имя.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ajsb5aklw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Внешние API не требуются.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h7tgb70ydi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Искусственный интеллект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для работы приложения не нужен.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y0p1bm9yg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Инструменты разработки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бесплатные инструменты: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Code;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Git;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GitHub;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HTML;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CSS;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JavaScript;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при необходимости;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при необходимости.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стоимость разработки MVP близка к нулю.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tubkofibdn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СВОДНАЯ ТАБЛИЦА LEAN CANVAS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6.7122002040614"/>
        <w:gridCol w:w="6888.799610819561"/>
        <w:tblGridChange w:id="0">
          <w:tblGrid>
            <w:gridCol w:w="2136.7122002040614"/>
            <w:gridCol w:w="6888.7996108195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Сложно учитывать общие расходы и распределять обязанности между совместно проживающими людьми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Целевая аудитория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Студенты, друзья, пары и соседи, живущие вместе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Ранние последователи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Студенты, совместно снимающие квартиру или живущие в общежитии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УТП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Обязанности и общие расходы в одном месте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Простое веб-приложение без регистрации и аккаунтов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MVP №1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домашними обязанностями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MVP №2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Учет расходов и автоматический расчет долгов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MVP №3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Общая сводка обязанностей и задолженностей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Конкуренты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Splitwise, Tody, Google Sheets + Telegram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Каналы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Telegram, VK, студенческие сообщества, сарафанное радио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Доходы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Бесплатный MVP, в дальнейшем Freemium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Расходы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Практически отсутствуют на этапе MVP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17dg8q35s3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ОЦЕНКА РЕАЛИЗУЕМОСТИ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fjc4ildce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Реально ли сделать MVP за 3 недели силами одного разработчика?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Отказ от регистрации, аккаунтов и многопользовательской синхронизации значительно упрощает разработку.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сути, приложение состоит из: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формы добавления обязанностей;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формы добавления расходов;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алгоритма расчета долгов;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страницы со сводной информацией;</w:t>
      </w:r>
    </w:p>
    <w:p w:rsidR="00000000" w:rsidDel="00000000" w:rsidP="00000000" w:rsidRDefault="00000000" w:rsidRPr="00000000" w14:paraId="0000015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локального хранения данных.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65b5f1y29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Примерный порядок разработки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e56sveucip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Неделя 1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интерфейс приложения;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жильцов;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обязанностей;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статуса задач;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данных.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62q698zas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Неделя 2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расходов;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плательщика;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участников расхода;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 расчета задолженностей.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1qoia5ykm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Неделя 3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общая сводная страница;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интерфейса;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тестирование;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исправление ошибок;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проекта к демонстрации.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jazzz6uqgf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УЗКИЕ МЕСТА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kuxh6b4gr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Расчет долгов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правильно учитывать несколько расходов подряд.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Артем заплатил за продукты.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 заплатил за интернет.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Никита заплатил за бытовую химию.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должно корректно определить итоговое состояние взаимных долгов.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можно использовать простую модель: каждый расход равномерно делится между выбранными участниками.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xhxfx20zu2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Хранение данных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используется LocalStorage, данные хранятся только в конкретном браузере на конкретном устройстве.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это допустимо, поскольку приложение специально рассчитано на использование с одного устройства.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rb4vyzyjys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Не перегрузить первую версию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риск разработки — начать добавлять функции, которые не требуются для проверки гипотезы: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авторизацию;</w:t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чат;</w:t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уведомления;</w:t>
      </w:r>
    </w:p>
    <w:p w:rsidR="00000000" w:rsidDel="00000000" w:rsidP="00000000" w:rsidRDefault="00000000" w:rsidRPr="00000000" w14:paraId="000001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банковские API;</w:t>
      </w:r>
    </w:p>
    <w:p w:rsidR="00000000" w:rsidDel="00000000" w:rsidP="00000000" w:rsidRDefault="00000000" w:rsidRPr="00000000" w14:paraId="000001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сложную аналитику;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синхронизацию.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возможности следует оставить для последующего развития.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ega7lgwg3g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ТЕХНИЧЕСКИЕ РИСКИ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cfzeqau4lh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Ошибки при расчете долгов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Неправильный финансовый расчет снижает доверие к приложению.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Снижение риска:</w:t>
      </w:r>
      <w:r w:rsidDel="00000000" w:rsidR="00000000" w:rsidRPr="00000000">
        <w:rPr>
          <w:rtl w:val="0"/>
        </w:rPr>
        <w:t xml:space="preserve"> протестировать алгоритм на разных комбинациях расходов.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36ekru6fs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Потеря локальных данных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очистке данных браузера информация из LocalStorage может быть удалена.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Снижение риска:</w:t>
      </w:r>
      <w:r w:rsidDel="00000000" w:rsidR="00000000" w:rsidRPr="00000000">
        <w:rPr>
          <w:rtl w:val="0"/>
        </w:rPr>
        <w:t xml:space="preserve"> для учебного MVP этот риск допустим. В дальнейшем данные можно перенести на сервер.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03p7nfhvd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Ошибки при работе с большим количеством записей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расходов и задач со временем может стать большой.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количество данных будет небольшим, поэтому данный риск не является критическим.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mhp7h0ieca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ПРОДУКТОВЫЕ РИСКИ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8nykmdgj3t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Пользователям может быть проще пользоваться Telegram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не захотеть открывать отдельное приложение для добавления каждой покупки или задачи.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интерфейс RoomSplit должен позволять внести информацию максимально быстро.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8a27ixy54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Одна из двух функций может оказаться невостребованной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пользователи будут активно учитывать расходы, но практически не будут использовать обязанности.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можно проверить на тестовой группе.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85rb4dto8c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Использование одного устройства ограничивает удобство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MVP это осознанное упрощение.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тестирование покажет интерес пользователей, следующим этапом развития станет переход к многопользовательской системе.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v17ar23o4o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ДАЛЬНЕЙШЕЕ РАЗВИТИЕ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успешной проверки MVP RoomSplit можно превратить в полноценное многопользовательское веб-приложение.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возможно добавить: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регистрацию пользователей;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отдельные аккаунты;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общей квартиры;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приглашение участников по ссылке;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синхронизацию между устройствами;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обязанности;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автоматическую смену ответственных;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уведомления;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расходов;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статистику;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отметку о погашении долга.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первая версия проверяет основную идею проекта без сложной инфраструктуры, а при подтверждении бизнес-гипотезы приложение можно постепенно развивать.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d8x3ek0lv0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БИЗНЕС-ГИПОТЕЗА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предполагаем, что людям, проживающим вместе, нужен простой инструмент для учета общих расходов и распределения домашних обязанностей.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эта информация часто находится в разных местах: Telegram, заметках, таблицах или вообще нигде не фиксируется.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RoomSplit объединяет обязанности и совместные расходы в одном простом веб-приложении.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гипотеза: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предоставить совместно проживающим людям простое приложение, в котором можно вести домашние обязанности и общие расходы, то им будет проще организовывать совместный быт, контролировать задолженности и избегать бытовых споров.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проверки этой гипотезы достаточно трех функций: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домашними обязанностями;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учет расходов и автоматический расчет долгов;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общая сводка.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не требует аккаунтов, авторизации, серверной синхронизации или сложных внешних сервисов, поэтому ее реализация за три недели силами одного разработчика является реалистичной.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подтверждении гипотезы следующим этапом развития может стать создание полноценной многопользовательской версии RoomSplit.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