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7268A7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8B1EF7">
        <w:rPr>
          <w:rFonts w:ascii="Consolas" w:hAnsi="Consolas" w:cs="Consolas"/>
          <w:b/>
          <w:sz w:val="24"/>
          <w:szCs w:val="20"/>
        </w:rPr>
        <w:t>October 5, 2019</w:t>
      </w:r>
    </w:p>
    <w:p w14:paraId="3A9E9F36" w14:textId="64843B50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452A4" w14:textId="6649C3A9" w:rsidR="00377449" w:rsidRDefault="0037744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At the time of submission, the TB6612FNG dual motor driver has yet to be provided. As such, tasks 3 and 4 are unable to be completed at this time.</w:t>
      </w:r>
    </w:p>
    <w:p w14:paraId="6CC64BA8" w14:textId="77777777" w:rsidR="00377449" w:rsidRDefault="0037744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4C033A40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1DE870CE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831C4E" w:rsidRPr="00831C4E">
        <w:rPr>
          <w:rFonts w:ascii="Consolas" w:hAnsi="Consolas" w:cs="Consolas"/>
          <w:b/>
          <w:color w:val="3F7F5F"/>
          <w:sz w:val="20"/>
          <w:szCs w:val="20"/>
        </w:rPr>
        <w:t>https://youtu.be/D1zfiB-00Fs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5AD7BC14" w:rsidR="00431D87" w:rsidRDefault="00431D87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76602C" w:rsidRPr="0076602C">
        <w:rPr>
          <w:rFonts w:ascii="Consolas" w:hAnsi="Consolas" w:cs="Consolas"/>
          <w:color w:val="3F7F5F"/>
          <w:sz w:val="20"/>
          <w:szCs w:val="20"/>
        </w:rPr>
        <w:t>https://youtu.be/hfXg9JirIJs</w:t>
      </w:r>
    </w:p>
    <w:p w14:paraId="1B158418" w14:textId="300FCE5E" w:rsidR="008005BE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BC59B21" w:rsidR="00431D87" w:rsidRDefault="00431D87">
      <w:pPr>
        <w:rPr>
          <w:b/>
        </w:rPr>
      </w:pPr>
    </w:p>
    <w:p w14:paraId="65986B08" w14:textId="77777777" w:rsidR="008B1EF7" w:rsidRPr="00A82BDD" w:rsidRDefault="008B1EF7" w:rsidP="008B1EF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55FC0D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74FF8B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7C6DCF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8D70D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2EF5B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95793A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585055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0E917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EE5740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95D266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B5439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EF9D1E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B5034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0BF9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7AF308DA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77CD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6D48CE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8ED49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3D7F5357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58AD1562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031A3635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ui8Adjust = 56; </w:t>
      </w:r>
      <w:r w:rsidRPr="008B1EF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//Start at 0 </w:t>
      </w:r>
      <w:r w:rsidRPr="008B1EF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deg</w:t>
      </w:r>
      <w:r w:rsidRPr="008B1EF7">
        <w:rPr>
          <w:rFonts w:ascii="Consolas" w:hAnsi="Consolas" w:cs="Consolas"/>
          <w:color w:val="3F7F5F"/>
          <w:sz w:val="20"/>
          <w:szCs w:val="20"/>
          <w:highlight w:val="yellow"/>
        </w:rPr>
        <w:t>. 56 gotten by dividing 1ms by period of 18.2us and rounding up</w:t>
      </w:r>
    </w:p>
    <w:p w14:paraId="1F9E4E6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33D70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3C89EA6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627AF92E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6405D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44D003C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7B2DDAE2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2F807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2361FBFD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010CCB6A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4655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6F0FBD06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ui32Load = (ui32PWMClock / PWM_FREQUENCY) - 1;</w:t>
      </w:r>
    </w:p>
    <w:p w14:paraId="49D38A5D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536FDCF0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057BC426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09AED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15E46DF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775C27FF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25775E7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FECBF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3DA3C5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49D79B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134C4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ui8Adjust++;</w:t>
      </w:r>
    </w:p>
    <w:p w14:paraId="7FB22CC6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B1EF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ui8Adjust &gt; 111) {</w:t>
      </w:r>
    </w:p>
    <w:p w14:paraId="716CA582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 = 56;</w:t>
      </w:r>
    </w:p>
    <w:p w14:paraId="7016568C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24032F79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940FD1D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PWM_OUT_0, ui8Adjust * ui32Load / 1000);</w:t>
      </w:r>
    </w:p>
    <w:p w14:paraId="3D3B184D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300000);</w:t>
      </w:r>
    </w:p>
    <w:p w14:paraId="1F2028DA" w14:textId="77777777" w:rsidR="008B1EF7" w:rsidRP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FCBF5B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3E9EEC2A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9F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DCF465" w14:textId="77777777" w:rsidR="008B1EF7" w:rsidRDefault="008B1EF7">
      <w:pPr>
        <w:rPr>
          <w:b/>
        </w:rPr>
      </w:pPr>
    </w:p>
    <w:p w14:paraId="26AF29A5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10ABD85" w14:textId="059C52DD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309C3796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76602C" w:rsidRPr="0076602C">
        <w:rPr>
          <w:rFonts w:ascii="Consolas" w:hAnsi="Consolas" w:cs="Consolas"/>
          <w:color w:val="3F7F5F"/>
          <w:sz w:val="20"/>
          <w:szCs w:val="20"/>
        </w:rPr>
        <w:t>https://youtu.be/hfXg9JirIJs</w:t>
      </w:r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FD158A" w:rsidR="00431D87" w:rsidRDefault="00431D87" w:rsidP="00431D87">
      <w:pPr>
        <w:rPr>
          <w:b/>
        </w:rPr>
      </w:pPr>
    </w:p>
    <w:p w14:paraId="4A316FA7" w14:textId="45B195D0" w:rsidR="00B215F9" w:rsidRPr="00A82BDD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6463AF2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5007AB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C42F5F9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E33CE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A455E4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7FDBDB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2213B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5BEF75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FE456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B866F7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52EB9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2411B6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84CA7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1A532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739B32D2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9A35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FB2C2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DA7457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67AE1E12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1DC48B0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18167A5D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8B1EF7">
        <w:rPr>
          <w:rFonts w:ascii="Consolas" w:hAnsi="Consolas" w:cs="Consolas"/>
          <w:color w:val="000000"/>
          <w:sz w:val="20"/>
          <w:szCs w:val="20"/>
          <w:highlight w:val="yellow"/>
        </w:rPr>
        <w:t>ui8Adjust = 10;</w:t>
      </w:r>
    </w:p>
    <w:p w14:paraId="31610E10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5234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110F7F4B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1A931107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0F68A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SysCtlPeripheralEnable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SYSCTL_PERIPH_PWM1); </w:t>
      </w:r>
      <w:r w:rsidRPr="00372B25">
        <w:rPr>
          <w:rFonts w:ascii="Consolas" w:hAnsi="Consolas" w:cs="Consolas"/>
          <w:color w:val="3F7F5F"/>
          <w:sz w:val="20"/>
          <w:szCs w:val="20"/>
          <w:highlight w:val="yellow"/>
        </w:rPr>
        <w:t>//Enable PWM Module 1,</w:t>
      </w:r>
    </w:p>
    <w:p w14:paraId="1AFEBA11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SysCtlPeripheralEnable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SYSCTL_PERIPH_GPIOF);</w:t>
      </w:r>
    </w:p>
    <w:p w14:paraId="3934DEEA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GPIOPinTypeGPIOOutput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GPIO_PIN_1|GPIO_PIN_2|GPIO_PIN_3);</w:t>
      </w:r>
    </w:p>
    <w:p w14:paraId="3C588E73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DAAA5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GPIO_PIN_1);</w:t>
      </w:r>
    </w:p>
    <w:p w14:paraId="20683FC1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GPIO_PF1_M1PWM5); </w:t>
      </w:r>
      <w:r w:rsidRPr="00372B25">
        <w:rPr>
          <w:rFonts w:ascii="Consolas" w:hAnsi="Consolas" w:cs="Consolas"/>
          <w:color w:val="3F7F5F"/>
          <w:sz w:val="20"/>
          <w:szCs w:val="20"/>
          <w:highlight w:val="yellow"/>
        </w:rPr>
        <w:t>//Configure GPIO PORTF.1, Module 1, PWM 5</w:t>
      </w:r>
    </w:p>
    <w:p w14:paraId="5A629159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EF30E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456F0CE5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504E787E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6D7168AA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32C93B5E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6CF7577E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46E83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41708D9A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15F52A02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2B2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PWMGenConfigure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PWM_GEN_MODE_DOWN);</w:t>
      </w:r>
    </w:p>
    <w:p w14:paraId="79595921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372B2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PWMGenPeriodSet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ui32Load);</w:t>
      </w:r>
    </w:p>
    <w:p w14:paraId="73BD2EFC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BC07E3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ui8Adjust * ui32Load / 100);</w:t>
      </w:r>
    </w:p>
    <w:p w14:paraId="62B804BC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PWMOutputState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PWM_OUT_5_BIT, true);</w:t>
      </w:r>
    </w:p>
    <w:p w14:paraId="489A95EF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PWM_GEN_2);</w:t>
      </w:r>
    </w:p>
    <w:p w14:paraId="6D76D268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2BECB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70E3184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8E382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DC8B0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B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ROM_GPIOPinRead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(GPIO_PORTF_BASE,GPIO_PIN_4)==0x00)</w:t>
      </w:r>
    </w:p>
    <w:p w14:paraId="00D8FB42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1F2BB4F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ui8Adjust--;</w:t>
      </w:r>
    </w:p>
    <w:p w14:paraId="6ACB5FF2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72B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&lt; 10)</w:t>
      </w:r>
    </w:p>
    <w:p w14:paraId="172CACE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27F2F8C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10;</w:t>
      </w:r>
    </w:p>
    <w:p w14:paraId="2F3FE894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41CA4544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ui8Adjust * ui32Load / 100);</w:t>
      </w:r>
    </w:p>
    <w:p w14:paraId="07D010D5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542267A9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6EFA5A5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372B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ROM_GPIOPinRead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(GPIO_PORTF_BASE,GPIO_PIN_0)==0x00)</w:t>
      </w:r>
    </w:p>
    <w:p w14:paraId="72B29051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47576A69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ui8Adjust++;</w:t>
      </w:r>
    </w:p>
    <w:p w14:paraId="7F9A2910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372B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90)</w:t>
      </w:r>
    </w:p>
    <w:p w14:paraId="582652BB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5140BCF4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90;</w:t>
      </w:r>
    </w:p>
    <w:p w14:paraId="3B9DC17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2E14EB59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ui8Adjust * ui32Load / 100);</w:t>
      </w:r>
    </w:p>
    <w:p w14:paraId="7395705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4704F1C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3BD716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372B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72B2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GPIOPinRead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GPIO_PIN_1))</w:t>
      </w:r>
    </w:p>
    <w:p w14:paraId="35B583FF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0F958ADB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372B2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0);</w:t>
      </w:r>
    </w:p>
    <w:p w14:paraId="76FCB664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}</w:t>
      </w:r>
    </w:p>
    <w:p w14:paraId="57EE1B6E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372B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649F2399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4825A037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372B2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GPIO_PIN_1, 2);</w:t>
      </w:r>
    </w:p>
    <w:p w14:paraId="66802C94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5E3B185C" w14:textId="77777777" w:rsidR="008B1EF7" w:rsidRPr="00372B25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>300000);</w:t>
      </w:r>
    </w:p>
    <w:p w14:paraId="1C225F29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B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DA96449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92DCC" w14:textId="77777777" w:rsidR="008B1EF7" w:rsidRDefault="008B1EF7" w:rsidP="008B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64C0C" w14:textId="77777777" w:rsidR="00772666" w:rsidRPr="00D676F0" w:rsidRDefault="00772666" w:rsidP="00772666">
      <w:pPr>
        <w:pStyle w:val="PlainText"/>
        <w:rPr>
          <w:rFonts w:ascii="Courier New" w:hAnsi="Courier New" w:cs="Courier New"/>
        </w:rPr>
      </w:pPr>
    </w:p>
    <w:p w14:paraId="7F31996F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2B5DC04A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3AB3" w14:textId="77777777" w:rsidR="00DC1B92" w:rsidRDefault="00DC1B92" w:rsidP="00E15329">
      <w:pPr>
        <w:spacing w:after="0" w:line="240" w:lineRule="auto"/>
      </w:pPr>
      <w:r>
        <w:separator/>
      </w:r>
    </w:p>
  </w:endnote>
  <w:endnote w:type="continuationSeparator" w:id="0">
    <w:p w14:paraId="452340B3" w14:textId="77777777" w:rsidR="00DC1B92" w:rsidRDefault="00DC1B9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7992" w14:textId="77777777" w:rsidR="00DC1B92" w:rsidRDefault="00DC1B92" w:rsidP="00E15329">
      <w:pPr>
        <w:spacing w:after="0" w:line="240" w:lineRule="auto"/>
      </w:pPr>
      <w:r>
        <w:separator/>
      </w:r>
    </w:p>
  </w:footnote>
  <w:footnote w:type="continuationSeparator" w:id="0">
    <w:p w14:paraId="1105113D" w14:textId="77777777" w:rsidR="00DC1B92" w:rsidRDefault="00DC1B9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72B25"/>
    <w:rsid w:val="00377449"/>
    <w:rsid w:val="00431D87"/>
    <w:rsid w:val="004A71F7"/>
    <w:rsid w:val="0055395C"/>
    <w:rsid w:val="0076602C"/>
    <w:rsid w:val="00772666"/>
    <w:rsid w:val="008005BE"/>
    <w:rsid w:val="008220D6"/>
    <w:rsid w:val="00831C4E"/>
    <w:rsid w:val="00845B9F"/>
    <w:rsid w:val="008619DC"/>
    <w:rsid w:val="008B1EF7"/>
    <w:rsid w:val="008E69C6"/>
    <w:rsid w:val="009107F0"/>
    <w:rsid w:val="009253B2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5504F"/>
    <w:rsid w:val="00C771AA"/>
    <w:rsid w:val="00CA27E8"/>
    <w:rsid w:val="00CA5C9B"/>
    <w:rsid w:val="00CA71A1"/>
    <w:rsid w:val="00CB3281"/>
    <w:rsid w:val="00CF55B0"/>
    <w:rsid w:val="00CF73B6"/>
    <w:rsid w:val="00D248F8"/>
    <w:rsid w:val="00D32270"/>
    <w:rsid w:val="00DA2A83"/>
    <w:rsid w:val="00DC1B92"/>
    <w:rsid w:val="00DC785B"/>
    <w:rsid w:val="00E15329"/>
    <w:rsid w:val="00EA7B85"/>
    <w:rsid w:val="00F1167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26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6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9</cp:revision>
  <cp:lastPrinted>2019-09-28T02:55:00Z</cp:lastPrinted>
  <dcterms:created xsi:type="dcterms:W3CDTF">2019-09-24T16:25:00Z</dcterms:created>
  <dcterms:modified xsi:type="dcterms:W3CDTF">2019-10-05T22:12:00Z</dcterms:modified>
</cp:coreProperties>
</file>