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D7" w:rsidRDefault="002D714E">
      <w:r>
        <w:t>--------------------------------------------------------------------------- ValueError Traceback (most recent call last) &lt;ipython-input-10-812e1d776fc9&gt; in &lt;cell line: 17&gt;() 15 X_spca = pickle.load(open("/content/drive/MyDrive/Phong_code_2019/data/X_umafall_spca.p", "rb")) 16 X_raw = pickle.load(open("/content/drive/MyDrive/Phong_code_2019/data/X_umafall_raw.p", "rb")) ---&gt; 17 X = np.concatenate((X_spca, X_raw), axis=1) 18 19 y = pickle.load(open("/content/drive/MyDrive/Phong_code_2019/data/y_umafall_raw.p", "rb")) ValueError: all the input array dimensions except for the concatenation axis must match exactly, but along dimension 0, the array at index 0 has size 3680 and the array at index 1 has size 3685</w:t>
      </w:r>
    </w:p>
    <w:p w:rsidR="00D820D4" w:rsidRDefault="00F8486D">
      <w:r w:rsidRPr="00F8486D">
        <w:drawing>
          <wp:inline distT="0" distB="0" distL="0" distR="0" wp14:anchorId="199FA840" wp14:editId="751663A0">
            <wp:extent cx="6120130" cy="1557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4D8" w:rsidRDefault="00DA14D8"/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>---------------------------------------------------------------------------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>ValueError                                Traceback (most recent call last)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hyperlink r:id="rId5" w:history="1">
        <w:r w:rsidRPr="000F31DD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</w:rPr>
          <w:t>&lt;ipython-input-11-017c86c5f4fc&gt;</w:t>
        </w:r>
      </w:hyperlink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in &lt;cell line: 43&gt;()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 68</w:t>
      </w: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 69</w:t>
      </w: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# Đảm bảo X_train và X_test là float32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>---&gt; 70     X_train = np.array(X_train, dtype='float32')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 71</w:t>
      </w: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    X_test = np.array(X_test, dtype='float32')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b/>
          <w:bCs/>
          <w:color w:val="212121"/>
          <w:sz w:val="21"/>
          <w:szCs w:val="21"/>
        </w:rPr>
        <w:t xml:space="preserve">     72</w:t>
      </w: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</w:t>
      </w: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0F31DD" w:rsidRPr="000F31DD" w:rsidRDefault="000F31DD" w:rsidP="000F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0F31DD">
        <w:rPr>
          <w:rFonts w:ascii="Courier New" w:eastAsia="Times New Roman" w:hAnsi="Courier New" w:cs="Courier New"/>
          <w:color w:val="212121"/>
          <w:sz w:val="21"/>
          <w:szCs w:val="21"/>
        </w:rPr>
        <w:t>ValueError: could not convert string to float: '1.146.382.451.057.430'</w:t>
      </w:r>
    </w:p>
    <w:p w:rsidR="00DA14D8" w:rsidRDefault="00DA14D8"/>
    <w:p w:rsidR="001650EB" w:rsidRDefault="001650EB"/>
    <w:p w:rsidR="001650EB" w:rsidRDefault="00F20A70">
      <w:r w:rsidRPr="00F20A70">
        <w:drawing>
          <wp:inline distT="0" distB="0" distL="0" distR="0" wp14:anchorId="420EA651" wp14:editId="2468A047">
            <wp:extent cx="5953956" cy="187668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EB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4E"/>
    <w:rsid w:val="000F31DD"/>
    <w:rsid w:val="00151AD7"/>
    <w:rsid w:val="001650EB"/>
    <w:rsid w:val="002D714E"/>
    <w:rsid w:val="006543D4"/>
    <w:rsid w:val="0096390E"/>
    <w:rsid w:val="00D820D4"/>
    <w:rsid w:val="00DA14D8"/>
    <w:rsid w:val="00F20A70"/>
    <w:rsid w:val="00F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5D20"/>
  <w15:chartTrackingRefBased/>
  <w15:docId w15:val="{E0B6A49E-EA72-4F8D-A2D3-EEFDAF61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1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31DD"/>
    <w:rPr>
      <w:color w:val="0000FF"/>
      <w:u w:val="single"/>
    </w:rPr>
  </w:style>
  <w:style w:type="character" w:customStyle="1" w:styleId="hljs-comment">
    <w:name w:val="hljs-comment"/>
    <w:basedOn w:val="DefaultParagraphFont"/>
    <w:rsid w:val="00F20A70"/>
  </w:style>
  <w:style w:type="character" w:customStyle="1" w:styleId="hljs-number">
    <w:name w:val="hljs-number"/>
    <w:basedOn w:val="DefaultParagraphFont"/>
    <w:rsid w:val="00F2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ocalhost:808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2024-09-04T09:33:00Z</dcterms:created>
  <dcterms:modified xsi:type="dcterms:W3CDTF">2024-09-04T09:50:00Z</dcterms:modified>
</cp:coreProperties>
</file>