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269"/>
        <w:gridCol w:w="1197"/>
        <w:gridCol w:w="1197"/>
        <w:gridCol w:w="1280"/>
        <w:gridCol w:w="1197"/>
      </w:tblGrid>
      <w:tr w:rsidR="00C35EBB" w:rsidTr="00C35EBB">
        <w:tc>
          <w:tcPr>
            <w:tcW w:w="1197" w:type="dxa"/>
          </w:tcPr>
          <w:p w:rsidR="00C35EBB" w:rsidRDefault="00C35EBB">
            <w:r>
              <w:t>Food</w:t>
            </w:r>
          </w:p>
        </w:tc>
        <w:tc>
          <w:tcPr>
            <w:tcW w:w="1197" w:type="dxa"/>
          </w:tcPr>
          <w:p w:rsidR="00C35EBB" w:rsidRDefault="00C35EBB">
            <w:r>
              <w:t>Monday</w:t>
            </w:r>
          </w:p>
        </w:tc>
        <w:tc>
          <w:tcPr>
            <w:tcW w:w="1197" w:type="dxa"/>
          </w:tcPr>
          <w:p w:rsidR="00C35EBB" w:rsidRDefault="00C35EBB">
            <w:r>
              <w:t>Tuesday</w:t>
            </w:r>
          </w:p>
        </w:tc>
        <w:tc>
          <w:tcPr>
            <w:tcW w:w="1197" w:type="dxa"/>
          </w:tcPr>
          <w:p w:rsidR="00C35EBB" w:rsidRDefault="00C35EBB">
            <w:r>
              <w:t>Wednesday</w:t>
            </w:r>
          </w:p>
        </w:tc>
        <w:tc>
          <w:tcPr>
            <w:tcW w:w="1197" w:type="dxa"/>
          </w:tcPr>
          <w:p w:rsidR="00C35EBB" w:rsidRDefault="00C35EBB">
            <w:r>
              <w:t>Thursday</w:t>
            </w:r>
          </w:p>
        </w:tc>
        <w:tc>
          <w:tcPr>
            <w:tcW w:w="1197" w:type="dxa"/>
          </w:tcPr>
          <w:p w:rsidR="00C35EBB" w:rsidRDefault="00C35EBB">
            <w:r>
              <w:t>Friday</w:t>
            </w:r>
          </w:p>
        </w:tc>
        <w:tc>
          <w:tcPr>
            <w:tcW w:w="1197" w:type="dxa"/>
          </w:tcPr>
          <w:p w:rsidR="00C35EBB" w:rsidRDefault="00C35EBB">
            <w:r>
              <w:t>Saturday</w:t>
            </w:r>
          </w:p>
        </w:tc>
        <w:tc>
          <w:tcPr>
            <w:tcW w:w="1197" w:type="dxa"/>
          </w:tcPr>
          <w:p w:rsidR="00C35EBB" w:rsidRDefault="00C35EBB">
            <w:r>
              <w:t>Sunday</w:t>
            </w:r>
          </w:p>
        </w:tc>
      </w:tr>
      <w:tr w:rsidR="00C35EBB" w:rsidTr="00C35EBB">
        <w:tc>
          <w:tcPr>
            <w:tcW w:w="1197" w:type="dxa"/>
          </w:tcPr>
          <w:p w:rsidR="00C35EBB" w:rsidRDefault="00C35EBB">
            <w:r>
              <w:t>Morning</w:t>
            </w:r>
          </w:p>
          <w:p w:rsidR="00F66E1F" w:rsidRDefault="00F66E1F"/>
          <w:p w:rsidR="00F66E1F" w:rsidRDefault="00F66E1F"/>
          <w:p w:rsidR="00F66E1F" w:rsidRDefault="00F66E1F"/>
        </w:tc>
        <w:tc>
          <w:tcPr>
            <w:tcW w:w="1197" w:type="dxa"/>
          </w:tcPr>
          <w:p w:rsidR="00C35EBB" w:rsidRDefault="00C35EBB">
            <w:r>
              <w:t>Scrambled Eggs with cheese</w:t>
            </w:r>
          </w:p>
          <w:p w:rsidR="00F66E1F" w:rsidRDefault="00F66E1F"/>
          <w:p w:rsidR="00F66E1F" w:rsidRDefault="00F66E1F">
            <w:r>
              <w:t xml:space="preserve">(portion size: </w:t>
            </w:r>
            <w:r>
              <w:t>Small paper box French corner</w:t>
            </w:r>
            <w:r>
              <w:t>)</w:t>
            </w:r>
          </w:p>
        </w:tc>
        <w:tc>
          <w:tcPr>
            <w:tcW w:w="1197" w:type="dxa"/>
          </w:tcPr>
          <w:p w:rsidR="00C35EBB" w:rsidRDefault="00C35EBB">
            <w:r>
              <w:t>Scrambled Eggs with cheese</w:t>
            </w:r>
          </w:p>
        </w:tc>
        <w:tc>
          <w:tcPr>
            <w:tcW w:w="1197" w:type="dxa"/>
          </w:tcPr>
          <w:p w:rsidR="00C35EBB" w:rsidRDefault="00C35EBB">
            <w:r>
              <w:t>Scrambled Eggs with cheese</w:t>
            </w:r>
          </w:p>
        </w:tc>
        <w:tc>
          <w:tcPr>
            <w:tcW w:w="1197" w:type="dxa"/>
          </w:tcPr>
          <w:p w:rsidR="00C35EBB" w:rsidRDefault="00C35EBB">
            <w:r>
              <w:t>Scrambled Eggs with cheese</w:t>
            </w:r>
          </w:p>
        </w:tc>
        <w:tc>
          <w:tcPr>
            <w:tcW w:w="1197" w:type="dxa"/>
          </w:tcPr>
          <w:p w:rsidR="00C35EBB" w:rsidRDefault="00C35EBB">
            <w:r>
              <w:t>Scrambled Eggs with cheese</w:t>
            </w:r>
          </w:p>
        </w:tc>
        <w:tc>
          <w:tcPr>
            <w:tcW w:w="1197" w:type="dxa"/>
          </w:tcPr>
          <w:p w:rsidR="00C35EBB" w:rsidRDefault="00C35EBB">
            <w:r>
              <w:t xml:space="preserve">Scrambled Eggs </w:t>
            </w:r>
            <w:r>
              <w:t>with broccoli</w:t>
            </w:r>
          </w:p>
          <w:p w:rsidR="00C35EBB" w:rsidRDefault="00C35EBB">
            <w:r>
              <w:t>2 slices of bread with vegemite spread</w:t>
            </w:r>
          </w:p>
          <w:p w:rsidR="00C35EBB" w:rsidRDefault="00C35EBB">
            <w:r>
              <w:t>Salad with fruits and nuts</w:t>
            </w:r>
          </w:p>
        </w:tc>
        <w:tc>
          <w:tcPr>
            <w:tcW w:w="1197" w:type="dxa"/>
          </w:tcPr>
          <w:p w:rsidR="00C35EBB" w:rsidRDefault="00C35EBB">
            <w:r>
              <w:t>Scrambled eggs with pork sausage</w:t>
            </w:r>
          </w:p>
          <w:p w:rsidR="00C35EBB" w:rsidRDefault="00C35EBB">
            <w:r>
              <w:t>Peas</w:t>
            </w:r>
          </w:p>
          <w:p w:rsidR="00C35EBB" w:rsidRDefault="00C35EBB" w:rsidP="00C35EBB">
            <w:r>
              <w:t>2 slices of bread with vegemite spread</w:t>
            </w:r>
          </w:p>
          <w:p w:rsidR="00C35EBB" w:rsidRDefault="00C35EBB" w:rsidP="00C35EBB">
            <w:r>
              <w:t>Salad with fruits and nuts</w:t>
            </w:r>
          </w:p>
        </w:tc>
      </w:tr>
      <w:tr w:rsidR="00C35EBB" w:rsidTr="00C35EBB">
        <w:tc>
          <w:tcPr>
            <w:tcW w:w="1197" w:type="dxa"/>
          </w:tcPr>
          <w:p w:rsidR="00C35EBB" w:rsidRDefault="00C35EBB">
            <w:r>
              <w:t>Lunch</w:t>
            </w:r>
          </w:p>
        </w:tc>
        <w:tc>
          <w:tcPr>
            <w:tcW w:w="1197" w:type="dxa"/>
          </w:tcPr>
          <w:p w:rsidR="00C35EBB" w:rsidRDefault="006264D4">
            <w:r>
              <w:t>Nuts (approx. 270 calories)</w:t>
            </w:r>
          </w:p>
        </w:tc>
        <w:tc>
          <w:tcPr>
            <w:tcW w:w="1197" w:type="dxa"/>
          </w:tcPr>
          <w:p w:rsidR="00C35EBB" w:rsidRDefault="00D93C3B" w:rsidP="00CE6695">
            <w:r>
              <w:t xml:space="preserve">Nuts, yoghurt, </w:t>
            </w:r>
          </w:p>
        </w:tc>
        <w:tc>
          <w:tcPr>
            <w:tcW w:w="1197" w:type="dxa"/>
          </w:tcPr>
          <w:p w:rsidR="00C35EBB" w:rsidRDefault="006264D4">
            <w:r>
              <w:t>Nuts (approx. 270 calories)</w:t>
            </w:r>
          </w:p>
        </w:tc>
        <w:tc>
          <w:tcPr>
            <w:tcW w:w="1197" w:type="dxa"/>
          </w:tcPr>
          <w:p w:rsidR="00C35EBB" w:rsidRDefault="006264D4">
            <w:r>
              <w:t>Nuts (approx. 270 calories)</w:t>
            </w:r>
          </w:p>
        </w:tc>
        <w:tc>
          <w:tcPr>
            <w:tcW w:w="1197" w:type="dxa"/>
          </w:tcPr>
          <w:p w:rsidR="00C35EBB" w:rsidRDefault="00341537">
            <w:r>
              <w:t>Nuts (approx. 270 calories)</w:t>
            </w:r>
          </w:p>
        </w:tc>
        <w:tc>
          <w:tcPr>
            <w:tcW w:w="1197" w:type="dxa"/>
          </w:tcPr>
          <w:p w:rsidR="00C35EBB" w:rsidRDefault="00341537">
            <w:r>
              <w:t>-</w:t>
            </w:r>
          </w:p>
        </w:tc>
        <w:tc>
          <w:tcPr>
            <w:tcW w:w="1197" w:type="dxa"/>
          </w:tcPr>
          <w:p w:rsidR="00C35EBB" w:rsidRDefault="00341537">
            <w:r>
              <w:t>-</w:t>
            </w:r>
          </w:p>
        </w:tc>
      </w:tr>
      <w:tr w:rsidR="00C35EBB" w:rsidTr="00C35EBB">
        <w:tc>
          <w:tcPr>
            <w:tcW w:w="1197" w:type="dxa"/>
          </w:tcPr>
          <w:p w:rsidR="00C35EBB" w:rsidRDefault="00C35EBB">
            <w:r>
              <w:t>Snacks</w:t>
            </w:r>
          </w:p>
        </w:tc>
        <w:tc>
          <w:tcPr>
            <w:tcW w:w="1197" w:type="dxa"/>
          </w:tcPr>
          <w:p w:rsidR="00C35EBB" w:rsidRDefault="00D93C3B">
            <w:r>
              <w:t>-</w:t>
            </w:r>
          </w:p>
        </w:tc>
        <w:tc>
          <w:tcPr>
            <w:tcW w:w="1197" w:type="dxa"/>
          </w:tcPr>
          <w:p w:rsidR="00C35EBB" w:rsidRDefault="00CE6695">
            <w:r>
              <w:t>edamame beans</w:t>
            </w:r>
          </w:p>
        </w:tc>
        <w:tc>
          <w:tcPr>
            <w:tcW w:w="1197" w:type="dxa"/>
          </w:tcPr>
          <w:p w:rsidR="00C35EBB" w:rsidRDefault="00CE6695">
            <w:r>
              <w:t>yoghurt</w:t>
            </w:r>
          </w:p>
        </w:tc>
        <w:tc>
          <w:tcPr>
            <w:tcW w:w="1197" w:type="dxa"/>
          </w:tcPr>
          <w:p w:rsidR="00C35EBB" w:rsidRDefault="00CE6695">
            <w:r>
              <w:t>yoghurt</w:t>
            </w:r>
          </w:p>
        </w:tc>
        <w:tc>
          <w:tcPr>
            <w:tcW w:w="1197" w:type="dxa"/>
          </w:tcPr>
          <w:p w:rsidR="00C35EBB" w:rsidRDefault="00341537">
            <w:r>
              <w:t>yoghurt</w:t>
            </w:r>
          </w:p>
        </w:tc>
        <w:tc>
          <w:tcPr>
            <w:tcW w:w="1197" w:type="dxa"/>
          </w:tcPr>
          <w:p w:rsidR="00C35EBB" w:rsidRDefault="00341537">
            <w:r>
              <w:t>-</w:t>
            </w:r>
          </w:p>
        </w:tc>
        <w:tc>
          <w:tcPr>
            <w:tcW w:w="1197" w:type="dxa"/>
          </w:tcPr>
          <w:p w:rsidR="00C35EBB" w:rsidRDefault="00341537">
            <w:r>
              <w:t>-</w:t>
            </w:r>
          </w:p>
        </w:tc>
      </w:tr>
      <w:tr w:rsidR="00C35EBB" w:rsidTr="00C35EBB">
        <w:tc>
          <w:tcPr>
            <w:tcW w:w="1197" w:type="dxa"/>
          </w:tcPr>
          <w:p w:rsidR="00C35EBB" w:rsidRDefault="00C35EBB">
            <w:r>
              <w:t>Dinner</w:t>
            </w:r>
          </w:p>
        </w:tc>
        <w:tc>
          <w:tcPr>
            <w:tcW w:w="1197" w:type="dxa"/>
          </w:tcPr>
          <w:p w:rsidR="00C35EBB" w:rsidRDefault="00D93C3B">
            <w:r>
              <w:t>Lentils and farro</w:t>
            </w:r>
          </w:p>
          <w:p w:rsidR="00D93C3B" w:rsidRDefault="00D93C3B">
            <w:r>
              <w:t>Tofu</w:t>
            </w:r>
          </w:p>
          <w:p w:rsidR="00D93C3B" w:rsidRDefault="00D93C3B">
            <w:r>
              <w:t>salad</w:t>
            </w:r>
          </w:p>
        </w:tc>
        <w:tc>
          <w:tcPr>
            <w:tcW w:w="1197" w:type="dxa"/>
          </w:tcPr>
          <w:p w:rsidR="00C35EBB" w:rsidRDefault="00D93C3B">
            <w:r>
              <w:t>Garbanzo beans with spinach</w:t>
            </w:r>
          </w:p>
          <w:p w:rsidR="00D93C3B" w:rsidRDefault="00D93C3B">
            <w:r>
              <w:t>Chicken</w:t>
            </w:r>
          </w:p>
          <w:p w:rsidR="00D93C3B" w:rsidRDefault="00D93C3B">
            <w:r>
              <w:t>salad</w:t>
            </w:r>
          </w:p>
        </w:tc>
        <w:tc>
          <w:tcPr>
            <w:tcW w:w="1197" w:type="dxa"/>
          </w:tcPr>
          <w:p w:rsidR="00CE6695" w:rsidRDefault="00CE6695">
            <w:r>
              <w:t>Beans</w:t>
            </w:r>
          </w:p>
          <w:p w:rsidR="00CE6695" w:rsidRDefault="00CE6695">
            <w:r>
              <w:t>Minced beef</w:t>
            </w:r>
          </w:p>
          <w:p w:rsidR="00CE6695" w:rsidRDefault="00CE6695">
            <w:r>
              <w:t>A small portion of cheese</w:t>
            </w:r>
          </w:p>
        </w:tc>
        <w:tc>
          <w:tcPr>
            <w:tcW w:w="1197" w:type="dxa"/>
          </w:tcPr>
          <w:p w:rsidR="00C35EBB" w:rsidRDefault="00C7479B">
            <w:r>
              <w:t>Leftover from beans minced beef sausage</w:t>
            </w:r>
          </w:p>
          <w:p w:rsidR="00C7479B" w:rsidRDefault="007F0ACF">
            <w:r>
              <w:t>S</w:t>
            </w:r>
            <w:r w:rsidR="00C7479B">
              <w:t>alad</w:t>
            </w:r>
            <w:r>
              <w:t xml:space="preserve"> </w:t>
            </w:r>
          </w:p>
        </w:tc>
        <w:tc>
          <w:tcPr>
            <w:tcW w:w="1197" w:type="dxa"/>
          </w:tcPr>
          <w:p w:rsidR="00C35EBB" w:rsidRDefault="00341537">
            <w:r>
              <w:t>Fish curry</w:t>
            </w:r>
          </w:p>
          <w:p w:rsidR="00341537" w:rsidRDefault="00341537">
            <w:r>
              <w:t>Naan</w:t>
            </w:r>
          </w:p>
          <w:p w:rsidR="00341537" w:rsidRDefault="00341537">
            <w:r>
              <w:t>Salad</w:t>
            </w:r>
          </w:p>
          <w:p w:rsidR="00341537" w:rsidRDefault="00341537">
            <w:r>
              <w:t>Shared dessert</w:t>
            </w:r>
          </w:p>
        </w:tc>
        <w:tc>
          <w:tcPr>
            <w:tcW w:w="1197" w:type="dxa"/>
          </w:tcPr>
          <w:p w:rsidR="00C35EBB" w:rsidRDefault="00341537">
            <w:r>
              <w:t>Brown rice lamb</w:t>
            </w:r>
          </w:p>
          <w:p w:rsidR="00341537" w:rsidRDefault="00341537">
            <w:r>
              <w:t>Salad</w:t>
            </w:r>
          </w:p>
          <w:p w:rsidR="00C74645" w:rsidRDefault="00C74645">
            <w:r>
              <w:t xml:space="preserve">Roasted </w:t>
            </w:r>
            <w:bookmarkStart w:id="0" w:name="_GoBack"/>
            <w:bookmarkEnd w:id="0"/>
            <w:r>
              <w:t>Brussel sprouts and mushrooms</w:t>
            </w:r>
          </w:p>
        </w:tc>
        <w:tc>
          <w:tcPr>
            <w:tcW w:w="1197" w:type="dxa"/>
          </w:tcPr>
          <w:p w:rsidR="00C35EBB" w:rsidRDefault="00341537">
            <w:r>
              <w:t>Farro with beans and salad</w:t>
            </w:r>
          </w:p>
        </w:tc>
      </w:tr>
    </w:tbl>
    <w:p w:rsidR="006F7536" w:rsidRDefault="006F7536"/>
    <w:sectPr w:rsidR="006F7536" w:rsidSect="00C35EB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BB"/>
    <w:rsid w:val="000B5684"/>
    <w:rsid w:val="0027499B"/>
    <w:rsid w:val="00341537"/>
    <w:rsid w:val="006264D4"/>
    <w:rsid w:val="006F7536"/>
    <w:rsid w:val="007F0ACF"/>
    <w:rsid w:val="00C35EBB"/>
    <w:rsid w:val="00C74645"/>
    <w:rsid w:val="00C7479B"/>
    <w:rsid w:val="00CE6695"/>
    <w:rsid w:val="00D93C3B"/>
    <w:rsid w:val="00F6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5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5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Bauer, Isabelle E</dc:creator>
  <cp:lastModifiedBy>Bauer, Isabelle E</cp:lastModifiedBy>
  <cp:revision>12</cp:revision>
  <dcterms:created xsi:type="dcterms:W3CDTF">2016-02-12T14:56:00Z</dcterms:created>
  <dcterms:modified xsi:type="dcterms:W3CDTF">2016-02-12T15:02:00Z</dcterms:modified>
</cp:coreProperties>
</file>