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AA1" w:rsidRDefault="00EA2AA1" w:rsidP="00EA2AA1">
      <w:r>
        <w:t xml:space="preserve">Thank you for your participation. This was an experiment designed to examine user experience. If you would like to know more about this </w:t>
      </w:r>
      <w:r>
        <w:t>experiment or are curious about it</w:t>
      </w:r>
      <w:r>
        <w:t xml:space="preserve">s </w:t>
      </w:r>
      <w:r>
        <w:t>results, contact</w:t>
      </w:r>
      <w:r>
        <w:t xml:space="preserve"> Timothy M</w:t>
      </w:r>
      <w:r>
        <w:t>eyer at tmeyer3@ucmerced.edu. I</w:t>
      </w:r>
      <w:r>
        <w:t xml:space="preserve">f you feel your rights were as a participant were violated you may contact: Ramesh </w:t>
      </w:r>
      <w:proofErr w:type="spellStart"/>
      <w:r>
        <w:t>Balasubramaniam</w:t>
      </w:r>
      <w:proofErr w:type="spellEnd"/>
      <w:r>
        <w:t>, irbchair@ucmerced.edu, Ph. no: 209-383-8655.</w:t>
      </w:r>
    </w:p>
    <w:p w:rsidR="00EA2AA1" w:rsidRDefault="00EA2AA1" w:rsidP="00EA2AA1"/>
    <w:p w:rsidR="00EA2AA1" w:rsidRDefault="00EA2AA1" w:rsidP="00EA2AA1">
      <w:r>
        <w:t xml:space="preserve">                    Your payment code is:</w:t>
      </w:r>
    </w:p>
    <w:p w:rsidR="00F63734" w:rsidRDefault="00F63734" w:rsidP="00F63734">
      <w:bookmarkStart w:id="0" w:name="_GoBack"/>
      <w:bookmarkEnd w:id="0"/>
    </w:p>
    <w:sectPr w:rsidR="00F6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A1"/>
    <w:rsid w:val="00EA2AA1"/>
    <w:rsid w:val="00F6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A71D"/>
  <w15:chartTrackingRefBased/>
  <w15:docId w15:val="{E749942E-9F1F-4A8B-9862-49C90F63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meyer</dc:creator>
  <cp:keywords/>
  <dc:description/>
  <cp:lastModifiedBy>tim meyer</cp:lastModifiedBy>
  <cp:revision>2</cp:revision>
  <dcterms:created xsi:type="dcterms:W3CDTF">2017-11-28T05:42:00Z</dcterms:created>
  <dcterms:modified xsi:type="dcterms:W3CDTF">2017-11-28T05:44:00Z</dcterms:modified>
</cp:coreProperties>
</file>