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D5D8" w14:textId="6DC71FE8" w:rsidR="00213B1A" w:rsidRDefault="00197580" w:rsidP="00197580">
      <w:pPr>
        <w:pStyle w:val="2"/>
        <w:jc w:val="center"/>
      </w:pPr>
      <w:r>
        <w:rPr>
          <w:rFonts w:hint="eastAsia"/>
        </w:rPr>
        <w:t>Linux实验五</w:t>
      </w:r>
    </w:p>
    <w:p w14:paraId="0B1FFE0C" w14:textId="7DBF2B8A" w:rsidR="00197580" w:rsidRDefault="00197580" w:rsidP="00197580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</w:t>
      </w:r>
      <w:r>
        <w:rPr>
          <w:rFonts w:hint="eastAsia"/>
        </w:rPr>
        <w:t>学号：1</w:t>
      </w:r>
      <w:r>
        <w:t>90021102839</w:t>
      </w:r>
    </w:p>
    <w:p w14:paraId="29F6573A" w14:textId="58FC0CA4" w:rsidR="00197580" w:rsidRDefault="00197580" w:rsidP="00197580"/>
    <w:p w14:paraId="587DCCF0" w14:textId="31B7C3E3" w:rsidR="00E84F81" w:rsidRPr="008B3735" w:rsidRDefault="00413144" w:rsidP="008B373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B3735">
        <w:rPr>
          <w:b/>
          <w:bCs/>
        </w:rPr>
        <w:t>目录权限</w:t>
      </w:r>
    </w:p>
    <w:p w14:paraId="54E6B4ED" w14:textId="03DBD597" w:rsidR="008B3735" w:rsidRDefault="005B23B1" w:rsidP="009C0468">
      <w:pPr>
        <w:pStyle w:val="a3"/>
        <w:numPr>
          <w:ilvl w:val="0"/>
          <w:numId w:val="2"/>
        </w:numPr>
        <w:ind w:firstLineChars="0"/>
      </w:pPr>
      <w:r w:rsidRPr="005B23B1">
        <w:rPr>
          <w:rFonts w:hint="eastAsia"/>
        </w:rPr>
        <w:t>在当前用户（如</w:t>
      </w:r>
      <w:r w:rsidRPr="005B23B1">
        <w:t xml:space="preserve"> gym）家目录下创建目录：linux5，进入该目录，新建纯文本文件 test.txt</w:t>
      </w:r>
      <w:r w:rsidRPr="005B23B1">
        <w:cr/>
      </w:r>
      <w:r w:rsidR="009C0468">
        <w:rPr>
          <w:noProof/>
        </w:rPr>
        <w:drawing>
          <wp:inline distT="0" distB="0" distL="0" distR="0" wp14:anchorId="45F3B4BF" wp14:editId="3169CE64">
            <wp:extent cx="3638095" cy="866667"/>
            <wp:effectExtent l="0" t="0" r="635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2B10" w14:textId="61A60E02" w:rsidR="009C0468" w:rsidRDefault="009C0468" w:rsidP="009C0468">
      <w:pPr>
        <w:ind w:left="840"/>
      </w:pPr>
      <w:r>
        <w:rPr>
          <w:rFonts w:hint="eastAsia"/>
        </w:rPr>
        <w:t>(当前用户为pi</w:t>
      </w:r>
      <w:r>
        <w:t>)</w:t>
      </w:r>
    </w:p>
    <w:p w14:paraId="3A743CA4" w14:textId="5C59B520" w:rsidR="00043978" w:rsidRDefault="009216D8" w:rsidP="00C56073">
      <w:pPr>
        <w:pStyle w:val="a3"/>
        <w:numPr>
          <w:ilvl w:val="0"/>
          <w:numId w:val="2"/>
        </w:numPr>
        <w:ind w:firstLineChars="0"/>
      </w:pPr>
      <w:r>
        <w:t>新建用户 me，并切换到 me</w:t>
      </w:r>
    </w:p>
    <w:p w14:paraId="652C9018" w14:textId="628EE5BF" w:rsidR="00C56073" w:rsidRDefault="00C56073" w:rsidP="00D4232D">
      <w:pPr>
        <w:pStyle w:val="a3"/>
        <w:numPr>
          <w:ilvl w:val="0"/>
          <w:numId w:val="3"/>
        </w:numPr>
        <w:ind w:firstLineChars="0"/>
      </w:pPr>
      <w:r>
        <w:t>可否进入 linux5？</w:t>
      </w:r>
    </w:p>
    <w:p w14:paraId="36CC9C24" w14:textId="3E015BF8" w:rsidR="00D4232D" w:rsidRDefault="00D4232D" w:rsidP="00D4232D">
      <w:pPr>
        <w:pStyle w:val="a3"/>
        <w:ind w:left="1665" w:firstLineChars="0" w:firstLine="0"/>
      </w:pPr>
      <w:r>
        <w:rPr>
          <w:noProof/>
        </w:rPr>
        <w:drawing>
          <wp:inline distT="0" distB="0" distL="0" distR="0" wp14:anchorId="5B246731" wp14:editId="1E97BB83">
            <wp:extent cx="3190476" cy="4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0897" w14:textId="04451CF7" w:rsidR="00D4232D" w:rsidRDefault="007624E9" w:rsidP="00D4232D">
      <w:pPr>
        <w:pStyle w:val="a3"/>
        <w:ind w:left="1665" w:firstLineChars="0" w:firstLine="0"/>
      </w:pPr>
      <w:r>
        <w:rPr>
          <w:rFonts w:hint="eastAsia"/>
        </w:rPr>
        <w:t>答：</w:t>
      </w:r>
      <w:r w:rsidR="00D4232D">
        <w:rPr>
          <w:rFonts w:hint="eastAsia"/>
        </w:rPr>
        <w:t>可以进入</w:t>
      </w:r>
    </w:p>
    <w:p w14:paraId="431C7786" w14:textId="77777777" w:rsidR="00D4232D" w:rsidRDefault="00D4232D" w:rsidP="00D4232D">
      <w:pPr>
        <w:pStyle w:val="a3"/>
        <w:ind w:left="1665" w:firstLineChars="0" w:firstLine="0"/>
      </w:pPr>
    </w:p>
    <w:p w14:paraId="79A0E446" w14:textId="694C13C5" w:rsidR="00C56073" w:rsidRDefault="00C56073" w:rsidP="00F76D68">
      <w:pPr>
        <w:pStyle w:val="a3"/>
        <w:numPr>
          <w:ilvl w:val="0"/>
          <w:numId w:val="3"/>
        </w:numPr>
        <w:ind w:firstLineChars="0"/>
      </w:pPr>
      <w:r>
        <w:t>可否查看 linux5 的内容？</w:t>
      </w:r>
    </w:p>
    <w:p w14:paraId="4A9C4D3E" w14:textId="2A87CAEF" w:rsidR="00F76D68" w:rsidRDefault="00F76D68" w:rsidP="00F76D68">
      <w:pPr>
        <w:pStyle w:val="a3"/>
        <w:ind w:left="1665" w:firstLineChars="0" w:firstLine="0"/>
      </w:pPr>
      <w:r>
        <w:rPr>
          <w:noProof/>
        </w:rPr>
        <w:drawing>
          <wp:inline distT="0" distB="0" distL="0" distR="0" wp14:anchorId="061EA193" wp14:editId="602946A3">
            <wp:extent cx="3190476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5FF" w14:textId="5A17AB59" w:rsidR="00F76D68" w:rsidRDefault="00F76D68" w:rsidP="00F76D68">
      <w:pPr>
        <w:pStyle w:val="a3"/>
        <w:ind w:left="1665" w:firstLineChars="0" w:firstLine="0"/>
      </w:pPr>
      <w:r>
        <w:rPr>
          <w:rFonts w:hint="eastAsia"/>
        </w:rPr>
        <w:t>答：可以看到linux</w:t>
      </w:r>
      <w:r>
        <w:t>5</w:t>
      </w:r>
      <w:r>
        <w:rPr>
          <w:rFonts w:hint="eastAsia"/>
        </w:rPr>
        <w:t>中的文件</w:t>
      </w:r>
    </w:p>
    <w:p w14:paraId="591556AA" w14:textId="77777777" w:rsidR="00442AB7" w:rsidRDefault="00442AB7" w:rsidP="00F76D68">
      <w:pPr>
        <w:pStyle w:val="a3"/>
        <w:ind w:left="1665" w:firstLineChars="0" w:firstLine="0"/>
        <w:rPr>
          <w:rFonts w:hint="eastAsia"/>
        </w:rPr>
      </w:pPr>
    </w:p>
    <w:p w14:paraId="6ED429EF" w14:textId="645D8743" w:rsidR="00C56073" w:rsidRDefault="00C56073" w:rsidP="00E538F8">
      <w:pPr>
        <w:pStyle w:val="a3"/>
        <w:ind w:left="885"/>
      </w:pPr>
      <w:r>
        <w:t>3) 可否在 linux5 中新建文件或目录？</w:t>
      </w:r>
      <w:r>
        <w:cr/>
      </w:r>
      <w:r w:rsidR="00841FE8">
        <w:tab/>
      </w:r>
      <w:r w:rsidR="00841FE8">
        <w:tab/>
      </w:r>
      <w:r w:rsidR="004766B5">
        <w:rPr>
          <w:noProof/>
        </w:rPr>
        <w:drawing>
          <wp:inline distT="0" distB="0" distL="0" distR="0" wp14:anchorId="3E3A3DFD" wp14:editId="5B68F3CB">
            <wp:extent cx="3980952" cy="800000"/>
            <wp:effectExtent l="0" t="0" r="635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158" w14:textId="5A600620" w:rsidR="004766B5" w:rsidRDefault="004766B5" w:rsidP="00E538F8">
      <w:pPr>
        <w:pStyle w:val="a3"/>
        <w:ind w:left="885"/>
      </w:pPr>
      <w:r>
        <w:tab/>
      </w:r>
      <w:r>
        <w:rPr>
          <w:rFonts w:hint="eastAsia"/>
        </w:rPr>
        <w:t>答：不能新建文件和文件夹</w:t>
      </w:r>
    </w:p>
    <w:p w14:paraId="30D7D7F6" w14:textId="794E2C9E" w:rsidR="00CE35AD" w:rsidRDefault="00CE35AD" w:rsidP="007C0E18">
      <w:pPr>
        <w:pStyle w:val="a3"/>
        <w:numPr>
          <w:ilvl w:val="0"/>
          <w:numId w:val="2"/>
        </w:numPr>
        <w:ind w:firstLineChars="0"/>
      </w:pPr>
      <w:r>
        <w:t>对上述进行反向权限修改。</w:t>
      </w:r>
    </w:p>
    <w:p w14:paraId="3C5739B8" w14:textId="1DB0187C" w:rsidR="007C0E18" w:rsidRDefault="000C35B9" w:rsidP="007C0E18">
      <w:pPr>
        <w:pStyle w:val="a3"/>
        <w:ind w:left="885" w:firstLineChars="0" w:firstLine="0"/>
      </w:pPr>
      <w:r>
        <w:rPr>
          <w:rFonts w:hint="eastAsia"/>
        </w:rPr>
        <w:t>在原来的用户（这里是pi）使用命令</w:t>
      </w:r>
      <w:r>
        <w:t>chmod 755 linux5</w:t>
      </w:r>
      <w:r>
        <w:rPr>
          <w:rFonts w:hint="eastAsia"/>
        </w:rPr>
        <w:t>即可</w:t>
      </w:r>
    </w:p>
    <w:p w14:paraId="0B291F3C" w14:textId="04B022BC" w:rsidR="00C370B2" w:rsidRPr="00C973A0" w:rsidRDefault="00C370B2" w:rsidP="00C370B2">
      <w:pPr>
        <w:rPr>
          <w:b/>
          <w:bCs/>
        </w:rPr>
      </w:pPr>
      <w:r w:rsidRPr="00C370B2">
        <w:rPr>
          <w:rFonts w:hint="eastAsia"/>
          <w:b/>
          <w:bCs/>
        </w:rPr>
        <w:t>二、</w:t>
      </w:r>
      <w:r w:rsidRPr="00C370B2">
        <w:rPr>
          <w:b/>
          <w:bCs/>
        </w:rPr>
        <w:t xml:space="preserve"> 要求：（教材对应章节：“鸟哥第 4 版” P418-439：13.1 Linux 的账号与用户组，13.2</w:t>
      </w:r>
      <w:r>
        <w:t xml:space="preserve"> </w:t>
      </w:r>
      <w:r w:rsidRPr="00C973A0">
        <w:rPr>
          <w:b/>
          <w:bCs/>
        </w:rPr>
        <w:t>账号管</w:t>
      </w:r>
      <w:r w:rsidRPr="00C973A0">
        <w:rPr>
          <w:rFonts w:hint="eastAsia"/>
          <w:b/>
          <w:bCs/>
        </w:rPr>
        <w:t>理。）</w:t>
      </w:r>
    </w:p>
    <w:p w14:paraId="439FFBC4" w14:textId="77777777" w:rsidR="00C370B2" w:rsidRDefault="00C370B2" w:rsidP="00C370B2">
      <w:r>
        <w:rPr>
          <w:rFonts w:hint="eastAsia"/>
        </w:rPr>
        <w:t>有两个用户</w:t>
      </w:r>
      <w:r>
        <w:t>(user1 和 user2)，使得这两个用户对目录/srv/ahome 具有所有操作的权限（rwx），但其</w:t>
      </w:r>
    </w:p>
    <w:p w14:paraId="07A80C37" w14:textId="2ADA1F83" w:rsidR="00C370B2" w:rsidRDefault="00C370B2" w:rsidP="00C370B2">
      <w:r>
        <w:rPr>
          <w:rFonts w:hint="eastAsia"/>
        </w:rPr>
        <w:t>它用户</w:t>
      </w:r>
      <w:r>
        <w:t>(如 user3)不具有对此目录的操作权限。</w:t>
      </w:r>
      <w:r>
        <w:cr/>
      </w:r>
    </w:p>
    <w:p w14:paraId="0CF7BFB5" w14:textId="71C9C629" w:rsidR="00402369" w:rsidRDefault="00402369" w:rsidP="003B22C5">
      <w:pPr>
        <w:pStyle w:val="a3"/>
        <w:numPr>
          <w:ilvl w:val="0"/>
          <w:numId w:val="4"/>
        </w:numPr>
        <w:ind w:firstLineChars="0"/>
      </w:pPr>
      <w:r>
        <w:t>创建群组 project</w:t>
      </w:r>
    </w:p>
    <w:p w14:paraId="4411968F" w14:textId="2D1C4E30" w:rsidR="003B22C5" w:rsidRDefault="003B22C5" w:rsidP="003B22C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86E0E80" wp14:editId="512EF295">
            <wp:extent cx="3228571" cy="4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AC76" w14:textId="77777777" w:rsidR="00946D05" w:rsidRPr="002010A4" w:rsidRDefault="00B52A4A" w:rsidP="00946D05">
      <w:r w:rsidRPr="002010A4">
        <w:tab/>
      </w:r>
      <w:r w:rsidR="00946D05" w:rsidRPr="002010A4">
        <w:t>2. 创建用户 1 和用户 2（user1、user2），并将其放入群组 project</w:t>
      </w:r>
    </w:p>
    <w:p w14:paraId="5667E217" w14:textId="1F932E65" w:rsidR="00946D05" w:rsidRDefault="00946D05" w:rsidP="0095027F">
      <w:pPr>
        <w:ind w:leftChars="300" w:left="630"/>
      </w:pPr>
      <w:r>
        <w:t>1) 命令：adduser 和 usermod –G(或 gpasswd –a)</w:t>
      </w:r>
    </w:p>
    <w:p w14:paraId="6C67AA10" w14:textId="275021A5" w:rsidR="00D719B3" w:rsidRDefault="00D719B3" w:rsidP="0095027F">
      <w:pPr>
        <w:ind w:leftChars="300" w:left="630"/>
        <w:rPr>
          <w:rFonts w:hint="eastAsia"/>
        </w:rPr>
      </w:pPr>
      <w:r>
        <w:tab/>
      </w:r>
      <w:r w:rsidR="00733061">
        <w:rPr>
          <w:noProof/>
        </w:rPr>
        <w:drawing>
          <wp:inline distT="0" distB="0" distL="0" distR="0" wp14:anchorId="482789F6" wp14:editId="2FE48619">
            <wp:extent cx="4095238" cy="1009524"/>
            <wp:effectExtent l="0" t="0" r="635" b="63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681" w14:textId="2BFE4865" w:rsidR="00946D05" w:rsidRDefault="00946D05" w:rsidP="00B42BE8">
      <w:pPr>
        <w:ind w:leftChars="300" w:left="630"/>
      </w:pPr>
      <w:r>
        <w:t>2) vim 打开“用户账户信息文件：/etc/passwd”与“用户密码信息文件：/etc/shadow”读取新建</w:t>
      </w:r>
      <w:r>
        <w:rPr>
          <w:rFonts w:hint="eastAsia"/>
        </w:rPr>
        <w:t>用户</w:t>
      </w:r>
      <w:r>
        <w:t>(user1 和 user2)的信息，截图。</w:t>
      </w:r>
    </w:p>
    <w:p w14:paraId="552C10D3" w14:textId="4D49157D" w:rsidR="00083112" w:rsidRDefault="00083112" w:rsidP="00C1434D">
      <w:pPr>
        <w:ind w:leftChars="400" w:left="840"/>
      </w:pPr>
      <w:r>
        <w:rPr>
          <w:noProof/>
        </w:rPr>
        <w:drawing>
          <wp:inline distT="0" distB="0" distL="0" distR="0" wp14:anchorId="2BCC1CF5" wp14:editId="507FAE28">
            <wp:extent cx="4514286" cy="495238"/>
            <wp:effectExtent l="0" t="0" r="635" b="635"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7E7" w14:textId="27ABC2F5" w:rsidR="00083112" w:rsidRDefault="00083112" w:rsidP="00C1434D">
      <w:pPr>
        <w:ind w:leftChars="400" w:left="840"/>
      </w:pPr>
      <w:r>
        <w:rPr>
          <w:rFonts w:hint="eastAsia"/>
        </w:rPr>
        <w:t>(</w:t>
      </w:r>
      <w:r>
        <w:t>/etc/passwd)</w:t>
      </w:r>
    </w:p>
    <w:p w14:paraId="0362E861" w14:textId="527EF55D" w:rsidR="00083112" w:rsidRDefault="007C5B89" w:rsidP="00C1434D">
      <w:pPr>
        <w:ind w:leftChars="400" w:left="840"/>
      </w:pPr>
      <w:r>
        <w:rPr>
          <w:noProof/>
        </w:rPr>
        <w:drawing>
          <wp:inline distT="0" distB="0" distL="0" distR="0" wp14:anchorId="16904CF7" wp14:editId="38E55F1F">
            <wp:extent cx="3038095" cy="523810"/>
            <wp:effectExtent l="0" t="0" r="0" b="0"/>
            <wp:docPr id="8" name="图片 8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71A" w14:textId="2AD401D6" w:rsidR="007C5B89" w:rsidRDefault="007C5B89" w:rsidP="00C1434D">
      <w:pPr>
        <w:ind w:leftChars="400" w:left="840"/>
        <w:rPr>
          <w:rFonts w:hint="eastAsia"/>
        </w:rPr>
      </w:pPr>
      <w:r>
        <w:rPr>
          <w:rFonts w:hint="eastAsia"/>
        </w:rPr>
        <w:t>(</w:t>
      </w:r>
      <w:r>
        <w:t>/etc/shadow)</w:t>
      </w:r>
    </w:p>
    <w:p w14:paraId="31F0548A" w14:textId="6C50A6C0" w:rsidR="006A5C75" w:rsidRDefault="00946D05" w:rsidP="00373880">
      <w:pPr>
        <w:ind w:leftChars="300" w:left="630"/>
      </w:pPr>
      <w:r>
        <w:t>3) vim 打开“基本组信息文件(/etc/group)”与“组密码信息文件：/etc/gshadow”，读取新建用</w:t>
      </w:r>
      <w:r>
        <w:rPr>
          <w:rFonts w:hint="eastAsia"/>
        </w:rPr>
        <w:t>户</w:t>
      </w:r>
      <w:r>
        <w:t>(user1 和 user2)的信息，截图。</w:t>
      </w:r>
    </w:p>
    <w:p w14:paraId="6D19F3BB" w14:textId="083E208B" w:rsidR="006B2DDB" w:rsidRDefault="006B2DDB" w:rsidP="00C1434D">
      <w:pPr>
        <w:ind w:leftChars="300" w:left="630" w:firstLine="210"/>
      </w:pPr>
      <w:r>
        <w:rPr>
          <w:noProof/>
        </w:rPr>
        <w:drawing>
          <wp:inline distT="0" distB="0" distL="0" distR="0" wp14:anchorId="27E5E30C" wp14:editId="39441D0D">
            <wp:extent cx="2952381" cy="685714"/>
            <wp:effectExtent l="0" t="0" r="635" b="635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183" w14:textId="08756331" w:rsidR="00215D3C" w:rsidRDefault="002010A4" w:rsidP="002010A4">
      <w:pPr>
        <w:ind w:left="420"/>
      </w:pPr>
      <w:r>
        <w:t>3. 创建目录（以 root 用户） /srv/ahome</w:t>
      </w:r>
    </w:p>
    <w:p w14:paraId="1A6AF5EA" w14:textId="1E5ACEE7" w:rsidR="007E54A8" w:rsidRDefault="007E54A8" w:rsidP="002010A4">
      <w:pPr>
        <w:ind w:left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CC040F2" wp14:editId="16885344">
            <wp:extent cx="3447619" cy="476190"/>
            <wp:effectExtent l="0" t="0" r="635" b="63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DFF" w14:textId="77777777" w:rsidR="005D4B80" w:rsidRDefault="002010A4" w:rsidP="00215D3C">
      <w:pPr>
        <w:ind w:firstLineChars="150" w:firstLine="315"/>
      </w:pPr>
      <w:r>
        <w:t xml:space="preserve"> 4. 更改目录的群组 </w:t>
      </w:r>
    </w:p>
    <w:p w14:paraId="22908CC6" w14:textId="77777777" w:rsidR="00851F66" w:rsidRDefault="002010A4" w:rsidP="005D4B80">
      <w:pPr>
        <w:ind w:left="420" w:firstLineChars="200" w:firstLine="420"/>
      </w:pPr>
      <w:r>
        <w:t xml:space="preserve">1) 命令：chgrp 群组名 目录名 </w:t>
      </w:r>
    </w:p>
    <w:p w14:paraId="566C9D94" w14:textId="00B5E5C8" w:rsidR="00215D3C" w:rsidRDefault="002010A4" w:rsidP="005D4B80">
      <w:pPr>
        <w:ind w:left="420" w:firstLineChars="200" w:firstLine="420"/>
      </w:pPr>
      <w:r>
        <w:t xml:space="preserve">或： chown :群组名 目录名 </w:t>
      </w:r>
    </w:p>
    <w:p w14:paraId="5D3CEA9E" w14:textId="00AF87AB" w:rsidR="006C740A" w:rsidRDefault="006C740A" w:rsidP="005D4B80">
      <w:pPr>
        <w:ind w:left="420" w:firstLineChars="200" w:firstLine="420"/>
      </w:pPr>
      <w:r>
        <w:rPr>
          <w:noProof/>
        </w:rPr>
        <w:drawing>
          <wp:inline distT="0" distB="0" distL="0" distR="0" wp14:anchorId="57029D16" wp14:editId="1A512FF5">
            <wp:extent cx="4257143" cy="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740" w14:textId="319D7BCE" w:rsidR="006166FF" w:rsidRDefault="006166FF" w:rsidP="005D4B80">
      <w:pPr>
        <w:ind w:left="42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1A36415" wp14:editId="74432FB9">
            <wp:extent cx="5000000" cy="5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34D" w14:textId="77777777" w:rsidR="00410CF0" w:rsidRDefault="002010A4" w:rsidP="00215D3C">
      <w:pPr>
        <w:ind w:firstLineChars="200" w:firstLine="420"/>
      </w:pPr>
      <w:r>
        <w:t xml:space="preserve">5. 更改目录的权限,使得 project 群组的用户有操作权限，其它用户没有 </w:t>
      </w:r>
    </w:p>
    <w:p w14:paraId="5B3F97A3" w14:textId="0CCF4699" w:rsidR="00215D3C" w:rsidRDefault="002010A4" w:rsidP="00410CF0">
      <w:pPr>
        <w:ind w:left="420" w:firstLineChars="200" w:firstLine="420"/>
      </w:pPr>
      <w:r>
        <w:t xml:space="preserve">1) chmod </w:t>
      </w:r>
    </w:p>
    <w:p w14:paraId="06D4161B" w14:textId="28BC960F" w:rsidR="003B41D7" w:rsidRDefault="003B41D7" w:rsidP="00410CF0">
      <w:pPr>
        <w:ind w:left="420" w:firstLineChars="200" w:firstLine="420"/>
      </w:pPr>
      <w:r>
        <w:rPr>
          <w:noProof/>
        </w:rPr>
        <w:drawing>
          <wp:inline distT="0" distB="0" distL="0" distR="0" wp14:anchorId="65D5830E" wp14:editId="4B11A679">
            <wp:extent cx="4857143" cy="790476"/>
            <wp:effectExtent l="0" t="0" r="635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1816" w14:textId="46B7188D" w:rsidR="002010A4" w:rsidRDefault="002010A4" w:rsidP="00417623">
      <w:pPr>
        <w:ind w:left="420"/>
      </w:pPr>
      <w:r>
        <w:lastRenderedPageBreak/>
        <w:t>6. 测试：user1 和 user2 在目录/srv/ahome 下创建一个文件，非群组用户 user3 也创建一个文件，并 观察差别</w:t>
      </w:r>
    </w:p>
    <w:p w14:paraId="7935ABA4" w14:textId="40A37EBB" w:rsidR="003041AA" w:rsidRDefault="003041AA" w:rsidP="00417623">
      <w:pPr>
        <w:ind w:left="420"/>
      </w:pPr>
      <w:r>
        <w:rPr>
          <w:noProof/>
        </w:rPr>
        <w:drawing>
          <wp:inline distT="0" distB="0" distL="0" distR="0" wp14:anchorId="3A67DD59" wp14:editId="3DA36697">
            <wp:extent cx="3866667" cy="3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789" w14:textId="7B4B3ED5" w:rsidR="003041AA" w:rsidRDefault="003041AA" w:rsidP="00417623">
      <w:pPr>
        <w:ind w:left="420"/>
      </w:pPr>
      <w:r>
        <w:rPr>
          <w:rFonts w:hint="eastAsia"/>
        </w:rPr>
        <w:t>(</w:t>
      </w:r>
      <w:r>
        <w:t>user1</w:t>
      </w:r>
      <w:r>
        <w:rPr>
          <w:rFonts w:hint="eastAsia"/>
        </w:rPr>
        <w:t>创建文件，命令执行成功)</w:t>
      </w:r>
    </w:p>
    <w:p w14:paraId="10B65F27" w14:textId="514494EA" w:rsidR="005D7568" w:rsidRDefault="005D7568" w:rsidP="00417623">
      <w:pPr>
        <w:ind w:left="420"/>
      </w:pPr>
      <w:r>
        <w:rPr>
          <w:noProof/>
        </w:rPr>
        <w:drawing>
          <wp:inline distT="0" distB="0" distL="0" distR="0" wp14:anchorId="4A35C5CA" wp14:editId="0BF1AB48">
            <wp:extent cx="4047619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1D8" w14:textId="7A7E6585" w:rsidR="005D7568" w:rsidRDefault="005D7568" w:rsidP="00417623">
      <w:pPr>
        <w:ind w:left="420"/>
      </w:pPr>
      <w:r>
        <w:rPr>
          <w:rFonts w:hint="eastAsia"/>
        </w:rPr>
        <w:t>(</w:t>
      </w:r>
      <w:r>
        <w:t>user2</w:t>
      </w:r>
      <w:r>
        <w:rPr>
          <w:rFonts w:hint="eastAsia"/>
        </w:rPr>
        <w:t>创建文件，命令执行成功)</w:t>
      </w:r>
    </w:p>
    <w:p w14:paraId="5E09928E" w14:textId="77E1D202" w:rsidR="00871493" w:rsidRDefault="00871493" w:rsidP="00417623">
      <w:pPr>
        <w:ind w:left="420"/>
      </w:pPr>
      <w:r>
        <w:rPr>
          <w:noProof/>
        </w:rPr>
        <w:drawing>
          <wp:inline distT="0" distB="0" distL="0" distR="0" wp14:anchorId="6381DDE9" wp14:editId="082B156E">
            <wp:extent cx="4780952" cy="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87A5" w14:textId="07980ACC" w:rsidR="00871493" w:rsidRPr="006B2DDB" w:rsidRDefault="00871493" w:rsidP="00417623">
      <w:pPr>
        <w:ind w:left="420"/>
      </w:pPr>
      <w:r>
        <w:rPr>
          <w:rFonts w:hint="eastAsia"/>
        </w:rPr>
        <w:t>(</w:t>
      </w:r>
      <w:r>
        <w:t>user3</w:t>
      </w:r>
      <w:r>
        <w:rPr>
          <w:rFonts w:hint="eastAsia"/>
        </w:rPr>
        <w:t>创建文件，命令不成功)</w:t>
      </w:r>
    </w:p>
    <w:sectPr w:rsidR="00871493" w:rsidRPr="006B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ED4"/>
    <w:multiLevelType w:val="hybridMultilevel"/>
    <w:tmpl w:val="CEDA1F96"/>
    <w:lvl w:ilvl="0" w:tplc="C6B21C4C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" w15:restartNumberingAfterBreak="0">
    <w:nsid w:val="239D7327"/>
    <w:multiLevelType w:val="hybridMultilevel"/>
    <w:tmpl w:val="1CB6E914"/>
    <w:lvl w:ilvl="0" w:tplc="D73466E0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CD708B9"/>
    <w:multiLevelType w:val="hybridMultilevel"/>
    <w:tmpl w:val="D16A55BE"/>
    <w:lvl w:ilvl="0" w:tplc="6228F904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C34F5C"/>
    <w:multiLevelType w:val="hybridMultilevel"/>
    <w:tmpl w:val="E474D5E0"/>
    <w:lvl w:ilvl="0" w:tplc="11FEC26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E"/>
    <w:rsid w:val="00043978"/>
    <w:rsid w:val="00083112"/>
    <w:rsid w:val="000C35B9"/>
    <w:rsid w:val="00197580"/>
    <w:rsid w:val="002010A4"/>
    <w:rsid w:val="00213B1A"/>
    <w:rsid w:val="00215D3C"/>
    <w:rsid w:val="002677D0"/>
    <w:rsid w:val="003041AA"/>
    <w:rsid w:val="00373880"/>
    <w:rsid w:val="003B22C5"/>
    <w:rsid w:val="003B41D7"/>
    <w:rsid w:val="00402369"/>
    <w:rsid w:val="00410CF0"/>
    <w:rsid w:val="00413144"/>
    <w:rsid w:val="00417623"/>
    <w:rsid w:val="00442AB7"/>
    <w:rsid w:val="004766B5"/>
    <w:rsid w:val="0055258E"/>
    <w:rsid w:val="005B23B1"/>
    <w:rsid w:val="005D4B80"/>
    <w:rsid w:val="005D7568"/>
    <w:rsid w:val="006166FF"/>
    <w:rsid w:val="006A5C75"/>
    <w:rsid w:val="006B2DDB"/>
    <w:rsid w:val="006C740A"/>
    <w:rsid w:val="00733061"/>
    <w:rsid w:val="007624E9"/>
    <w:rsid w:val="007C0E18"/>
    <w:rsid w:val="007C5B89"/>
    <w:rsid w:val="007E54A8"/>
    <w:rsid w:val="00841FE8"/>
    <w:rsid w:val="00851F66"/>
    <w:rsid w:val="00871493"/>
    <w:rsid w:val="008B3735"/>
    <w:rsid w:val="009216D8"/>
    <w:rsid w:val="00946D05"/>
    <w:rsid w:val="0095027F"/>
    <w:rsid w:val="009675EA"/>
    <w:rsid w:val="009C0468"/>
    <w:rsid w:val="00B42BE8"/>
    <w:rsid w:val="00B52A4A"/>
    <w:rsid w:val="00B84C02"/>
    <w:rsid w:val="00C1434D"/>
    <w:rsid w:val="00C370B2"/>
    <w:rsid w:val="00C56073"/>
    <w:rsid w:val="00C973A0"/>
    <w:rsid w:val="00CE35AD"/>
    <w:rsid w:val="00D4232D"/>
    <w:rsid w:val="00D719B3"/>
    <w:rsid w:val="00E538F8"/>
    <w:rsid w:val="00E81D16"/>
    <w:rsid w:val="00E84F81"/>
    <w:rsid w:val="00F7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768D"/>
  <w15:chartTrackingRefBased/>
  <w15:docId w15:val="{A03BBA5D-69F6-4CEA-B976-70AF7254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75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3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53</cp:revision>
  <dcterms:created xsi:type="dcterms:W3CDTF">2021-09-26T07:51:00Z</dcterms:created>
  <dcterms:modified xsi:type="dcterms:W3CDTF">2021-09-26T08:12:00Z</dcterms:modified>
</cp:coreProperties>
</file>