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44" w:rsidRDefault="00247E44"/>
    <w:p w:rsidR="00247E44" w:rsidRPr="00B36A93" w:rsidRDefault="00247E44">
      <w:pPr>
        <w:rPr>
          <w:u w:val="single"/>
        </w:rPr>
      </w:pPr>
      <w:r w:rsidRPr="00B36A93">
        <w:rPr>
          <w:u w:val="single"/>
        </w:rPr>
        <w:t>Automation of Weekly report FOR LINUX &amp; AIX</w:t>
      </w:r>
      <w:bookmarkStart w:id="0" w:name="_GoBack"/>
      <w:bookmarkEnd w:id="0"/>
    </w:p>
    <w:p w:rsidR="00076FFA" w:rsidRDefault="00076FFA">
      <w:r w:rsidRPr="00076FFA">
        <w:t>The scripts in this folder are placed in the location "/</w:t>
      </w:r>
      <w:proofErr w:type="spellStart"/>
      <w:r w:rsidRPr="00076FFA">
        <w:t>usr</w:t>
      </w:r>
      <w:proofErr w:type="spellEnd"/>
      <w:r w:rsidRPr="00076FFA">
        <w:t>/local/custom/bin/</w:t>
      </w:r>
      <w:proofErr w:type="spellStart"/>
      <w:r w:rsidRPr="00076FFA">
        <w:t>weekly_report</w:t>
      </w:r>
      <w:proofErr w:type="spellEnd"/>
      <w:r w:rsidRPr="00076FFA">
        <w:t>" of centralized server:shepictemsa205 which in turn calls the scripts</w:t>
      </w:r>
      <w:r>
        <w:t xml:space="preserve"> located at </w:t>
      </w:r>
      <w:r w:rsidRPr="00076FFA">
        <w:t>/cfg2html/</w:t>
      </w:r>
      <w:proofErr w:type="spellStart"/>
      <w:r w:rsidRPr="00076FFA">
        <w:t>wreport_LINUX</w:t>
      </w:r>
      <w:proofErr w:type="spellEnd"/>
      <w:r>
        <w:t xml:space="preserve"> &amp;</w:t>
      </w:r>
      <w:r w:rsidRPr="00076FFA">
        <w:t xml:space="preserve"> </w:t>
      </w:r>
      <w:r>
        <w:t>/cfg2html/</w:t>
      </w:r>
      <w:proofErr w:type="spellStart"/>
      <w:r>
        <w:t>wreport_AIX</w:t>
      </w:r>
      <w:proofErr w:type="spellEnd"/>
      <w:r>
        <w:t xml:space="preserve"> in server </w:t>
      </w:r>
      <w:r w:rsidRPr="00076FFA">
        <w:t>shepictscsa205</w:t>
      </w:r>
    </w:p>
    <w:p w:rsidR="002E2CD7" w:rsidRDefault="00076FFA">
      <w:r>
        <w:rPr>
          <w:noProof/>
        </w:rPr>
        <w:drawing>
          <wp:inline distT="0" distB="0" distL="0" distR="0">
            <wp:extent cx="5939155" cy="24860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A" w:rsidRDefault="00076FFA"/>
    <w:p w:rsidR="00076FFA" w:rsidRDefault="00076FF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A" w:rsidRDefault="00076FFA"/>
    <w:p w:rsidR="00076FFA" w:rsidRDefault="00076FFA"/>
    <w:p w:rsidR="00076FFA" w:rsidRDefault="00076FFA"/>
    <w:p w:rsidR="00076FFA" w:rsidRDefault="00076FFA">
      <w:r>
        <w:t>Sample output produced:</w:t>
      </w:r>
    </w:p>
    <w:p w:rsidR="00076FFA" w:rsidRDefault="00076FF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2A7" w:rsidRDefault="008302A7" w:rsidP="00076FFA">
      <w:pPr>
        <w:spacing w:after="0" w:line="240" w:lineRule="auto"/>
      </w:pPr>
      <w:r>
        <w:separator/>
      </w:r>
    </w:p>
  </w:endnote>
  <w:endnote w:type="continuationSeparator" w:id="0">
    <w:p w:rsidR="008302A7" w:rsidRDefault="008302A7" w:rsidP="0007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2A7" w:rsidRDefault="008302A7" w:rsidP="00076FFA">
      <w:pPr>
        <w:spacing w:after="0" w:line="240" w:lineRule="auto"/>
      </w:pPr>
      <w:r>
        <w:separator/>
      </w:r>
    </w:p>
  </w:footnote>
  <w:footnote w:type="continuationSeparator" w:id="0">
    <w:p w:rsidR="008302A7" w:rsidRDefault="008302A7" w:rsidP="00076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FA"/>
    <w:rsid w:val="00076FFA"/>
    <w:rsid w:val="00247E44"/>
    <w:rsid w:val="005D635F"/>
    <w:rsid w:val="008302A7"/>
    <w:rsid w:val="00B137E4"/>
    <w:rsid w:val="00B3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FFA"/>
  </w:style>
  <w:style w:type="paragraph" w:styleId="Footer">
    <w:name w:val="footer"/>
    <w:basedOn w:val="Normal"/>
    <w:link w:val="FooterChar"/>
    <w:uiPriority w:val="99"/>
    <w:unhideWhenUsed/>
    <w:rsid w:val="000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FFA"/>
  </w:style>
  <w:style w:type="paragraph" w:styleId="Footer">
    <w:name w:val="footer"/>
    <w:basedOn w:val="Normal"/>
    <w:link w:val="FooterChar"/>
    <w:uiPriority w:val="99"/>
    <w:unhideWhenUsed/>
    <w:rsid w:val="000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Arumugam, Karthick Priya</dc:creator>
  <cp:lastModifiedBy>Arumugam, Karthick Priya</cp:lastModifiedBy>
  <cp:revision>3</cp:revision>
  <dcterms:created xsi:type="dcterms:W3CDTF">2016-06-11T18:43:00Z</dcterms:created>
  <dcterms:modified xsi:type="dcterms:W3CDTF">2016-06-11T18:52:00Z</dcterms:modified>
</cp:coreProperties>
</file>