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2.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Посадочная страница POZHARNIK.KZ — «Калькулятор огнетушителей»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https://pozharnik.kz/kalkulyatory/ognetushiteli/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Страница помогает организациям Алматы и Алматинской области быстро рассчитать ориентировочную стоимость перезарядки, проверки, замены и доставки огнетушителей. Основной результат — прозрачный предварительный расчёт по типам и количеству единиц с переходом к точному расчёту или счёту.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уникальным корневым контейнером вида #pz-kalkulyatory/ognetushiteli-page (например, #pz-landing .card или #pz-proverka-page .card),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«Калькулятор стоимости огнетушителей в Алматы»;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пользователь указывает типы, количество, дату последней перезарядки и доставку, сразу видит ориентировочную сумму и состав расчёта;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срок выполнения или доставки показывать диапазоном после выбора состава заказа; не обещать фиксированный срок до подтверждения наличия, состояния изделий и маршрута;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основная CTA «Рассчитать стоимость», после результата — «Получить точный расчёт или счёт»; запасная связь — WhatsApp;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чипсы только с подтверждаемыми условиями: быстрый расчёт, работа с организациями, документы, доставка по Алматы — если это соответствует фактической услуге;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калькулятор размещается в Hero или сразу после него; контактные поля не показывать до получения предварительного результата.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3) Proof-bar: четыре подтверждённые метрики — например, обработанные единицы, число организаций, срок подготовки счёта и зона доставки. Все значения согласовать с владельцем данных; неподтверждённые цифры не использовать.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Интерактивный калькулятор: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обязательные параметры: цель (перезарядка/поставка/смешанный заказ), тип огнетушителя, масса или маркировка, количество, дата последней перезарядки, состояние, необходимость забора и доставки, район; типы добавляются повторяемыми строками;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мгновенно считать количество позиций, стоимость по каждой строке, дополнительные услуги и итоговый диапазон; тарифы, минимальный заказ, коэффициенты и бесплатные условия хранить в одном конфигурационном объекте;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до запроса контакта показать итог, разбивку, что включено, что требует осмотра и почему точная сумма может измениться; предусмотреть пустое состояние, ошибки, неизвестный тип и крупный заказ;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сформировать WhatsApp-сообщение со списком типов и количества, датами, доставкой, районом, предварительной суммой и уникальным event_id;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событие pz_calculator_complete.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Типовые ситуации: подошёл срок обслуживания; на объекте несколько типов огнетушителей; часть изделий требует замены или дополнительной диагностики; нужен забор, доставка и комплект документов. Минимум две карточки с реальными фото, техническими подписями и результатом. Превью до 360×360px desktop и 340×340px mobile, одинаковый размер, object-fit: cover.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6) Шесть этапов пользовательского сценария: выбор цели расчёта; добавление типов и количества огнетушителей; указание даты последней перезарядки и состояния; выбор забора/доставки; показ ориентировочной сметы по строкам; отправка параметров для точного расчёта или счёта. Добавить чек-лист того, что входит и что уточняется после осмотра.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7)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«Перезарядка»: расчёт обслуживания имеющихся огнетушителей по типу и количеству;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«Замена и поставка»: расчёт новых или заменяемых единиц с комплектующими;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«Комплекс для объекта»: смешанный список, забор/доставка, документы и предложение кросс-аудита.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Для каждого сценария показать: кому подходит, учитываемые позиции, дополнительные услуги, срок как диапазон, ориентировочную сумму и CTA. Цены, минимальный заказ и доставка берутся из редактируемой конфигурации; не зашивать выдуманные значения в текст.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Сравнительная таблица сценариев: перезарядка, диагностика, замена, поставка, комплектующие, забор, доставка, документы, принцип цены и следующий шаг.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В заказе или договоре фиксируются: перечень и типы огнетушителей, количество, фактическое состояние после приёмки, состав работ, единичные цены, доставка, сроки, комплект документов, порядок согласования замены, гарантия на поставленные изделия/работы и границы ответственности.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Реальные материалы: До трёх JPG/WebP — типы огнетушителей, маркировка, приёмка партии, рабочий процесс без опасных подробностей, готовая партия, комплект документов/доставка. Подписи объясняют, что учитывать в калькуляторе. Использовать loading="lazy", decoding="async", width/height и доступное модальное увеличение.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Кейсы: 3–5 подтверждённых примеров по схеме «тип объекта → состав партии → задача → результат и документы». Добавить обезличенные превью акта/накладной в JPG/WebP; PDF не встраивать.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Отрасли: склады и логистика, производство, офисы, магазины, общепит и общественные объекты. Внутренние ссылки: /perezaryadka-ognetushiteley/, /audit/, /plany-evakuacii/ и /kalkulyatory/plany-evakuacii/.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13) FAQ: минимум 7 вопросов — какие типы можно рассчитать; как определить тип/массу; от чего зависит цена; когда требуется осмотр; входит ли доставка; какие документы выдаются; когда нужна замена; почему итог может отличаться. Нормативные утверждения проверяет пожарный инженер, указать дату актуализации.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title: «Калькулятор огнетушителей в Алматы | Pozharnik.kz»;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description: «Рассчитайте стоимость перезарядки или поставки огнетушителей в Алматы: выберите типы, количество и доставку, получите предварительную сумму.»;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https://pozharnik.kz/kalkulyatory/ognetushiteli/;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JSON-LD: LocalBusiness, Service и FAQPage. Данные JSON-LD должны совпадать с видимым текстом.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service_type=extinguisher_recharge;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Код страницы передаётся единым установочным пакетом по правилам актуальной реализации Pozharnik.kz и с корневым контейнером #pz-extinguisher-calculator-page: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Калькулятор огнетушителей, H1, title, description и URL /kalkulyatory/ognetushiteli/ совпадают с ТЗ.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обязательные блоки присутствуют.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Нет неподтверждённых обещаний.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