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5362" w14:textId="2969FEC1" w:rsidR="00CC1973" w:rsidRPr="00EE124A" w:rsidRDefault="00CC197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Task 1: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Tìm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hiểu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tổng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quan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về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một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số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thẻ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trong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HTML5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Hãy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cho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biết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chức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năng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chính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và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ví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dụ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minh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hoạ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cho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việc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sử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dụng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của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các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thẻ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sau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: </w:t>
      </w:r>
    </w:p>
    <w:p w14:paraId="1ADEFE6F" w14:textId="77D3AA2F" w:rsidR="00CC1973" w:rsidRPr="00EE124A" w:rsidRDefault="00CC197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div, span, a, </w:t>
      </w:r>
      <w:proofErr w:type="spellStart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>img</w:t>
      </w:r>
      <w:proofErr w:type="spellEnd"/>
      <w:r w:rsidRPr="00EE124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0E34C051" w14:textId="089D60A2" w:rsidR="00CC1973" w:rsidRDefault="00CC1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EE124A">
        <w:rPr>
          <w:rFonts w:ascii="Times New Roman" w:hAnsi="Times New Roman" w:cs="Times New Roman"/>
          <w:sz w:val="28"/>
          <w:szCs w:val="28"/>
        </w:rPr>
        <w:t>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24A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24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="008E57BA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xài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7B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E57BA">
        <w:rPr>
          <w:rFonts w:ascii="Times New Roman" w:hAnsi="Times New Roman" w:cs="Times New Roman"/>
          <w:sz w:val="28"/>
          <w:szCs w:val="28"/>
        </w:rPr>
        <w:t>. B</w:t>
      </w:r>
    </w:p>
    <w:p w14:paraId="70BD7CDF" w14:textId="4D67890C" w:rsidR="00CC1973" w:rsidRDefault="00EE124A">
      <w:pPr>
        <w:rPr>
          <w:rFonts w:ascii="Times New Roman" w:hAnsi="Times New Roman" w:cs="Times New Roman"/>
          <w:sz w:val="28"/>
          <w:szCs w:val="28"/>
        </w:rPr>
      </w:pPr>
      <w:r w:rsidRPr="00EE1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7A140" wp14:editId="41329AC0">
            <wp:extent cx="5943600" cy="1332865"/>
            <wp:effectExtent l="0" t="0" r="0" b="63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DA3" w14:textId="07AC2DAD" w:rsidR="00EE124A" w:rsidRDefault="00EE124A" w:rsidP="00EE12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span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7360FCB1" w14:textId="4C4C12E6" w:rsidR="00EE124A" w:rsidRDefault="00EE124A" w:rsidP="00EE124A">
      <w:pPr>
        <w:rPr>
          <w:rFonts w:ascii="Times New Roman" w:hAnsi="Times New Roman" w:cs="Times New Roman"/>
          <w:sz w:val="28"/>
          <w:szCs w:val="28"/>
        </w:rPr>
      </w:pPr>
      <w:r w:rsidRPr="00EE1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9B8AC" wp14:editId="61CE8EE0">
            <wp:extent cx="3877216" cy="828791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CE22" w14:textId="6F23F6DD" w:rsidR="00EE124A" w:rsidRDefault="00EE124A" w:rsidP="00EE12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C25D9E" w14:textId="2464DC96" w:rsidR="00EE124A" w:rsidRDefault="00EE124A" w:rsidP="00EE124A">
      <w:pPr>
        <w:rPr>
          <w:rFonts w:ascii="Times New Roman" w:hAnsi="Times New Roman" w:cs="Times New Roman"/>
          <w:sz w:val="28"/>
          <w:szCs w:val="28"/>
        </w:rPr>
      </w:pPr>
      <w:r w:rsidRPr="00EE12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119231" wp14:editId="1E22495B">
            <wp:extent cx="4934639" cy="6392167"/>
            <wp:effectExtent l="0" t="0" r="0" b="8890"/>
            <wp:docPr id="3" name="Hình ảnh 3" descr="Ảnh có chứa văn bản, người, người đàn ô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người, người đàn ô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6A1" w14:textId="77777777" w:rsidR="00EE124A" w:rsidRPr="00CC1973" w:rsidRDefault="00EE124A" w:rsidP="00EE124A">
      <w:pPr>
        <w:rPr>
          <w:rFonts w:ascii="Times New Roman" w:hAnsi="Times New Roman" w:cs="Times New Roman"/>
          <w:sz w:val="28"/>
          <w:szCs w:val="28"/>
        </w:rPr>
      </w:pPr>
    </w:p>
    <w:p w14:paraId="1C5FA3D2" w14:textId="40011B98" w:rsidR="007C201E" w:rsidRDefault="00CC197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124A">
        <w:rPr>
          <w:rFonts w:ascii="Times New Roman" w:hAnsi="Times New Roman" w:cs="Times New Roman"/>
          <w:b/>
          <w:bCs/>
          <w:color w:val="FF0000"/>
          <w:sz w:val="28"/>
          <w:szCs w:val="28"/>
        </w:rPr>
        <w:t>- header, footer, nav, section, aside, article</w:t>
      </w:r>
    </w:p>
    <w:p w14:paraId="058C6AF7" w14:textId="0C3E2ED7" w:rsidR="00EE124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header, footer c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đậu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14:paraId="5DAD4A14" w14:textId="48DB58AF" w:rsidR="008E57B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7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00FA3AC" wp14:editId="5306D9B8">
            <wp:extent cx="2124371" cy="1371791"/>
            <wp:effectExtent l="0" t="0" r="9525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208C" w14:textId="4897937F" w:rsidR="008E57B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7B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661592" wp14:editId="5C5682FD">
            <wp:extent cx="2629267" cy="943107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B1C" w14:textId="6F5A9FE6" w:rsidR="008E57B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nav dung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(navigation)</w:t>
      </w:r>
    </w:p>
    <w:p w14:paraId="02B53CB6" w14:textId="7EDD6D5B" w:rsidR="008E57BA" w:rsidRDefault="008E57B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5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691EB48" wp14:editId="36FC0F22">
            <wp:extent cx="3848637" cy="457264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BFB7" w14:textId="13C2CBED" w:rsidR="008E57B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section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</w:t>
      </w:r>
    </w:p>
    <w:p w14:paraId="1C28229A" w14:textId="3A1C0142" w:rsidR="00B370F0" w:rsidRDefault="00B370F0" w:rsidP="00B370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artical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</w:t>
      </w:r>
    </w:p>
    <w:p w14:paraId="5F6905AF" w14:textId="04A8CEB5" w:rsidR="00C02BA0" w:rsidRDefault="00C02BA0" w:rsidP="00B370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Aside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sidebar</w:t>
      </w:r>
    </w:p>
    <w:p w14:paraId="0113B7EB" w14:textId="5941C12A" w:rsidR="00B370F0" w:rsidRDefault="00B370F0" w:rsidP="00B370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7B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9C5ECC" wp14:editId="6BED9039">
            <wp:extent cx="5868219" cy="3143689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F937" w14:textId="77777777" w:rsidR="008E57BA" w:rsidRPr="008E57BA" w:rsidRDefault="008E5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B3F1C" w14:textId="77777777" w:rsidR="00EE124A" w:rsidRPr="00EE124A" w:rsidRDefault="00EE124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EE124A" w:rsidRPr="00EE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B7"/>
    <w:rsid w:val="001C09B7"/>
    <w:rsid w:val="007C201E"/>
    <w:rsid w:val="008E57BA"/>
    <w:rsid w:val="0098200A"/>
    <w:rsid w:val="00B370F0"/>
    <w:rsid w:val="00C02BA0"/>
    <w:rsid w:val="00CC1973"/>
    <w:rsid w:val="00D1635A"/>
    <w:rsid w:val="00E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BF13"/>
  <w15:chartTrackingRefBased/>
  <w15:docId w15:val="{5CD441B0-DDFD-4D02-A575-A567E242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370F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pptphat77@gmail.com</dc:creator>
  <cp:keywords/>
  <dc:description/>
  <cp:lastModifiedBy>pptphat77@gmail.com</cp:lastModifiedBy>
  <cp:revision>2</cp:revision>
  <dcterms:created xsi:type="dcterms:W3CDTF">2022-10-16T09:59:00Z</dcterms:created>
  <dcterms:modified xsi:type="dcterms:W3CDTF">2022-10-16T10:45:00Z</dcterms:modified>
</cp:coreProperties>
</file>