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DA0FF" w14:textId="1D73282F" w:rsidR="00F26D81" w:rsidRDefault="00AB78D3" w:rsidP="00AB78D3">
      <w:pPr>
        <w:pStyle w:val="1"/>
        <w:jc w:val="center"/>
      </w:pPr>
      <w:r>
        <w:t>Exercise Sheet</w:t>
      </w:r>
    </w:p>
    <w:p w14:paraId="14F71E06" w14:textId="03F293FE" w:rsidR="00FE62BE" w:rsidRDefault="00FE62BE" w:rsidP="00037B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第一题较为简单，手算结果如图</w:t>
      </w:r>
      <w:r w:rsidR="00037BD1">
        <w:rPr>
          <w:rFonts w:hint="eastAsia"/>
        </w:rPr>
        <w:t>1</w:t>
      </w:r>
      <w:r>
        <w:rPr>
          <w:rFonts w:hint="eastAsia"/>
        </w:rPr>
        <w:t>所示。</w:t>
      </w:r>
    </w:p>
    <w:p w14:paraId="7FF4C7CB" w14:textId="2E310E52" w:rsidR="00FE62BE" w:rsidRDefault="00AB78D3" w:rsidP="00FE62BE">
      <w:pPr>
        <w:pStyle w:val="a3"/>
        <w:keepNext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5AC143A" wp14:editId="0EE82998">
            <wp:extent cx="7032625" cy="5274310"/>
            <wp:effectExtent l="2858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0487331458e6f6a4f49eb6a64a4c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26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5A2E" w14:textId="7E1DC2AD" w:rsidR="00AB78D3" w:rsidRDefault="00FE62BE" w:rsidP="00FE62BE">
      <w:pPr>
        <w:pStyle w:val="a4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E93C3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第一题手算</w:t>
      </w:r>
      <w:r w:rsidR="001C0BC2">
        <w:rPr>
          <w:rFonts w:hint="eastAsia"/>
        </w:rPr>
        <w:t>过程及答案</w:t>
      </w:r>
    </w:p>
    <w:p w14:paraId="6E0FD1AF" w14:textId="2F327E70" w:rsidR="00AB78D3" w:rsidRDefault="00AB78D3" w:rsidP="00AB78D3"/>
    <w:p w14:paraId="3F2964C8" w14:textId="320C1B2F" w:rsidR="00AB78D3" w:rsidRDefault="00AB78D3" w:rsidP="00AB78D3"/>
    <w:p w14:paraId="157B9B57" w14:textId="42031419" w:rsidR="00AB78D3" w:rsidRDefault="00AB78D3" w:rsidP="00AB78D3"/>
    <w:p w14:paraId="1BDAB0F6" w14:textId="033FA23A" w:rsidR="00AB78D3" w:rsidRDefault="00AB78D3" w:rsidP="00AB78D3">
      <w:pPr>
        <w:jc w:val="left"/>
      </w:pPr>
      <w:r>
        <w:rPr>
          <w:rFonts w:hint="eastAsia"/>
        </w:rPr>
        <w:t>2.经过计算可得f</w:t>
      </w:r>
      <w:r>
        <w:t>(x)</w:t>
      </w:r>
      <w:r>
        <w:rPr>
          <w:rFonts w:hint="eastAsia"/>
        </w:rPr>
        <w:t>的</w:t>
      </w:r>
      <w:r w:rsidRPr="00AB78D3">
        <w:t xml:space="preserve">gradient </w:t>
      </w:r>
      <w:r>
        <w:rPr>
          <w:rFonts w:hint="eastAsia"/>
        </w:rPr>
        <w:t>以及</w:t>
      </w:r>
      <w:r w:rsidRPr="00AB78D3">
        <w:t>Hessian</w:t>
      </w:r>
      <w:r>
        <w:rPr>
          <w:rFonts w:hint="eastAsia"/>
        </w:rPr>
        <w:t>分别如</w:t>
      </w:r>
      <w:r w:rsidR="005E2E2D">
        <w:rPr>
          <w:rFonts w:hint="eastAsia"/>
        </w:rPr>
        <w:t>图2所示。</w:t>
      </w:r>
    </w:p>
    <w:p w14:paraId="3474B9D2" w14:textId="77777777" w:rsidR="005A509D" w:rsidRDefault="00AB78D3" w:rsidP="005A509D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7ACC00B6" wp14:editId="367546AD">
            <wp:extent cx="3648018" cy="2736234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ae8a35d60e1f6d17f4ce39adefbea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433" cy="274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E577" w14:textId="497D8D08" w:rsidR="00AB78D3" w:rsidRDefault="005A509D" w:rsidP="005A509D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E93C3B">
        <w:rPr>
          <w:noProof/>
        </w:rPr>
        <w:t>2</w:t>
      </w:r>
      <w:r>
        <w:fldChar w:fldCharType="end"/>
      </w:r>
      <w:r>
        <w:t xml:space="preserve"> G</w:t>
      </w:r>
      <w:r w:rsidRPr="005A509D">
        <w:t xml:space="preserve">radient </w:t>
      </w:r>
      <w:r w:rsidRPr="005A509D">
        <w:t>及</w:t>
      </w:r>
      <w:r w:rsidRPr="005A509D">
        <w:t>Hessian</w:t>
      </w:r>
    </w:p>
    <w:p w14:paraId="7B2FA4C2" w14:textId="690ED999" w:rsidR="00AB78D3" w:rsidRDefault="00AB78D3" w:rsidP="00AB78D3">
      <w:pPr>
        <w:jc w:val="left"/>
      </w:pPr>
      <w:r>
        <w:rPr>
          <w:rFonts w:hint="eastAsia"/>
        </w:rPr>
        <w:t>利用</w:t>
      </w:r>
      <w:r w:rsidR="00EA7530">
        <w:t>MATLAB</w:t>
      </w:r>
      <w:r>
        <w:rPr>
          <w:rFonts w:hint="eastAsia"/>
        </w:rPr>
        <w:t>软件进行算法的编写，</w:t>
      </w:r>
      <w:r w:rsidR="00E653A7">
        <w:rPr>
          <w:rFonts w:hint="eastAsia"/>
        </w:rPr>
        <w:t>代码详情见pdf文件《</w:t>
      </w:r>
      <w:r w:rsidR="00E653A7" w:rsidRPr="00E653A7">
        <w:rPr>
          <w:rFonts w:hint="eastAsia"/>
        </w:rPr>
        <w:t>第二题代码</w:t>
      </w:r>
      <w:r w:rsidR="00E653A7" w:rsidRPr="00E653A7">
        <w:t>.pdf</w:t>
      </w:r>
      <w:r w:rsidR="00E653A7">
        <w:rPr>
          <w:rFonts w:hint="eastAsia"/>
        </w:rPr>
        <w:t>》。</w:t>
      </w:r>
      <w:r w:rsidR="006D3FE5">
        <w:rPr>
          <w:rFonts w:hint="eastAsia"/>
        </w:rPr>
        <w:t>前两次迭代结果如</w:t>
      </w:r>
      <w:r w:rsidR="005E2E2D">
        <w:rPr>
          <w:rFonts w:hint="eastAsia"/>
        </w:rPr>
        <w:t>图3</w:t>
      </w:r>
      <w:r w:rsidR="006D3FE5">
        <w:rPr>
          <w:rFonts w:hint="eastAsia"/>
        </w:rPr>
        <w:t>：</w:t>
      </w:r>
    </w:p>
    <w:p w14:paraId="093ECC68" w14:textId="77777777" w:rsidR="005E2E2D" w:rsidRDefault="003246E5" w:rsidP="005E2E2D">
      <w:pPr>
        <w:keepNext/>
        <w:jc w:val="center"/>
      </w:pPr>
      <w:r>
        <w:rPr>
          <w:noProof/>
        </w:rPr>
        <w:drawing>
          <wp:inline distT="0" distB="0" distL="0" distR="0" wp14:anchorId="43DADED8" wp14:editId="03E24A7C">
            <wp:extent cx="2237509" cy="2010316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882" cy="204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9346" w14:textId="70169012" w:rsidR="006D3FE5" w:rsidRDefault="005E2E2D" w:rsidP="005E2E2D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E93C3B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前两次迭代结果</w:t>
      </w:r>
    </w:p>
    <w:p w14:paraId="70B8A7FE" w14:textId="76D2D04F" w:rsidR="006D3FE5" w:rsidRDefault="006D3FE5" w:rsidP="006D3FE5">
      <w:pPr>
        <w:jc w:val="left"/>
      </w:pPr>
      <w:r>
        <w:rPr>
          <w:rFonts w:hint="eastAsia"/>
        </w:rPr>
        <w:t>此外，求得最优解为x</w:t>
      </w:r>
      <w:r>
        <w:t>=[1</w:t>
      </w:r>
      <w:r w:rsidR="00810B3F">
        <w:t xml:space="preserve"> </w:t>
      </w:r>
      <w:r>
        <w:t>1]</w:t>
      </w:r>
      <w:r w:rsidR="003246E5">
        <w:rPr>
          <w:rFonts w:hint="eastAsia"/>
        </w:rPr>
        <w:t>。</w:t>
      </w:r>
    </w:p>
    <w:p w14:paraId="0957C93C" w14:textId="07CFB3BB" w:rsidR="00E00BDC" w:rsidRDefault="00E00BDC" w:rsidP="006D3FE5">
      <w:pPr>
        <w:jc w:val="left"/>
      </w:pPr>
    </w:p>
    <w:p w14:paraId="462EB180" w14:textId="77777777" w:rsidR="00E00BDC" w:rsidRPr="00810B3F" w:rsidRDefault="00E00BDC" w:rsidP="006D3FE5">
      <w:pPr>
        <w:jc w:val="left"/>
        <w:rPr>
          <w:rFonts w:hint="eastAsia"/>
        </w:rPr>
      </w:pPr>
    </w:p>
    <w:p w14:paraId="6AF75406" w14:textId="16EEBD6E" w:rsidR="000626CE" w:rsidRDefault="00E00BDC" w:rsidP="000626CE">
      <w:pPr>
        <w:jc w:val="left"/>
      </w:pPr>
      <w:r>
        <w:rPr>
          <w:rFonts w:hint="eastAsia"/>
        </w:rPr>
        <w:t>3.</w:t>
      </w:r>
      <w:r w:rsidR="000626CE" w:rsidRPr="000626CE">
        <w:rPr>
          <w:rFonts w:hint="eastAsia"/>
        </w:rPr>
        <w:t xml:space="preserve"> </w:t>
      </w:r>
      <w:r w:rsidR="000626CE">
        <w:rPr>
          <w:rFonts w:hint="eastAsia"/>
        </w:rPr>
        <w:t>利用Matlab软件进行算法的编写，代码详情见pdf文件《</w:t>
      </w:r>
      <w:r w:rsidR="000626CE" w:rsidRPr="00E653A7">
        <w:rPr>
          <w:rFonts w:hint="eastAsia"/>
        </w:rPr>
        <w:t>第</w:t>
      </w:r>
      <w:r w:rsidR="000626CE">
        <w:rPr>
          <w:rFonts w:hint="eastAsia"/>
        </w:rPr>
        <w:t>三</w:t>
      </w:r>
      <w:r w:rsidR="000626CE" w:rsidRPr="00E653A7">
        <w:rPr>
          <w:rFonts w:hint="eastAsia"/>
        </w:rPr>
        <w:t>题代码</w:t>
      </w:r>
      <w:r w:rsidR="000626CE" w:rsidRPr="00E653A7">
        <w:t>.pdf</w:t>
      </w:r>
      <w:r w:rsidR="000626CE">
        <w:rPr>
          <w:rFonts w:hint="eastAsia"/>
        </w:rPr>
        <w:t>》。前两次迭代结果如</w:t>
      </w:r>
      <w:r w:rsidR="00FA7B19">
        <w:rPr>
          <w:rFonts w:hint="eastAsia"/>
        </w:rPr>
        <w:t>图4</w:t>
      </w:r>
      <w:r w:rsidR="000626CE">
        <w:rPr>
          <w:rFonts w:hint="eastAsia"/>
        </w:rPr>
        <w:t>：</w:t>
      </w:r>
    </w:p>
    <w:p w14:paraId="59F42CDD" w14:textId="77777777" w:rsidR="00FA7B19" w:rsidRDefault="000626CE" w:rsidP="00FA7B19">
      <w:pPr>
        <w:keepNext/>
        <w:jc w:val="center"/>
      </w:pPr>
      <w:r>
        <w:rPr>
          <w:noProof/>
        </w:rPr>
        <w:drawing>
          <wp:inline distT="0" distB="0" distL="0" distR="0" wp14:anchorId="4D5E9536" wp14:editId="749F8A94">
            <wp:extent cx="1503219" cy="1257238"/>
            <wp:effectExtent l="0" t="0" r="190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4318" cy="129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8D8C" w14:textId="101F6730" w:rsidR="000626CE" w:rsidRDefault="00FA7B19" w:rsidP="00FA7B19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E93C3B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前两次迭代结果</w:t>
      </w:r>
    </w:p>
    <w:p w14:paraId="07BBCDFD" w14:textId="74B3AA36" w:rsidR="009F28AA" w:rsidRDefault="009F28AA" w:rsidP="009F28AA">
      <w:pPr>
        <w:jc w:val="left"/>
        <w:rPr>
          <w:rFonts w:hint="eastAsia"/>
        </w:rPr>
      </w:pPr>
      <w:r>
        <w:rPr>
          <w:rFonts w:hint="eastAsia"/>
        </w:rPr>
        <w:lastRenderedPageBreak/>
        <w:t>为了探究多次迭代后</w:t>
      </w:r>
      <w:r w:rsidRPr="009F28AA">
        <w:t>{x</w:t>
      </w:r>
      <w:r w:rsidRPr="009F28AA">
        <w:rPr>
          <w:vertAlign w:val="superscript"/>
        </w:rPr>
        <w:t>k</w:t>
      </w:r>
      <w:r w:rsidRPr="009F28AA">
        <w:t>}</w:t>
      </w:r>
      <w:r>
        <w:rPr>
          <w:rFonts w:hint="eastAsia"/>
        </w:rPr>
        <w:t>的取值表现，我对该算法进行了100次迭代，可以看到</w:t>
      </w:r>
      <w:r w:rsidR="00FE62BE">
        <w:rPr>
          <w:rFonts w:hint="eastAsia"/>
        </w:rPr>
        <w:t>图</w:t>
      </w:r>
      <w:r w:rsidR="00712FA6">
        <w:rPr>
          <w:rFonts w:hint="eastAsia"/>
        </w:rPr>
        <w:t>5中</w:t>
      </w:r>
      <w:r>
        <w:rPr>
          <w:rFonts w:hint="eastAsia"/>
        </w:rPr>
        <w:t>，在进行迭代的第73次及以后，</w:t>
      </w:r>
      <w:r w:rsidRPr="009F28AA">
        <w:t>{x</w:t>
      </w:r>
      <w:r w:rsidRPr="009F28AA">
        <w:rPr>
          <w:vertAlign w:val="superscript"/>
        </w:rPr>
        <w:t>k</w:t>
      </w:r>
      <w:r w:rsidRPr="009F28AA">
        <w:t>}</w:t>
      </w:r>
      <w:r>
        <w:rPr>
          <w:rFonts w:hint="eastAsia"/>
        </w:rPr>
        <w:t>的值趋向于0。</w:t>
      </w:r>
    </w:p>
    <w:p w14:paraId="68A9CD25" w14:textId="77777777" w:rsidR="00712FA6" w:rsidRDefault="009F28AA" w:rsidP="00712FA6">
      <w:pPr>
        <w:keepNext/>
        <w:jc w:val="center"/>
      </w:pPr>
      <w:r>
        <w:rPr>
          <w:noProof/>
        </w:rPr>
        <w:drawing>
          <wp:inline distT="0" distB="0" distL="0" distR="0" wp14:anchorId="11C04D85" wp14:editId="34CCA173">
            <wp:extent cx="1419058" cy="207125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1509" cy="214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894B" w14:textId="0007D7E9" w:rsidR="009F28AA" w:rsidRDefault="00712FA6" w:rsidP="00712FA6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E93C3B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100</w:t>
      </w:r>
      <w:r>
        <w:rPr>
          <w:rFonts w:hint="eastAsia"/>
        </w:rPr>
        <w:t>次迭代后趋势</w:t>
      </w:r>
    </w:p>
    <w:p w14:paraId="6339465E" w14:textId="274D6E2C" w:rsidR="00E93C3B" w:rsidRDefault="00E93C3B" w:rsidP="00E93C3B"/>
    <w:p w14:paraId="608868A5" w14:textId="77777777" w:rsidR="00E93C3B" w:rsidRPr="00E93C3B" w:rsidRDefault="00E93C3B" w:rsidP="00E93C3B">
      <w:pPr>
        <w:rPr>
          <w:rFonts w:hint="eastAsia"/>
        </w:rPr>
      </w:pPr>
    </w:p>
    <w:p w14:paraId="11E17C7E" w14:textId="1C58E208" w:rsidR="00E00BDC" w:rsidRDefault="004E24DD" w:rsidP="006D3FE5">
      <w:pPr>
        <w:jc w:val="left"/>
      </w:pPr>
      <w:r>
        <w:rPr>
          <w:rFonts w:hint="eastAsia"/>
        </w:rPr>
        <w:t>4.</w:t>
      </w:r>
      <w:r w:rsidR="00E93C3B" w:rsidRPr="00E93C3B">
        <w:rPr>
          <w:rFonts w:hint="eastAsia"/>
        </w:rPr>
        <w:t xml:space="preserve"> </w:t>
      </w:r>
      <w:r w:rsidR="00E93C3B">
        <w:rPr>
          <w:rFonts w:hint="eastAsia"/>
        </w:rPr>
        <w:t>利用Matlab软件进行算法的编写，代码详情见pdf文件《</w:t>
      </w:r>
      <w:r w:rsidR="00E93C3B" w:rsidRPr="00E653A7">
        <w:rPr>
          <w:rFonts w:hint="eastAsia"/>
        </w:rPr>
        <w:t>第</w:t>
      </w:r>
      <w:r w:rsidR="00810B3F">
        <w:rPr>
          <w:rFonts w:hint="eastAsia"/>
        </w:rPr>
        <w:t>四</w:t>
      </w:r>
      <w:r w:rsidR="00E93C3B" w:rsidRPr="00E653A7">
        <w:rPr>
          <w:rFonts w:hint="eastAsia"/>
        </w:rPr>
        <w:t>题代码</w:t>
      </w:r>
      <w:r w:rsidR="00E93C3B" w:rsidRPr="00E653A7">
        <w:t>.pdf</w:t>
      </w:r>
      <w:r w:rsidR="00E93C3B">
        <w:rPr>
          <w:rFonts w:hint="eastAsia"/>
        </w:rPr>
        <w:t>》。迭代结果如图</w:t>
      </w:r>
      <w:r w:rsidR="00E93C3B">
        <w:rPr>
          <w:rFonts w:hint="eastAsia"/>
        </w:rPr>
        <w:t>6</w:t>
      </w:r>
      <w:r w:rsidR="00810B3F">
        <w:rPr>
          <w:rFonts w:hint="eastAsia"/>
        </w:rPr>
        <w:t>，可见只需迭代两次即可得到最小值，为x</w:t>
      </w:r>
      <w:r w:rsidR="00810B3F">
        <w:t>=[0.90909 0.63634]</w:t>
      </w:r>
      <w:r w:rsidR="008630C5">
        <w:rPr>
          <w:rFonts w:hint="eastAsia"/>
        </w:rPr>
        <w:t>，将该值带入函数可得目标函数的最小值为：-0.68181818181819</w:t>
      </w:r>
      <w:r w:rsidR="006229B7">
        <w:rPr>
          <w:rFonts w:hint="eastAsia"/>
        </w:rPr>
        <w:t>。</w:t>
      </w:r>
    </w:p>
    <w:p w14:paraId="101D90D1" w14:textId="77777777" w:rsidR="00E93C3B" w:rsidRDefault="00E93C3B" w:rsidP="00E93C3B">
      <w:pPr>
        <w:keepNext/>
        <w:jc w:val="center"/>
      </w:pPr>
      <w:r>
        <w:rPr>
          <w:noProof/>
        </w:rPr>
        <w:drawing>
          <wp:inline distT="0" distB="0" distL="0" distR="0" wp14:anchorId="307A28CE" wp14:editId="45A0B1E9">
            <wp:extent cx="2199410" cy="1747000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4521" cy="17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3CDE" w14:textId="32E65954" w:rsidR="00E93C3B" w:rsidRPr="003246E5" w:rsidRDefault="00E93C3B" w:rsidP="00E93C3B">
      <w:pPr>
        <w:pStyle w:val="a4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="00810B3F">
        <w:t xml:space="preserve"> </w:t>
      </w:r>
    </w:p>
    <w:sectPr w:rsidR="00E93C3B" w:rsidRPr="00324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A01C9"/>
    <w:multiLevelType w:val="hybridMultilevel"/>
    <w:tmpl w:val="4A30AAA6"/>
    <w:lvl w:ilvl="0" w:tplc="AB464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1A"/>
    <w:rsid w:val="00037BD1"/>
    <w:rsid w:val="000626CE"/>
    <w:rsid w:val="001C0BC2"/>
    <w:rsid w:val="003246E5"/>
    <w:rsid w:val="004E24DD"/>
    <w:rsid w:val="005A509D"/>
    <w:rsid w:val="005E2E2D"/>
    <w:rsid w:val="006229B7"/>
    <w:rsid w:val="006D3FE5"/>
    <w:rsid w:val="00712FA6"/>
    <w:rsid w:val="00810B3F"/>
    <w:rsid w:val="008630C5"/>
    <w:rsid w:val="009F28AA"/>
    <w:rsid w:val="00AB78D3"/>
    <w:rsid w:val="00E00BDC"/>
    <w:rsid w:val="00E5351A"/>
    <w:rsid w:val="00E653A7"/>
    <w:rsid w:val="00E93C3B"/>
    <w:rsid w:val="00EA7530"/>
    <w:rsid w:val="00F26D81"/>
    <w:rsid w:val="00FA7B19"/>
    <w:rsid w:val="00FE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4DA8"/>
  <w15:chartTrackingRefBased/>
  <w15:docId w15:val="{AB893E94-8BE1-4B00-896A-BD7DBDE9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7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78D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62BE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FE62B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91</Words>
  <Characters>521</Characters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2020-04-09T06:38:00Z</dcterms:created>
  <dcterms:modified xsi:type="dcterms:W3CDTF">2020-04-09T08:39:00Z</dcterms:modified>
</cp:coreProperties>
</file>