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D03E" w14:textId="5AEFED36" w:rsidR="00FB68E1" w:rsidRPr="00250F68" w:rsidRDefault="00FB68E1" w:rsidP="00FB68E1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ASSIGNMENT- 2</w:t>
      </w:r>
    </w:p>
    <w:p w14:paraId="720CB110" w14:textId="11871E6A" w:rsidR="00FB68E1" w:rsidRPr="00250F68" w:rsidRDefault="00250F68" w:rsidP="00FB68E1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SAWANT PRACHI RAJESH</w:t>
      </w:r>
    </w:p>
    <w:p w14:paraId="6BF1AB25" w14:textId="19458057" w:rsidR="00FB68E1" w:rsidRPr="00250F68" w:rsidRDefault="00FB68E1" w:rsidP="00FB68E1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DATA SCI</w:t>
      </w:r>
      <w:r w:rsidR="00250F68" w:rsidRPr="00250F68">
        <w:rPr>
          <w:rFonts w:ascii="Times New Roman" w:hAnsi="Times New Roman" w:cs="Times New Roman"/>
          <w:sz w:val="24"/>
          <w:szCs w:val="24"/>
        </w:rPr>
        <w:t>E</w:t>
      </w:r>
      <w:r w:rsidRPr="00250F68">
        <w:rPr>
          <w:rFonts w:ascii="Times New Roman" w:hAnsi="Times New Roman" w:cs="Times New Roman"/>
          <w:sz w:val="24"/>
          <w:szCs w:val="24"/>
        </w:rPr>
        <w:t>NCE BATCH 5</w:t>
      </w:r>
      <w:r w:rsidRPr="00250F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50F68">
        <w:rPr>
          <w:rFonts w:ascii="Times New Roman" w:hAnsi="Times New Roman" w:cs="Times New Roman"/>
          <w:sz w:val="24"/>
          <w:szCs w:val="24"/>
        </w:rPr>
        <w:t xml:space="preserve"> AUGUST 2022</w:t>
      </w:r>
    </w:p>
    <w:p w14:paraId="7279E902" w14:textId="452D0475" w:rsidR="0079115F" w:rsidRPr="00250F68" w:rsidRDefault="0079115F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14D93" w14:textId="00CE028A" w:rsidR="0079115F" w:rsidRPr="00250F68" w:rsidRDefault="0079115F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F68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No. 2 Set 1</w:t>
      </w:r>
    </w:p>
    <w:p w14:paraId="1FC56355" w14:textId="77777777" w:rsidR="0079115F" w:rsidRPr="00250F68" w:rsidRDefault="0079115F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09062E" w14:textId="77777777" w:rsidR="0079115F" w:rsidRPr="00250F68" w:rsidRDefault="0079115F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E36AC9" w14:textId="728088B2" w:rsidR="000E22B2" w:rsidRPr="00250F68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F68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01848D25" w14:textId="77777777" w:rsidR="000E22B2" w:rsidRPr="00250F68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77C1D" w14:textId="77777777" w:rsidR="000E22B2" w:rsidRPr="00250F6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D13CCD" w14:textId="5FF68CF2" w:rsidR="000E22B2" w:rsidRPr="00250F68" w:rsidRDefault="009361FC" w:rsidP="009361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Q</w:t>
      </w:r>
      <w:proofErr w:type="gramStart"/>
      <w:r w:rsidRPr="00250F68">
        <w:rPr>
          <w:rFonts w:ascii="Times New Roman" w:hAnsi="Times New Roman" w:cs="Times New Roman"/>
          <w:b/>
          <w:sz w:val="24"/>
          <w:szCs w:val="24"/>
        </w:rPr>
        <w:t>1.</w:t>
      </w:r>
      <w:r w:rsidR="000E22B2" w:rsidRPr="00250F68">
        <w:rPr>
          <w:rFonts w:ascii="Times New Roman" w:hAnsi="Times New Roman" w:cs="Times New Roman"/>
          <w:b/>
          <w:sz w:val="24"/>
          <w:szCs w:val="24"/>
        </w:rPr>
        <w:t>Look</w:t>
      </w:r>
      <w:proofErr w:type="gramEnd"/>
      <w:r w:rsidR="000E22B2" w:rsidRPr="00250F68">
        <w:rPr>
          <w:rFonts w:ascii="Times New Roman" w:hAnsi="Times New Roman" w:cs="Times New Roman"/>
          <w:b/>
          <w:sz w:val="24"/>
          <w:szCs w:val="24"/>
        </w:rPr>
        <w:t xml:space="preserve"> at the data given below. Plot the data, find the </w:t>
      </w:r>
      <w:proofErr w:type="gramStart"/>
      <w:r w:rsidR="000E22B2" w:rsidRPr="00250F68">
        <w:rPr>
          <w:rFonts w:ascii="Times New Roman" w:hAnsi="Times New Roman" w:cs="Times New Roman"/>
          <w:b/>
          <w:sz w:val="24"/>
          <w:szCs w:val="24"/>
        </w:rPr>
        <w:t>outliers</w:t>
      </w:r>
      <w:proofErr w:type="gramEnd"/>
      <w:r w:rsidR="000E22B2" w:rsidRPr="00250F68">
        <w:rPr>
          <w:rFonts w:ascii="Times New Roman" w:hAnsi="Times New Roman" w:cs="Times New Roman"/>
          <w:b/>
          <w:sz w:val="24"/>
          <w:szCs w:val="24"/>
        </w:rPr>
        <w:t xml:space="preserve"> and find out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61A18" w:rsidRPr="00250F68">
        <w:rPr>
          <w:rFonts w:ascii="Times New Roman" w:hAnsi="Times New Roman" w:cs="Times New Roman"/>
          <w:b/>
          <w:sz w:val="24"/>
          <w:szCs w:val="24"/>
        </w:rPr>
        <w:t>.</w:t>
      </w:r>
    </w:p>
    <w:p w14:paraId="041668BB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250F68" w14:paraId="2AAB1F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82C1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287D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250F68" w14:paraId="527793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6E4E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5910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250F68" w14:paraId="4542E4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9548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D2EF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250F68" w14:paraId="4D7636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6BC1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924C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250F68" w14:paraId="1FB8AB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35AD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11E1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250F68" w14:paraId="70DACF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C732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J.</w:t>
            </w:r>
            <w:proofErr w:type="gramStart"/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P.Morgan</w:t>
            </w:r>
            <w:proofErr w:type="gramEnd"/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7D9D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250F68" w14:paraId="5677BC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DE39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DD97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250F68" w14:paraId="6E0179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0266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D6AD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250F68" w14:paraId="60D5B4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B8C0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7366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250F68" w14:paraId="3DED0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C390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1532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250F68" w14:paraId="693951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F4EF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57CE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250F68" w14:paraId="683590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4903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CDA8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250F68" w14:paraId="4E5FE9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830C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4991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250F68" w14:paraId="78319A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80E0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F70D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250F68" w14:paraId="11FA43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30C9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4BC8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250F68" w14:paraId="6EFAD6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D02E" w14:textId="77777777" w:rsidR="000E22B2" w:rsidRPr="00250F68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58F8" w14:textId="77777777" w:rsidR="000E22B2" w:rsidRPr="00250F68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F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35.00%</w:t>
            </w:r>
          </w:p>
        </w:tc>
      </w:tr>
    </w:tbl>
    <w:p w14:paraId="2813D163" w14:textId="77777777" w:rsidR="000E22B2" w:rsidRPr="00250F6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54788B" w14:textId="77777777" w:rsidR="000E22B2" w:rsidRPr="00250F6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2A11B1B" w14:textId="6D274B2C" w:rsidR="000E22B2" w:rsidRPr="00250F68" w:rsidRDefault="00061ED1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19268949" w14:textId="77777777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50F68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import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pandas </w:t>
      </w:r>
      <w:r w:rsidRPr="00250F68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as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pd </w:t>
      </w:r>
    </w:p>
    <w:p w14:paraId="6152EE6C" w14:textId="6BA39E69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50F68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import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numpy </w:t>
      </w:r>
      <w:r w:rsidRPr="00250F68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as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np</w:t>
      </w:r>
    </w:p>
    <w:p w14:paraId="45919F71" w14:textId="77777777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50F68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import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proofErr w:type="gramStart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matplotlib.pyplot</w:t>
      </w:r>
      <w:proofErr w:type="gramEnd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250F68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as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plt</w:t>
      </w:r>
    </w:p>
    <w:p w14:paraId="2DC01BF3" w14:textId="26367FAF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data</w:t>
      </w:r>
      <w:proofErr w:type="gramStart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=(</w:t>
      </w:r>
      <w:proofErr w:type="gramEnd"/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24.23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25.53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25.41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24.14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29.62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28.25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25.1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24.39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40.26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32.95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91.36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25.99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39.42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26.71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35.00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14:paraId="42F17A7A" w14:textId="3112EC75" w:rsidR="00061ED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df=</w:t>
      </w:r>
      <w:proofErr w:type="gramStart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pd.DataFrame</w:t>
      </w:r>
      <w:proofErr w:type="gramEnd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(data)</w:t>
      </w:r>
    </w:p>
    <w:p w14:paraId="500F579C" w14:textId="77777777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df.mean</w:t>
      </w:r>
      <w:proofErr w:type="gramEnd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</w:p>
    <w:p w14:paraId="5FADD6EA" w14:textId="77777777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df.var(</w:t>
      </w:r>
      <w:proofErr w:type="gramEnd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14:paraId="6B5EF545" w14:textId="06245FB4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df.std(</w:t>
      </w:r>
      <w:proofErr w:type="gramEnd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14:paraId="6A698277" w14:textId="3E06041E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box_plot=</w:t>
      </w:r>
      <w:proofErr w:type="gramStart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plt.boxplot</w:t>
      </w:r>
      <w:proofErr w:type="gramEnd"/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(df[</w:t>
      </w:r>
      <w:r w:rsidRPr="00250F68">
        <w:rPr>
          <w:rFonts w:ascii="Times New Roman" w:eastAsia="Times New Roman" w:hAnsi="Times New Roman" w:cs="Times New Roman"/>
          <w:color w:val="09885A"/>
          <w:sz w:val="24"/>
          <w:szCs w:val="24"/>
          <w:lang w:val="en-IN" w:eastAsia="en-IN"/>
        </w:rPr>
        <w:t>0</w:t>
      </w: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</w:t>
      </w:r>
    </w:p>
    <w:p w14:paraId="07D8D4E9" w14:textId="246C923D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432EC59" w14:textId="77777777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34F334B" w14:textId="1C62453D" w:rsidR="00A00651" w:rsidRPr="00250F68" w:rsidRDefault="00A00651" w:rsidP="00A006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μ = mean= </w:t>
      </w:r>
      <w:r w:rsidRPr="00250F68">
        <w:rPr>
          <w:rFonts w:ascii="Times New Roman" w:hAnsi="Times New Roman" w:cs="Times New Roman"/>
          <w:sz w:val="24"/>
          <w:szCs w:val="24"/>
          <w:shd w:val="clear" w:color="auto" w:fill="FFFFFF"/>
        </w:rPr>
        <w:t>33.224</w:t>
      </w:r>
    </w:p>
    <w:p w14:paraId="159476C2" w14:textId="77777777" w:rsidR="003F76B3" w:rsidRPr="00250F68" w:rsidRDefault="00A00651" w:rsidP="00A006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F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σ = </w:t>
      </w:r>
      <w:r w:rsidR="003F76B3" w:rsidRPr="00250F68">
        <w:rPr>
          <w:rFonts w:ascii="Times New Roman" w:hAnsi="Times New Roman" w:cs="Times New Roman"/>
          <w:sz w:val="24"/>
          <w:szCs w:val="24"/>
          <w:shd w:val="clear" w:color="auto" w:fill="FFFFFF"/>
        </w:rPr>
        <w:t>Standard deviation= 16.968707</w:t>
      </w:r>
    </w:p>
    <w:p w14:paraId="0106E63E" w14:textId="3C238837" w:rsidR="00A00651" w:rsidRPr="00250F68" w:rsidRDefault="003F76B3" w:rsidP="00A006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σ</w:t>
      </w:r>
      <w:r w:rsidRPr="00250F6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250F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Variance = 287.937011</w:t>
      </w:r>
    </w:p>
    <w:p w14:paraId="3C7833D7" w14:textId="77777777" w:rsidR="00A00651" w:rsidRPr="00250F68" w:rsidRDefault="00A00651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4098E2C" w14:textId="5DA02771" w:rsidR="003F76B3" w:rsidRPr="00250F68" w:rsidRDefault="003F76B3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71F7049" w14:textId="1E4DC2A6" w:rsidR="003F76B3" w:rsidRPr="00250F68" w:rsidRDefault="003F76B3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50F6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Boxplot:</w:t>
      </w:r>
    </w:p>
    <w:p w14:paraId="2831102E" w14:textId="77777777" w:rsidR="003F76B3" w:rsidRPr="00250F68" w:rsidRDefault="003F76B3" w:rsidP="00A0065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748C713" w14:textId="77777777" w:rsidR="003F76B3" w:rsidRPr="00250F68" w:rsidRDefault="00061ED1" w:rsidP="003F76B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49DC4AB" wp14:editId="6B4056C5">
            <wp:extent cx="4175504" cy="255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29" cy="255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0841" w14:textId="09BE974B" w:rsidR="00061ED1" w:rsidRPr="00250F68" w:rsidRDefault="00061ED1" w:rsidP="003F76B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Here we can observe that there is one outlier in the dada</w:t>
      </w:r>
      <w:r w:rsidR="003F76B3" w:rsidRPr="00250F68">
        <w:rPr>
          <w:rFonts w:ascii="Times New Roman" w:hAnsi="Times New Roman" w:cs="Times New Roman"/>
          <w:sz w:val="24"/>
          <w:szCs w:val="24"/>
        </w:rPr>
        <w:t>.</w:t>
      </w:r>
    </w:p>
    <w:p w14:paraId="3C26F4D2" w14:textId="77777777" w:rsidR="00061ED1" w:rsidRPr="00250F68" w:rsidRDefault="00061ED1" w:rsidP="00061ED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85F8C5" w14:textId="42590170" w:rsidR="000E22B2" w:rsidRPr="00250F68" w:rsidRDefault="009361FC" w:rsidP="001A5A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Q2</w:t>
      </w:r>
      <w:r w:rsidR="001A5A34" w:rsidRPr="00250F68">
        <w:rPr>
          <w:rFonts w:ascii="Times New Roman" w:hAnsi="Times New Roman" w:cs="Times New Roman"/>
          <w:b/>
          <w:sz w:val="24"/>
          <w:szCs w:val="24"/>
        </w:rPr>
        <w:t>.</w:t>
      </w:r>
    </w:p>
    <w:p w14:paraId="3DA585DE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9A7F852" wp14:editId="5BEE0E7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D697F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 xml:space="preserve">Answer the following three questions based on the </w:t>
      </w:r>
      <w:proofErr w:type="gramStart"/>
      <w:r w:rsidRPr="00250F68">
        <w:rPr>
          <w:rFonts w:ascii="Times New Roman" w:hAnsi="Times New Roman" w:cs="Times New Roman"/>
          <w:b/>
          <w:sz w:val="24"/>
          <w:szCs w:val="24"/>
        </w:rPr>
        <w:t>box-plot</w:t>
      </w:r>
      <w:proofErr w:type="gramEnd"/>
      <w:r w:rsidRPr="00250F68">
        <w:rPr>
          <w:rFonts w:ascii="Times New Roman" w:hAnsi="Times New Roman" w:cs="Times New Roman"/>
          <w:b/>
          <w:sz w:val="24"/>
          <w:szCs w:val="24"/>
        </w:rPr>
        <w:t xml:space="preserve"> above.</w:t>
      </w:r>
    </w:p>
    <w:p w14:paraId="2794EA6E" w14:textId="77777777" w:rsidR="000E22B2" w:rsidRPr="00250F6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What is inter-quartile range of this dataset? (</w:t>
      </w:r>
      <w:proofErr w:type="gramStart"/>
      <w:r w:rsidRPr="00250F68">
        <w:rPr>
          <w:rFonts w:ascii="Times New Roman" w:hAnsi="Times New Roman" w:cs="Times New Roman"/>
          <w:b/>
          <w:sz w:val="24"/>
          <w:szCs w:val="24"/>
        </w:rPr>
        <w:t>please</w:t>
      </w:r>
      <w:proofErr w:type="gramEnd"/>
      <w:r w:rsidRPr="00250F68">
        <w:rPr>
          <w:rFonts w:ascii="Times New Roman" w:hAnsi="Times New Roman" w:cs="Times New Roman"/>
          <w:b/>
          <w:sz w:val="24"/>
          <w:szCs w:val="24"/>
        </w:rPr>
        <w:t xml:space="preserve"> approximate the numbers) In one line, explain what this value implies.</w:t>
      </w:r>
    </w:p>
    <w:p w14:paraId="16F247C5" w14:textId="77777777" w:rsidR="000E22B2" w:rsidRPr="00250F6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What can we say about the skewness of this dataset?</w:t>
      </w:r>
    </w:p>
    <w:p w14:paraId="67B800D1" w14:textId="77777777" w:rsidR="000E22B2" w:rsidRPr="00250F6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 xml:space="preserve">If it was found that the data point with the value 25 is actually 2.5, how would the new </w:t>
      </w:r>
      <w:proofErr w:type="gramStart"/>
      <w:r w:rsidRPr="00250F68">
        <w:rPr>
          <w:rFonts w:ascii="Times New Roman" w:hAnsi="Times New Roman" w:cs="Times New Roman"/>
          <w:b/>
          <w:sz w:val="24"/>
          <w:szCs w:val="24"/>
        </w:rPr>
        <w:t>box-plot</w:t>
      </w:r>
      <w:proofErr w:type="gramEnd"/>
      <w:r w:rsidRPr="00250F68">
        <w:rPr>
          <w:rFonts w:ascii="Times New Roman" w:hAnsi="Times New Roman" w:cs="Times New Roman"/>
          <w:b/>
          <w:sz w:val="24"/>
          <w:szCs w:val="24"/>
        </w:rPr>
        <w:t xml:space="preserve"> be affected?</w:t>
      </w:r>
    </w:p>
    <w:p w14:paraId="1904513B" w14:textId="77777777" w:rsidR="000E22B2" w:rsidRPr="00250F6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5AD0F36" w14:textId="75EFD7BC" w:rsidR="000E22B2" w:rsidRPr="00250F68" w:rsidRDefault="005E1D91" w:rsidP="0036655E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Ans:</w:t>
      </w:r>
    </w:p>
    <w:p w14:paraId="1F5008CC" w14:textId="77777777" w:rsidR="00832788" w:rsidRPr="00250F68" w:rsidRDefault="00832788" w:rsidP="0036655E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6E391F" w14:textId="77777777" w:rsidR="00832788" w:rsidRPr="00250F68" w:rsidRDefault="00832788" w:rsidP="0036655E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925140" w14:textId="77777777" w:rsidR="00832788" w:rsidRPr="00250F68" w:rsidRDefault="00832788" w:rsidP="0036655E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3433CC" w14:textId="7DFEFDC2" w:rsidR="005E1D91" w:rsidRPr="00250F68" w:rsidRDefault="005E1D91" w:rsidP="005E1D91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Inter- quartile range = Q3-Q1 </w:t>
      </w:r>
    </w:p>
    <w:p w14:paraId="3A59E606" w14:textId="006C2D39" w:rsidR="005E1D91" w:rsidRPr="00250F68" w:rsidRDefault="005E1D91" w:rsidP="005E1D91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                             = 12-5 </w:t>
      </w:r>
    </w:p>
    <w:p w14:paraId="510F9CE0" w14:textId="1725D249" w:rsidR="005E1D91" w:rsidRPr="00250F68" w:rsidRDefault="005E1D91" w:rsidP="005E1D91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                              =7</w:t>
      </w:r>
    </w:p>
    <w:p w14:paraId="2101048D" w14:textId="21C8C3D7" w:rsidR="005E1D91" w:rsidRPr="00250F68" w:rsidRDefault="00D87BB8" w:rsidP="00D87BB8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Interquartile range suggest us how spread out the middle 50% of our data </w:t>
      </w:r>
      <w:r w:rsidR="0070031A" w:rsidRPr="00250F68">
        <w:rPr>
          <w:rFonts w:ascii="Times New Roman" w:hAnsi="Times New Roman" w:cs="Times New Roman"/>
          <w:sz w:val="24"/>
          <w:szCs w:val="24"/>
        </w:rPr>
        <w:t>is.</w:t>
      </w:r>
    </w:p>
    <w:p w14:paraId="0743C8D0" w14:textId="77777777" w:rsidR="00832788" w:rsidRPr="00250F68" w:rsidRDefault="00832788" w:rsidP="00D87BB8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E0DD025" w14:textId="30D71C93" w:rsidR="0070031A" w:rsidRPr="00250F68" w:rsidRDefault="0070031A" w:rsidP="0070031A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The Q2 shifted towards left side(Q1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) .So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</w:t>
      </w:r>
      <w:r w:rsidR="00832788" w:rsidRPr="00250F68">
        <w:rPr>
          <w:rFonts w:ascii="Times New Roman" w:hAnsi="Times New Roman" w:cs="Times New Roman"/>
          <w:sz w:val="24"/>
          <w:szCs w:val="24"/>
        </w:rPr>
        <w:t>we can say that it is positively</w:t>
      </w:r>
      <w:r w:rsidRPr="00250F68">
        <w:rPr>
          <w:rFonts w:ascii="Times New Roman" w:hAnsi="Times New Roman" w:cs="Times New Roman"/>
          <w:sz w:val="24"/>
          <w:szCs w:val="24"/>
        </w:rPr>
        <w:t xml:space="preserve"> skewed.</w:t>
      </w:r>
    </w:p>
    <w:p w14:paraId="4E7B8EC1" w14:textId="77777777" w:rsidR="00832788" w:rsidRPr="00250F68" w:rsidRDefault="00832788" w:rsidP="0083278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8AC3F7D" w14:textId="47099490" w:rsidR="0070031A" w:rsidRPr="00250F68" w:rsidRDefault="001453F5" w:rsidP="0070031A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As we see that the range of data is 0 to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20 .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If  2.5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point will be added in the data then there will be no outlier in the data.</w:t>
      </w:r>
    </w:p>
    <w:p w14:paraId="0D550CDC" w14:textId="77777777" w:rsidR="0079115F" w:rsidRPr="00250F68" w:rsidRDefault="0079115F" w:rsidP="001453F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A32E924" w14:textId="77777777" w:rsidR="0079115F" w:rsidRPr="00250F68" w:rsidRDefault="0079115F" w:rsidP="001453F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5953A05" w14:textId="12DB17F6" w:rsidR="001453F5" w:rsidRPr="00250F68" w:rsidRDefault="009361FC" w:rsidP="001453F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Q.</w:t>
      </w:r>
      <w:r w:rsidR="00494B96" w:rsidRPr="00250F68">
        <w:rPr>
          <w:rFonts w:ascii="Times New Roman" w:hAnsi="Times New Roman" w:cs="Times New Roman"/>
          <w:b/>
          <w:sz w:val="24"/>
          <w:szCs w:val="24"/>
        </w:rPr>
        <w:t>3</w:t>
      </w:r>
    </w:p>
    <w:p w14:paraId="05954089" w14:textId="77777777" w:rsidR="001453F5" w:rsidRPr="00250F68" w:rsidRDefault="001453F5" w:rsidP="001453F5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B2D6F18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6AD0F24" wp14:editId="482ACF3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BDBD0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6FC8A36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Answer the following three questions based on the histogram above.</w:t>
      </w:r>
    </w:p>
    <w:p w14:paraId="014F16AF" w14:textId="77777777" w:rsidR="000E22B2" w:rsidRPr="00250F6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Where would the mode of this dataset lie?</w:t>
      </w:r>
    </w:p>
    <w:p w14:paraId="5225DB9D" w14:textId="77777777" w:rsidR="000E22B2" w:rsidRPr="00250F6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Comment on the skewness of the dataset.</w:t>
      </w:r>
      <w:r w:rsidRPr="00250F68">
        <w:rPr>
          <w:rFonts w:ascii="Times New Roman" w:hAnsi="Times New Roman" w:cs="Times New Roman"/>
          <w:b/>
          <w:sz w:val="24"/>
          <w:szCs w:val="24"/>
        </w:rPr>
        <w:tab/>
      </w:r>
    </w:p>
    <w:p w14:paraId="1166FE0A" w14:textId="49D977B9" w:rsidR="000E22B2" w:rsidRPr="00250F6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 xml:space="preserve">Suppose that the above histogram and the </w:t>
      </w:r>
      <w:proofErr w:type="gramStart"/>
      <w:r w:rsidRPr="00250F68">
        <w:rPr>
          <w:rFonts w:ascii="Times New Roman" w:hAnsi="Times New Roman" w:cs="Times New Roman"/>
          <w:b/>
          <w:sz w:val="24"/>
          <w:szCs w:val="24"/>
        </w:rPr>
        <w:t>box-plot</w:t>
      </w:r>
      <w:proofErr w:type="gramEnd"/>
      <w:r w:rsidRPr="00250F68">
        <w:rPr>
          <w:rFonts w:ascii="Times New Roman" w:hAnsi="Times New Roman" w:cs="Times New Roman"/>
          <w:b/>
          <w:sz w:val="24"/>
          <w:szCs w:val="24"/>
        </w:rPr>
        <w:t xml:space="preserve"> in question 2 are plotted for the same dataset. Explain how these graphs complement each other in providing information about any dataset. </w:t>
      </w:r>
    </w:p>
    <w:p w14:paraId="51DDD88F" w14:textId="77777777" w:rsidR="00832788" w:rsidRPr="00250F68" w:rsidRDefault="00832788" w:rsidP="001453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C9C449" w14:textId="77777777" w:rsidR="00832788" w:rsidRPr="00250F68" w:rsidRDefault="00832788" w:rsidP="001453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7BF24C" w14:textId="77777777" w:rsidR="00832788" w:rsidRPr="00250F68" w:rsidRDefault="00832788" w:rsidP="001453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0B15EA" w14:textId="77777777" w:rsidR="00832788" w:rsidRPr="00250F68" w:rsidRDefault="00832788" w:rsidP="001453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D2D7A3" w14:textId="614A3510" w:rsidR="001453F5" w:rsidRPr="00250F68" w:rsidRDefault="001453F5" w:rsidP="001453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Ans:</w:t>
      </w:r>
    </w:p>
    <w:p w14:paraId="76E28DE9" w14:textId="72DADAD9" w:rsidR="001453F5" w:rsidRPr="00250F68" w:rsidRDefault="00C349FF" w:rsidP="0014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Mode lies between 4 and 7</w:t>
      </w:r>
    </w:p>
    <w:p w14:paraId="445F3036" w14:textId="275496B7" w:rsidR="001A79E9" w:rsidRPr="00250F68" w:rsidRDefault="00832788" w:rsidP="0014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It is positi</w:t>
      </w:r>
      <w:r w:rsidR="001A79E9" w:rsidRPr="00250F68">
        <w:rPr>
          <w:rFonts w:ascii="Times New Roman" w:hAnsi="Times New Roman" w:cs="Times New Roman"/>
          <w:sz w:val="24"/>
          <w:szCs w:val="24"/>
        </w:rPr>
        <w:t>vely skewed.</w:t>
      </w:r>
    </w:p>
    <w:p w14:paraId="3F5CDA2F" w14:textId="0AFFAD41" w:rsidR="001A79E9" w:rsidRPr="00250F68" w:rsidRDefault="001A79E9" w:rsidP="0014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Box plot shows outlier in the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dataset</w:t>
      </w:r>
      <w:r w:rsidR="00AA06A9" w:rsidRPr="00250F6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DA64753" w14:textId="21F75088" w:rsidR="00AA06A9" w:rsidRPr="00250F68" w:rsidRDefault="00AA06A9" w:rsidP="00AA06A9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Boxplot gives us median and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Histogram  gives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us mode.</w:t>
      </w:r>
    </w:p>
    <w:p w14:paraId="27D93E22" w14:textId="6E83F03D" w:rsidR="00AA06A9" w:rsidRPr="00250F68" w:rsidRDefault="00AA06A9" w:rsidP="00AA06A9">
      <w:pPr>
        <w:pStyle w:val="ListParagraph"/>
        <w:autoSpaceDE w:val="0"/>
        <w:autoSpaceDN w:val="0"/>
        <w:adjustRightInd w:val="0"/>
        <w:spacing w:after="0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both we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get information about</w:t>
      </w:r>
      <w:r w:rsidR="009361FC" w:rsidRPr="00250F68">
        <w:rPr>
          <w:rFonts w:ascii="Times New Roman" w:hAnsi="Times New Roman" w:cs="Times New Roman"/>
          <w:sz w:val="24"/>
          <w:szCs w:val="24"/>
        </w:rPr>
        <w:t xml:space="preserve"> skewness.</w:t>
      </w:r>
    </w:p>
    <w:p w14:paraId="372C8912" w14:textId="77777777" w:rsidR="000E22B2" w:rsidRPr="00250F68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2933D4C" w14:textId="56A43DF5" w:rsidR="000E22B2" w:rsidRPr="00250F6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5E9CC1F" w14:textId="2548C596" w:rsidR="009361FC" w:rsidRPr="00250F68" w:rsidRDefault="009361F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D0DCF0" w14:textId="2EB8CE09" w:rsidR="009361FC" w:rsidRPr="00250F68" w:rsidRDefault="009361F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2C50A03" w14:textId="5C1DC74A" w:rsidR="009361FC" w:rsidRPr="00250F68" w:rsidRDefault="009361F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D73568C" w14:textId="77777777" w:rsidR="009361FC" w:rsidRPr="00250F68" w:rsidRDefault="009361F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5A36A92" w14:textId="141D417A" w:rsidR="000E22B2" w:rsidRPr="00250F68" w:rsidRDefault="00494B96" w:rsidP="00494B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 xml:space="preserve">Q4. </w:t>
      </w:r>
      <w:r w:rsidR="000E22B2" w:rsidRPr="00250F68">
        <w:rPr>
          <w:rFonts w:ascii="Times New Roman" w:hAnsi="Times New Roman" w:cs="Times New Roman"/>
          <w:b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165A037" w14:textId="72C02EFA" w:rsidR="0029339F" w:rsidRPr="00250F68" w:rsidRDefault="0029339F" w:rsidP="00494B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1D71438" w14:textId="03CD5F45" w:rsidR="0029339F" w:rsidRPr="00250F68" w:rsidRDefault="0029339F" w:rsidP="00494B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Solution:</w:t>
      </w:r>
    </w:p>
    <w:p w14:paraId="79C6C003" w14:textId="1ED317A8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 No. of attempts n = 5</w:t>
      </w:r>
    </w:p>
    <w:p w14:paraId="7A1ECA35" w14:textId="6A704D42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 probability of call is misdirected =1/200</w:t>
      </w:r>
    </w:p>
    <w:p w14:paraId="7150DAA1" w14:textId="16BE8CCC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Rcode:</w:t>
      </w:r>
    </w:p>
    <w:p w14:paraId="272C293B" w14:textId="4C93DD54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&gt;n=5</w:t>
      </w:r>
    </w:p>
    <w:p w14:paraId="5F9EBFA6" w14:textId="716085AB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&gt;p=1/200</w:t>
      </w:r>
    </w:p>
    <w:p w14:paraId="33D57FB2" w14:textId="2090925A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&gt; pro=dbinom(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,p);pro                          # p(x=0) </w:t>
      </w:r>
    </w:p>
    <w:p w14:paraId="78CC8333" w14:textId="654B537F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[1] 0.9752488</w:t>
      </w:r>
    </w:p>
    <w:p w14:paraId="15CF0FF2" w14:textId="43A38477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1DA2FE" w14:textId="0AC29D0D" w:rsidR="0029339F" w:rsidRPr="00250F68" w:rsidRDefault="0029339F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P(x&gt;=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1-</w:t>
      </w:r>
      <w:r w:rsidR="00BC1EEE" w:rsidRPr="00250F68">
        <w:rPr>
          <w:rFonts w:ascii="Times New Roman" w:hAnsi="Times New Roman" w:cs="Times New Roman"/>
          <w:sz w:val="24"/>
          <w:szCs w:val="24"/>
        </w:rPr>
        <w:t xml:space="preserve"> </w:t>
      </w:r>
      <w:r w:rsidRPr="00250F68">
        <w:rPr>
          <w:rFonts w:ascii="Times New Roman" w:hAnsi="Times New Roman" w:cs="Times New Roman"/>
          <w:sz w:val="24"/>
          <w:szCs w:val="24"/>
        </w:rPr>
        <w:t>P(x=0)</w:t>
      </w:r>
    </w:p>
    <w:p w14:paraId="2CD12E61" w14:textId="670FBD95" w:rsidR="0029339F" w:rsidRPr="00250F68" w:rsidRDefault="00BC1EEE" w:rsidP="002933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 xml:space="preserve">              = 0.02475125</w:t>
      </w:r>
    </w:p>
    <w:p w14:paraId="093C3457" w14:textId="5A227B69" w:rsidR="000E22B2" w:rsidRPr="00250F68" w:rsidRDefault="00BC1EEE" w:rsidP="00BC1EE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50F68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probability that at least one in five attempted telephone calls reaches the wrong number is 0.02475.</w:t>
      </w:r>
    </w:p>
    <w:p w14:paraId="28F10A1C" w14:textId="77777777" w:rsidR="00BC1EEE" w:rsidRPr="00250F68" w:rsidRDefault="00BC1EEE" w:rsidP="00BC1EE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4964F00" w14:textId="6D0BCBE2" w:rsidR="000E22B2" w:rsidRPr="00250F68" w:rsidRDefault="00BC1EEE" w:rsidP="00BC1EE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Q</w:t>
      </w:r>
      <w:proofErr w:type="gramStart"/>
      <w:r w:rsidRPr="00250F68">
        <w:rPr>
          <w:rFonts w:ascii="Times New Roman" w:hAnsi="Times New Roman" w:cs="Times New Roman"/>
          <w:b/>
          <w:sz w:val="24"/>
          <w:szCs w:val="24"/>
        </w:rPr>
        <w:t>5.</w:t>
      </w:r>
      <w:r w:rsidR="000E22B2" w:rsidRPr="00250F68">
        <w:rPr>
          <w:rFonts w:ascii="Times New Roman" w:hAnsi="Times New Roman" w:cs="Times New Roman"/>
          <w:b/>
          <w:sz w:val="24"/>
          <w:szCs w:val="24"/>
        </w:rPr>
        <w:t>Returns</w:t>
      </w:r>
      <w:proofErr w:type="gramEnd"/>
      <w:r w:rsidR="000E22B2" w:rsidRPr="00250F68">
        <w:rPr>
          <w:rFonts w:ascii="Times New Roman" w:hAnsi="Times New Roman" w:cs="Times New Roman"/>
          <w:b/>
          <w:sz w:val="24"/>
          <w:szCs w:val="24"/>
        </w:rPr>
        <w:t xml:space="preserve">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250F68" w14:paraId="6B39C1F8" w14:textId="77777777" w:rsidTr="00BB3C58">
        <w:trPr>
          <w:trHeight w:val="276"/>
          <w:jc w:val="center"/>
        </w:trPr>
        <w:tc>
          <w:tcPr>
            <w:tcW w:w="2078" w:type="dxa"/>
          </w:tcPr>
          <w:p w14:paraId="55617CE1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1800A154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P(x)</w:t>
            </w:r>
          </w:p>
        </w:tc>
      </w:tr>
      <w:tr w:rsidR="000E22B2" w:rsidRPr="00250F68" w14:paraId="202870D9" w14:textId="77777777" w:rsidTr="00BB3C58">
        <w:trPr>
          <w:trHeight w:val="276"/>
          <w:jc w:val="center"/>
        </w:trPr>
        <w:tc>
          <w:tcPr>
            <w:tcW w:w="2078" w:type="dxa"/>
          </w:tcPr>
          <w:p w14:paraId="21D3389D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3F2F99B4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0.1</w:t>
            </w:r>
          </w:p>
        </w:tc>
      </w:tr>
      <w:tr w:rsidR="000E22B2" w:rsidRPr="00250F68" w14:paraId="304E6412" w14:textId="77777777" w:rsidTr="00BB3C58">
        <w:trPr>
          <w:trHeight w:val="276"/>
          <w:jc w:val="center"/>
        </w:trPr>
        <w:tc>
          <w:tcPr>
            <w:tcW w:w="2078" w:type="dxa"/>
          </w:tcPr>
          <w:p w14:paraId="4A7E023C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5F28839F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0.1</w:t>
            </w:r>
          </w:p>
        </w:tc>
      </w:tr>
      <w:tr w:rsidR="000E22B2" w:rsidRPr="00250F68" w14:paraId="196E77C6" w14:textId="77777777" w:rsidTr="00BB3C58">
        <w:trPr>
          <w:trHeight w:val="276"/>
          <w:jc w:val="center"/>
        </w:trPr>
        <w:tc>
          <w:tcPr>
            <w:tcW w:w="2078" w:type="dxa"/>
          </w:tcPr>
          <w:p w14:paraId="4A61E34D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2859D5DE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</w:tr>
      <w:tr w:rsidR="000E22B2" w:rsidRPr="00250F68" w14:paraId="45421C28" w14:textId="77777777" w:rsidTr="00BB3C58">
        <w:trPr>
          <w:trHeight w:val="276"/>
          <w:jc w:val="center"/>
        </w:trPr>
        <w:tc>
          <w:tcPr>
            <w:tcW w:w="2078" w:type="dxa"/>
          </w:tcPr>
          <w:p w14:paraId="3DF59D67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12A45448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</w:tr>
      <w:tr w:rsidR="000E22B2" w:rsidRPr="00250F68" w14:paraId="41CABB8B" w14:textId="77777777" w:rsidTr="00BB3C58">
        <w:trPr>
          <w:trHeight w:val="276"/>
          <w:jc w:val="center"/>
        </w:trPr>
        <w:tc>
          <w:tcPr>
            <w:tcW w:w="2078" w:type="dxa"/>
          </w:tcPr>
          <w:p w14:paraId="143F07BF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5118DC5D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0.3</w:t>
            </w:r>
          </w:p>
        </w:tc>
      </w:tr>
      <w:tr w:rsidR="000E22B2" w:rsidRPr="00250F68" w14:paraId="347487BF" w14:textId="77777777" w:rsidTr="00BB3C58">
        <w:trPr>
          <w:trHeight w:val="276"/>
          <w:jc w:val="center"/>
        </w:trPr>
        <w:tc>
          <w:tcPr>
            <w:tcW w:w="2078" w:type="dxa"/>
          </w:tcPr>
          <w:p w14:paraId="1989A295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502EF4DC" w14:textId="77777777" w:rsidR="000E22B2" w:rsidRPr="00250F6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F68">
              <w:rPr>
                <w:rFonts w:ascii="Times New Roman" w:hAnsi="Times New Roman" w:cs="Times New Roman"/>
                <w:b/>
                <w:sz w:val="24"/>
                <w:szCs w:val="24"/>
              </w:rPr>
              <w:t>0.1</w:t>
            </w:r>
          </w:p>
        </w:tc>
      </w:tr>
    </w:tbl>
    <w:p w14:paraId="75886C78" w14:textId="77777777" w:rsidR="000E22B2" w:rsidRPr="00250F6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B63FBE" w14:textId="77777777" w:rsidR="000E22B2" w:rsidRPr="00250F6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What is the most likely monetary outcome of the business venture?</w:t>
      </w:r>
    </w:p>
    <w:p w14:paraId="0F23D32D" w14:textId="04C37AD7" w:rsidR="00832788" w:rsidRDefault="00832788" w:rsidP="0083278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50F68">
        <w:rPr>
          <w:rFonts w:ascii="Times New Roman" w:hAnsi="Times New Roman" w:cs="Times New Roman"/>
          <w:b/>
          <w:sz w:val="24"/>
          <w:szCs w:val="24"/>
        </w:rPr>
        <w:t>Ans :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The most likely monetary outcome of the business venture is $2000</w:t>
      </w:r>
    </w:p>
    <w:p w14:paraId="5A4C48D2" w14:textId="77777777" w:rsidR="00250F68" w:rsidRPr="00250F68" w:rsidRDefault="00250F68" w:rsidP="0083278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3B81126" w14:textId="77777777" w:rsidR="000E22B2" w:rsidRPr="00250F6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Is the venture likely to be successful? Explain</w:t>
      </w:r>
    </w:p>
    <w:p w14:paraId="2C6B2699" w14:textId="3B927B67" w:rsidR="00832788" w:rsidRDefault="0060253B" w:rsidP="0083278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Ans</w:t>
      </w:r>
      <w:r w:rsidRPr="00250F6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50F68">
        <w:rPr>
          <w:rFonts w:ascii="Times New Roman" w:hAnsi="Times New Roman" w:cs="Times New Roman"/>
          <w:sz w:val="24"/>
          <w:szCs w:val="24"/>
        </w:rPr>
        <w:t>Yes ,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Because there are higher chances of positive returns. As we see in table 0.3+0.2+0.1 = 0.6*100 = 60%</w:t>
      </w:r>
    </w:p>
    <w:p w14:paraId="7D94F375" w14:textId="77777777" w:rsidR="00250F68" w:rsidRPr="00250F68" w:rsidRDefault="00250F68" w:rsidP="0083278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776B053" w14:textId="77777777" w:rsidR="000E22B2" w:rsidRPr="00250F6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What is the long-term average earning of business ventures of this kind? Explain</w:t>
      </w:r>
    </w:p>
    <w:p w14:paraId="5304B9BE" w14:textId="77777777" w:rsidR="0060253B" w:rsidRPr="00250F68" w:rsidRDefault="0060253B" w:rsidP="0060253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50F68">
        <w:rPr>
          <w:rFonts w:ascii="Times New Roman" w:hAnsi="Times New Roman" w:cs="Times New Roman"/>
          <w:b/>
          <w:sz w:val="24"/>
          <w:szCs w:val="24"/>
        </w:rPr>
        <w:t xml:space="preserve">Ans </w:t>
      </w:r>
      <w:r w:rsidRPr="00250F6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long-term average earning of business ventures = 800 $</w:t>
      </w:r>
    </w:p>
    <w:p w14:paraId="704537C4" w14:textId="564CD5ED" w:rsidR="0060253B" w:rsidRDefault="0060253B" w:rsidP="0060253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50F68">
        <w:rPr>
          <w:rFonts w:ascii="Times New Roman" w:hAnsi="Times New Roman" w:cs="Times New Roman"/>
          <w:sz w:val="24"/>
          <w:szCs w:val="24"/>
        </w:rPr>
        <w:t>by ,</w:t>
      </w:r>
      <w:proofErr w:type="gramEnd"/>
      <w:r w:rsidRPr="00250F68">
        <w:rPr>
          <w:rFonts w:ascii="Times New Roman" w:hAnsi="Times New Roman" w:cs="Times New Roman"/>
          <w:sz w:val="24"/>
          <w:szCs w:val="24"/>
        </w:rPr>
        <w:t xml:space="preserve"> x*P(x) = (-2000*0.1)+(-1000*0.1)+(0*0.2)+(1000*0.2)+(2000 *0.3)+(3000*0.1)</w:t>
      </w:r>
    </w:p>
    <w:p w14:paraId="5CB7B9D7" w14:textId="77777777" w:rsidR="00250F68" w:rsidRPr="00250F68" w:rsidRDefault="00250F68" w:rsidP="0060253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F5751F8" w14:textId="77777777" w:rsidR="000E22B2" w:rsidRPr="00250F6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What is the good measure of the risk involved in a venture of this kind? Compute this measure</w:t>
      </w:r>
    </w:p>
    <w:p w14:paraId="7C0BF3F5" w14:textId="5F458963" w:rsidR="0060253B" w:rsidRPr="00250F68" w:rsidRDefault="0060253B" w:rsidP="0060253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b/>
          <w:sz w:val="24"/>
          <w:szCs w:val="24"/>
        </w:rPr>
        <w:t>Ans:</w:t>
      </w:r>
      <w:r w:rsidRPr="00250F68">
        <w:rPr>
          <w:rFonts w:ascii="Times New Roman" w:hAnsi="Times New Roman" w:cs="Times New Roman"/>
          <w:sz w:val="24"/>
          <w:szCs w:val="24"/>
        </w:rPr>
        <w:t xml:space="preserve"> large value in the standard deviation of the variable x shows that there is highriskinvolved in this venture. Var = 3.500000</w:t>
      </w:r>
    </w:p>
    <w:p w14:paraId="4F5EC72B" w14:textId="719AEB66" w:rsidR="0060253B" w:rsidRPr="00250F68" w:rsidRDefault="0060253B" w:rsidP="0060253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50F68">
        <w:rPr>
          <w:rFonts w:ascii="Times New Roman" w:hAnsi="Times New Roman" w:cs="Times New Roman"/>
          <w:sz w:val="24"/>
          <w:szCs w:val="24"/>
        </w:rPr>
        <w:t>Sd = 1870.83</w:t>
      </w:r>
    </w:p>
    <w:p w14:paraId="1A0AA835" w14:textId="77777777" w:rsidR="00481184" w:rsidRPr="00250F68" w:rsidRDefault="00481184" w:rsidP="00A6586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</w:p>
    <w:p w14:paraId="1F7857CE" w14:textId="7F8F019E" w:rsidR="00D43009" w:rsidRPr="00250F68" w:rsidRDefault="00D43009" w:rsidP="00A65862">
      <w:pPr>
        <w:rPr>
          <w:rFonts w:ascii="Times New Roman" w:hAnsi="Times New Roman" w:cs="Times New Roman"/>
          <w:sz w:val="24"/>
          <w:szCs w:val="24"/>
        </w:rPr>
      </w:pPr>
    </w:p>
    <w:p w14:paraId="6286CB73" w14:textId="4ED0271F" w:rsidR="00624C7B" w:rsidRPr="00250F68" w:rsidRDefault="0060253B" w:rsidP="00D43009">
      <w:pPr>
        <w:rPr>
          <w:rFonts w:ascii="Times New Roman" w:hAnsi="Times New Roman" w:cs="Times New Roman"/>
          <w:sz w:val="24"/>
          <w:szCs w:val="24"/>
        </w:rPr>
      </w:pPr>
      <w:r w:rsidRPr="00250F6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2D95860" wp14:editId="702F7CED">
            <wp:extent cx="5943600" cy="3329893"/>
            <wp:effectExtent l="0" t="0" r="0" b="4445"/>
            <wp:docPr id="2" name="Picture 2" descr="C:\Users\Dell\Desktop\ass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ss 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C7B" w:rsidRPr="00250F68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DFD87" w14:textId="77777777" w:rsidR="009F534C" w:rsidRDefault="009F534C">
      <w:pPr>
        <w:spacing w:after="0" w:line="240" w:lineRule="auto"/>
      </w:pPr>
      <w:r>
        <w:separator/>
      </w:r>
    </w:p>
  </w:endnote>
  <w:endnote w:type="continuationSeparator" w:id="0">
    <w:p w14:paraId="06CBA972" w14:textId="77777777" w:rsidR="009F534C" w:rsidRDefault="009F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0A4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CFD469F" w14:textId="77777777" w:rsidR="00BD6EA9" w:rsidRDefault="004E2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E9C74" w14:textId="77777777" w:rsidR="009F534C" w:rsidRDefault="009F534C">
      <w:pPr>
        <w:spacing w:after="0" w:line="240" w:lineRule="auto"/>
      </w:pPr>
      <w:r>
        <w:separator/>
      </w:r>
    </w:p>
  </w:footnote>
  <w:footnote w:type="continuationSeparator" w:id="0">
    <w:p w14:paraId="6351188F" w14:textId="77777777" w:rsidR="009F534C" w:rsidRDefault="009F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A2D"/>
    <w:multiLevelType w:val="hybridMultilevel"/>
    <w:tmpl w:val="9B269AEE"/>
    <w:lvl w:ilvl="0" w:tplc="8C029AD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56EC3"/>
    <w:multiLevelType w:val="hybridMultilevel"/>
    <w:tmpl w:val="64D6FC02"/>
    <w:lvl w:ilvl="0" w:tplc="DFE873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44B1C"/>
    <w:multiLevelType w:val="hybridMultilevel"/>
    <w:tmpl w:val="F30CD762"/>
    <w:lvl w:ilvl="0" w:tplc="6D5CD15A">
      <w:start w:val="1"/>
      <w:numFmt w:val="lowerRoman"/>
      <w:lvlText w:val="(%1)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16B2"/>
    <w:multiLevelType w:val="hybridMultilevel"/>
    <w:tmpl w:val="D6FC0F0A"/>
    <w:lvl w:ilvl="0" w:tplc="8C029AD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12186"/>
    <w:multiLevelType w:val="hybridMultilevel"/>
    <w:tmpl w:val="37C62952"/>
    <w:lvl w:ilvl="0" w:tplc="20D4DC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20B98"/>
    <w:multiLevelType w:val="hybridMultilevel"/>
    <w:tmpl w:val="58702C9C"/>
    <w:lvl w:ilvl="0" w:tplc="2A3487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CA294B"/>
    <w:multiLevelType w:val="hybridMultilevel"/>
    <w:tmpl w:val="C47AEE78"/>
    <w:lvl w:ilvl="0" w:tplc="94B429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70437CC"/>
    <w:multiLevelType w:val="hybridMultilevel"/>
    <w:tmpl w:val="8166BA28"/>
    <w:lvl w:ilvl="0" w:tplc="D8667F00">
      <w:start w:val="1"/>
      <w:numFmt w:val="lowerRoman"/>
      <w:lvlText w:val="(%1)"/>
      <w:lvlJc w:val="left"/>
      <w:pPr>
        <w:ind w:left="1080" w:hanging="720"/>
      </w:pPr>
      <w:rPr>
        <w:rFonts w:ascii="Helvetica" w:hAnsi="Helvetica" w:hint="default"/>
        <w:color w:val="000000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8952">
    <w:abstractNumId w:val="7"/>
  </w:num>
  <w:num w:numId="2" w16cid:durableId="1254974755">
    <w:abstractNumId w:val="9"/>
  </w:num>
  <w:num w:numId="3" w16cid:durableId="477311382">
    <w:abstractNumId w:val="10"/>
  </w:num>
  <w:num w:numId="4" w16cid:durableId="566650360">
    <w:abstractNumId w:val="3"/>
  </w:num>
  <w:num w:numId="5" w16cid:durableId="700017675">
    <w:abstractNumId w:val="6"/>
  </w:num>
  <w:num w:numId="6" w16cid:durableId="164250025">
    <w:abstractNumId w:val="8"/>
  </w:num>
  <w:num w:numId="7" w16cid:durableId="1769541490">
    <w:abstractNumId w:val="5"/>
  </w:num>
  <w:num w:numId="8" w16cid:durableId="262688745">
    <w:abstractNumId w:val="1"/>
  </w:num>
  <w:num w:numId="9" w16cid:durableId="1632905902">
    <w:abstractNumId w:val="0"/>
  </w:num>
  <w:num w:numId="10" w16cid:durableId="971986859">
    <w:abstractNumId w:val="4"/>
  </w:num>
  <w:num w:numId="11" w16cid:durableId="466435720">
    <w:abstractNumId w:val="11"/>
  </w:num>
  <w:num w:numId="12" w16cid:durableId="1069308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B2"/>
    <w:rsid w:val="00061ED1"/>
    <w:rsid w:val="000E22B2"/>
    <w:rsid w:val="001453F5"/>
    <w:rsid w:val="001A5A34"/>
    <w:rsid w:val="001A79E9"/>
    <w:rsid w:val="00250F68"/>
    <w:rsid w:val="0029339F"/>
    <w:rsid w:val="00310065"/>
    <w:rsid w:val="0036655E"/>
    <w:rsid w:val="003667CE"/>
    <w:rsid w:val="003F76B3"/>
    <w:rsid w:val="00417922"/>
    <w:rsid w:val="00481184"/>
    <w:rsid w:val="00494B96"/>
    <w:rsid w:val="004E28F8"/>
    <w:rsid w:val="005A6E13"/>
    <w:rsid w:val="005E1D91"/>
    <w:rsid w:val="0060253B"/>
    <w:rsid w:val="00614CA4"/>
    <w:rsid w:val="00624C7B"/>
    <w:rsid w:val="0070031A"/>
    <w:rsid w:val="0079115F"/>
    <w:rsid w:val="007B2E12"/>
    <w:rsid w:val="00832788"/>
    <w:rsid w:val="008B5FFA"/>
    <w:rsid w:val="009361FC"/>
    <w:rsid w:val="00966A96"/>
    <w:rsid w:val="009E0340"/>
    <w:rsid w:val="009F534C"/>
    <w:rsid w:val="00A00651"/>
    <w:rsid w:val="00A65862"/>
    <w:rsid w:val="00A77BC8"/>
    <w:rsid w:val="00AA06A9"/>
    <w:rsid w:val="00AF65C6"/>
    <w:rsid w:val="00BC1EEE"/>
    <w:rsid w:val="00C349FF"/>
    <w:rsid w:val="00C52B7E"/>
    <w:rsid w:val="00CF6171"/>
    <w:rsid w:val="00D43009"/>
    <w:rsid w:val="00D61A18"/>
    <w:rsid w:val="00D87BB8"/>
    <w:rsid w:val="00F314BD"/>
    <w:rsid w:val="00FA0D64"/>
    <w:rsid w:val="00FB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DD94"/>
  <w15:docId w15:val="{D3F7D18C-EACF-4349-A142-229FBF68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1ED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2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B68E1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B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rajeshsawant4470@gmail.com</cp:lastModifiedBy>
  <cp:revision>2</cp:revision>
  <dcterms:created xsi:type="dcterms:W3CDTF">2022-12-01T08:16:00Z</dcterms:created>
  <dcterms:modified xsi:type="dcterms:W3CDTF">2022-12-01T08:16:00Z</dcterms:modified>
</cp:coreProperties>
</file>