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01F2" w14:textId="77777777" w:rsidR="00BA6FCA" w:rsidRPr="008023E6" w:rsidRDefault="00BA6FCA" w:rsidP="00BA6FCA">
      <w:pPr>
        <w:rPr>
          <w:rFonts w:ascii="Times New Roman" w:hAnsi="Times New Roman" w:cs="Times New Roman"/>
          <w:b/>
          <w:bCs/>
          <w:sz w:val="36"/>
          <w:szCs w:val="28"/>
        </w:rPr>
      </w:pPr>
      <w:r w:rsidRPr="008023E6">
        <w:rPr>
          <w:rFonts w:ascii="Times New Roman" w:hAnsi="Times New Roman" w:cs="Times New Roman"/>
          <w:b/>
          <w:bCs/>
          <w:sz w:val="36"/>
          <w:szCs w:val="28"/>
        </w:rPr>
        <w:t>SECURE CODING REVIEW REPORT</w:t>
      </w:r>
    </w:p>
    <w:p w14:paraId="43676613" w14:textId="77777777" w:rsidR="00BA6FCA" w:rsidRPr="008023E6" w:rsidRDefault="00BA6FCA" w:rsidP="00BA6FCA">
      <w:pPr>
        <w:rPr>
          <w:rFonts w:ascii="Times New Roman" w:hAnsi="Times New Roman" w:cs="Times New Roman"/>
          <w:b/>
          <w:bCs/>
          <w:sz w:val="36"/>
          <w:szCs w:val="28"/>
        </w:rPr>
      </w:pPr>
      <w:proofErr w:type="spellStart"/>
      <w:r w:rsidRPr="008023E6">
        <w:rPr>
          <w:rFonts w:ascii="Times New Roman" w:hAnsi="Times New Roman" w:cs="Times New Roman"/>
          <w:b/>
          <w:bCs/>
          <w:sz w:val="36"/>
          <w:szCs w:val="28"/>
        </w:rPr>
        <w:t>CodeAlpha</w:t>
      </w:r>
      <w:proofErr w:type="spellEnd"/>
      <w:r w:rsidRPr="008023E6">
        <w:rPr>
          <w:rFonts w:ascii="Times New Roman" w:hAnsi="Times New Roman" w:cs="Times New Roman"/>
          <w:b/>
          <w:bCs/>
          <w:sz w:val="36"/>
          <w:szCs w:val="28"/>
        </w:rPr>
        <w:t xml:space="preserve"> Cyber Security Internship</w:t>
      </w:r>
    </w:p>
    <w:p w14:paraId="70C3B37A" w14:textId="38E38A0F" w:rsidR="00BA6FCA" w:rsidRPr="008023E6" w:rsidRDefault="00BA6FCA" w:rsidP="00BA6FCA">
      <w:pPr>
        <w:rPr>
          <w:rFonts w:ascii="Times New Roman" w:hAnsi="Times New Roman" w:cs="Times New Roman"/>
          <w:b/>
          <w:bCs/>
          <w:sz w:val="36"/>
          <w:szCs w:val="28"/>
        </w:rPr>
      </w:pPr>
      <w:r w:rsidRPr="008023E6">
        <w:rPr>
          <w:rFonts w:ascii="Times New Roman" w:hAnsi="Times New Roman" w:cs="Times New Roman"/>
          <w:b/>
          <w:bCs/>
          <w:sz w:val="36"/>
          <w:szCs w:val="28"/>
        </w:rPr>
        <w:t>Task</w:t>
      </w:r>
      <w:r w:rsidRPr="008023E6">
        <w:rPr>
          <w:rFonts w:ascii="Times New Roman" w:hAnsi="Times New Roman" w:cs="Times New Roman"/>
          <w:b/>
          <w:bCs/>
          <w:sz w:val="36"/>
          <w:szCs w:val="28"/>
        </w:rPr>
        <w:t xml:space="preserve"> Title</w:t>
      </w:r>
    </w:p>
    <w:p w14:paraId="1EC94197" w14:textId="77777777" w:rsidR="00BA6FCA" w:rsidRPr="008023E6" w:rsidRDefault="00BA6FCA" w:rsidP="00BA6FCA">
      <w:pPr>
        <w:rPr>
          <w:rFonts w:ascii="Times New Roman" w:hAnsi="Times New Roman" w:cs="Times New Roman"/>
          <w:sz w:val="36"/>
          <w:szCs w:val="28"/>
        </w:rPr>
      </w:pPr>
      <w:r w:rsidRPr="008023E6">
        <w:rPr>
          <w:rFonts w:ascii="Times New Roman" w:hAnsi="Times New Roman" w:cs="Times New Roman"/>
          <w:sz w:val="36"/>
          <w:szCs w:val="28"/>
        </w:rPr>
        <w:t>Secure Coding Review of Login Application</w:t>
      </w:r>
    </w:p>
    <w:p w14:paraId="29E5F17C" w14:textId="77777777" w:rsidR="00BA6FCA" w:rsidRPr="008023E6" w:rsidRDefault="00BA6FCA" w:rsidP="00BA6FCA">
      <w:pPr>
        <w:rPr>
          <w:rFonts w:ascii="Times New Roman" w:hAnsi="Times New Roman" w:cs="Times New Roman"/>
          <w:b/>
          <w:bCs/>
          <w:sz w:val="36"/>
          <w:szCs w:val="28"/>
        </w:rPr>
      </w:pPr>
      <w:r w:rsidRPr="008023E6">
        <w:rPr>
          <w:rFonts w:ascii="Times New Roman" w:hAnsi="Times New Roman" w:cs="Times New Roman"/>
          <w:b/>
          <w:bCs/>
          <w:sz w:val="36"/>
          <w:szCs w:val="28"/>
        </w:rPr>
        <w:t>Submitted By</w:t>
      </w:r>
    </w:p>
    <w:p w14:paraId="756DDB4A" w14:textId="77777777" w:rsidR="00BA6FCA" w:rsidRPr="008023E6" w:rsidRDefault="00BA6FCA" w:rsidP="00BA6FCA">
      <w:pPr>
        <w:rPr>
          <w:rFonts w:ascii="Times New Roman" w:hAnsi="Times New Roman" w:cs="Times New Roman"/>
          <w:sz w:val="36"/>
          <w:szCs w:val="28"/>
        </w:rPr>
      </w:pPr>
      <w:r w:rsidRPr="008023E6">
        <w:rPr>
          <w:rFonts w:ascii="Times New Roman" w:hAnsi="Times New Roman" w:cs="Times New Roman"/>
          <w:sz w:val="36"/>
          <w:szCs w:val="28"/>
        </w:rPr>
        <w:t>Prachiti Vartak</w:t>
      </w:r>
    </w:p>
    <w:p w14:paraId="12829D66" w14:textId="59167EC4" w:rsidR="00BA6FCA" w:rsidRPr="00BA6FCA" w:rsidRDefault="00BA6FCA" w:rsidP="00BA6FCA">
      <w:pPr>
        <w:rPr>
          <w:rFonts w:ascii="Times New Roman" w:hAnsi="Times New Roman" w:cs="Times New Roman"/>
        </w:rPr>
      </w:pPr>
    </w:p>
    <w:p w14:paraId="37DCFABE"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1. Introduction</w:t>
      </w:r>
    </w:p>
    <w:p w14:paraId="338C16B4"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As part of my Cyber Security Internship at </w:t>
      </w:r>
      <w:proofErr w:type="spellStart"/>
      <w:r w:rsidRPr="00BA6FCA">
        <w:rPr>
          <w:rFonts w:ascii="Times New Roman" w:hAnsi="Times New Roman" w:cs="Times New Roman"/>
          <w:sz w:val="28"/>
          <w:szCs w:val="22"/>
        </w:rPr>
        <w:t>CodeAlpha</w:t>
      </w:r>
      <w:proofErr w:type="spellEnd"/>
      <w:r w:rsidRPr="00BA6FCA">
        <w:rPr>
          <w:rFonts w:ascii="Times New Roman" w:hAnsi="Times New Roman" w:cs="Times New Roman"/>
          <w:sz w:val="28"/>
          <w:szCs w:val="22"/>
        </w:rPr>
        <w:t>, I performed a secure coding review of a sample login application developed in Python. The purpose of this task was to understand how security vulnerabilities can exist within application source code and how they can be identified through code review techniques.</w:t>
      </w:r>
    </w:p>
    <w:p w14:paraId="204FBC67"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Secure coding is an essential practice in software development because insecure code may lead to unauthorized access, data breaches, information disclosure, and other cybersecurity risks. Through this task, I gained practical experience in </w:t>
      </w:r>
      <w:proofErr w:type="spellStart"/>
      <w:r w:rsidRPr="00BA6FCA">
        <w:rPr>
          <w:rFonts w:ascii="Times New Roman" w:hAnsi="Times New Roman" w:cs="Times New Roman"/>
          <w:sz w:val="28"/>
          <w:szCs w:val="22"/>
        </w:rPr>
        <w:t>analyzing</w:t>
      </w:r>
      <w:proofErr w:type="spellEnd"/>
      <w:r w:rsidRPr="00BA6FCA">
        <w:rPr>
          <w:rFonts w:ascii="Times New Roman" w:hAnsi="Times New Roman" w:cs="Times New Roman"/>
          <w:sz w:val="28"/>
          <w:szCs w:val="22"/>
        </w:rPr>
        <w:t xml:space="preserve"> source code, identifying vulnerabilities, and recommending security improvements.</w:t>
      </w:r>
    </w:p>
    <w:p w14:paraId="2DFB7A0F" w14:textId="3EDE2DB4" w:rsidR="00BA6FCA" w:rsidRPr="00BA6FCA" w:rsidRDefault="00BA6FCA" w:rsidP="00BA6FCA">
      <w:pPr>
        <w:rPr>
          <w:rFonts w:ascii="Times New Roman" w:hAnsi="Times New Roman" w:cs="Times New Roman"/>
        </w:rPr>
      </w:pPr>
    </w:p>
    <w:p w14:paraId="23866599"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2. Objective</w:t>
      </w:r>
    </w:p>
    <w:p w14:paraId="75F45161"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main objectives of this task were:</w:t>
      </w:r>
    </w:p>
    <w:p w14:paraId="38E2FC49"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To perform a security review of application source code.</w:t>
      </w:r>
    </w:p>
    <w:p w14:paraId="76F554B5"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To identify potential vulnerabilities in a login application.</w:t>
      </w:r>
    </w:p>
    <w:p w14:paraId="3CBF9BF0"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To understand the impact of insecure coding practices.</w:t>
      </w:r>
    </w:p>
    <w:p w14:paraId="1DCE2D84"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To recommend secure coding solutions.</w:t>
      </w:r>
    </w:p>
    <w:p w14:paraId="09B4E6F1" w14:textId="77777777" w:rsidR="00BA6FCA" w:rsidRPr="00BA6FCA" w:rsidRDefault="00BA6FCA" w:rsidP="00BA6FCA">
      <w:pPr>
        <w:rPr>
          <w:rFonts w:ascii="Times New Roman" w:hAnsi="Times New Roman" w:cs="Times New Roman"/>
        </w:rPr>
      </w:pPr>
      <w:r w:rsidRPr="00BA6FCA">
        <w:rPr>
          <w:rFonts w:ascii="Times New Roman" w:hAnsi="Times New Roman" w:cs="Times New Roman"/>
          <w:sz w:val="28"/>
          <w:szCs w:val="22"/>
        </w:rPr>
        <w:t>• To improve knowledge of application security and vulnerability assessment</w:t>
      </w:r>
      <w:r w:rsidRPr="00BA6FCA">
        <w:rPr>
          <w:rFonts w:ascii="Times New Roman" w:hAnsi="Times New Roman" w:cs="Times New Roman"/>
        </w:rPr>
        <w:t>.</w:t>
      </w:r>
    </w:p>
    <w:p w14:paraId="7C0C51B0" w14:textId="6C8C2FE6" w:rsidR="00BA6FCA" w:rsidRDefault="00BA6FCA" w:rsidP="00BA6FCA">
      <w:pPr>
        <w:rPr>
          <w:rFonts w:ascii="Times New Roman" w:hAnsi="Times New Roman" w:cs="Times New Roman"/>
        </w:rPr>
      </w:pPr>
    </w:p>
    <w:p w14:paraId="0A45F0C2" w14:textId="77777777" w:rsidR="00BA6FCA" w:rsidRPr="00BA6FCA" w:rsidRDefault="00BA6FCA" w:rsidP="00BA6FCA">
      <w:pPr>
        <w:rPr>
          <w:rFonts w:ascii="Times New Roman" w:hAnsi="Times New Roman" w:cs="Times New Roman"/>
        </w:rPr>
      </w:pPr>
    </w:p>
    <w:p w14:paraId="7FA6B83B"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3. Application Overview</w:t>
      </w:r>
    </w:p>
    <w:p w14:paraId="39F6B3D5"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application selected for review is a simple Python-based login program. The application accepts a username and password from the user and generates an SQL query for authentication purposes.</w:t>
      </w:r>
    </w:p>
    <w:p w14:paraId="485DCAB8"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Although the application is small, login systems are frequently targeted by attackers. Therefore, reviewing authentication-related code helps in understanding common security weaknesses that may exist in real-world applications.</w:t>
      </w:r>
    </w:p>
    <w:p w14:paraId="5136D49A" w14:textId="0CDABF00" w:rsidR="00BA6FCA" w:rsidRPr="00BA6FCA" w:rsidRDefault="00BA6FCA" w:rsidP="00BA6FCA">
      <w:pPr>
        <w:rPr>
          <w:rFonts w:ascii="Times New Roman" w:hAnsi="Times New Roman" w:cs="Times New Roman"/>
        </w:rPr>
      </w:pPr>
    </w:p>
    <w:p w14:paraId="3F86F708"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4. Methodology</w:t>
      </w:r>
    </w:p>
    <w:p w14:paraId="37BFB4A4"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following methodology was followed during this review:</w:t>
      </w:r>
    </w:p>
    <w:p w14:paraId="5081BD09"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The source code was manually inspected line by line.</w:t>
      </w:r>
    </w:p>
    <w:p w14:paraId="1C3DEAB9"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 xml:space="preserve">The code structure was </w:t>
      </w:r>
      <w:proofErr w:type="spellStart"/>
      <w:r w:rsidRPr="00BA6FCA">
        <w:rPr>
          <w:rFonts w:ascii="Times New Roman" w:hAnsi="Times New Roman" w:cs="Times New Roman"/>
          <w:sz w:val="28"/>
          <w:szCs w:val="22"/>
        </w:rPr>
        <w:t>analyzed</w:t>
      </w:r>
      <w:proofErr w:type="spellEnd"/>
      <w:r w:rsidRPr="00BA6FCA">
        <w:rPr>
          <w:rFonts w:ascii="Times New Roman" w:hAnsi="Times New Roman" w:cs="Times New Roman"/>
          <w:sz w:val="28"/>
          <w:szCs w:val="22"/>
        </w:rPr>
        <w:t xml:space="preserve"> to identify insecure coding practices.</w:t>
      </w:r>
    </w:p>
    <w:p w14:paraId="0E6276A1"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The application was executed in a controlled Kali Linux environment.</w:t>
      </w:r>
    </w:p>
    <w:p w14:paraId="726DB389"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Different inputs were provided to observe the generated SQL query.</w:t>
      </w:r>
    </w:p>
    <w:p w14:paraId="758D7FAF"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Security weaknesses were documented.</w:t>
      </w:r>
    </w:p>
    <w:p w14:paraId="50685296" w14:textId="77777777" w:rsidR="00BA6FCA" w:rsidRPr="00BA6FCA" w:rsidRDefault="00BA6FCA" w:rsidP="00BA6FCA">
      <w:pPr>
        <w:numPr>
          <w:ilvl w:val="0"/>
          <w:numId w:val="1"/>
        </w:numPr>
        <w:rPr>
          <w:rFonts w:ascii="Times New Roman" w:hAnsi="Times New Roman" w:cs="Times New Roman"/>
          <w:sz w:val="28"/>
          <w:szCs w:val="22"/>
        </w:rPr>
      </w:pPr>
      <w:r w:rsidRPr="00BA6FCA">
        <w:rPr>
          <w:rFonts w:ascii="Times New Roman" w:hAnsi="Times New Roman" w:cs="Times New Roman"/>
          <w:sz w:val="28"/>
          <w:szCs w:val="22"/>
        </w:rPr>
        <w:t>Appropriate remediation recommendations were prepared.</w:t>
      </w:r>
    </w:p>
    <w:p w14:paraId="4D3521A1" w14:textId="73833D7C" w:rsidR="00BA6FCA" w:rsidRPr="00BA6FCA" w:rsidRDefault="00BA6FCA" w:rsidP="00BA6FCA">
      <w:pPr>
        <w:rPr>
          <w:rFonts w:ascii="Times New Roman" w:hAnsi="Times New Roman" w:cs="Times New Roman"/>
          <w:sz w:val="28"/>
          <w:szCs w:val="22"/>
        </w:rPr>
      </w:pPr>
    </w:p>
    <w:p w14:paraId="0A57EEDD"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5. Code Reviewed</w:t>
      </w:r>
    </w:p>
    <w:p w14:paraId="6A7351C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username = </w:t>
      </w:r>
      <w:proofErr w:type="gramStart"/>
      <w:r w:rsidRPr="00BA6FCA">
        <w:rPr>
          <w:rFonts w:ascii="Times New Roman" w:hAnsi="Times New Roman" w:cs="Times New Roman"/>
          <w:sz w:val="28"/>
          <w:szCs w:val="22"/>
        </w:rPr>
        <w:t>input(</w:t>
      </w:r>
      <w:proofErr w:type="gramEnd"/>
      <w:r w:rsidRPr="00BA6FCA">
        <w:rPr>
          <w:rFonts w:ascii="Times New Roman" w:hAnsi="Times New Roman" w:cs="Times New Roman"/>
          <w:sz w:val="28"/>
          <w:szCs w:val="22"/>
        </w:rPr>
        <w:t>"Enter Username: ")</w:t>
      </w:r>
    </w:p>
    <w:p w14:paraId="6516042E"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password = </w:t>
      </w:r>
      <w:proofErr w:type="gramStart"/>
      <w:r w:rsidRPr="00BA6FCA">
        <w:rPr>
          <w:rFonts w:ascii="Times New Roman" w:hAnsi="Times New Roman" w:cs="Times New Roman"/>
          <w:sz w:val="28"/>
          <w:szCs w:val="22"/>
        </w:rPr>
        <w:t>input(</w:t>
      </w:r>
      <w:proofErr w:type="gramEnd"/>
      <w:r w:rsidRPr="00BA6FCA">
        <w:rPr>
          <w:rFonts w:ascii="Times New Roman" w:hAnsi="Times New Roman" w:cs="Times New Roman"/>
          <w:sz w:val="28"/>
          <w:szCs w:val="22"/>
        </w:rPr>
        <w:t>"Enter Password: ")</w:t>
      </w:r>
    </w:p>
    <w:p w14:paraId="18AB4955" w14:textId="77777777" w:rsidR="00BA6FCA" w:rsidRPr="00BA6FCA" w:rsidRDefault="00BA6FCA" w:rsidP="00BA6FCA">
      <w:pPr>
        <w:rPr>
          <w:rFonts w:ascii="Times New Roman" w:hAnsi="Times New Roman" w:cs="Times New Roman"/>
          <w:sz w:val="28"/>
          <w:szCs w:val="22"/>
        </w:rPr>
      </w:pPr>
    </w:p>
    <w:p w14:paraId="7E28F593"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query = "SELECT * FROM users WHERE username='" + username + "' AND password='" + password + "'"</w:t>
      </w:r>
    </w:p>
    <w:p w14:paraId="04621559" w14:textId="77777777" w:rsidR="00BA6FCA" w:rsidRPr="00BA6FCA" w:rsidRDefault="00BA6FCA" w:rsidP="00BA6FCA">
      <w:pPr>
        <w:rPr>
          <w:rFonts w:ascii="Times New Roman" w:hAnsi="Times New Roman" w:cs="Times New Roman"/>
          <w:sz w:val="28"/>
          <w:szCs w:val="22"/>
        </w:rPr>
      </w:pPr>
    </w:p>
    <w:p w14:paraId="41D99E12" w14:textId="77777777" w:rsidR="00BA6FCA" w:rsidRPr="00BA6FCA" w:rsidRDefault="00BA6FCA" w:rsidP="00BA6FCA">
      <w:pPr>
        <w:rPr>
          <w:rFonts w:ascii="Times New Roman" w:hAnsi="Times New Roman" w:cs="Times New Roman"/>
          <w:sz w:val="28"/>
          <w:szCs w:val="22"/>
        </w:rPr>
      </w:pPr>
      <w:proofErr w:type="gramStart"/>
      <w:r w:rsidRPr="00BA6FCA">
        <w:rPr>
          <w:rFonts w:ascii="Times New Roman" w:hAnsi="Times New Roman" w:cs="Times New Roman"/>
          <w:sz w:val="28"/>
          <w:szCs w:val="22"/>
        </w:rPr>
        <w:t>print(</w:t>
      </w:r>
      <w:proofErr w:type="gramEnd"/>
      <w:r w:rsidRPr="00BA6FCA">
        <w:rPr>
          <w:rFonts w:ascii="Times New Roman" w:hAnsi="Times New Roman" w:cs="Times New Roman"/>
          <w:sz w:val="28"/>
          <w:szCs w:val="22"/>
        </w:rPr>
        <w:t>"\</w:t>
      </w:r>
      <w:proofErr w:type="spellStart"/>
      <w:r w:rsidRPr="00BA6FCA">
        <w:rPr>
          <w:rFonts w:ascii="Times New Roman" w:hAnsi="Times New Roman" w:cs="Times New Roman"/>
          <w:sz w:val="28"/>
          <w:szCs w:val="22"/>
        </w:rPr>
        <w:t>nGenerated</w:t>
      </w:r>
      <w:proofErr w:type="spellEnd"/>
      <w:r w:rsidRPr="00BA6FCA">
        <w:rPr>
          <w:rFonts w:ascii="Times New Roman" w:hAnsi="Times New Roman" w:cs="Times New Roman"/>
          <w:sz w:val="28"/>
          <w:szCs w:val="22"/>
        </w:rPr>
        <w:t xml:space="preserve"> SQL Query:")</w:t>
      </w:r>
    </w:p>
    <w:p w14:paraId="5491EEDB"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print(query)</w:t>
      </w:r>
    </w:p>
    <w:p w14:paraId="7D852AFC"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lastRenderedPageBreak/>
        <w:t>The code accepts user credentials and directly appends user input into an SQL query without any validation or protection mechanisms.</w:t>
      </w:r>
    </w:p>
    <w:p w14:paraId="78CF072B" w14:textId="00A8BD77" w:rsidR="00BA6FCA" w:rsidRPr="00BA6FCA" w:rsidRDefault="00BA6FCA" w:rsidP="00BA6FCA">
      <w:pPr>
        <w:rPr>
          <w:rFonts w:ascii="Times New Roman" w:hAnsi="Times New Roman" w:cs="Times New Roman"/>
        </w:rPr>
      </w:pPr>
    </w:p>
    <w:p w14:paraId="3953061E"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6. Execution and Testing</w:t>
      </w:r>
    </w:p>
    <w:p w14:paraId="411E6C5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application was executed using Python 3 in Kali Linux.</w:t>
      </w:r>
    </w:p>
    <w:p w14:paraId="472FFFDB"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Command Used:</w:t>
      </w:r>
    </w:p>
    <w:p w14:paraId="177746C2" w14:textId="77777777" w:rsid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python3 login.py</w:t>
      </w:r>
    </w:p>
    <w:p w14:paraId="37457D58" w14:textId="77777777" w:rsidR="00BA6FCA" w:rsidRPr="00BA6FCA" w:rsidRDefault="00BA6FCA" w:rsidP="00BA6FCA">
      <w:pPr>
        <w:rPr>
          <w:rFonts w:ascii="Times New Roman" w:hAnsi="Times New Roman" w:cs="Times New Roman"/>
          <w:sz w:val="28"/>
          <w:szCs w:val="22"/>
        </w:rPr>
      </w:pPr>
    </w:p>
    <w:p w14:paraId="55E23DEB"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Test Case 1 – Normal Input</w:t>
      </w:r>
    </w:p>
    <w:p w14:paraId="636E381C"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Username: admin</w:t>
      </w:r>
    </w:p>
    <w:p w14:paraId="166B7EE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Password: 1234</w:t>
      </w:r>
    </w:p>
    <w:p w14:paraId="34F08A56"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Generated Query:</w:t>
      </w:r>
    </w:p>
    <w:p w14:paraId="2E47143C"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SELECT * FROM users WHERE username='admin' AND password='1234'</w:t>
      </w:r>
    </w:p>
    <w:p w14:paraId="68BCAE7A" w14:textId="3FFC4965" w:rsidR="00BA6FCA" w:rsidRDefault="00BA6FCA" w:rsidP="00BA6FCA">
      <w:pPr>
        <w:rPr>
          <w:rFonts w:ascii="Times New Roman" w:hAnsi="Times New Roman" w:cs="Times New Roman"/>
          <w:sz w:val="28"/>
          <w:szCs w:val="22"/>
        </w:rPr>
      </w:pPr>
      <w:r w:rsidRPr="00BA6FCA">
        <w:rPr>
          <w:noProof/>
          <w:sz w:val="28"/>
          <w:szCs w:val="22"/>
        </w:rPr>
        <w:drawing>
          <wp:inline distT="0" distB="0" distL="0" distR="0" wp14:anchorId="4C9884AD" wp14:editId="1226CAA6">
            <wp:extent cx="4600575" cy="1219200"/>
            <wp:effectExtent l="0" t="0" r="9525" b="0"/>
            <wp:docPr id="2283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2081" name=""/>
                    <pic:cNvPicPr/>
                  </pic:nvPicPr>
                  <pic:blipFill>
                    <a:blip r:embed="rId5"/>
                    <a:stretch>
                      <a:fillRect/>
                    </a:stretch>
                  </pic:blipFill>
                  <pic:spPr>
                    <a:xfrm>
                      <a:off x="0" y="0"/>
                      <a:ext cx="4600575" cy="1219200"/>
                    </a:xfrm>
                    <a:prstGeom prst="rect">
                      <a:avLst/>
                    </a:prstGeom>
                  </pic:spPr>
                </pic:pic>
              </a:graphicData>
            </a:graphic>
          </wp:inline>
        </w:drawing>
      </w:r>
    </w:p>
    <w:p w14:paraId="4A31310B" w14:textId="77777777" w:rsidR="00BA6FCA" w:rsidRPr="00BA6FCA" w:rsidRDefault="00BA6FCA" w:rsidP="00BA6FCA">
      <w:pPr>
        <w:rPr>
          <w:rFonts w:ascii="Times New Roman" w:hAnsi="Times New Roman" w:cs="Times New Roman"/>
          <w:sz w:val="28"/>
          <w:szCs w:val="22"/>
        </w:rPr>
      </w:pPr>
    </w:p>
    <w:p w14:paraId="38AC2F9E" w14:textId="77E008C0"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b/>
          <w:bCs/>
          <w:sz w:val="28"/>
          <w:szCs w:val="22"/>
        </w:rPr>
        <w:t>Test Case 2 – Special Character Input</w:t>
      </w:r>
    </w:p>
    <w:p w14:paraId="40AB9332"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Username: ' OR '1'='1</w:t>
      </w:r>
    </w:p>
    <w:p w14:paraId="113AB3FE"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Password: test</w:t>
      </w:r>
    </w:p>
    <w:p w14:paraId="1417CE0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Generated Query:</w:t>
      </w:r>
    </w:p>
    <w:p w14:paraId="704873BB"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SELECT * FROM users WHERE username='' OR '1'='1' AND password='test'</w:t>
      </w:r>
    </w:p>
    <w:p w14:paraId="798EBA05" w14:textId="77777777" w:rsidR="00BA6FCA" w:rsidRPr="00BA6FCA" w:rsidRDefault="00BA6FCA" w:rsidP="00BA6FCA">
      <w:pPr>
        <w:rPr>
          <w:rFonts w:ascii="Times New Roman" w:hAnsi="Times New Roman" w:cs="Times New Roman"/>
          <w:sz w:val="28"/>
          <w:szCs w:val="22"/>
        </w:rPr>
      </w:pPr>
      <w:r w:rsidRPr="00BA6FCA">
        <w:rPr>
          <w:noProof/>
          <w:sz w:val="28"/>
          <w:szCs w:val="22"/>
        </w:rPr>
        <w:lastRenderedPageBreak/>
        <w:drawing>
          <wp:inline distT="0" distB="0" distL="0" distR="0" wp14:anchorId="3597D447" wp14:editId="1CB768C2">
            <wp:extent cx="4657725" cy="1304925"/>
            <wp:effectExtent l="0" t="0" r="9525" b="9525"/>
            <wp:docPr id="8329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0203" name=""/>
                    <pic:cNvPicPr/>
                  </pic:nvPicPr>
                  <pic:blipFill>
                    <a:blip r:embed="rId6"/>
                    <a:stretch>
                      <a:fillRect/>
                    </a:stretch>
                  </pic:blipFill>
                  <pic:spPr>
                    <a:xfrm>
                      <a:off x="0" y="0"/>
                      <a:ext cx="4657725" cy="1304925"/>
                    </a:xfrm>
                    <a:prstGeom prst="rect">
                      <a:avLst/>
                    </a:prstGeom>
                  </pic:spPr>
                </pic:pic>
              </a:graphicData>
            </a:graphic>
          </wp:inline>
        </w:drawing>
      </w:r>
    </w:p>
    <w:p w14:paraId="7E67FA58" w14:textId="2D1AD5F4"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second test demonstrates that user input directly modifies the SQL query structure, indicating a potential SQL Injection vulnerability.</w:t>
      </w:r>
    </w:p>
    <w:p w14:paraId="75FBF98D" w14:textId="2C9F91CA" w:rsidR="00BA6FCA" w:rsidRPr="00BA6FCA" w:rsidRDefault="00BA6FCA" w:rsidP="00BA6FCA">
      <w:pPr>
        <w:rPr>
          <w:rFonts w:ascii="Times New Roman" w:hAnsi="Times New Roman" w:cs="Times New Roman"/>
          <w:sz w:val="28"/>
          <w:szCs w:val="22"/>
        </w:rPr>
      </w:pPr>
    </w:p>
    <w:p w14:paraId="5EA19287" w14:textId="09ED9951" w:rsidR="00BA6FCA" w:rsidRPr="00BA6FCA" w:rsidRDefault="00BA6FCA" w:rsidP="00BA6FCA">
      <w:pPr>
        <w:pStyle w:val="ListParagraph"/>
        <w:numPr>
          <w:ilvl w:val="0"/>
          <w:numId w:val="1"/>
        </w:numPr>
        <w:rPr>
          <w:rFonts w:ascii="Times New Roman" w:hAnsi="Times New Roman" w:cs="Times New Roman"/>
          <w:b/>
          <w:bCs/>
          <w:sz w:val="32"/>
          <w:szCs w:val="24"/>
        </w:rPr>
      </w:pPr>
      <w:r w:rsidRPr="00BA6FCA">
        <w:rPr>
          <w:rFonts w:ascii="Times New Roman" w:hAnsi="Times New Roman" w:cs="Times New Roman"/>
          <w:b/>
          <w:bCs/>
          <w:sz w:val="32"/>
          <w:szCs w:val="24"/>
        </w:rPr>
        <w:t>Vulnerabilities Identified</w:t>
      </w:r>
    </w:p>
    <w:p w14:paraId="485BEF06" w14:textId="77777777" w:rsidR="00BA6FCA" w:rsidRPr="00BA6FCA" w:rsidRDefault="00BA6FCA" w:rsidP="00BA6FCA">
      <w:pPr>
        <w:pStyle w:val="ListParagraph"/>
        <w:rPr>
          <w:rFonts w:ascii="Times New Roman" w:hAnsi="Times New Roman" w:cs="Times New Roman"/>
          <w:b/>
          <w:bCs/>
          <w:sz w:val="32"/>
          <w:szCs w:val="24"/>
        </w:rPr>
      </w:pPr>
    </w:p>
    <w:p w14:paraId="777F2C11"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7.1 SQL Injection Vulnerability</w:t>
      </w:r>
    </w:p>
    <w:p w14:paraId="64CA7F03"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Description</w:t>
      </w:r>
    </w:p>
    <w:p w14:paraId="4777733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application directly concatenates user input into an SQL query without using parameterized statements.</w:t>
      </w:r>
    </w:p>
    <w:p w14:paraId="4C8C4971"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Observation</w:t>
      </w:r>
    </w:p>
    <w:p w14:paraId="3CEA57EE"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During testing, specially crafted input modified the generated SQL query structure.</w:t>
      </w:r>
    </w:p>
    <w:p w14:paraId="053C242D"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Impact</w:t>
      </w:r>
    </w:p>
    <w:p w14:paraId="6F44763C"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An attacker may manipulate SQL queries to bypass authentication mechanisms or gain unauthorized access to sensitive information.</w:t>
      </w:r>
    </w:p>
    <w:p w14:paraId="3078DC3A"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Severity</w:t>
      </w:r>
    </w:p>
    <w:p w14:paraId="27A55D6F"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High</w:t>
      </w:r>
    </w:p>
    <w:p w14:paraId="0DFE464A"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Recommendation</w:t>
      </w:r>
    </w:p>
    <w:p w14:paraId="6EDB4BF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Use parameterized queries or prepared statements instead of direct string concatenation.</w:t>
      </w:r>
    </w:p>
    <w:p w14:paraId="6DFF1135" w14:textId="554E0195" w:rsidR="00BA6FCA" w:rsidRPr="00BA6FCA" w:rsidRDefault="00BA6FCA" w:rsidP="00BA6FCA">
      <w:pPr>
        <w:rPr>
          <w:rFonts w:ascii="Times New Roman" w:hAnsi="Times New Roman" w:cs="Times New Roman"/>
          <w:sz w:val="28"/>
          <w:szCs w:val="22"/>
        </w:rPr>
      </w:pPr>
    </w:p>
    <w:p w14:paraId="6D441876"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7.2 Lack of Input Validation</w:t>
      </w:r>
    </w:p>
    <w:p w14:paraId="686B4A98"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Description</w:t>
      </w:r>
    </w:p>
    <w:p w14:paraId="7719A06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lastRenderedPageBreak/>
        <w:t>The application accepts all user input without validating its format, length, or content.</w:t>
      </w:r>
    </w:p>
    <w:p w14:paraId="2D2C756D"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Observation</w:t>
      </w:r>
    </w:p>
    <w:p w14:paraId="1DA1ABF2"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No restrictions were applied to the username or password fields.</w:t>
      </w:r>
    </w:p>
    <w:p w14:paraId="5E4E121E"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Impact</w:t>
      </w:r>
    </w:p>
    <w:p w14:paraId="7419F35E"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Invalid or malicious input may affect application </w:t>
      </w:r>
      <w:proofErr w:type="spellStart"/>
      <w:r w:rsidRPr="00BA6FCA">
        <w:rPr>
          <w:rFonts w:ascii="Times New Roman" w:hAnsi="Times New Roman" w:cs="Times New Roman"/>
          <w:sz w:val="28"/>
          <w:szCs w:val="22"/>
        </w:rPr>
        <w:t>behavior</w:t>
      </w:r>
      <w:proofErr w:type="spellEnd"/>
      <w:r w:rsidRPr="00BA6FCA">
        <w:rPr>
          <w:rFonts w:ascii="Times New Roman" w:hAnsi="Times New Roman" w:cs="Times New Roman"/>
          <w:sz w:val="28"/>
          <w:szCs w:val="22"/>
        </w:rPr>
        <w:t xml:space="preserve"> and increase security risks.</w:t>
      </w:r>
    </w:p>
    <w:p w14:paraId="229A61A0"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Severity</w:t>
      </w:r>
    </w:p>
    <w:p w14:paraId="179FF000"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Medium</w:t>
      </w:r>
    </w:p>
    <w:p w14:paraId="6DC6DE4E"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Recommendation</w:t>
      </w:r>
    </w:p>
    <w:p w14:paraId="014B39EB"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Validate and sanitize all user input before processing.</w:t>
      </w:r>
    </w:p>
    <w:p w14:paraId="3DF9AF48" w14:textId="006C498B" w:rsidR="00BA6FCA" w:rsidRPr="00BA6FCA" w:rsidRDefault="00BA6FCA" w:rsidP="00BA6FCA">
      <w:pPr>
        <w:rPr>
          <w:rFonts w:ascii="Times New Roman" w:hAnsi="Times New Roman" w:cs="Times New Roman"/>
          <w:sz w:val="28"/>
          <w:szCs w:val="22"/>
        </w:rPr>
      </w:pPr>
    </w:p>
    <w:p w14:paraId="2EC63EDE"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7.3 Insecure Password Handling</w:t>
      </w:r>
    </w:p>
    <w:p w14:paraId="06668432"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Description</w:t>
      </w:r>
    </w:p>
    <w:p w14:paraId="25EA38D3"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Passwords are handled as plain text and no hashing mechanism is implemented.</w:t>
      </w:r>
    </w:p>
    <w:p w14:paraId="2592B525"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Observation</w:t>
      </w:r>
    </w:p>
    <w:p w14:paraId="083C12A7"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application directly processes user passwords without encryption or hashing.</w:t>
      </w:r>
    </w:p>
    <w:p w14:paraId="03A44BB7"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Impact</w:t>
      </w:r>
    </w:p>
    <w:p w14:paraId="50F9640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If credentials are exposed, attackers may gain access to user accounts.</w:t>
      </w:r>
    </w:p>
    <w:p w14:paraId="0A8025E3"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Severity</w:t>
      </w:r>
    </w:p>
    <w:p w14:paraId="713A1CC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High</w:t>
      </w:r>
    </w:p>
    <w:p w14:paraId="5D6FCC2C" w14:textId="77777777" w:rsidR="00BA6FCA" w:rsidRPr="00BA6FCA" w:rsidRDefault="00BA6FCA" w:rsidP="00BA6FCA">
      <w:pPr>
        <w:rPr>
          <w:rFonts w:ascii="Times New Roman" w:hAnsi="Times New Roman" w:cs="Times New Roman"/>
          <w:b/>
          <w:bCs/>
          <w:sz w:val="28"/>
          <w:szCs w:val="22"/>
        </w:rPr>
      </w:pPr>
      <w:r w:rsidRPr="00BA6FCA">
        <w:rPr>
          <w:rFonts w:ascii="Times New Roman" w:hAnsi="Times New Roman" w:cs="Times New Roman"/>
          <w:b/>
          <w:bCs/>
          <w:sz w:val="28"/>
          <w:szCs w:val="22"/>
        </w:rPr>
        <w:t>Recommendation</w:t>
      </w:r>
    </w:p>
    <w:p w14:paraId="24F89CD0"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Use secure password hashing algorithms such as </w:t>
      </w:r>
      <w:proofErr w:type="spellStart"/>
      <w:r w:rsidRPr="00BA6FCA">
        <w:rPr>
          <w:rFonts w:ascii="Times New Roman" w:hAnsi="Times New Roman" w:cs="Times New Roman"/>
          <w:sz w:val="28"/>
          <w:szCs w:val="22"/>
        </w:rPr>
        <w:t>bcrypt</w:t>
      </w:r>
      <w:proofErr w:type="spellEnd"/>
      <w:r w:rsidRPr="00BA6FCA">
        <w:rPr>
          <w:rFonts w:ascii="Times New Roman" w:hAnsi="Times New Roman" w:cs="Times New Roman"/>
          <w:sz w:val="28"/>
          <w:szCs w:val="22"/>
        </w:rPr>
        <w:t xml:space="preserve"> before storing or verifying passwords.</w:t>
      </w:r>
    </w:p>
    <w:p w14:paraId="70A48F75" w14:textId="350AF52B" w:rsidR="00BA6FCA" w:rsidRPr="00BA6FCA" w:rsidRDefault="00BA6FCA" w:rsidP="00BA6FCA">
      <w:pPr>
        <w:rPr>
          <w:rFonts w:ascii="Times New Roman" w:hAnsi="Times New Roman" w:cs="Times New Roman"/>
          <w:sz w:val="28"/>
          <w:szCs w:val="22"/>
        </w:rPr>
      </w:pPr>
    </w:p>
    <w:p w14:paraId="2D644950" w14:textId="77777777" w:rsidR="00BA6FCA" w:rsidRDefault="00BA6FCA" w:rsidP="00BA6FCA">
      <w:pPr>
        <w:rPr>
          <w:rFonts w:ascii="Times New Roman" w:hAnsi="Times New Roman" w:cs="Times New Roman"/>
          <w:b/>
          <w:bCs/>
        </w:rPr>
      </w:pPr>
    </w:p>
    <w:p w14:paraId="742068AC" w14:textId="7B5D4F4F"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lastRenderedPageBreak/>
        <w:t>8. Secure Coding Best Practices</w:t>
      </w:r>
    </w:p>
    <w:p w14:paraId="1A5C815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following secure coding practices are recommended:</w:t>
      </w:r>
    </w:p>
    <w:p w14:paraId="69DB1EB4"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Use parameterized SQL queries.</w:t>
      </w:r>
    </w:p>
    <w:p w14:paraId="1635C466"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Validate and sanitize all user inputs.</w:t>
      </w:r>
    </w:p>
    <w:p w14:paraId="27BC2AD6"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 Implement password hashing using </w:t>
      </w:r>
      <w:proofErr w:type="spellStart"/>
      <w:r w:rsidRPr="00BA6FCA">
        <w:rPr>
          <w:rFonts w:ascii="Times New Roman" w:hAnsi="Times New Roman" w:cs="Times New Roman"/>
          <w:sz w:val="28"/>
          <w:szCs w:val="22"/>
        </w:rPr>
        <w:t>bcrypt</w:t>
      </w:r>
      <w:proofErr w:type="spellEnd"/>
      <w:r w:rsidRPr="00BA6FCA">
        <w:rPr>
          <w:rFonts w:ascii="Times New Roman" w:hAnsi="Times New Roman" w:cs="Times New Roman"/>
          <w:sz w:val="28"/>
          <w:szCs w:val="22"/>
        </w:rPr>
        <w:t>.</w:t>
      </w:r>
    </w:p>
    <w:p w14:paraId="78C42CE7"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Avoid exposing sensitive information.</w:t>
      </w:r>
    </w:p>
    <w:p w14:paraId="18FB9FF8"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Follow secure authentication mechanisms.</w:t>
      </w:r>
    </w:p>
    <w:p w14:paraId="08349EED"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Conduct regular security testing.</w:t>
      </w:r>
    </w:p>
    <w:p w14:paraId="65C1958E"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Perform periodic code reviews.</w:t>
      </w:r>
    </w:p>
    <w:p w14:paraId="4E934FE9"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Apply the principle of least privilege.</w:t>
      </w:r>
    </w:p>
    <w:p w14:paraId="046D89FF" w14:textId="1C138CBD" w:rsidR="00BA6FCA" w:rsidRPr="00BA6FCA" w:rsidRDefault="00BA6FCA" w:rsidP="00BA6FCA">
      <w:pPr>
        <w:rPr>
          <w:rFonts w:ascii="Times New Roman" w:hAnsi="Times New Roman" w:cs="Times New Roman"/>
          <w:sz w:val="36"/>
          <w:szCs w:val="28"/>
        </w:rPr>
      </w:pPr>
    </w:p>
    <w:p w14:paraId="7953A1C6" w14:textId="77777777" w:rsidR="00BA6FCA" w:rsidRPr="00BA6FCA" w:rsidRDefault="00BA6FCA" w:rsidP="00BA6FCA">
      <w:pPr>
        <w:rPr>
          <w:rFonts w:ascii="Times New Roman" w:hAnsi="Times New Roman" w:cs="Times New Roman"/>
          <w:b/>
          <w:bCs/>
          <w:sz w:val="32"/>
          <w:szCs w:val="24"/>
        </w:rPr>
      </w:pPr>
      <w:r w:rsidRPr="00BA6FCA">
        <w:rPr>
          <w:rFonts w:ascii="Times New Roman" w:hAnsi="Times New Roman" w:cs="Times New Roman"/>
          <w:b/>
          <w:bCs/>
          <w:sz w:val="32"/>
          <w:szCs w:val="24"/>
        </w:rPr>
        <w:t>9. Results</w:t>
      </w:r>
    </w:p>
    <w:p w14:paraId="1872143B"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secure coding review successfully identified multiple security vulnerabilities within the login application.</w:t>
      </w:r>
    </w:p>
    <w:p w14:paraId="6B7ED31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The testing process demonstrated that user-controlled input could directly influence the generated SQL query. This </w:t>
      </w:r>
      <w:proofErr w:type="spellStart"/>
      <w:r w:rsidRPr="00BA6FCA">
        <w:rPr>
          <w:rFonts w:ascii="Times New Roman" w:hAnsi="Times New Roman" w:cs="Times New Roman"/>
          <w:sz w:val="28"/>
          <w:szCs w:val="22"/>
        </w:rPr>
        <w:t>behavior</w:t>
      </w:r>
      <w:proofErr w:type="spellEnd"/>
      <w:r w:rsidRPr="00BA6FCA">
        <w:rPr>
          <w:rFonts w:ascii="Times New Roman" w:hAnsi="Times New Roman" w:cs="Times New Roman"/>
          <w:sz w:val="28"/>
          <w:szCs w:val="22"/>
        </w:rPr>
        <w:t xml:space="preserve"> indicates the presence of a potential SQL Injection vulnerability. Additional weaknesses related to input validation and password security were also identified during the review.</w:t>
      </w:r>
    </w:p>
    <w:p w14:paraId="7B758B12"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review confirmed that secure coding practices are necessary to protect applications from common attack techniques.</w:t>
      </w:r>
    </w:p>
    <w:p w14:paraId="676530D7" w14:textId="776C9816" w:rsidR="00BA6FCA" w:rsidRPr="00BA6FCA" w:rsidRDefault="00BA6FCA" w:rsidP="00BA6FCA">
      <w:pPr>
        <w:rPr>
          <w:rFonts w:ascii="Times New Roman" w:hAnsi="Times New Roman" w:cs="Times New Roman"/>
          <w:sz w:val="28"/>
          <w:szCs w:val="22"/>
        </w:rPr>
      </w:pPr>
    </w:p>
    <w:p w14:paraId="300F9953" w14:textId="77777777" w:rsidR="00BA6FCA" w:rsidRPr="00BA6FCA" w:rsidRDefault="00BA6FCA" w:rsidP="00BA6FCA">
      <w:pPr>
        <w:rPr>
          <w:rFonts w:ascii="Times New Roman" w:hAnsi="Times New Roman" w:cs="Times New Roman"/>
          <w:b/>
          <w:bCs/>
          <w:sz w:val="36"/>
          <w:szCs w:val="28"/>
        </w:rPr>
      </w:pPr>
      <w:r w:rsidRPr="00BA6FCA">
        <w:rPr>
          <w:rFonts w:ascii="Times New Roman" w:hAnsi="Times New Roman" w:cs="Times New Roman"/>
          <w:b/>
          <w:bCs/>
          <w:sz w:val="36"/>
          <w:szCs w:val="28"/>
        </w:rPr>
        <w:t>10. Learning Outcome</w:t>
      </w:r>
    </w:p>
    <w:p w14:paraId="6179CA3C"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Through this task, I gained practical knowledge of secure coding principles and vulnerability assessment techniques.</w:t>
      </w:r>
    </w:p>
    <w:p w14:paraId="18504BC5"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 xml:space="preserve">I learned how source code can be </w:t>
      </w:r>
      <w:proofErr w:type="spellStart"/>
      <w:r w:rsidRPr="00BA6FCA">
        <w:rPr>
          <w:rFonts w:ascii="Times New Roman" w:hAnsi="Times New Roman" w:cs="Times New Roman"/>
          <w:sz w:val="28"/>
          <w:szCs w:val="22"/>
        </w:rPr>
        <w:t>analyzed</w:t>
      </w:r>
      <w:proofErr w:type="spellEnd"/>
      <w:r w:rsidRPr="00BA6FCA">
        <w:rPr>
          <w:rFonts w:ascii="Times New Roman" w:hAnsi="Times New Roman" w:cs="Times New Roman"/>
          <w:sz w:val="28"/>
          <w:szCs w:val="22"/>
        </w:rPr>
        <w:t xml:space="preserve"> to identify security weaknesses and how improper coding practices may introduce vulnerabilities into an application. I also improved my understanding of SQL Injection attacks, input validation, password security, and secure authentication mechanisms.</w:t>
      </w:r>
    </w:p>
    <w:p w14:paraId="5B779497"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lastRenderedPageBreak/>
        <w:t>This activity enhanced my ability to review code from a security perspective and recommend effective remediation measures.</w:t>
      </w:r>
    </w:p>
    <w:p w14:paraId="158C3E66" w14:textId="26A7336D" w:rsidR="00BA6FCA" w:rsidRPr="00BA6FCA" w:rsidRDefault="00BA6FCA" w:rsidP="00BA6FCA">
      <w:pPr>
        <w:rPr>
          <w:rFonts w:ascii="Times New Roman" w:hAnsi="Times New Roman" w:cs="Times New Roman"/>
          <w:sz w:val="28"/>
          <w:szCs w:val="22"/>
        </w:rPr>
      </w:pPr>
    </w:p>
    <w:p w14:paraId="404284DA" w14:textId="77777777" w:rsidR="00BA6FCA" w:rsidRPr="00BA6FCA" w:rsidRDefault="00BA6FCA" w:rsidP="00BA6FCA">
      <w:pPr>
        <w:rPr>
          <w:rFonts w:ascii="Times New Roman" w:hAnsi="Times New Roman" w:cs="Times New Roman"/>
          <w:b/>
          <w:bCs/>
          <w:sz w:val="36"/>
          <w:szCs w:val="28"/>
        </w:rPr>
      </w:pPr>
      <w:r w:rsidRPr="00BA6FCA">
        <w:rPr>
          <w:rFonts w:ascii="Times New Roman" w:hAnsi="Times New Roman" w:cs="Times New Roman"/>
          <w:b/>
          <w:bCs/>
          <w:sz w:val="36"/>
          <w:szCs w:val="28"/>
        </w:rPr>
        <w:t>11. Conclusion</w:t>
      </w:r>
    </w:p>
    <w:p w14:paraId="52EF8911"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This secure coding review highlighted the importance of implementing security-focused development practices during software development.</w:t>
      </w:r>
    </w:p>
    <w:p w14:paraId="4A6A4444"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The reviewed login application contained vulnerabilities related to SQL Injection, lack of input validation, and insecure password handling. These weaknesses could potentially be exploited by attackers if left unaddressed.</w:t>
      </w:r>
    </w:p>
    <w:p w14:paraId="69C9BE8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By implementing parameterized queries, proper input validation, and secure password hashing techniques, the overall security posture of the application can be significantly improved.</w:t>
      </w:r>
    </w:p>
    <w:p w14:paraId="7B9FAC2A" w14:textId="77777777" w:rsidR="00BA6FCA" w:rsidRPr="00BA6FCA" w:rsidRDefault="00BA6FCA" w:rsidP="00BA6FCA">
      <w:pPr>
        <w:rPr>
          <w:rFonts w:ascii="Times New Roman" w:hAnsi="Times New Roman" w:cs="Times New Roman"/>
          <w:sz w:val="28"/>
          <w:szCs w:val="22"/>
        </w:rPr>
      </w:pPr>
      <w:r w:rsidRPr="00BA6FCA">
        <w:rPr>
          <w:rFonts w:ascii="Times New Roman" w:hAnsi="Times New Roman" w:cs="Times New Roman"/>
          <w:sz w:val="28"/>
          <w:szCs w:val="22"/>
        </w:rPr>
        <w:t>This task provided valuable hands-on experience in secure coding review and strengthened my understanding of application security concepts.</w:t>
      </w:r>
    </w:p>
    <w:p w14:paraId="379CC703" w14:textId="36BF0BDF" w:rsidR="00BA6FCA" w:rsidRPr="00BA6FCA" w:rsidRDefault="00BA6FCA" w:rsidP="00BA6FCA">
      <w:pPr>
        <w:rPr>
          <w:rFonts w:ascii="Times New Roman" w:hAnsi="Times New Roman" w:cs="Times New Roman"/>
          <w:sz w:val="28"/>
          <w:szCs w:val="22"/>
        </w:rPr>
      </w:pPr>
    </w:p>
    <w:p w14:paraId="4FE4523F" w14:textId="77777777" w:rsidR="00BA6FCA" w:rsidRPr="00BA6FCA" w:rsidRDefault="00BA6FCA">
      <w:pPr>
        <w:rPr>
          <w:rFonts w:ascii="Times New Roman" w:hAnsi="Times New Roman" w:cs="Times New Roman"/>
        </w:rPr>
      </w:pPr>
    </w:p>
    <w:sectPr w:rsidR="00BA6FCA" w:rsidRPr="00BA6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06B4"/>
    <w:multiLevelType w:val="multilevel"/>
    <w:tmpl w:val="A1FE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AA13FF"/>
    <w:multiLevelType w:val="multilevel"/>
    <w:tmpl w:val="7EB2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902356">
    <w:abstractNumId w:val="1"/>
  </w:num>
  <w:num w:numId="2" w16cid:durableId="70668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CA"/>
    <w:rsid w:val="008023E6"/>
    <w:rsid w:val="00B0022A"/>
    <w:rsid w:val="00BA6FC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C11F"/>
  <w15:chartTrackingRefBased/>
  <w15:docId w15:val="{1EC3BBFB-8BD1-4F27-AC6B-F712FB31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C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A6FC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A6FC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A6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C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A6FC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A6FC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A6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CA"/>
    <w:rPr>
      <w:rFonts w:eastAsiaTheme="majorEastAsia" w:cstheme="majorBidi"/>
      <w:color w:val="272727" w:themeColor="text1" w:themeTint="D8"/>
    </w:rPr>
  </w:style>
  <w:style w:type="paragraph" w:styleId="Title">
    <w:name w:val="Title"/>
    <w:basedOn w:val="Normal"/>
    <w:next w:val="Normal"/>
    <w:link w:val="TitleChar"/>
    <w:uiPriority w:val="10"/>
    <w:qFormat/>
    <w:rsid w:val="00BA6FC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6FC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6FC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6FC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A6FCA"/>
    <w:pPr>
      <w:spacing w:before="160"/>
      <w:jc w:val="center"/>
    </w:pPr>
    <w:rPr>
      <w:i/>
      <w:iCs/>
      <w:color w:val="404040" w:themeColor="text1" w:themeTint="BF"/>
    </w:rPr>
  </w:style>
  <w:style w:type="character" w:customStyle="1" w:styleId="QuoteChar">
    <w:name w:val="Quote Char"/>
    <w:basedOn w:val="DefaultParagraphFont"/>
    <w:link w:val="Quote"/>
    <w:uiPriority w:val="29"/>
    <w:rsid w:val="00BA6FCA"/>
    <w:rPr>
      <w:i/>
      <w:iCs/>
      <w:color w:val="404040" w:themeColor="text1" w:themeTint="BF"/>
    </w:rPr>
  </w:style>
  <w:style w:type="paragraph" w:styleId="ListParagraph">
    <w:name w:val="List Paragraph"/>
    <w:basedOn w:val="Normal"/>
    <w:uiPriority w:val="34"/>
    <w:qFormat/>
    <w:rsid w:val="00BA6FCA"/>
    <w:pPr>
      <w:ind w:left="720"/>
      <w:contextualSpacing/>
    </w:pPr>
  </w:style>
  <w:style w:type="character" w:styleId="IntenseEmphasis">
    <w:name w:val="Intense Emphasis"/>
    <w:basedOn w:val="DefaultParagraphFont"/>
    <w:uiPriority w:val="21"/>
    <w:qFormat/>
    <w:rsid w:val="00BA6FCA"/>
    <w:rPr>
      <w:i/>
      <w:iCs/>
      <w:color w:val="2F5496" w:themeColor="accent1" w:themeShade="BF"/>
    </w:rPr>
  </w:style>
  <w:style w:type="paragraph" w:styleId="IntenseQuote">
    <w:name w:val="Intense Quote"/>
    <w:basedOn w:val="Normal"/>
    <w:next w:val="Normal"/>
    <w:link w:val="IntenseQuoteChar"/>
    <w:uiPriority w:val="30"/>
    <w:qFormat/>
    <w:rsid w:val="00BA6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FCA"/>
    <w:rPr>
      <w:i/>
      <w:iCs/>
      <w:color w:val="2F5496" w:themeColor="accent1" w:themeShade="BF"/>
    </w:rPr>
  </w:style>
  <w:style w:type="character" w:styleId="IntenseReference">
    <w:name w:val="Intense Reference"/>
    <w:basedOn w:val="DefaultParagraphFont"/>
    <w:uiPriority w:val="32"/>
    <w:qFormat/>
    <w:rsid w:val="00BA6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outlook_6CC68F52283E252D@outlook.com</dc:creator>
  <cp:keywords/>
  <dc:description/>
  <cp:lastModifiedBy>outlook_6CC68F52283E252D@outlook.com</cp:lastModifiedBy>
  <cp:revision>2</cp:revision>
  <dcterms:created xsi:type="dcterms:W3CDTF">2026-06-10T15:43:00Z</dcterms:created>
  <dcterms:modified xsi:type="dcterms:W3CDTF">2026-06-10T15:50:00Z</dcterms:modified>
</cp:coreProperties>
</file>