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F3379" w14:textId="589CBA40" w:rsidR="00847CC6" w:rsidRDefault="00847CC6">
      <w:pPr>
        <w:rPr>
          <w:b/>
          <w:bCs/>
        </w:rPr>
      </w:pPr>
      <w:r w:rsidRPr="00847CC6">
        <w:rPr>
          <w:b/>
          <w:bCs/>
        </w:rPr>
        <w:t>Docker compose in windows system</w:t>
      </w:r>
      <w:r>
        <w:rPr>
          <w:b/>
          <w:bCs/>
        </w:rPr>
        <w:t xml:space="preserve"> via docker toolbox software</w:t>
      </w:r>
    </w:p>
    <w:p w14:paraId="0FA1FB73" w14:textId="2ADD43FE" w:rsidR="00127B68" w:rsidRDefault="00127B68">
      <w:pPr>
        <w:rPr>
          <w:b/>
          <w:bCs/>
        </w:rPr>
      </w:pPr>
      <w:r>
        <w:rPr>
          <w:noProof/>
        </w:rPr>
        <w:drawing>
          <wp:inline distT="0" distB="0" distL="0" distR="0" wp14:anchorId="68810CD7" wp14:editId="6FEFB77F">
            <wp:extent cx="5731510" cy="3096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2997" w14:textId="4B0B55EB" w:rsidR="004D7977" w:rsidRDefault="004D7977">
      <w:pPr>
        <w:rPr>
          <w:b/>
          <w:bCs/>
        </w:rPr>
      </w:pPr>
      <w:r>
        <w:rPr>
          <w:noProof/>
        </w:rPr>
        <w:drawing>
          <wp:inline distT="0" distB="0" distL="0" distR="0" wp14:anchorId="63BF783A" wp14:editId="2FC1B0D0">
            <wp:extent cx="5731510" cy="36937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EC6" w14:textId="2F545788" w:rsidR="00847CC6" w:rsidRDefault="00847CC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4A263D" wp14:editId="7CC1BBF3">
            <wp:extent cx="6560820" cy="4592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872" cy="461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D8CB" w14:textId="59012BAD" w:rsidR="00847CC6" w:rsidRDefault="00847CC6">
      <w:pPr>
        <w:rPr>
          <w:b/>
          <w:bCs/>
        </w:rPr>
      </w:pPr>
    </w:p>
    <w:p w14:paraId="1CF57427" w14:textId="6CED7310" w:rsidR="00847CC6" w:rsidRDefault="00847CC6">
      <w:pPr>
        <w:rPr>
          <w:b/>
          <w:bCs/>
        </w:rPr>
      </w:pPr>
      <w:r>
        <w:rPr>
          <w:noProof/>
        </w:rPr>
        <w:drawing>
          <wp:inline distT="0" distB="0" distL="0" distR="0" wp14:anchorId="66198681" wp14:editId="33553679">
            <wp:extent cx="6563712" cy="35509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18" cy="355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2392" w14:textId="50530CE4" w:rsidR="00B673EF" w:rsidRDefault="00B673E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226491" wp14:editId="1BBFC4B2">
            <wp:extent cx="6553200" cy="284896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80" cy="285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9654" w14:textId="130D5A8B" w:rsidR="00847CC6" w:rsidRDefault="00847CC6">
      <w:pPr>
        <w:rPr>
          <w:b/>
          <w:bCs/>
        </w:rPr>
      </w:pPr>
      <w:r>
        <w:rPr>
          <w:noProof/>
        </w:rPr>
        <w:drawing>
          <wp:inline distT="0" distB="0" distL="0" distR="0" wp14:anchorId="2877ABE2" wp14:editId="5B28F66A">
            <wp:extent cx="6512972" cy="34823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349" cy="34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41C5" w14:textId="6882C9AD" w:rsidR="00B673EF" w:rsidRDefault="00B673EF">
      <w:pPr>
        <w:rPr>
          <w:b/>
          <w:bCs/>
        </w:rPr>
      </w:pPr>
    </w:p>
    <w:p w14:paraId="7C7FEB01" w14:textId="646AB6A3" w:rsidR="00B673EF" w:rsidRPr="00847CC6" w:rsidRDefault="00B673EF">
      <w:pPr>
        <w:rPr>
          <w:b/>
          <w:bCs/>
        </w:rPr>
      </w:pPr>
    </w:p>
    <w:sectPr w:rsidR="00B673EF" w:rsidRPr="0084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D4"/>
    <w:rsid w:val="00095B54"/>
    <w:rsid w:val="00127B68"/>
    <w:rsid w:val="00307DD4"/>
    <w:rsid w:val="004D7977"/>
    <w:rsid w:val="00847CC6"/>
    <w:rsid w:val="00AF397E"/>
    <w:rsid w:val="00B673EF"/>
    <w:rsid w:val="00C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DBC0"/>
  <w15:chartTrackingRefBased/>
  <w15:docId w15:val="{E253F1C7-74CD-425A-9AF0-3596D714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 Murjwani</dc:creator>
  <cp:keywords/>
  <dc:description/>
  <cp:lastModifiedBy>Pradeep M Murjwani</cp:lastModifiedBy>
  <cp:revision>6</cp:revision>
  <cp:lastPrinted>2020-07-23T06:00:00Z</cp:lastPrinted>
  <dcterms:created xsi:type="dcterms:W3CDTF">2020-07-22T13:20:00Z</dcterms:created>
  <dcterms:modified xsi:type="dcterms:W3CDTF">2020-07-23T06:02:00Z</dcterms:modified>
</cp:coreProperties>
</file>