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A4838" w14:textId="1CC5A1BA" w:rsidR="00EA22C7" w:rsidRPr="00EA22C7" w:rsidRDefault="00EA22C7" w:rsidP="00EA22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A2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Backend </w:t>
      </w:r>
    </w:p>
    <w:p w14:paraId="1C6FF548" w14:textId="5FC136FB" w:rsidR="00EA22C7" w:rsidRPr="00EA22C7" w:rsidRDefault="00EA22C7" w:rsidP="00EA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2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</w:t>
      </w:r>
      <w:r w:rsidRPr="00EA22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EA22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and Admin Management Backend</w:t>
      </w:r>
      <w:r w:rsidRPr="00EA22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EA22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provides:</w:t>
      </w:r>
    </w:p>
    <w:p w14:paraId="0E219962" w14:textId="77777777" w:rsidR="00EA22C7" w:rsidRPr="00EA22C7" w:rsidRDefault="00EA22C7" w:rsidP="00EA2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2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 &amp; profile management</w:t>
      </w:r>
    </w:p>
    <w:p w14:paraId="3A06105B" w14:textId="77777777" w:rsidR="00EA22C7" w:rsidRPr="00EA22C7" w:rsidRDefault="00EA22C7" w:rsidP="00EA2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2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authentication with a separate collection</w:t>
      </w:r>
    </w:p>
    <w:p w14:paraId="15AE3F0A" w14:textId="77777777" w:rsidR="00EA22C7" w:rsidRPr="00EA22C7" w:rsidRDefault="00EA22C7" w:rsidP="00EA2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2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Role-based JWT authentication (user/admin)</w:t>
      </w:r>
    </w:p>
    <w:p w14:paraId="58B51D27" w14:textId="77777777" w:rsidR="00EA22C7" w:rsidRPr="00EA22C7" w:rsidRDefault="00EA22C7" w:rsidP="00EA2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2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 CRUD for user profiles (create, read, update, delete)</w:t>
      </w:r>
    </w:p>
    <w:p w14:paraId="372C35B0" w14:textId="77777777" w:rsidR="00EA22C7" w:rsidRDefault="00EA22C7" w:rsidP="00EA2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2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access to user data</w:t>
      </w:r>
    </w:p>
    <w:p w14:paraId="29C31CDB" w14:textId="3789BE22" w:rsidR="00EA22C7" w:rsidRPr="00EA22C7" w:rsidRDefault="00EA22C7" w:rsidP="00EA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22C7">
        <w:rPr>
          <w:sz w:val="28"/>
          <w:szCs w:val="28"/>
        </w:rPr>
        <w:t>Folder Structure</w:t>
      </w:r>
    </w:p>
    <w:p w14:paraId="5D29331C" w14:textId="4983B1A3" w:rsidR="00EA22C7" w:rsidRPr="00EA22C7" w:rsidRDefault="00EA22C7" w:rsidP="00EA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22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C4298D9" wp14:editId="01EEA67C">
            <wp:extent cx="1581371" cy="5296639"/>
            <wp:effectExtent l="0" t="0" r="0" b="0"/>
            <wp:docPr id="153354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49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6DC" w14:textId="77777777" w:rsidR="00EA22C7" w:rsidRDefault="00EA22C7" w:rsidP="00EA22C7">
      <w:pPr>
        <w:pStyle w:val="Heading2"/>
      </w:pPr>
    </w:p>
    <w:p w14:paraId="22B4DA27" w14:textId="77777777" w:rsidR="00EA22C7" w:rsidRDefault="00EA22C7" w:rsidP="00EA22C7">
      <w:pPr>
        <w:pStyle w:val="Heading2"/>
      </w:pPr>
    </w:p>
    <w:p w14:paraId="2F8513C4" w14:textId="73B931B5" w:rsidR="00EA22C7" w:rsidRDefault="00EA22C7" w:rsidP="00EA22C7">
      <w:pPr>
        <w:pStyle w:val="Heading2"/>
      </w:pPr>
      <w:r>
        <w:lastRenderedPageBreak/>
        <w:t>Features</w:t>
      </w:r>
    </w:p>
    <w:p w14:paraId="1F541F72" w14:textId="77777777" w:rsidR="00EA22C7" w:rsidRDefault="00EA22C7" w:rsidP="00EA22C7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User Authentication</w:t>
      </w:r>
    </w:p>
    <w:p w14:paraId="79472433" w14:textId="75084250" w:rsidR="00EA22C7" w:rsidRDefault="00EA22C7" w:rsidP="00EA22C7">
      <w:pPr>
        <w:pStyle w:val="NormalWeb"/>
        <w:numPr>
          <w:ilvl w:val="0"/>
          <w:numId w:val="2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/auth/signup</w:t>
      </w:r>
      <w:r>
        <w:t xml:space="preserve"> → Register new user</w:t>
      </w:r>
      <w:r w:rsidR="00CC09DC">
        <w:t>.</w:t>
      </w:r>
    </w:p>
    <w:p w14:paraId="0A03E77B" w14:textId="25C6E13F" w:rsidR="00EA22C7" w:rsidRDefault="00EA22C7" w:rsidP="00EA22C7">
      <w:pPr>
        <w:pStyle w:val="NormalWeb"/>
      </w:pPr>
      <w:r w:rsidRPr="00EA22C7">
        <w:drawing>
          <wp:inline distT="0" distB="0" distL="0" distR="0" wp14:anchorId="59BC0075" wp14:editId="1A7D0685">
            <wp:extent cx="5731510" cy="3867150"/>
            <wp:effectExtent l="0" t="0" r="2540" b="0"/>
            <wp:docPr id="186052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22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C189" w14:textId="77777777" w:rsidR="00EA22C7" w:rsidRDefault="00EA22C7" w:rsidP="00EA22C7">
      <w:pPr>
        <w:pStyle w:val="NormalWeb"/>
        <w:numPr>
          <w:ilvl w:val="0"/>
          <w:numId w:val="2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/auth/login</w:t>
      </w:r>
      <w:r>
        <w:t xml:space="preserve"> → Login user and get JWT token.</w:t>
      </w:r>
    </w:p>
    <w:p w14:paraId="43F22547" w14:textId="30CCE966" w:rsidR="00EA22C7" w:rsidRDefault="00EA22C7" w:rsidP="00EA22C7">
      <w:pPr>
        <w:pStyle w:val="NormalWeb"/>
      </w:pPr>
      <w:r w:rsidRPr="00EA22C7">
        <w:drawing>
          <wp:inline distT="0" distB="0" distL="0" distR="0" wp14:anchorId="4022BDB4" wp14:editId="5CD43978">
            <wp:extent cx="5731510" cy="3277235"/>
            <wp:effectExtent l="0" t="0" r="2540" b="0"/>
            <wp:docPr id="197506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69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4023" w14:textId="77777777" w:rsidR="00EA22C7" w:rsidRDefault="00EA22C7" w:rsidP="00EA22C7">
      <w:pPr>
        <w:pStyle w:val="Heading3"/>
      </w:pPr>
      <w:r>
        <w:lastRenderedPageBreak/>
        <w:t xml:space="preserve">2. </w:t>
      </w:r>
      <w:r>
        <w:rPr>
          <w:rStyle w:val="Strong"/>
          <w:b w:val="0"/>
          <w:bCs w:val="0"/>
        </w:rPr>
        <w:t>User Profile Management</w:t>
      </w:r>
    </w:p>
    <w:p w14:paraId="22033D48" w14:textId="77777777" w:rsidR="00EA22C7" w:rsidRDefault="00EA22C7" w:rsidP="00EA22C7">
      <w:pPr>
        <w:pStyle w:val="NormalWeb"/>
      </w:pPr>
      <w:r>
        <w:t xml:space="preserve">Endpoints under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/user/profile</w:t>
      </w:r>
      <w:r>
        <w:t>:</w:t>
      </w:r>
    </w:p>
    <w:p w14:paraId="7152C054" w14:textId="77777777" w:rsidR="00EA22C7" w:rsidRDefault="00EA22C7" w:rsidP="00EA22C7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</w:rPr>
        <w:t>POST</w:t>
      </w:r>
      <w:r>
        <w:t xml:space="preserve"> → Create profile</w:t>
      </w:r>
    </w:p>
    <w:p w14:paraId="77BE94A1" w14:textId="582502C7" w:rsidR="00CC3F06" w:rsidRDefault="00CC09DC" w:rsidP="00CC3F06">
      <w:pPr>
        <w:pStyle w:val="NormalWeb"/>
      </w:pPr>
      <w:r w:rsidRPr="00CC09DC">
        <w:drawing>
          <wp:inline distT="0" distB="0" distL="0" distR="0" wp14:anchorId="340C3C65" wp14:editId="0ED9E4A3">
            <wp:extent cx="5731510" cy="3133090"/>
            <wp:effectExtent l="0" t="0" r="2540" b="0"/>
            <wp:docPr id="156257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79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3794" w14:textId="677A9463" w:rsidR="00CC3F06" w:rsidRDefault="00CC3F06" w:rsidP="00CC3F06">
      <w:pPr>
        <w:pStyle w:val="NormalWeb"/>
        <w:numPr>
          <w:ilvl w:val="0"/>
          <w:numId w:val="3"/>
        </w:numPr>
      </w:pPr>
      <w:r w:rsidRPr="00CC3F06">
        <w:drawing>
          <wp:anchor distT="0" distB="0" distL="114300" distR="114300" simplePos="0" relativeHeight="251658240" behindDoc="0" locked="0" layoutInCell="1" allowOverlap="1" wp14:anchorId="4833B2A3" wp14:editId="7C8B6F13">
            <wp:simplePos x="0" y="0"/>
            <wp:positionH relativeFrom="column">
              <wp:posOffset>-76200</wp:posOffset>
            </wp:positionH>
            <wp:positionV relativeFrom="paragraph">
              <wp:posOffset>184785</wp:posOffset>
            </wp:positionV>
            <wp:extent cx="5731510" cy="3710305"/>
            <wp:effectExtent l="0" t="0" r="2540" b="4445"/>
            <wp:wrapTopAndBottom/>
            <wp:docPr id="137428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837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2C7">
        <w:rPr>
          <w:rStyle w:val="HTMLCode"/>
          <w:rFonts w:eastAsiaTheme="majorEastAsia"/>
        </w:rPr>
        <w:t>GET</w:t>
      </w:r>
      <w:r w:rsidR="00EA22C7">
        <w:t xml:space="preserve"> → Get profile</w:t>
      </w:r>
    </w:p>
    <w:p w14:paraId="54441C4A" w14:textId="77777777" w:rsidR="00CC09DC" w:rsidRPr="00CC09DC" w:rsidRDefault="00CC09DC" w:rsidP="00CC09DC">
      <w:pPr>
        <w:pStyle w:val="Normal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D70DA91" w14:textId="77777777" w:rsidR="00CC09DC" w:rsidRPr="00CC09DC" w:rsidRDefault="00CC09DC" w:rsidP="00CC09DC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1F4DCA5" w14:textId="07AB9B48" w:rsidR="00EA22C7" w:rsidRDefault="00EA22C7" w:rsidP="00EA22C7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</w:rPr>
        <w:lastRenderedPageBreak/>
        <w:t>PUT</w:t>
      </w:r>
      <w:r>
        <w:t xml:space="preserve"> → Update profile</w:t>
      </w:r>
    </w:p>
    <w:p w14:paraId="3BDBAA51" w14:textId="48414B44" w:rsidR="00CC3F06" w:rsidRDefault="00CC3F06" w:rsidP="00CC3F06">
      <w:pPr>
        <w:pStyle w:val="NormalWeb"/>
      </w:pPr>
      <w:r w:rsidRPr="00CC3F06">
        <w:drawing>
          <wp:inline distT="0" distB="0" distL="0" distR="0" wp14:anchorId="0BF13A56" wp14:editId="03F12C2B">
            <wp:extent cx="5731510" cy="3819525"/>
            <wp:effectExtent l="0" t="0" r="2540" b="9525"/>
            <wp:docPr id="160714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40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622E" w14:textId="77777777" w:rsidR="00EA22C7" w:rsidRDefault="00EA22C7" w:rsidP="00EA22C7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</w:rPr>
        <w:t>DELETE</w:t>
      </w:r>
      <w:r>
        <w:t xml:space="preserve"> → Delete profile</w:t>
      </w:r>
    </w:p>
    <w:p w14:paraId="302D315B" w14:textId="04AF1321" w:rsidR="00CC3F06" w:rsidRDefault="00CC3F06" w:rsidP="00CC3F06">
      <w:pPr>
        <w:pStyle w:val="NormalWeb"/>
      </w:pPr>
      <w:r w:rsidRPr="00CC3F06">
        <w:drawing>
          <wp:inline distT="0" distB="0" distL="0" distR="0" wp14:anchorId="4B7D9442" wp14:editId="690F5B39">
            <wp:extent cx="5731510" cy="4060825"/>
            <wp:effectExtent l="0" t="0" r="2540" b="0"/>
            <wp:docPr id="54551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13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806A" w14:textId="77777777" w:rsidR="00EA22C7" w:rsidRDefault="00EA22C7" w:rsidP="00EA22C7">
      <w:pPr>
        <w:pStyle w:val="NormalWeb"/>
      </w:pPr>
      <w:r>
        <w:lastRenderedPageBreak/>
        <w:t xml:space="preserve">Validations (example: </w:t>
      </w:r>
      <w:proofErr w:type="spellStart"/>
      <w:r>
        <w:rPr>
          <w:rStyle w:val="HTMLCode"/>
          <w:rFonts w:eastAsiaTheme="majorEastAsia"/>
        </w:rPr>
        <w:t>workExperience</w:t>
      </w:r>
      <w:proofErr w:type="spellEnd"/>
      <w:r>
        <w:t xml:space="preserve"> requires title, </w:t>
      </w:r>
      <w:proofErr w:type="spellStart"/>
      <w:r>
        <w:t>companyName</w:t>
      </w:r>
      <w:proofErr w:type="spellEnd"/>
      <w:r>
        <w:t xml:space="preserve">, location, </w:t>
      </w:r>
      <w:proofErr w:type="spellStart"/>
      <w:r>
        <w:t>startDate</w:t>
      </w:r>
      <w:proofErr w:type="spellEnd"/>
      <w:r>
        <w:t>).</w:t>
      </w:r>
    </w:p>
    <w:p w14:paraId="6343F38B" w14:textId="77777777" w:rsidR="00EA22C7" w:rsidRDefault="00EA22C7" w:rsidP="00EA22C7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Admin Authentication</w:t>
      </w:r>
    </w:p>
    <w:p w14:paraId="40E2F496" w14:textId="77777777" w:rsidR="00EA22C7" w:rsidRDefault="00EA22C7" w:rsidP="00EA22C7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/admin/signup</w:t>
      </w:r>
      <w:r>
        <w:t xml:space="preserve"> → Register admin.</w:t>
      </w:r>
    </w:p>
    <w:p w14:paraId="43D5FCAF" w14:textId="37647BD7" w:rsidR="00CC3F06" w:rsidRDefault="00CC3F06" w:rsidP="00CC3F06">
      <w:pPr>
        <w:pStyle w:val="NormalWeb"/>
      </w:pPr>
      <w:r w:rsidRPr="00CC3F06">
        <w:drawing>
          <wp:inline distT="0" distB="0" distL="0" distR="0" wp14:anchorId="24EFC72A" wp14:editId="2C1805E5">
            <wp:extent cx="5731510" cy="2874645"/>
            <wp:effectExtent l="0" t="0" r="2540" b="1905"/>
            <wp:docPr id="61386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67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F735" w14:textId="77777777" w:rsidR="00EA22C7" w:rsidRDefault="00EA22C7" w:rsidP="00EA22C7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/admin/login</w:t>
      </w:r>
      <w:r>
        <w:t xml:space="preserve"> → Login admin and get Admin JWT.</w:t>
      </w:r>
    </w:p>
    <w:p w14:paraId="1175CCB4" w14:textId="3D4D107B" w:rsidR="00CC3F06" w:rsidRDefault="00CC3F06" w:rsidP="00CC3F06">
      <w:pPr>
        <w:pStyle w:val="NormalWeb"/>
      </w:pPr>
      <w:r w:rsidRPr="00CC3F06">
        <w:drawing>
          <wp:inline distT="0" distB="0" distL="0" distR="0" wp14:anchorId="507E23E9" wp14:editId="66641E2E">
            <wp:extent cx="5731510" cy="3068955"/>
            <wp:effectExtent l="0" t="0" r="2540" b="0"/>
            <wp:docPr id="178098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8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C1BB" w14:textId="77777777" w:rsidR="00CC09DC" w:rsidRDefault="00CC09DC" w:rsidP="00EA22C7">
      <w:pPr>
        <w:pStyle w:val="Heading3"/>
      </w:pPr>
    </w:p>
    <w:p w14:paraId="31DD07BD" w14:textId="77777777" w:rsidR="00CC09DC" w:rsidRDefault="00CC09DC" w:rsidP="00EA22C7">
      <w:pPr>
        <w:pStyle w:val="Heading3"/>
      </w:pPr>
    </w:p>
    <w:p w14:paraId="65031BA4" w14:textId="77777777" w:rsidR="00CC09DC" w:rsidRDefault="00CC09DC" w:rsidP="00EA22C7">
      <w:pPr>
        <w:pStyle w:val="Heading3"/>
      </w:pPr>
    </w:p>
    <w:p w14:paraId="1DCEFD33" w14:textId="1499A2B1" w:rsidR="00EA22C7" w:rsidRDefault="00EA22C7" w:rsidP="00EA22C7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Admin Privileges</w:t>
      </w:r>
    </w:p>
    <w:p w14:paraId="28D4517D" w14:textId="77777777" w:rsidR="00EA22C7" w:rsidRDefault="00EA22C7" w:rsidP="00EA22C7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/admin/users</w:t>
      </w:r>
      <w:r>
        <w:t xml:space="preserve"> → Get all users.</w:t>
      </w:r>
    </w:p>
    <w:p w14:paraId="160064D0" w14:textId="74A82BCC" w:rsidR="00CC3F06" w:rsidRDefault="00CC3F06" w:rsidP="00CC3F06">
      <w:pPr>
        <w:pStyle w:val="NormalWeb"/>
      </w:pPr>
      <w:r w:rsidRPr="00CC3F06">
        <w:drawing>
          <wp:inline distT="0" distB="0" distL="0" distR="0" wp14:anchorId="72A51762" wp14:editId="3FAFCCB8">
            <wp:extent cx="5731510" cy="3957955"/>
            <wp:effectExtent l="0" t="0" r="2540" b="9525"/>
            <wp:docPr id="6986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9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CEA8" w14:textId="77777777" w:rsidR="00CC09DC" w:rsidRDefault="00CC09DC" w:rsidP="00CC3F06">
      <w:pPr>
        <w:pStyle w:val="NormalWeb"/>
      </w:pPr>
    </w:p>
    <w:p w14:paraId="66EAA60A" w14:textId="77777777" w:rsidR="00CC09DC" w:rsidRDefault="00CC09DC" w:rsidP="00CC3F06">
      <w:pPr>
        <w:pStyle w:val="NormalWeb"/>
      </w:pPr>
    </w:p>
    <w:p w14:paraId="777AA5ED" w14:textId="77777777" w:rsidR="00CC09DC" w:rsidRDefault="00CC09DC" w:rsidP="00CC3F06">
      <w:pPr>
        <w:pStyle w:val="NormalWeb"/>
      </w:pPr>
    </w:p>
    <w:p w14:paraId="2261DFB2" w14:textId="77777777" w:rsidR="00CC09DC" w:rsidRDefault="00CC09DC" w:rsidP="00CC3F06">
      <w:pPr>
        <w:pStyle w:val="NormalWeb"/>
      </w:pPr>
    </w:p>
    <w:p w14:paraId="72ADC727" w14:textId="77777777" w:rsidR="00CC09DC" w:rsidRDefault="00CC09DC" w:rsidP="00CC3F06">
      <w:pPr>
        <w:pStyle w:val="NormalWeb"/>
      </w:pPr>
    </w:p>
    <w:p w14:paraId="098E45A6" w14:textId="77777777" w:rsidR="00CC09DC" w:rsidRDefault="00CC09DC" w:rsidP="00CC3F06">
      <w:pPr>
        <w:pStyle w:val="NormalWeb"/>
      </w:pPr>
    </w:p>
    <w:p w14:paraId="10008191" w14:textId="77777777" w:rsidR="00CC09DC" w:rsidRDefault="00CC09DC" w:rsidP="00CC3F06">
      <w:pPr>
        <w:pStyle w:val="NormalWeb"/>
      </w:pPr>
    </w:p>
    <w:p w14:paraId="3FAADE70" w14:textId="77777777" w:rsidR="00CC09DC" w:rsidRDefault="00CC09DC" w:rsidP="00CC3F06">
      <w:pPr>
        <w:pStyle w:val="NormalWeb"/>
      </w:pPr>
    </w:p>
    <w:p w14:paraId="1F97B95F" w14:textId="77777777" w:rsidR="00CC09DC" w:rsidRDefault="00CC09DC" w:rsidP="00CC3F06">
      <w:pPr>
        <w:pStyle w:val="NormalWeb"/>
      </w:pPr>
    </w:p>
    <w:p w14:paraId="74470415" w14:textId="77777777" w:rsidR="00EA22C7" w:rsidRDefault="00EA22C7" w:rsidP="00EA22C7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lastRenderedPageBreak/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/admin/users/:id</w:t>
      </w:r>
      <w:r>
        <w:t xml:space="preserve"> → Get specific user by ID.</w:t>
      </w:r>
    </w:p>
    <w:p w14:paraId="69914BD3" w14:textId="1C35A7F7" w:rsidR="00CC3F06" w:rsidRDefault="00CC3F06" w:rsidP="00CC3F06">
      <w:pPr>
        <w:pStyle w:val="NormalWeb"/>
      </w:pPr>
      <w:r w:rsidRPr="00CC3F06">
        <w:drawing>
          <wp:inline distT="0" distB="0" distL="0" distR="0" wp14:anchorId="51795F82" wp14:editId="3B6B3150">
            <wp:extent cx="5731510" cy="3848100"/>
            <wp:effectExtent l="0" t="0" r="2540" b="0"/>
            <wp:docPr id="126443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33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2161" w14:textId="77777777" w:rsidR="00EA22C7" w:rsidRDefault="00EA22C7" w:rsidP="00EA22C7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Middleware</w:t>
      </w:r>
    </w:p>
    <w:p w14:paraId="225C7429" w14:textId="77777777" w:rsidR="00EA22C7" w:rsidRDefault="00EA22C7" w:rsidP="00EA22C7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authMiddleware.ts</w:t>
      </w:r>
      <w:proofErr w:type="spellEnd"/>
      <w:r>
        <w:t xml:space="preserve"> → Verifies </w:t>
      </w:r>
      <w:r>
        <w:rPr>
          <w:rStyle w:val="Strong"/>
        </w:rPr>
        <w:t>User JWT</w:t>
      </w:r>
      <w:r>
        <w:t>.</w:t>
      </w:r>
    </w:p>
    <w:p w14:paraId="4FE10E47" w14:textId="77777777" w:rsidR="00EA22C7" w:rsidRDefault="00EA22C7" w:rsidP="00EA22C7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adminMiddleware.ts</w:t>
      </w:r>
      <w:proofErr w:type="spellEnd"/>
      <w:r>
        <w:t xml:space="preserve"> → Verifies </w:t>
      </w:r>
      <w:r>
        <w:rPr>
          <w:rStyle w:val="Strong"/>
        </w:rPr>
        <w:t>Admin JWT</w:t>
      </w:r>
      <w:r>
        <w:t>.</w:t>
      </w:r>
    </w:p>
    <w:p w14:paraId="1F454F82" w14:textId="77777777" w:rsidR="00EA22C7" w:rsidRDefault="00EA22C7" w:rsidP="00EA22C7">
      <w:pPr>
        <w:pStyle w:val="Heading2"/>
      </w:pPr>
      <w:r>
        <w:t>Workflow</w:t>
      </w:r>
    </w:p>
    <w:p w14:paraId="4107DFFB" w14:textId="77777777" w:rsidR="00EA22C7" w:rsidRDefault="00EA22C7" w:rsidP="00EA22C7">
      <w:pPr>
        <w:pStyle w:val="NormalWeb"/>
        <w:numPr>
          <w:ilvl w:val="0"/>
          <w:numId w:val="7"/>
        </w:numPr>
      </w:pPr>
      <w:r>
        <w:rPr>
          <w:rStyle w:val="Strong"/>
        </w:rPr>
        <w:t>User Flow</w:t>
      </w:r>
    </w:p>
    <w:p w14:paraId="66286B09" w14:textId="77777777" w:rsidR="00EA22C7" w:rsidRDefault="00EA22C7" w:rsidP="00EA22C7">
      <w:pPr>
        <w:pStyle w:val="NormalWeb"/>
        <w:numPr>
          <w:ilvl w:val="1"/>
          <w:numId w:val="7"/>
        </w:numPr>
      </w:pPr>
      <w:r>
        <w:t>Signup → Login → Get JWT → Use JWT for profile operations.</w:t>
      </w:r>
    </w:p>
    <w:p w14:paraId="379F23B8" w14:textId="77777777" w:rsidR="00EA22C7" w:rsidRDefault="00EA22C7" w:rsidP="00EA22C7">
      <w:pPr>
        <w:pStyle w:val="NormalWeb"/>
        <w:numPr>
          <w:ilvl w:val="0"/>
          <w:numId w:val="7"/>
        </w:numPr>
      </w:pPr>
      <w:r>
        <w:rPr>
          <w:rStyle w:val="Strong"/>
        </w:rPr>
        <w:t>Admin Flow</w:t>
      </w:r>
    </w:p>
    <w:p w14:paraId="6F2A0F73" w14:textId="77777777" w:rsidR="00EA22C7" w:rsidRDefault="00EA22C7" w:rsidP="00EA22C7">
      <w:pPr>
        <w:pStyle w:val="NormalWeb"/>
        <w:numPr>
          <w:ilvl w:val="1"/>
          <w:numId w:val="7"/>
        </w:numPr>
      </w:pPr>
      <w:r>
        <w:t>Signup → Login → Get Admin JWT → Use Admin JWT to fetch users.</w:t>
      </w:r>
    </w:p>
    <w:p w14:paraId="5038429A" w14:textId="77777777" w:rsidR="00A151C7" w:rsidRDefault="00A151C7"/>
    <w:sectPr w:rsidR="00A1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53E55"/>
    <w:multiLevelType w:val="multilevel"/>
    <w:tmpl w:val="F292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E7BE1"/>
    <w:multiLevelType w:val="multilevel"/>
    <w:tmpl w:val="556A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F597D"/>
    <w:multiLevelType w:val="multilevel"/>
    <w:tmpl w:val="B64C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B21B0"/>
    <w:multiLevelType w:val="multilevel"/>
    <w:tmpl w:val="07C2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41106"/>
    <w:multiLevelType w:val="multilevel"/>
    <w:tmpl w:val="6B36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645FA"/>
    <w:multiLevelType w:val="multilevel"/>
    <w:tmpl w:val="9266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052CC"/>
    <w:multiLevelType w:val="multilevel"/>
    <w:tmpl w:val="484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201921">
    <w:abstractNumId w:val="4"/>
  </w:num>
  <w:num w:numId="2" w16cid:durableId="343633033">
    <w:abstractNumId w:val="2"/>
  </w:num>
  <w:num w:numId="3" w16cid:durableId="654840538">
    <w:abstractNumId w:val="6"/>
  </w:num>
  <w:num w:numId="4" w16cid:durableId="576524912">
    <w:abstractNumId w:val="5"/>
  </w:num>
  <w:num w:numId="5" w16cid:durableId="803348928">
    <w:abstractNumId w:val="3"/>
  </w:num>
  <w:num w:numId="6" w16cid:durableId="642393758">
    <w:abstractNumId w:val="0"/>
  </w:num>
  <w:num w:numId="7" w16cid:durableId="854535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C7"/>
    <w:rsid w:val="00592588"/>
    <w:rsid w:val="00A151C7"/>
    <w:rsid w:val="00CC09DC"/>
    <w:rsid w:val="00CC3F06"/>
    <w:rsid w:val="00EA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AA0C"/>
  <w15:chartTrackingRefBased/>
  <w15:docId w15:val="{91177580-BBC2-4377-AD0E-894DBF5C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A2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2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A22C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2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22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2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22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22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7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Pradheep G</dc:creator>
  <cp:keywords/>
  <dc:description/>
  <cp:lastModifiedBy>Pradheep G</cp:lastModifiedBy>
  <cp:revision>2</cp:revision>
  <dcterms:created xsi:type="dcterms:W3CDTF">2025-08-22T12:05:00Z</dcterms:created>
  <dcterms:modified xsi:type="dcterms:W3CDTF">2025-08-22T12:33:00Z</dcterms:modified>
</cp:coreProperties>
</file>