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E1644E" w14:textId="77777777" w:rsidR="00B05F67" w:rsidRPr="000C797D" w:rsidRDefault="00B05F67" w:rsidP="00565923">
      <w:pPr>
        <w:rPr>
          <w:b/>
        </w:rPr>
      </w:pPr>
      <w:r w:rsidRPr="000C797D">
        <w:rPr>
          <w:b/>
        </w:rPr>
        <w:t>Run instructions. How should we run your code?</w:t>
      </w:r>
    </w:p>
    <w:p w14:paraId="380374C9" w14:textId="77A41ECE" w:rsidR="00521103" w:rsidRDefault="00521103" w:rsidP="00565923">
      <w:r>
        <w:t>Requirements:</w:t>
      </w:r>
    </w:p>
    <w:p w14:paraId="46E4460D" w14:textId="6A15707D" w:rsidR="003467DE" w:rsidRDefault="003467DE" w:rsidP="00CA5D49">
      <w:pPr>
        <w:pStyle w:val="ListParagraph"/>
        <w:numPr>
          <w:ilvl w:val="0"/>
          <w:numId w:val="5"/>
        </w:numPr>
      </w:pPr>
      <w:r>
        <w:t>Python 2.7.11</w:t>
      </w:r>
      <w:r w:rsidR="00CC3BE4">
        <w:t xml:space="preserve">: </w:t>
      </w:r>
      <w:r w:rsidR="00F6487E" w:rsidRPr="00F6487E">
        <w:t>https://www.python.org/downloads/release/python-2711/</w:t>
      </w:r>
    </w:p>
    <w:p w14:paraId="2E9953E3" w14:textId="77777777" w:rsidR="00E247DD" w:rsidRDefault="00F6487E" w:rsidP="00E247DD">
      <w:pPr>
        <w:pStyle w:val="ListParagraph"/>
      </w:pPr>
      <w:r>
        <w:t xml:space="preserve">Python libraries: </w:t>
      </w:r>
    </w:p>
    <w:p w14:paraId="3F445F9C" w14:textId="28D56742" w:rsidR="005302C2" w:rsidRDefault="00F6487E" w:rsidP="00E247DD">
      <w:pPr>
        <w:pStyle w:val="ListParagraph"/>
        <w:numPr>
          <w:ilvl w:val="1"/>
          <w:numId w:val="5"/>
        </w:numPr>
      </w:pPr>
      <w:r>
        <w:t>Pandas (</w:t>
      </w:r>
      <w:hyperlink r:id="rId5" w:history="1">
        <w:r w:rsidR="00E247DD" w:rsidRPr="00E03C97">
          <w:rPr>
            <w:rStyle w:val="Hyperlink"/>
          </w:rPr>
          <w:t>https://pypi.python.org/pypi/pandas</w:t>
        </w:r>
      </w:hyperlink>
      <w:r w:rsidR="00E247DD">
        <w:t xml:space="preserve"> )</w:t>
      </w:r>
      <w:bookmarkStart w:id="0" w:name="_GoBack"/>
      <w:bookmarkEnd w:id="0"/>
    </w:p>
    <w:p w14:paraId="3AB7B14F" w14:textId="46BC98F6" w:rsidR="00E247DD" w:rsidRDefault="003D50EF" w:rsidP="00725420">
      <w:pPr>
        <w:pStyle w:val="ListParagraph"/>
        <w:numPr>
          <w:ilvl w:val="1"/>
          <w:numId w:val="5"/>
        </w:numPr>
      </w:pPr>
      <w:r>
        <w:t xml:space="preserve"> Xlrd  (</w:t>
      </w:r>
      <w:hyperlink r:id="rId6" w:history="1">
        <w:r w:rsidR="00E247DD" w:rsidRPr="00E03C97">
          <w:rPr>
            <w:rStyle w:val="Hyperlink"/>
          </w:rPr>
          <w:t>https://pypi.python.org/pypi/xlrd</w:t>
        </w:r>
      </w:hyperlink>
      <w:r w:rsidR="00E247DD">
        <w:t xml:space="preserve"> )</w:t>
      </w:r>
    </w:p>
    <w:p w14:paraId="6F396B08" w14:textId="3419F4EC" w:rsidR="00CA5D49" w:rsidRDefault="00CA5D49" w:rsidP="00E247DD">
      <w:r>
        <w:t>Instructions:</w:t>
      </w:r>
    </w:p>
    <w:p w14:paraId="0E0E9AEE" w14:textId="046CADBD" w:rsidR="00A01C86" w:rsidRDefault="00A01C86" w:rsidP="000C797D">
      <w:pPr>
        <w:pStyle w:val="ListParagraph"/>
        <w:numPr>
          <w:ilvl w:val="0"/>
          <w:numId w:val="6"/>
        </w:numPr>
      </w:pPr>
      <w:r>
        <w:t>Do</w:t>
      </w:r>
      <w:r w:rsidR="00424BC2">
        <w:t>wnload contents of the folder “P</w:t>
      </w:r>
      <w:r>
        <w:t>ackage” to your machine.</w:t>
      </w:r>
    </w:p>
    <w:p w14:paraId="2CA006A0" w14:textId="7F8EDEC8" w:rsidR="00CA5D49" w:rsidRDefault="00CA5D49" w:rsidP="000C797D">
      <w:pPr>
        <w:pStyle w:val="ListParagraph"/>
        <w:numPr>
          <w:ilvl w:val="0"/>
          <w:numId w:val="6"/>
        </w:numPr>
      </w:pPr>
      <w:r>
        <w:t>Open command prompt</w:t>
      </w:r>
    </w:p>
    <w:p w14:paraId="60D20845" w14:textId="6954F27E" w:rsidR="00424BC2" w:rsidRDefault="00424BC2" w:rsidP="00EA459C">
      <w:pPr>
        <w:pStyle w:val="ListParagraph"/>
        <w:numPr>
          <w:ilvl w:val="0"/>
          <w:numId w:val="6"/>
        </w:numPr>
      </w:pPr>
      <w:r>
        <w:t xml:space="preserve">Browse to the “Package” </w:t>
      </w:r>
      <w:r w:rsidR="003E581D">
        <w:t>folder.</w:t>
      </w:r>
    </w:p>
    <w:p w14:paraId="07B4762B" w14:textId="74942172" w:rsidR="00A01C86" w:rsidRDefault="00A01C86" w:rsidP="00EA459C">
      <w:pPr>
        <w:pStyle w:val="ListParagraph"/>
        <w:numPr>
          <w:ilvl w:val="0"/>
          <w:numId w:val="6"/>
        </w:numPr>
      </w:pPr>
      <w:r>
        <w:t>Run Command: C:\Python27\python.exe Normalizing.py</w:t>
      </w:r>
    </w:p>
    <w:p w14:paraId="1D440B4A" w14:textId="77777777" w:rsidR="00424BC2" w:rsidRDefault="00424BC2" w:rsidP="00424BC2">
      <w:pPr>
        <w:pStyle w:val="ListParagraph"/>
        <w:numPr>
          <w:ilvl w:val="0"/>
          <w:numId w:val="6"/>
        </w:numPr>
      </w:pPr>
      <w:r>
        <w:t xml:space="preserve">Output: </w:t>
      </w:r>
    </w:p>
    <w:p w14:paraId="5F6948BA" w14:textId="3A4E0E05" w:rsidR="00424BC2" w:rsidRDefault="00424BC2" w:rsidP="00424BC2">
      <w:pPr>
        <w:pStyle w:val="ListParagraph"/>
        <w:numPr>
          <w:ilvl w:val="1"/>
          <w:numId w:val="6"/>
        </w:numPr>
      </w:pPr>
      <w:r w:rsidRPr="00424BC2">
        <w:t>OutputError.xlsx</w:t>
      </w:r>
      <w:r>
        <w:t>: Has Error entries based on assumption.</w:t>
      </w:r>
    </w:p>
    <w:p w14:paraId="71D3FF35" w14:textId="122F8221" w:rsidR="00424BC2" w:rsidRDefault="00424BC2" w:rsidP="00424BC2">
      <w:pPr>
        <w:pStyle w:val="ListParagraph"/>
        <w:numPr>
          <w:ilvl w:val="1"/>
          <w:numId w:val="6"/>
        </w:numPr>
      </w:pPr>
      <w:r w:rsidRPr="00424BC2">
        <w:t>OutputNormal.xlsx</w:t>
      </w:r>
      <w:r>
        <w:t xml:space="preserve">: Has normalized data used to derive the </w:t>
      </w:r>
      <w:r w:rsidR="003E581D">
        <w:t xml:space="preserve">various </w:t>
      </w:r>
      <w:r>
        <w:t xml:space="preserve">trends. </w:t>
      </w:r>
    </w:p>
    <w:p w14:paraId="7AE7BA84" w14:textId="7507EEBC" w:rsidR="003E581D" w:rsidRPr="003E581D" w:rsidRDefault="003E581D" w:rsidP="003E581D">
      <w:pPr>
        <w:rPr>
          <w:b/>
          <w:i/>
        </w:rPr>
      </w:pPr>
      <w:r w:rsidRPr="003E581D">
        <w:rPr>
          <w:b/>
          <w:i/>
        </w:rPr>
        <w:t xml:space="preserve">NOTE: AnalysisCharts.xlsx in the package folder contains charts created manually using the Normalized data generated from the program. </w:t>
      </w:r>
    </w:p>
    <w:p w14:paraId="41E1644F" w14:textId="77777777" w:rsidR="00B05F67" w:rsidRPr="000C797D" w:rsidRDefault="00B05F67" w:rsidP="00565923">
      <w:pPr>
        <w:rPr>
          <w:b/>
        </w:rPr>
      </w:pPr>
      <w:r w:rsidRPr="000C797D">
        <w:rPr>
          <w:b/>
        </w:rPr>
        <w:t>Brief write up on assumptions you have made when solving the problem.</w:t>
      </w:r>
    </w:p>
    <w:p w14:paraId="1EC9AE67" w14:textId="4FE8C8DF" w:rsidR="00C74498" w:rsidRDefault="00C74498" w:rsidP="00C74498">
      <w:pPr>
        <w:pStyle w:val="ListParagraph"/>
        <w:numPr>
          <w:ilvl w:val="0"/>
          <w:numId w:val="4"/>
        </w:numPr>
      </w:pPr>
      <w:r>
        <w:t>Negative entries in the “Value” column are Errors.</w:t>
      </w:r>
    </w:p>
    <w:p w14:paraId="74706B3D" w14:textId="2C0A3616" w:rsidR="00C74498" w:rsidRDefault="000C797D" w:rsidP="00C74498">
      <w:pPr>
        <w:pStyle w:val="ListParagraph"/>
        <w:numPr>
          <w:ilvl w:val="0"/>
          <w:numId w:val="4"/>
        </w:numPr>
      </w:pPr>
      <w:r>
        <w:t>Time column represent “Timestamps” (noted increment</w:t>
      </w:r>
      <w:r w:rsidR="00C74498">
        <w:t>s</w:t>
      </w:r>
      <w:r>
        <w:t xml:space="preserve"> of 60*n units</w:t>
      </w:r>
      <w:r w:rsidR="00C74498">
        <w:t>)</w:t>
      </w:r>
    </w:p>
    <w:p w14:paraId="454521C3" w14:textId="082D11B5" w:rsidR="009155CA" w:rsidRDefault="009155CA" w:rsidP="00C74498">
      <w:pPr>
        <w:pStyle w:val="ListParagraph"/>
        <w:numPr>
          <w:ilvl w:val="0"/>
          <w:numId w:val="4"/>
        </w:numPr>
      </w:pPr>
      <w:r>
        <w:t xml:space="preserve">The raw data is </w:t>
      </w:r>
    </w:p>
    <w:p w14:paraId="41E16456" w14:textId="77777777" w:rsidR="00565923" w:rsidRDefault="00565923" w:rsidP="00565923">
      <w:pPr>
        <w:rPr>
          <w:b/>
        </w:rPr>
      </w:pPr>
      <w:r w:rsidRPr="00C74498">
        <w:rPr>
          <w:b/>
        </w:rPr>
        <w:t>What were your findings?</w:t>
      </w:r>
    </w:p>
    <w:p w14:paraId="1CD48FB2" w14:textId="0B854805" w:rsidR="00C74498" w:rsidRDefault="00C74498" w:rsidP="00C74498">
      <w:pPr>
        <w:ind w:left="360"/>
        <w:rPr>
          <w:b/>
        </w:rPr>
      </w:pPr>
      <w:r>
        <w:rPr>
          <w:b/>
        </w:rPr>
        <w:t>Observations:</w:t>
      </w:r>
    </w:p>
    <w:p w14:paraId="259694BB" w14:textId="67C108C6" w:rsidR="00C74498" w:rsidRDefault="00C74498" w:rsidP="00C74498">
      <w:pPr>
        <w:pStyle w:val="ListParagraph"/>
        <w:numPr>
          <w:ilvl w:val="0"/>
          <w:numId w:val="7"/>
        </w:numPr>
        <w:ind w:left="1080"/>
      </w:pPr>
      <w:r>
        <w:t xml:space="preserve">22: Value </w:t>
      </w:r>
      <w:r w:rsidRPr="00C74498">
        <w:t>Errors</w:t>
      </w:r>
    </w:p>
    <w:p w14:paraId="123E43C9" w14:textId="737A757C" w:rsidR="00C74498" w:rsidRDefault="00C74498" w:rsidP="00C74498">
      <w:pPr>
        <w:pStyle w:val="ListParagraph"/>
        <w:numPr>
          <w:ilvl w:val="0"/>
          <w:numId w:val="7"/>
        </w:numPr>
        <w:ind w:left="1080"/>
      </w:pPr>
      <w:r>
        <w:t>937: Unique Time Entries excluding errors</w:t>
      </w:r>
    </w:p>
    <w:p w14:paraId="1DD3A3A1" w14:textId="7355088C" w:rsidR="00A107E7" w:rsidRPr="009155CA" w:rsidRDefault="009155CA" w:rsidP="00A273EF">
      <w:pPr>
        <w:pStyle w:val="ListParagraph"/>
        <w:numPr>
          <w:ilvl w:val="0"/>
          <w:numId w:val="7"/>
        </w:numPr>
        <w:ind w:left="1080"/>
        <w:rPr>
          <w:b/>
        </w:rPr>
      </w:pPr>
      <w:r>
        <w:t>DC-S has 670 values, A has 525 and I has 461.</w:t>
      </w:r>
      <w:r w:rsidR="0024203B" w:rsidRPr="009155CA">
        <w:rPr>
          <w:b/>
        </w:rPr>
        <w:t xml:space="preserve">       </w:t>
      </w:r>
    </w:p>
    <w:p w14:paraId="6CA4CA8F" w14:textId="2035C83D" w:rsidR="0024203B" w:rsidRDefault="00A107E7" w:rsidP="0024203B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Trends</w:t>
      </w:r>
      <w:r w:rsidR="0024203B" w:rsidRPr="0024203B">
        <w:rPr>
          <w:b/>
        </w:rPr>
        <w:t>:</w:t>
      </w:r>
    </w:p>
    <w:p w14:paraId="59A919EA" w14:textId="7FA44F90" w:rsidR="00A107E7" w:rsidRDefault="00A107E7" w:rsidP="00A107E7">
      <w:pPr>
        <w:pStyle w:val="ListParagraph"/>
        <w:numPr>
          <w:ilvl w:val="0"/>
          <w:numId w:val="12"/>
        </w:numPr>
      </w:pPr>
      <w:r>
        <w:t>DC-</w:t>
      </w:r>
      <w:r w:rsidR="009155CA">
        <w:t>I tends to have</w:t>
      </w:r>
      <w:r>
        <w:t xml:space="preserve"> highest values, DC-A tends to </w:t>
      </w:r>
      <w:r w:rsidR="009155CA">
        <w:t>have</w:t>
      </w:r>
      <w:r>
        <w:t xml:space="preserve"> lower values. </w:t>
      </w:r>
    </w:p>
    <w:p w14:paraId="2C12DD99" w14:textId="6C9EA9E2" w:rsidR="00A107E7" w:rsidRDefault="00A107E7" w:rsidP="00A107E7">
      <w:pPr>
        <w:pStyle w:val="ListParagraph"/>
        <w:numPr>
          <w:ilvl w:val="0"/>
          <w:numId w:val="12"/>
        </w:numPr>
      </w:pPr>
      <w:r>
        <w:t>The space between the troughs (for data centers I &amp; S) represents 1440 time units (a day)</w:t>
      </w:r>
    </w:p>
    <w:p w14:paraId="1E243205" w14:textId="2EE6AD66" w:rsidR="002562A5" w:rsidRDefault="002562A5" w:rsidP="00A107E7">
      <w:pPr>
        <w:pStyle w:val="ListParagraph"/>
        <w:numPr>
          <w:ilvl w:val="0"/>
          <w:numId w:val="12"/>
        </w:numPr>
      </w:pPr>
      <w:r>
        <w:t xml:space="preserve">For a specific time window DC-S </w:t>
      </w:r>
      <w:r w:rsidR="009155CA">
        <w:t>has</w:t>
      </w:r>
      <w:r>
        <w:t xml:space="preserve"> lower values.</w:t>
      </w:r>
    </w:p>
    <w:p w14:paraId="3BAE7328" w14:textId="77777777" w:rsidR="003E33CE" w:rsidRDefault="003E33CE" w:rsidP="003E33CE">
      <w:pPr>
        <w:pStyle w:val="ListParagraph"/>
      </w:pPr>
    </w:p>
    <w:p w14:paraId="2E84A3CB" w14:textId="77777777" w:rsidR="003E33CE" w:rsidRPr="00A107E7" w:rsidRDefault="003E33CE" w:rsidP="003E33CE">
      <w:pPr>
        <w:pStyle w:val="ListParagraph"/>
      </w:pPr>
    </w:p>
    <w:p w14:paraId="23EF8EE9" w14:textId="474FE367" w:rsidR="00A107E7" w:rsidRPr="00A107E7" w:rsidRDefault="00A107E7" w:rsidP="00A107E7">
      <w:pPr>
        <w:rPr>
          <w:b/>
        </w:rPr>
      </w:pPr>
      <w:r>
        <w:rPr>
          <w:noProof/>
        </w:rPr>
        <w:drawing>
          <wp:inline distT="0" distB="0" distL="0" distR="0" wp14:anchorId="2F260DD1" wp14:editId="6AB49BD9">
            <wp:extent cx="6582592" cy="38922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400" cy="389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D2877" w14:textId="77777777" w:rsidR="00A107E7" w:rsidRDefault="00A107E7" w:rsidP="0024203B">
      <w:pPr>
        <w:rPr>
          <w:b/>
        </w:rPr>
      </w:pPr>
    </w:p>
    <w:p w14:paraId="52B9C459" w14:textId="77777777" w:rsidR="003E33CE" w:rsidRDefault="003E33CE" w:rsidP="0024203B">
      <w:pPr>
        <w:rPr>
          <w:b/>
        </w:rPr>
      </w:pPr>
    </w:p>
    <w:p w14:paraId="318C698E" w14:textId="77777777" w:rsidR="003E33CE" w:rsidRDefault="003E33CE" w:rsidP="0024203B">
      <w:pPr>
        <w:rPr>
          <w:b/>
        </w:rPr>
      </w:pPr>
    </w:p>
    <w:p w14:paraId="72BA3903" w14:textId="77777777" w:rsidR="003E33CE" w:rsidRDefault="003E33CE" w:rsidP="0024203B">
      <w:pPr>
        <w:rPr>
          <w:b/>
          <w:noProof/>
        </w:rPr>
      </w:pPr>
    </w:p>
    <w:p w14:paraId="14C60A25" w14:textId="3CAF314B" w:rsidR="003E33CE" w:rsidRDefault="003E33CE" w:rsidP="0024203B">
      <w:pPr>
        <w:rPr>
          <w:b/>
          <w:noProof/>
        </w:rPr>
      </w:pPr>
    </w:p>
    <w:p w14:paraId="2802F0E6" w14:textId="1A8872B5" w:rsidR="003E33CE" w:rsidRDefault="003E33CE">
      <w:pPr>
        <w:rPr>
          <w:b/>
          <w:noProof/>
        </w:rPr>
      </w:pPr>
      <w:r>
        <w:rPr>
          <w:b/>
          <w:noProof/>
        </w:rPr>
        <w:br w:type="page"/>
      </w:r>
    </w:p>
    <w:p w14:paraId="2B3DE51A" w14:textId="3B877511" w:rsidR="003E33CE" w:rsidRDefault="003E33CE">
      <w:pPr>
        <w:rPr>
          <w:b/>
          <w:noProof/>
        </w:rPr>
      </w:pPr>
      <w:r>
        <w:rPr>
          <w:b/>
          <w:noProof/>
        </w:rPr>
        <w:lastRenderedPageBreak/>
        <w:t xml:space="preserve">Data </w:t>
      </w:r>
      <w:r w:rsidR="007B3275">
        <w:rPr>
          <w:b/>
          <w:noProof/>
        </w:rPr>
        <w:t>center S</w:t>
      </w:r>
      <w:r>
        <w:rPr>
          <w:b/>
          <w:noProof/>
        </w:rPr>
        <w:t xml:space="preserve"> </w:t>
      </w:r>
      <w:r w:rsidR="009155CA">
        <w:rPr>
          <w:b/>
          <w:noProof/>
        </w:rPr>
        <w:t>has</w:t>
      </w:r>
      <w:r>
        <w:rPr>
          <w:b/>
          <w:noProof/>
        </w:rPr>
        <w:t xml:space="preserve"> the most values, I the least.</w:t>
      </w:r>
    </w:p>
    <w:p w14:paraId="7FA53AC1" w14:textId="2BB788E2" w:rsidR="003E33CE" w:rsidRDefault="003E33CE" w:rsidP="0024203B">
      <w:pPr>
        <w:rPr>
          <w:b/>
        </w:rPr>
      </w:pPr>
      <w:r>
        <w:rPr>
          <w:b/>
          <w:noProof/>
        </w:rPr>
        <w:drawing>
          <wp:inline distT="0" distB="0" distL="0" distR="0" wp14:anchorId="3B0B0EEF" wp14:editId="3248BB15">
            <wp:extent cx="4572635" cy="2737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BF661" w14:textId="204BF2E7" w:rsidR="003E33CE" w:rsidRDefault="007B3275" w:rsidP="0024203B">
      <w:pPr>
        <w:rPr>
          <w:b/>
        </w:rPr>
      </w:pPr>
      <w:r>
        <w:rPr>
          <w:b/>
        </w:rPr>
        <w:t xml:space="preserve">Min &amp; </w:t>
      </w:r>
      <w:r w:rsidR="003E33CE">
        <w:rPr>
          <w:b/>
        </w:rPr>
        <w:t xml:space="preserve">Max </w:t>
      </w:r>
      <w:r w:rsidR="004C7E75">
        <w:rPr>
          <w:b/>
        </w:rPr>
        <w:t xml:space="preserve">% </w:t>
      </w:r>
      <w:r>
        <w:rPr>
          <w:b/>
        </w:rPr>
        <w:t>“</w:t>
      </w:r>
      <w:r w:rsidR="003E33CE">
        <w:rPr>
          <w:b/>
        </w:rPr>
        <w:t>value</w:t>
      </w:r>
      <w:r>
        <w:rPr>
          <w:b/>
        </w:rPr>
        <w:t xml:space="preserve">” </w:t>
      </w:r>
      <w:r w:rsidR="003E33CE">
        <w:rPr>
          <w:b/>
        </w:rPr>
        <w:t xml:space="preserve">per DC (When single DC </w:t>
      </w:r>
      <w:r w:rsidR="009155CA">
        <w:rPr>
          <w:b/>
        </w:rPr>
        <w:t>has</w:t>
      </w:r>
      <w:r w:rsidR="003E33CE">
        <w:rPr>
          <w:b/>
        </w:rPr>
        <w:t xml:space="preserve"> value, it</w:t>
      </w:r>
      <w:r>
        <w:rPr>
          <w:b/>
        </w:rPr>
        <w:t>’</w:t>
      </w:r>
      <w:r w:rsidR="003E33CE">
        <w:rPr>
          <w:b/>
        </w:rPr>
        <w:t xml:space="preserve">s counted in both </w:t>
      </w:r>
      <w:r>
        <w:rPr>
          <w:b/>
        </w:rPr>
        <w:t xml:space="preserve">the </w:t>
      </w:r>
      <w:r w:rsidR="003E33CE">
        <w:rPr>
          <w:b/>
        </w:rPr>
        <w:t>stats)</w:t>
      </w:r>
    </w:p>
    <w:p w14:paraId="66791BB5" w14:textId="0EA2B60A" w:rsidR="003E33CE" w:rsidRDefault="003E33CE" w:rsidP="0024203B">
      <w:pPr>
        <w:rPr>
          <w:b/>
        </w:rPr>
      </w:pPr>
      <w:r>
        <w:rPr>
          <w:b/>
          <w:noProof/>
        </w:rPr>
        <w:drawing>
          <wp:inline distT="0" distB="0" distL="0" distR="0" wp14:anchorId="5B79EDF9" wp14:editId="40EF5CE6">
            <wp:extent cx="6479692" cy="1859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40" cy="187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4D2927" w14:textId="77777777" w:rsidR="003E33CE" w:rsidRDefault="003E33CE" w:rsidP="0024203B">
      <w:pPr>
        <w:rPr>
          <w:b/>
        </w:rPr>
      </w:pPr>
    </w:p>
    <w:p w14:paraId="40FF7095" w14:textId="394779B9" w:rsidR="009A13FB" w:rsidRDefault="004C7E75" w:rsidP="0024203B">
      <w:pPr>
        <w:rPr>
          <w:b/>
        </w:rPr>
      </w:pPr>
      <w:r>
        <w:rPr>
          <w:b/>
        </w:rPr>
        <w:t>Min &amp; Max % “value” of the total values per DC</w:t>
      </w:r>
    </w:p>
    <w:p w14:paraId="4466FEAF" w14:textId="1B4B05DB" w:rsidR="009A13FB" w:rsidRPr="00A107E7" w:rsidRDefault="009A13FB" w:rsidP="0024203B">
      <w:pPr>
        <w:rPr>
          <w:b/>
        </w:rPr>
      </w:pPr>
      <w:r>
        <w:rPr>
          <w:b/>
          <w:noProof/>
        </w:rPr>
        <w:drawing>
          <wp:inline distT="0" distB="0" distL="0" distR="0" wp14:anchorId="4B11C8B6" wp14:editId="5D01C9B2">
            <wp:extent cx="6610895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102" cy="1880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CE1DA" w14:textId="77777777" w:rsidR="007B3275" w:rsidRDefault="007B3275" w:rsidP="00565923">
      <w:pPr>
        <w:rPr>
          <w:b/>
        </w:rPr>
      </w:pPr>
    </w:p>
    <w:p w14:paraId="41E16459" w14:textId="77777777" w:rsidR="00565923" w:rsidRPr="00C74498" w:rsidRDefault="00565923" w:rsidP="00565923">
      <w:pPr>
        <w:rPr>
          <w:b/>
        </w:rPr>
      </w:pPr>
      <w:r w:rsidRPr="00C74498">
        <w:rPr>
          <w:b/>
        </w:rPr>
        <w:lastRenderedPageBreak/>
        <w:t xml:space="preserve">What were the challenges? </w:t>
      </w:r>
    </w:p>
    <w:p w14:paraId="41E1645A" w14:textId="338EE019" w:rsidR="00565923" w:rsidRDefault="00565923" w:rsidP="00565923">
      <w:pPr>
        <w:pStyle w:val="ListParagraph"/>
        <w:numPr>
          <w:ilvl w:val="0"/>
          <w:numId w:val="1"/>
        </w:numPr>
      </w:pPr>
      <w:r>
        <w:t>The major challenge was to analyze</w:t>
      </w:r>
      <w:r w:rsidR="00B22967">
        <w:t>/normalize</w:t>
      </w:r>
      <w:r>
        <w:t xml:space="preserve"> the data without having the full context of the data or the situation. </w:t>
      </w:r>
    </w:p>
    <w:p w14:paraId="41E1645B" w14:textId="7104C5F0" w:rsidR="00565923" w:rsidRDefault="00B05F67" w:rsidP="00565923">
      <w:pPr>
        <w:pStyle w:val="ListParagraph"/>
        <w:numPr>
          <w:ilvl w:val="0"/>
          <w:numId w:val="1"/>
        </w:numPr>
      </w:pPr>
      <w:r>
        <w:t xml:space="preserve">Not having the information on what the “value” column indicates was challenging. </w:t>
      </w:r>
      <w:r w:rsidR="0001233D">
        <w:t xml:space="preserve">Also, there was no pattern to the values. </w:t>
      </w:r>
    </w:p>
    <w:p w14:paraId="41E1645C" w14:textId="77777777" w:rsidR="00565923" w:rsidRPr="00C74498" w:rsidRDefault="00565923" w:rsidP="00565923">
      <w:pPr>
        <w:rPr>
          <w:b/>
        </w:rPr>
      </w:pPr>
      <w:r w:rsidRPr="00C74498">
        <w:rPr>
          <w:b/>
        </w:rPr>
        <w:t>What information you hoped would be there, but wasn't</w:t>
      </w:r>
    </w:p>
    <w:p w14:paraId="41E1645D" w14:textId="4CEDEB2C" w:rsidR="00565923" w:rsidRDefault="00B05F67" w:rsidP="00565923">
      <w:pPr>
        <w:pStyle w:val="ListParagraph"/>
        <w:numPr>
          <w:ilvl w:val="0"/>
          <w:numId w:val="2"/>
        </w:numPr>
      </w:pPr>
      <w:r>
        <w:t xml:space="preserve">Information about </w:t>
      </w:r>
      <w:r w:rsidR="004C7E75">
        <w:t xml:space="preserve">some </w:t>
      </w:r>
      <w:r>
        <w:t>“</w:t>
      </w:r>
      <w:r w:rsidR="00565923">
        <w:t>Context</w:t>
      </w:r>
      <w:r>
        <w:t xml:space="preserve">” to the data. </w:t>
      </w:r>
    </w:p>
    <w:p w14:paraId="41E1645E" w14:textId="0CB6D142" w:rsidR="00B05F67" w:rsidRDefault="00B05F67" w:rsidP="00565923">
      <w:pPr>
        <w:pStyle w:val="ListParagraph"/>
        <w:numPr>
          <w:ilvl w:val="0"/>
          <w:numId w:val="2"/>
        </w:numPr>
      </w:pPr>
      <w:r>
        <w:t>Having Units of ‘Time’ column- milliseconds, seconds, minutes or</w:t>
      </w:r>
      <w:r w:rsidR="009B667D">
        <w:t xml:space="preserve"> information</w:t>
      </w:r>
      <w:r>
        <w:t xml:space="preserve"> if it is a “timestamp” and if yes then the format it is in. </w:t>
      </w:r>
    </w:p>
    <w:p w14:paraId="41E1645F" w14:textId="261947A9" w:rsidR="00B05F67" w:rsidRDefault="009B667D" w:rsidP="00565923">
      <w:pPr>
        <w:pStyle w:val="ListParagraph"/>
        <w:numPr>
          <w:ilvl w:val="0"/>
          <w:numId w:val="2"/>
        </w:numPr>
      </w:pPr>
      <w:r>
        <w:t>Information on what “Value” column represents.</w:t>
      </w:r>
    </w:p>
    <w:p w14:paraId="41E16462" w14:textId="7DD0F586" w:rsidR="00565923" w:rsidRDefault="00B22967" w:rsidP="00B22967">
      <w:pPr>
        <w:pStyle w:val="ListParagraph"/>
        <w:numPr>
          <w:ilvl w:val="0"/>
          <w:numId w:val="2"/>
        </w:numPr>
      </w:pPr>
      <w:r>
        <w:t>Information on desirable outcomes. For example: Min or Max value, Number of Value</w:t>
      </w:r>
      <w:r w:rsidR="009155CA">
        <w:t>s</w:t>
      </w:r>
      <w:r>
        <w:t xml:space="preserve"> per DC.</w:t>
      </w:r>
    </w:p>
    <w:sectPr w:rsidR="00565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B7111"/>
    <w:multiLevelType w:val="hybridMultilevel"/>
    <w:tmpl w:val="8A3CC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743C"/>
    <w:multiLevelType w:val="hybridMultilevel"/>
    <w:tmpl w:val="C82CE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A715C"/>
    <w:multiLevelType w:val="hybridMultilevel"/>
    <w:tmpl w:val="6C14D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56709"/>
    <w:multiLevelType w:val="hybridMultilevel"/>
    <w:tmpl w:val="36C0DE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035CC"/>
    <w:multiLevelType w:val="hybridMultilevel"/>
    <w:tmpl w:val="3188B8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414061"/>
    <w:multiLevelType w:val="hybridMultilevel"/>
    <w:tmpl w:val="31026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21562"/>
    <w:multiLevelType w:val="hybridMultilevel"/>
    <w:tmpl w:val="52CE2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37B7E"/>
    <w:multiLevelType w:val="hybridMultilevel"/>
    <w:tmpl w:val="D5FA6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012AC4"/>
    <w:multiLevelType w:val="hybridMultilevel"/>
    <w:tmpl w:val="CF5EE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282E28"/>
    <w:multiLevelType w:val="hybridMultilevel"/>
    <w:tmpl w:val="AEBCF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B54B9F"/>
    <w:multiLevelType w:val="hybridMultilevel"/>
    <w:tmpl w:val="B48AC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D57280"/>
    <w:multiLevelType w:val="hybridMultilevel"/>
    <w:tmpl w:val="B17A1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2"/>
  </w:num>
  <w:num w:numId="5">
    <w:abstractNumId w:val="8"/>
  </w:num>
  <w:num w:numId="6">
    <w:abstractNumId w:val="11"/>
  </w:num>
  <w:num w:numId="7">
    <w:abstractNumId w:val="5"/>
  </w:num>
  <w:num w:numId="8">
    <w:abstractNumId w:val="1"/>
  </w:num>
  <w:num w:numId="9">
    <w:abstractNumId w:val="3"/>
  </w:num>
  <w:num w:numId="10">
    <w:abstractNumId w:val="4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923"/>
    <w:rsid w:val="0001233D"/>
    <w:rsid w:val="00032203"/>
    <w:rsid w:val="000C797D"/>
    <w:rsid w:val="00151277"/>
    <w:rsid w:val="0024203B"/>
    <w:rsid w:val="002562A5"/>
    <w:rsid w:val="003467DE"/>
    <w:rsid w:val="00387AD9"/>
    <w:rsid w:val="003D50EF"/>
    <w:rsid w:val="003E33CE"/>
    <w:rsid w:val="003E581D"/>
    <w:rsid w:val="00424BC2"/>
    <w:rsid w:val="004C7E75"/>
    <w:rsid w:val="00521103"/>
    <w:rsid w:val="005302C2"/>
    <w:rsid w:val="00565923"/>
    <w:rsid w:val="006E1CF1"/>
    <w:rsid w:val="00763A5F"/>
    <w:rsid w:val="007B3275"/>
    <w:rsid w:val="0084684D"/>
    <w:rsid w:val="009155CA"/>
    <w:rsid w:val="009A13FB"/>
    <w:rsid w:val="009B667D"/>
    <w:rsid w:val="00A01C86"/>
    <w:rsid w:val="00A107E7"/>
    <w:rsid w:val="00B05F67"/>
    <w:rsid w:val="00B22967"/>
    <w:rsid w:val="00C74498"/>
    <w:rsid w:val="00CA5D49"/>
    <w:rsid w:val="00CC3BE4"/>
    <w:rsid w:val="00CD12F7"/>
    <w:rsid w:val="00E247DD"/>
    <w:rsid w:val="00F64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1644E"/>
  <w15:chartTrackingRefBased/>
  <w15:docId w15:val="{292B03CD-21EE-4E23-BE4E-89432CF4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9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50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pi.python.org/pypi/xlrd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pypi.python.org/pypi/panda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Jaiswal</dc:creator>
  <cp:keywords/>
  <dc:description/>
  <cp:lastModifiedBy>Pragya Jaiswal</cp:lastModifiedBy>
  <cp:revision>25</cp:revision>
  <dcterms:created xsi:type="dcterms:W3CDTF">2016-05-03T22:10:00Z</dcterms:created>
  <dcterms:modified xsi:type="dcterms:W3CDTF">2016-05-04T06:51:00Z</dcterms:modified>
</cp:coreProperties>
</file>