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13C5" w14:textId="5FCB7B9B" w:rsidR="0013173C" w:rsidRPr="0013173C" w:rsidRDefault="0013173C" w:rsidP="0013173C">
      <w:pPr>
        <w:rPr>
          <w:b/>
          <w:bCs/>
          <w:u w:val="single"/>
        </w:rPr>
      </w:pPr>
      <w:r w:rsidRPr="0013173C">
        <w:rPr>
          <w:b/>
          <w:bCs/>
          <w:u w:val="single"/>
        </w:rPr>
        <w:t xml:space="preserve">Assignment 4 - Generics </w:t>
      </w:r>
    </w:p>
    <w:p w14:paraId="43C433C0" w14:textId="31277DD6" w:rsidR="0013173C" w:rsidRDefault="0013173C" w:rsidP="0013173C">
      <w:r>
        <w:t>1. Describe the problem generics address</w:t>
      </w:r>
      <w:r>
        <w:t xml:space="preserve"> </w:t>
      </w:r>
    </w:p>
    <w:p w14:paraId="590215A7" w14:textId="77777777" w:rsidR="0013173C" w:rsidRDefault="0013173C" w:rsidP="0013173C">
      <w:r>
        <w:t xml:space="preserve">   Generics address the problem of code duplication and type safety in collections and other data structures. By allowing the creation of classes, methods, and interfaces with a placeholder for the data type, generics enable the development of reusable and type-safe code that can work with any data type without the need for casting or boxing.</w:t>
      </w:r>
    </w:p>
    <w:p w14:paraId="40059DC1" w14:textId="77777777" w:rsidR="0013173C" w:rsidRDefault="0013173C" w:rsidP="0013173C"/>
    <w:p w14:paraId="3281D925" w14:textId="18D1A7B1" w:rsidR="0013173C" w:rsidRDefault="0013173C" w:rsidP="0013173C">
      <w:r>
        <w:t>2. How would you create a list of strings, using the generic List class?</w:t>
      </w:r>
    </w:p>
    <w:p w14:paraId="14FE6F96" w14:textId="77777777" w:rsidR="0013173C" w:rsidRDefault="0013173C" w:rsidP="0013173C">
      <w:r>
        <w:t xml:space="preserve">   List&lt;string&gt; </w:t>
      </w:r>
      <w:proofErr w:type="spellStart"/>
      <w:r>
        <w:t>stringList</w:t>
      </w:r>
      <w:proofErr w:type="spellEnd"/>
      <w:r>
        <w:t xml:space="preserve"> = new List&lt;string</w:t>
      </w:r>
      <w:proofErr w:type="gramStart"/>
      <w:r>
        <w:t>&gt;(</w:t>
      </w:r>
      <w:proofErr w:type="gramEnd"/>
      <w:r>
        <w:t>);</w:t>
      </w:r>
    </w:p>
    <w:p w14:paraId="5484DA15" w14:textId="77777777" w:rsidR="0013173C" w:rsidRDefault="0013173C" w:rsidP="0013173C"/>
    <w:p w14:paraId="07AF482D" w14:textId="581B00A1" w:rsidR="0013173C" w:rsidRDefault="0013173C" w:rsidP="0013173C">
      <w:r>
        <w:t>3. How many generic type parameters does the Dictionary class have?</w:t>
      </w:r>
    </w:p>
    <w:p w14:paraId="6A70A0B7" w14:textId="50E6F626" w:rsidR="0013173C" w:rsidRDefault="0013173C" w:rsidP="0013173C">
      <w:r>
        <w:t xml:space="preserve">   The `Dictionary` class has two generic type parameters: </w:t>
      </w:r>
      <w:r>
        <w:t>‘</w:t>
      </w:r>
      <w:proofErr w:type="spellStart"/>
      <w:r>
        <w:t>TKey</w:t>
      </w:r>
      <w:proofErr w:type="spellEnd"/>
      <w:r>
        <w:t>’</w:t>
      </w:r>
      <w:r>
        <w:t xml:space="preserve"> and </w:t>
      </w:r>
      <w:r>
        <w:t>‘</w:t>
      </w:r>
      <w:r>
        <w:t>TValue</w:t>
      </w:r>
      <w:r>
        <w:t>’</w:t>
      </w:r>
      <w:r>
        <w:t>.</w:t>
      </w:r>
    </w:p>
    <w:p w14:paraId="7DD2796C" w14:textId="77777777" w:rsidR="0013173C" w:rsidRDefault="0013173C" w:rsidP="0013173C"/>
    <w:p w14:paraId="3EE2E773" w14:textId="6CD94F7A" w:rsidR="0013173C" w:rsidRDefault="0013173C" w:rsidP="0013173C">
      <w:r>
        <w:t xml:space="preserve">4. False. Each generic </w:t>
      </w:r>
      <w:proofErr w:type="gramStart"/>
      <w:r>
        <w:t>type</w:t>
      </w:r>
      <w:proofErr w:type="gramEnd"/>
      <w:r>
        <w:t xml:space="preserve"> parameter can be of a different type.</w:t>
      </w:r>
    </w:p>
    <w:p w14:paraId="21D60EC8" w14:textId="77777777" w:rsidR="0013173C" w:rsidRDefault="0013173C" w:rsidP="0013173C"/>
    <w:p w14:paraId="2C01C6A1" w14:textId="162B4803" w:rsidR="0013173C" w:rsidRDefault="0013173C" w:rsidP="0013173C">
      <w:r>
        <w:t>5. What method is used to add items to a List object?</w:t>
      </w:r>
    </w:p>
    <w:p w14:paraId="71C9626D" w14:textId="17DFF098" w:rsidR="0013173C" w:rsidRDefault="0013173C" w:rsidP="0013173C">
      <w:r>
        <w:t xml:space="preserve">   The </w:t>
      </w:r>
      <w:r>
        <w:t>‘</w:t>
      </w:r>
      <w:r>
        <w:t>Add</w:t>
      </w:r>
      <w:r>
        <w:t xml:space="preserve">’ </w:t>
      </w:r>
      <w:r>
        <w:t xml:space="preserve">method is used to add items to a </w:t>
      </w:r>
      <w:r>
        <w:t>‘</w:t>
      </w:r>
      <w:r>
        <w:t>List</w:t>
      </w:r>
      <w:r>
        <w:t>’</w:t>
      </w:r>
      <w:r>
        <w:t xml:space="preserve"> object.</w:t>
      </w:r>
      <w:r>
        <w:t xml:space="preserve"> It goes as -</w:t>
      </w:r>
      <w:r>
        <w:t xml:space="preserve"> </w:t>
      </w:r>
      <w:proofErr w:type="spellStart"/>
      <w:proofErr w:type="gramStart"/>
      <w:r>
        <w:t>list.Add</w:t>
      </w:r>
      <w:proofErr w:type="spellEnd"/>
      <w:proofErr w:type="gramEnd"/>
      <w:r>
        <w:t>(item);</w:t>
      </w:r>
    </w:p>
    <w:p w14:paraId="72A154F1" w14:textId="77777777" w:rsidR="0013173C" w:rsidRDefault="0013173C" w:rsidP="0013173C"/>
    <w:p w14:paraId="324486B5" w14:textId="7948E478" w:rsidR="0013173C" w:rsidRDefault="0013173C" w:rsidP="0013173C">
      <w:r>
        <w:t>6. Name two methods that cause items to be removed from a List.</w:t>
      </w:r>
    </w:p>
    <w:p w14:paraId="09F0897A" w14:textId="239915E5" w:rsidR="0013173C" w:rsidRDefault="0013173C" w:rsidP="0013173C">
      <w:r>
        <w:t xml:space="preserve">   - </w:t>
      </w:r>
      <w:r>
        <w:t>‘</w:t>
      </w:r>
      <w:proofErr w:type="gramStart"/>
      <w:r>
        <w:t>Remove(</w:t>
      </w:r>
      <w:proofErr w:type="gramEnd"/>
      <w:r>
        <w:t>T item</w:t>
      </w:r>
      <w:r>
        <w:t>)’</w:t>
      </w:r>
    </w:p>
    <w:p w14:paraId="6BD6B7E1" w14:textId="54F4EEFC" w:rsidR="0013173C" w:rsidRDefault="0013173C" w:rsidP="0013173C">
      <w:r>
        <w:t xml:space="preserve">   - </w:t>
      </w:r>
      <w:r>
        <w:t>‘</w:t>
      </w:r>
      <w:proofErr w:type="spellStart"/>
      <w:proofErr w:type="gramStart"/>
      <w:r>
        <w:t>RemoveAt</w:t>
      </w:r>
      <w:proofErr w:type="spellEnd"/>
      <w:r>
        <w:t>(</w:t>
      </w:r>
      <w:proofErr w:type="gramEnd"/>
      <w:r>
        <w:t>int index)</w:t>
      </w:r>
      <w:r>
        <w:t>’</w:t>
      </w:r>
    </w:p>
    <w:p w14:paraId="2759132C" w14:textId="77777777" w:rsidR="0013173C" w:rsidRDefault="0013173C" w:rsidP="0013173C"/>
    <w:p w14:paraId="1F415022" w14:textId="5ED4B7BD" w:rsidR="0013173C" w:rsidRDefault="0013173C" w:rsidP="0013173C">
      <w:r>
        <w:t xml:space="preserve">7. How do you indicate that a class has a generic </w:t>
      </w:r>
      <w:proofErr w:type="gramStart"/>
      <w:r>
        <w:t>type</w:t>
      </w:r>
      <w:proofErr w:type="gramEnd"/>
      <w:r>
        <w:t xml:space="preserve"> parameter</w:t>
      </w:r>
      <w:r>
        <w:t>?</w:t>
      </w:r>
    </w:p>
    <w:p w14:paraId="0B3C163A" w14:textId="176AA84C" w:rsidR="0013173C" w:rsidRDefault="0013173C" w:rsidP="0013173C">
      <w:r>
        <w:t xml:space="preserve">   By using angle brackets (</w:t>
      </w:r>
      <w:r>
        <w:t>‘</w:t>
      </w:r>
      <w:r>
        <w:t>&lt;T&gt;</w:t>
      </w:r>
      <w:r>
        <w:t>’</w:t>
      </w:r>
      <w:r>
        <w:t>) after the class name.</w:t>
      </w:r>
    </w:p>
    <w:p w14:paraId="1B2D7834" w14:textId="77777777" w:rsidR="0013173C" w:rsidRDefault="0013173C" w:rsidP="0013173C">
      <w:r>
        <w:t xml:space="preserve">   public class </w:t>
      </w:r>
      <w:proofErr w:type="spellStart"/>
      <w:r>
        <w:t>MyClass</w:t>
      </w:r>
      <w:proofErr w:type="spellEnd"/>
      <w:r>
        <w:t>&lt;T&gt;</w:t>
      </w:r>
    </w:p>
    <w:p w14:paraId="3A692128" w14:textId="77777777" w:rsidR="0013173C" w:rsidRDefault="0013173C" w:rsidP="0013173C">
      <w:r>
        <w:t xml:space="preserve">   {</w:t>
      </w:r>
    </w:p>
    <w:p w14:paraId="6E29D332" w14:textId="77777777" w:rsidR="0013173C" w:rsidRDefault="0013173C" w:rsidP="0013173C">
      <w:r>
        <w:t xml:space="preserve">       // Class implementation</w:t>
      </w:r>
    </w:p>
    <w:p w14:paraId="1D5B6873" w14:textId="3F13C8CE" w:rsidR="0013173C" w:rsidRDefault="0013173C" w:rsidP="0013173C">
      <w:r>
        <w:lastRenderedPageBreak/>
        <w:t xml:space="preserve">   }</w:t>
      </w:r>
    </w:p>
    <w:p w14:paraId="0810FDE0" w14:textId="50114F17" w:rsidR="0013173C" w:rsidRDefault="0013173C" w:rsidP="0013173C">
      <w:r>
        <w:t>8. False. Generic classes can have multiple generic type parameters.</w:t>
      </w:r>
    </w:p>
    <w:p w14:paraId="7A56AB55" w14:textId="77777777" w:rsidR="0013173C" w:rsidRDefault="0013173C" w:rsidP="0013173C">
      <w:r>
        <w:t xml:space="preserve">   public class </w:t>
      </w:r>
      <w:proofErr w:type="spellStart"/>
      <w:r>
        <w:t>MyClass</w:t>
      </w:r>
      <w:proofErr w:type="spellEnd"/>
      <w:r>
        <w:t>&lt;T1, T2&gt;</w:t>
      </w:r>
    </w:p>
    <w:p w14:paraId="69F7D530" w14:textId="77777777" w:rsidR="0013173C" w:rsidRDefault="0013173C" w:rsidP="0013173C">
      <w:r>
        <w:t xml:space="preserve">   {</w:t>
      </w:r>
    </w:p>
    <w:p w14:paraId="63BA6F46" w14:textId="77777777" w:rsidR="0013173C" w:rsidRDefault="0013173C" w:rsidP="0013173C">
      <w:r>
        <w:t xml:space="preserve">       // Class implementation</w:t>
      </w:r>
    </w:p>
    <w:p w14:paraId="03DA591B" w14:textId="0B05D180" w:rsidR="0013173C" w:rsidRDefault="0013173C" w:rsidP="0013173C">
      <w:r>
        <w:t xml:space="preserve">   </w:t>
      </w:r>
      <w:r>
        <w:t>}</w:t>
      </w:r>
    </w:p>
    <w:p w14:paraId="0B25434B" w14:textId="7D1B4AF8" w:rsidR="0013173C" w:rsidRDefault="0013173C" w:rsidP="0013173C">
      <w:r>
        <w:t>9. True. Constraints restrict the types that can be used as generic arguments.</w:t>
      </w:r>
    </w:p>
    <w:p w14:paraId="2F934DCB" w14:textId="77777777" w:rsidR="0013173C" w:rsidRDefault="0013173C" w:rsidP="0013173C"/>
    <w:p w14:paraId="055D670B" w14:textId="15443F9F" w:rsidR="0013173C" w:rsidRDefault="0013173C" w:rsidP="0013173C">
      <w:r>
        <w:t>10.</w:t>
      </w:r>
      <w:r>
        <w:t xml:space="preserve"> </w:t>
      </w:r>
      <w:r>
        <w:t xml:space="preserve">True. Constraints allow you to use the methods and properties of the type you are constraining to, such as </w:t>
      </w:r>
      <w:r>
        <w:t>‘</w:t>
      </w:r>
      <w:proofErr w:type="gramStart"/>
      <w:r>
        <w:t>new(</w:t>
      </w:r>
      <w:proofErr w:type="gramEnd"/>
      <w:r>
        <w:t>)</w:t>
      </w:r>
      <w:r>
        <w:t xml:space="preserve">’ </w:t>
      </w:r>
      <w:r>
        <w:t xml:space="preserve"> for a default constructor or </w:t>
      </w:r>
      <w:r>
        <w:t>‘</w:t>
      </w:r>
      <w:r>
        <w:t xml:space="preserve">where T : </w:t>
      </w:r>
      <w:proofErr w:type="spellStart"/>
      <w:r>
        <w:t>SomeClass</w:t>
      </w:r>
      <w:proofErr w:type="spellEnd"/>
      <w:r>
        <w:t xml:space="preserve">’ </w:t>
      </w:r>
      <w:r>
        <w:t xml:space="preserve">to use methods of </w:t>
      </w:r>
      <w:r>
        <w:t>‘</w:t>
      </w:r>
      <w:proofErr w:type="spellStart"/>
      <w:r>
        <w:t>S</w:t>
      </w:r>
      <w:r>
        <w:t>omeClass</w:t>
      </w:r>
      <w:proofErr w:type="spellEnd"/>
      <w:r>
        <w:t>’</w:t>
      </w:r>
    </w:p>
    <w:sectPr w:rsidR="00131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3C"/>
    <w:rsid w:val="0013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4C6A9"/>
  <w15:chartTrackingRefBased/>
  <w15:docId w15:val="{E88D8F83-AF50-7341-99DE-E0DA5AAD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7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7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7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7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7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Nalla, Deepa</dc:creator>
  <cp:keywords/>
  <dc:description/>
  <cp:lastModifiedBy>Nalla, Deepa</cp:lastModifiedBy>
  <cp:revision>1</cp:revision>
  <dcterms:created xsi:type="dcterms:W3CDTF">2024-06-02T06:10:00Z</dcterms:created>
  <dcterms:modified xsi:type="dcterms:W3CDTF">2024-06-02T06:14:00Z</dcterms:modified>
</cp:coreProperties>
</file>