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2C3E6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Test Plan for Build Report Application</w:t>
      </w:r>
    </w:p>
    <w:p w14:paraId="5872307C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Objective</w:t>
      </w:r>
    </w:p>
    <w:p w14:paraId="2FBAEE66" w14:textId="77777777" w:rsidR="00211DC1" w:rsidRPr="00211DC1" w:rsidRDefault="00211DC1" w:rsidP="00211DC1">
      <w:r w:rsidRPr="00211DC1">
        <w:t xml:space="preserve">The objective of this test plan is to validate the functionality, performance, and accuracy of the </w:t>
      </w:r>
      <w:r w:rsidRPr="00211DC1">
        <w:rPr>
          <w:b/>
          <w:bCs/>
        </w:rPr>
        <w:t>Build Report Application</w:t>
      </w:r>
      <w:r w:rsidRPr="00211DC1">
        <w:t>. This includes verifying data processing for unique customer counts, average build duration, and customer lists, adhering to requirements provided.</w:t>
      </w:r>
    </w:p>
    <w:p w14:paraId="3158815E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Scope</w:t>
      </w:r>
    </w:p>
    <w:p w14:paraId="2B67C379" w14:textId="77777777" w:rsidR="00211DC1" w:rsidRPr="00211DC1" w:rsidRDefault="00211DC1" w:rsidP="00211DC1">
      <w:r w:rsidRPr="00211DC1">
        <w:t>The application processes a multiline string and produces a report with:</w:t>
      </w:r>
    </w:p>
    <w:p w14:paraId="46C2C802" w14:textId="77777777" w:rsidR="00211DC1" w:rsidRPr="00211DC1" w:rsidRDefault="00211DC1" w:rsidP="00211DC1">
      <w:pPr>
        <w:numPr>
          <w:ilvl w:val="0"/>
          <w:numId w:val="1"/>
        </w:numPr>
      </w:pPr>
      <w:r w:rsidRPr="00211DC1">
        <w:t>Unique customer IDs for each contract ID.</w:t>
      </w:r>
    </w:p>
    <w:p w14:paraId="397FC068" w14:textId="77777777" w:rsidR="00211DC1" w:rsidRPr="00211DC1" w:rsidRDefault="00211DC1" w:rsidP="00211DC1">
      <w:pPr>
        <w:numPr>
          <w:ilvl w:val="0"/>
          <w:numId w:val="1"/>
        </w:numPr>
      </w:pPr>
      <w:r w:rsidRPr="00211DC1">
        <w:t>Unique customer IDs for each geozone.</w:t>
      </w:r>
    </w:p>
    <w:p w14:paraId="75051ACA" w14:textId="77777777" w:rsidR="00211DC1" w:rsidRPr="00211DC1" w:rsidRDefault="00211DC1" w:rsidP="00211DC1">
      <w:pPr>
        <w:numPr>
          <w:ilvl w:val="0"/>
          <w:numId w:val="1"/>
        </w:numPr>
      </w:pPr>
      <w:r w:rsidRPr="00211DC1">
        <w:t>Average build duration for each geozone.</w:t>
      </w:r>
    </w:p>
    <w:p w14:paraId="5FE19C62" w14:textId="77777777" w:rsidR="00211DC1" w:rsidRPr="00211DC1" w:rsidRDefault="00211DC1" w:rsidP="00211DC1">
      <w:pPr>
        <w:numPr>
          <w:ilvl w:val="0"/>
          <w:numId w:val="1"/>
        </w:numPr>
      </w:pPr>
      <w:r w:rsidRPr="00211DC1">
        <w:t>List of unique customer IDs for each geozone.</w:t>
      </w:r>
    </w:p>
    <w:p w14:paraId="6D39561B" w14:textId="77777777" w:rsidR="00211DC1" w:rsidRPr="00211DC1" w:rsidRDefault="00211DC1" w:rsidP="00211DC1">
      <w:r w:rsidRPr="00211DC1">
        <w:t>The solution will be tested for correctness, edge cases, and robustness of the REST API.</w:t>
      </w:r>
    </w:p>
    <w:p w14:paraId="4BA94956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Test Environment</w:t>
      </w:r>
    </w:p>
    <w:p w14:paraId="386F4814" w14:textId="77777777" w:rsidR="00211DC1" w:rsidRPr="00211DC1" w:rsidRDefault="00211DC1" w:rsidP="00211DC1">
      <w:pPr>
        <w:numPr>
          <w:ilvl w:val="0"/>
          <w:numId w:val="2"/>
        </w:numPr>
      </w:pPr>
      <w:r w:rsidRPr="00211DC1">
        <w:rPr>
          <w:b/>
          <w:bCs/>
        </w:rPr>
        <w:t>Programming Language</w:t>
      </w:r>
      <w:r w:rsidRPr="00211DC1">
        <w:t>: Java</w:t>
      </w:r>
    </w:p>
    <w:p w14:paraId="202CE6F5" w14:textId="0EAEC880" w:rsidR="00211DC1" w:rsidRPr="00211DC1" w:rsidRDefault="00211DC1" w:rsidP="00211DC1">
      <w:pPr>
        <w:numPr>
          <w:ilvl w:val="0"/>
          <w:numId w:val="2"/>
        </w:numPr>
      </w:pPr>
      <w:r w:rsidRPr="00211DC1">
        <w:rPr>
          <w:b/>
          <w:bCs/>
        </w:rPr>
        <w:t>Framework</w:t>
      </w:r>
      <w:r w:rsidRPr="00211DC1">
        <w:t xml:space="preserve">: </w:t>
      </w:r>
      <w:r>
        <w:t>Java</w:t>
      </w:r>
      <w:r w:rsidRPr="00211DC1">
        <w:t xml:space="preserve"> and TestNG for automated testing</w:t>
      </w:r>
    </w:p>
    <w:p w14:paraId="75A5079D" w14:textId="45B141CF" w:rsidR="00211DC1" w:rsidRPr="00211DC1" w:rsidRDefault="00211DC1" w:rsidP="00211DC1">
      <w:pPr>
        <w:numPr>
          <w:ilvl w:val="0"/>
          <w:numId w:val="2"/>
        </w:numPr>
      </w:pPr>
      <w:r w:rsidRPr="00211DC1">
        <w:rPr>
          <w:b/>
          <w:bCs/>
        </w:rPr>
        <w:t>Tools</w:t>
      </w:r>
      <w:r w:rsidRPr="00211DC1">
        <w:t>: Postman (manual testing)</w:t>
      </w:r>
      <w:r>
        <w:t>,</w:t>
      </w:r>
      <w:r w:rsidRPr="00211DC1">
        <w:t xml:space="preserve"> TestNG</w:t>
      </w:r>
    </w:p>
    <w:p w14:paraId="5721FE3B" w14:textId="77777777" w:rsidR="00211DC1" w:rsidRPr="00211DC1" w:rsidRDefault="00211DC1" w:rsidP="00211DC1">
      <w:pPr>
        <w:numPr>
          <w:ilvl w:val="0"/>
          <w:numId w:val="2"/>
        </w:numPr>
      </w:pPr>
      <w:r w:rsidRPr="00211DC1">
        <w:rPr>
          <w:b/>
          <w:bCs/>
        </w:rPr>
        <w:t>OS</w:t>
      </w:r>
      <w:r w:rsidRPr="00211DC1">
        <w:t>: Windows/Linux/MacOS</w:t>
      </w:r>
    </w:p>
    <w:p w14:paraId="301E76F6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Testing Approach</w:t>
      </w:r>
    </w:p>
    <w:p w14:paraId="1BC698A8" w14:textId="77777777" w:rsidR="00211DC1" w:rsidRPr="00211DC1" w:rsidRDefault="00211DC1" w:rsidP="00211DC1">
      <w:pPr>
        <w:numPr>
          <w:ilvl w:val="0"/>
          <w:numId w:val="3"/>
        </w:numPr>
      </w:pPr>
      <w:r w:rsidRPr="00211DC1">
        <w:rPr>
          <w:b/>
          <w:bCs/>
        </w:rPr>
        <w:t>Functional Testing</w:t>
      </w:r>
      <w:r w:rsidRPr="00211DC1">
        <w:t>: To ensure the application processes data correctly and returns expected results for each endpoint.</w:t>
      </w:r>
    </w:p>
    <w:p w14:paraId="2CDB1DFA" w14:textId="77777777" w:rsidR="00211DC1" w:rsidRPr="00211DC1" w:rsidRDefault="00211DC1" w:rsidP="00211DC1">
      <w:pPr>
        <w:numPr>
          <w:ilvl w:val="0"/>
          <w:numId w:val="3"/>
        </w:numPr>
      </w:pPr>
      <w:r w:rsidRPr="00211DC1">
        <w:rPr>
          <w:b/>
          <w:bCs/>
        </w:rPr>
        <w:t>Integration Testing</w:t>
      </w:r>
      <w:r w:rsidRPr="00211DC1">
        <w:t>: Validate interactions between the controller and service layers.</w:t>
      </w:r>
    </w:p>
    <w:p w14:paraId="6D19DB75" w14:textId="77777777" w:rsidR="00211DC1" w:rsidRPr="00211DC1" w:rsidRDefault="00211DC1" w:rsidP="00211DC1">
      <w:pPr>
        <w:numPr>
          <w:ilvl w:val="0"/>
          <w:numId w:val="3"/>
        </w:numPr>
      </w:pPr>
      <w:r w:rsidRPr="00211DC1">
        <w:rPr>
          <w:b/>
          <w:bCs/>
        </w:rPr>
        <w:t>Performance Testing</w:t>
      </w:r>
      <w:r w:rsidRPr="00211DC1">
        <w:t>: Ensure acceptable response times for large data inputs.</w:t>
      </w:r>
    </w:p>
    <w:p w14:paraId="1404F6F7" w14:textId="77777777" w:rsidR="00211DC1" w:rsidRPr="00211DC1" w:rsidRDefault="00211DC1" w:rsidP="00211DC1">
      <w:pPr>
        <w:numPr>
          <w:ilvl w:val="0"/>
          <w:numId w:val="3"/>
        </w:numPr>
      </w:pPr>
      <w:r w:rsidRPr="00211DC1">
        <w:rPr>
          <w:b/>
          <w:bCs/>
        </w:rPr>
        <w:t>Error and Exception Handling</w:t>
      </w:r>
      <w:r w:rsidRPr="00211DC1">
        <w:t>: Test robustness in handling invalid inputs or missing data.</w:t>
      </w:r>
    </w:p>
    <w:p w14:paraId="1D832518" w14:textId="5ABC60F0" w:rsidR="00211DC1" w:rsidRPr="00211DC1" w:rsidRDefault="00211DC1" w:rsidP="00211DC1">
      <w:pPr>
        <w:numPr>
          <w:ilvl w:val="0"/>
          <w:numId w:val="3"/>
        </w:numPr>
      </w:pPr>
      <w:r w:rsidRPr="00211DC1">
        <w:rPr>
          <w:b/>
          <w:bCs/>
        </w:rPr>
        <w:t>Boundary Testing</w:t>
      </w:r>
      <w:r w:rsidRPr="00211DC1">
        <w:t xml:space="preserve">: Validate </w:t>
      </w:r>
      <w:r w:rsidR="00E86737" w:rsidRPr="00211DC1">
        <w:t>behaviour</w:t>
      </w:r>
      <w:r w:rsidRPr="00211DC1">
        <w:t xml:space="preserve"> with boundary values (e.g., minimum or maximum customer and geozone IDs).</w:t>
      </w:r>
    </w:p>
    <w:p w14:paraId="4B32C882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Roles and Responsibilities</w:t>
      </w:r>
    </w:p>
    <w:p w14:paraId="7643054E" w14:textId="77777777" w:rsidR="00211DC1" w:rsidRPr="00211DC1" w:rsidRDefault="00211DC1" w:rsidP="00211DC1">
      <w:pPr>
        <w:numPr>
          <w:ilvl w:val="0"/>
          <w:numId w:val="4"/>
        </w:numPr>
      </w:pPr>
      <w:r w:rsidRPr="00211DC1">
        <w:rPr>
          <w:b/>
          <w:bCs/>
        </w:rPr>
        <w:t>Test Engineer</w:t>
      </w:r>
      <w:r w:rsidRPr="00211DC1">
        <w:t>: Responsible for creating, executing, and managing test cases.</w:t>
      </w:r>
    </w:p>
    <w:p w14:paraId="042F78A0" w14:textId="77777777" w:rsidR="00211DC1" w:rsidRPr="00211DC1" w:rsidRDefault="00211DC1" w:rsidP="00211DC1">
      <w:pPr>
        <w:numPr>
          <w:ilvl w:val="0"/>
          <w:numId w:val="4"/>
        </w:numPr>
      </w:pPr>
      <w:r w:rsidRPr="00211DC1">
        <w:rPr>
          <w:b/>
          <w:bCs/>
        </w:rPr>
        <w:t>Developer</w:t>
      </w:r>
      <w:r w:rsidRPr="00211DC1">
        <w:t>: Responsible for addressing and fixing identified bugs.</w:t>
      </w:r>
    </w:p>
    <w:p w14:paraId="2C334C32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Entry Criteria</w:t>
      </w:r>
    </w:p>
    <w:p w14:paraId="46FEEB3D" w14:textId="77777777" w:rsidR="00211DC1" w:rsidRPr="00211DC1" w:rsidRDefault="00211DC1" w:rsidP="00211DC1">
      <w:pPr>
        <w:numPr>
          <w:ilvl w:val="0"/>
          <w:numId w:val="5"/>
        </w:numPr>
      </w:pPr>
      <w:r w:rsidRPr="00211DC1">
        <w:t>Application is deployed and accessible at http://localhost:8080/api/report</w:t>
      </w:r>
    </w:p>
    <w:p w14:paraId="3C934B2B" w14:textId="77777777" w:rsidR="00211DC1" w:rsidRPr="00211DC1" w:rsidRDefault="00211DC1" w:rsidP="00211DC1">
      <w:pPr>
        <w:numPr>
          <w:ilvl w:val="0"/>
          <w:numId w:val="5"/>
        </w:numPr>
      </w:pPr>
      <w:r w:rsidRPr="00211DC1">
        <w:t>REST API endpoints are functional.</w:t>
      </w:r>
    </w:p>
    <w:p w14:paraId="79B77973" w14:textId="77777777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>Exit Criteria</w:t>
      </w:r>
    </w:p>
    <w:p w14:paraId="0EBB1FE6" w14:textId="77777777" w:rsidR="00211DC1" w:rsidRPr="00211DC1" w:rsidRDefault="00211DC1" w:rsidP="00211DC1">
      <w:pPr>
        <w:numPr>
          <w:ilvl w:val="0"/>
          <w:numId w:val="6"/>
        </w:numPr>
      </w:pPr>
      <w:r w:rsidRPr="00211DC1">
        <w:lastRenderedPageBreak/>
        <w:t>All high-priority and critical test cases are passed.</w:t>
      </w:r>
    </w:p>
    <w:p w14:paraId="3BC37C6B" w14:textId="77777777" w:rsidR="00211DC1" w:rsidRPr="00211DC1" w:rsidRDefault="00211DC1" w:rsidP="00211DC1">
      <w:pPr>
        <w:numPr>
          <w:ilvl w:val="0"/>
          <w:numId w:val="6"/>
        </w:numPr>
      </w:pPr>
      <w:r w:rsidRPr="00211DC1">
        <w:t>No open high-severity defects.</w:t>
      </w:r>
    </w:p>
    <w:p w14:paraId="5588E1BF" w14:textId="34014ADB" w:rsidR="00211DC1" w:rsidRPr="00211DC1" w:rsidRDefault="00211DC1" w:rsidP="00211DC1">
      <w:pPr>
        <w:rPr>
          <w:b/>
          <w:bCs/>
        </w:rPr>
      </w:pPr>
      <w:r w:rsidRPr="00211DC1">
        <w:rPr>
          <w:b/>
          <w:bCs/>
        </w:rPr>
        <w:t xml:space="preserve">Test </w:t>
      </w:r>
      <w:proofErr w:type="gramStart"/>
      <w:r w:rsidRPr="00211DC1">
        <w:rPr>
          <w:b/>
          <w:bCs/>
        </w:rPr>
        <w:t>Schedule</w:t>
      </w:r>
      <w:r w:rsidR="00F54E70">
        <w:rPr>
          <w:b/>
          <w:bCs/>
        </w:rPr>
        <w:t>(</w:t>
      </w:r>
      <w:proofErr w:type="gramEnd"/>
      <w:r w:rsidR="00F54E70">
        <w:rPr>
          <w:b/>
          <w:bCs/>
        </w:rPr>
        <w:t>Example values)</w:t>
      </w:r>
    </w:p>
    <w:p w14:paraId="7F494429" w14:textId="77777777" w:rsidR="00211DC1" w:rsidRPr="00211DC1" w:rsidRDefault="00211DC1" w:rsidP="00211DC1">
      <w:pPr>
        <w:numPr>
          <w:ilvl w:val="0"/>
          <w:numId w:val="7"/>
        </w:numPr>
      </w:pPr>
      <w:r w:rsidRPr="00211DC1">
        <w:rPr>
          <w:b/>
          <w:bCs/>
        </w:rPr>
        <w:t>Preparation</w:t>
      </w:r>
      <w:r w:rsidRPr="00211DC1">
        <w:t>: 2 days</w:t>
      </w:r>
    </w:p>
    <w:p w14:paraId="38C8C8B0" w14:textId="77777777" w:rsidR="00211DC1" w:rsidRPr="00211DC1" w:rsidRDefault="00211DC1" w:rsidP="00211DC1">
      <w:pPr>
        <w:numPr>
          <w:ilvl w:val="0"/>
          <w:numId w:val="7"/>
        </w:numPr>
      </w:pPr>
      <w:r w:rsidRPr="00211DC1">
        <w:rPr>
          <w:b/>
          <w:bCs/>
        </w:rPr>
        <w:t>Execution</w:t>
      </w:r>
      <w:r w:rsidRPr="00211DC1">
        <w:t>: 3 days</w:t>
      </w:r>
    </w:p>
    <w:p w14:paraId="09C7E214" w14:textId="77777777" w:rsidR="00211DC1" w:rsidRPr="00211DC1" w:rsidRDefault="00211DC1" w:rsidP="00211DC1">
      <w:pPr>
        <w:numPr>
          <w:ilvl w:val="0"/>
          <w:numId w:val="7"/>
        </w:numPr>
      </w:pPr>
      <w:r w:rsidRPr="00211DC1">
        <w:rPr>
          <w:b/>
          <w:bCs/>
        </w:rPr>
        <w:t>Reporting</w:t>
      </w:r>
      <w:r w:rsidRPr="00211DC1">
        <w:t>: 1 day</w:t>
      </w:r>
    </w:p>
    <w:p w14:paraId="5438E072" w14:textId="3195A2BA" w:rsidR="00211DC1" w:rsidRPr="00211DC1" w:rsidRDefault="00211DC1" w:rsidP="00211DC1"/>
    <w:sectPr w:rsidR="00211DC1" w:rsidRPr="0021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B13"/>
    <w:multiLevelType w:val="multilevel"/>
    <w:tmpl w:val="CBF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30EC"/>
    <w:multiLevelType w:val="multilevel"/>
    <w:tmpl w:val="F01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3813"/>
    <w:multiLevelType w:val="multilevel"/>
    <w:tmpl w:val="BB1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6B84"/>
    <w:multiLevelType w:val="multilevel"/>
    <w:tmpl w:val="EE3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54A63"/>
    <w:multiLevelType w:val="multilevel"/>
    <w:tmpl w:val="0A9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2755D"/>
    <w:multiLevelType w:val="multilevel"/>
    <w:tmpl w:val="6546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541DF"/>
    <w:multiLevelType w:val="multilevel"/>
    <w:tmpl w:val="7F4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41602"/>
    <w:multiLevelType w:val="multilevel"/>
    <w:tmpl w:val="17F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734F"/>
    <w:multiLevelType w:val="multilevel"/>
    <w:tmpl w:val="CF0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5286A"/>
    <w:multiLevelType w:val="multilevel"/>
    <w:tmpl w:val="39B0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46B85"/>
    <w:multiLevelType w:val="multilevel"/>
    <w:tmpl w:val="58F6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55050"/>
    <w:multiLevelType w:val="multilevel"/>
    <w:tmpl w:val="B778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C1984"/>
    <w:multiLevelType w:val="multilevel"/>
    <w:tmpl w:val="3B9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82D34"/>
    <w:multiLevelType w:val="multilevel"/>
    <w:tmpl w:val="AA7E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16B46"/>
    <w:multiLevelType w:val="multilevel"/>
    <w:tmpl w:val="333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06ACC"/>
    <w:multiLevelType w:val="multilevel"/>
    <w:tmpl w:val="DF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88158">
    <w:abstractNumId w:val="5"/>
  </w:num>
  <w:num w:numId="2" w16cid:durableId="928663332">
    <w:abstractNumId w:val="2"/>
  </w:num>
  <w:num w:numId="3" w16cid:durableId="1994602996">
    <w:abstractNumId w:val="14"/>
  </w:num>
  <w:num w:numId="4" w16cid:durableId="809830829">
    <w:abstractNumId w:val="15"/>
  </w:num>
  <w:num w:numId="5" w16cid:durableId="1645311753">
    <w:abstractNumId w:val="12"/>
  </w:num>
  <w:num w:numId="6" w16cid:durableId="894462740">
    <w:abstractNumId w:val="11"/>
  </w:num>
  <w:num w:numId="7" w16cid:durableId="1205485290">
    <w:abstractNumId w:val="6"/>
  </w:num>
  <w:num w:numId="8" w16cid:durableId="1917666848">
    <w:abstractNumId w:val="10"/>
  </w:num>
  <w:num w:numId="9" w16cid:durableId="23161945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61580724">
    <w:abstractNumId w:val="7"/>
  </w:num>
  <w:num w:numId="11" w16cid:durableId="43837670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747799872">
    <w:abstractNumId w:val="4"/>
  </w:num>
  <w:num w:numId="13" w16cid:durableId="88356596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79302622">
    <w:abstractNumId w:val="0"/>
  </w:num>
  <w:num w:numId="15" w16cid:durableId="8952418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279795116">
    <w:abstractNumId w:val="13"/>
  </w:num>
  <w:num w:numId="17" w16cid:durableId="127477890">
    <w:abstractNumId w:val="9"/>
  </w:num>
  <w:num w:numId="18" w16cid:durableId="701243934">
    <w:abstractNumId w:val="8"/>
  </w:num>
  <w:num w:numId="19" w16cid:durableId="1319380841">
    <w:abstractNumId w:val="1"/>
  </w:num>
  <w:num w:numId="20" w16cid:durableId="197217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C1"/>
    <w:rsid w:val="0007247C"/>
    <w:rsid w:val="001601A8"/>
    <w:rsid w:val="00211DC1"/>
    <w:rsid w:val="002A4901"/>
    <w:rsid w:val="003262DB"/>
    <w:rsid w:val="003E6D54"/>
    <w:rsid w:val="003F3530"/>
    <w:rsid w:val="00503DCD"/>
    <w:rsid w:val="005C3BB0"/>
    <w:rsid w:val="005C5FC5"/>
    <w:rsid w:val="005F0C20"/>
    <w:rsid w:val="00604496"/>
    <w:rsid w:val="00687C8D"/>
    <w:rsid w:val="006A2587"/>
    <w:rsid w:val="00767A67"/>
    <w:rsid w:val="008A33A2"/>
    <w:rsid w:val="00995533"/>
    <w:rsid w:val="00A13A17"/>
    <w:rsid w:val="00A27C75"/>
    <w:rsid w:val="00A77494"/>
    <w:rsid w:val="00A924C2"/>
    <w:rsid w:val="00AD3119"/>
    <w:rsid w:val="00B20F38"/>
    <w:rsid w:val="00B440E3"/>
    <w:rsid w:val="00B45C43"/>
    <w:rsid w:val="00B7320B"/>
    <w:rsid w:val="00BE11AC"/>
    <w:rsid w:val="00CC4ADC"/>
    <w:rsid w:val="00CC5AB3"/>
    <w:rsid w:val="00DD1B4E"/>
    <w:rsid w:val="00E86737"/>
    <w:rsid w:val="00EB1B7B"/>
    <w:rsid w:val="00EE5965"/>
    <w:rsid w:val="00F54E70"/>
    <w:rsid w:val="00F630C1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8B2"/>
  <w15:chartTrackingRefBased/>
  <w15:docId w15:val="{E00AB147-A15B-4843-9E67-F4F7D4EF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3</cp:revision>
  <dcterms:created xsi:type="dcterms:W3CDTF">2024-10-28T06:49:00Z</dcterms:created>
  <dcterms:modified xsi:type="dcterms:W3CDTF">2024-10-28T08:04:00Z</dcterms:modified>
</cp:coreProperties>
</file>