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F9" w:rsidRPr="006E5DF9" w:rsidRDefault="006E5DF9" w:rsidP="006E5DF9">
      <w:pPr>
        <w:jc w:val="center"/>
        <w:rPr>
          <w:b/>
          <w:sz w:val="32"/>
          <w:szCs w:val="32"/>
        </w:rPr>
      </w:pPr>
      <w:r w:rsidRPr="006049D2">
        <w:rPr>
          <w:b/>
          <w:sz w:val="32"/>
          <w:szCs w:val="32"/>
        </w:rPr>
        <w:t xml:space="preserve">AWORINDE </w:t>
      </w:r>
      <w:r>
        <w:rPr>
          <w:b/>
          <w:sz w:val="32"/>
          <w:szCs w:val="32"/>
        </w:rPr>
        <w:t>FELIX</w:t>
      </w:r>
      <w:r w:rsidRPr="006049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FUNMINIYI</w:t>
      </w:r>
    </w:p>
    <w:p w:rsidR="006E5DF9" w:rsidRDefault="006E5DF9" w:rsidP="006049D2">
      <w:pPr>
        <w:jc w:val="center"/>
        <w:rPr>
          <w:sz w:val="18"/>
          <w:szCs w:val="18"/>
        </w:rPr>
      </w:pPr>
    </w:p>
    <w:p w:rsidR="006049D2" w:rsidRPr="006049D2" w:rsidRDefault="006049D2" w:rsidP="006049D2">
      <w:pPr>
        <w:jc w:val="center"/>
        <w:rPr>
          <w:sz w:val="18"/>
          <w:szCs w:val="18"/>
        </w:rPr>
      </w:pPr>
      <w:r w:rsidRPr="006049D2">
        <w:rPr>
          <w:sz w:val="18"/>
          <w:szCs w:val="18"/>
        </w:rPr>
        <w:t xml:space="preserve">4/6, OJE-IMIANVAN STREET, JULIE ESTATE, </w:t>
      </w:r>
      <w:r w:rsidR="00F1762F">
        <w:rPr>
          <w:sz w:val="18"/>
          <w:szCs w:val="18"/>
        </w:rPr>
        <w:t xml:space="preserve">CLAY BUS </w:t>
      </w:r>
      <w:r w:rsidRPr="006049D2">
        <w:rPr>
          <w:sz w:val="18"/>
          <w:szCs w:val="18"/>
        </w:rPr>
        <w:t xml:space="preserve">STOP, </w:t>
      </w:r>
    </w:p>
    <w:p w:rsidR="006049D2" w:rsidRPr="006049D2" w:rsidRDefault="006049D2" w:rsidP="006049D2">
      <w:pPr>
        <w:jc w:val="center"/>
        <w:rPr>
          <w:sz w:val="18"/>
          <w:szCs w:val="18"/>
        </w:rPr>
      </w:pPr>
      <w:proofErr w:type="gramStart"/>
      <w:r w:rsidRPr="006049D2">
        <w:rPr>
          <w:sz w:val="18"/>
          <w:szCs w:val="18"/>
        </w:rPr>
        <w:t>OREGUN-IKEJA</w:t>
      </w:r>
      <w:r w:rsidR="00F1762F" w:rsidRPr="006049D2">
        <w:rPr>
          <w:sz w:val="18"/>
          <w:szCs w:val="18"/>
        </w:rPr>
        <w:t>,</w:t>
      </w:r>
      <w:r w:rsidR="00F1762F">
        <w:rPr>
          <w:sz w:val="18"/>
          <w:szCs w:val="18"/>
        </w:rPr>
        <w:t xml:space="preserve"> </w:t>
      </w:r>
      <w:r w:rsidR="00F1762F" w:rsidRPr="006049D2">
        <w:rPr>
          <w:sz w:val="18"/>
          <w:szCs w:val="18"/>
        </w:rPr>
        <w:t>LAGOS</w:t>
      </w:r>
      <w:r w:rsidRPr="006049D2">
        <w:rPr>
          <w:sz w:val="18"/>
          <w:szCs w:val="18"/>
        </w:rPr>
        <w:t>.</w:t>
      </w:r>
      <w:proofErr w:type="gramEnd"/>
    </w:p>
    <w:p w:rsidR="006049D2" w:rsidRPr="006049D2" w:rsidRDefault="004E0ED2" w:rsidP="006049D2">
      <w:pPr>
        <w:jc w:val="center"/>
        <w:rPr>
          <w:sz w:val="18"/>
          <w:szCs w:val="18"/>
        </w:rPr>
      </w:pPr>
      <w:r>
        <w:rPr>
          <w:sz w:val="18"/>
          <w:szCs w:val="18"/>
        </w:rPr>
        <w:t>PHONE NO: 08034521425</w:t>
      </w:r>
      <w:r w:rsidR="006049D2" w:rsidRPr="006049D2">
        <w:rPr>
          <w:sz w:val="18"/>
          <w:szCs w:val="18"/>
        </w:rPr>
        <w:t xml:space="preserve">. E-MAIL- </w:t>
      </w:r>
      <w:hyperlink r:id="rId5" w:history="1">
        <w:r w:rsidR="006049D2" w:rsidRPr="006049D2">
          <w:rPr>
            <w:rStyle w:val="Hyperlink"/>
            <w:sz w:val="18"/>
            <w:szCs w:val="18"/>
          </w:rPr>
          <w:t>felix.aworinde@yahoo.com</w:t>
        </w:r>
      </w:hyperlink>
    </w:p>
    <w:p w:rsidR="006049D2" w:rsidRDefault="006049D2"/>
    <w:tbl>
      <w:tblPr>
        <w:tblW w:w="9056" w:type="dxa"/>
        <w:tblLayout w:type="fixed"/>
        <w:tblLook w:val="0000"/>
      </w:tblPr>
      <w:tblGrid>
        <w:gridCol w:w="1188"/>
        <w:gridCol w:w="7868"/>
      </w:tblGrid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7C5290" w:rsidRDefault="006049D2" w:rsidP="003E2903">
            <w:pPr>
              <w:pStyle w:val="SectionTitle"/>
              <w:rPr>
                <w:b/>
              </w:rPr>
            </w:pPr>
            <w:r w:rsidRPr="007C5290">
              <w:rPr>
                <w:b/>
              </w:rPr>
              <w:t>OBJECTIVE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Default="006049D2" w:rsidP="003E2903">
            <w:pPr>
              <w:pStyle w:val="Objective"/>
            </w:pPr>
            <w:r>
              <w:t>To work with existing staff and facilities, contributing the best of my ability and quota, so as to improve organizational objectives and achieve managerial goal target.</w:t>
            </w: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7C5290" w:rsidRDefault="006049D2" w:rsidP="003E2903">
            <w:pPr>
              <w:pStyle w:val="SectionTitle"/>
              <w:rPr>
                <w:b/>
              </w:rPr>
            </w:pPr>
            <w:r w:rsidRPr="007C5290">
              <w:rPr>
                <w:b/>
              </w:rPr>
              <w:t>PERSONAL DATA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Default="006049D2" w:rsidP="003E2903">
            <w:pPr>
              <w:pStyle w:val="Objective"/>
            </w:pPr>
            <w:r>
              <w:t xml:space="preserve">Marital Status:                    Single                                   </w:t>
            </w:r>
          </w:p>
          <w:p w:rsidR="006049D2" w:rsidRDefault="006049D2" w:rsidP="003E2903">
            <w:pPr>
              <w:pStyle w:val="BodyText"/>
            </w:pPr>
            <w:r>
              <w:t xml:space="preserve">Date of Birth:  </w:t>
            </w:r>
            <w:r w:rsidR="00EE3DD4">
              <w:t xml:space="preserve">                  March 23, 198</w:t>
            </w:r>
            <w:r w:rsidR="00DE18C6">
              <w:t>3</w:t>
            </w:r>
          </w:p>
          <w:p w:rsidR="006049D2" w:rsidRPr="007C5290" w:rsidRDefault="006049D2" w:rsidP="003E2903">
            <w:pPr>
              <w:pStyle w:val="BodyText"/>
            </w:pPr>
            <w:r>
              <w:t xml:space="preserve">Sex:                                   Male                           </w:t>
            </w: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7C5290" w:rsidRDefault="006049D2" w:rsidP="003E2903">
            <w:pPr>
              <w:pStyle w:val="SectionTitle"/>
              <w:rPr>
                <w:b/>
              </w:rPr>
            </w:pPr>
            <w:r w:rsidRPr="007C5290">
              <w:rPr>
                <w:b/>
              </w:rPr>
              <w:t>WORK EXPERIENCE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Default="006049D2" w:rsidP="003E2903">
            <w:pPr>
              <w:pStyle w:val="Objective"/>
              <w:rPr>
                <w:szCs w:val="22"/>
              </w:rPr>
            </w:pPr>
            <w:r w:rsidRPr="00425F40">
              <w:rPr>
                <w:b/>
                <w:szCs w:val="22"/>
              </w:rPr>
              <w:t xml:space="preserve">Industrial </w:t>
            </w:r>
            <w:r>
              <w:rPr>
                <w:b/>
                <w:szCs w:val="22"/>
              </w:rPr>
              <w:t>Training (2006)</w:t>
            </w:r>
            <w:r>
              <w:rPr>
                <w:szCs w:val="22"/>
              </w:rPr>
              <w:t xml:space="preserve"> – </w:t>
            </w:r>
            <w:r>
              <w:rPr>
                <w:b/>
                <w:szCs w:val="22"/>
              </w:rPr>
              <w:t>NIYEX Consulting Engineers</w:t>
            </w:r>
            <w:r w:rsidRPr="00E75248">
              <w:rPr>
                <w:b/>
                <w:szCs w:val="22"/>
              </w:rPr>
              <w:t xml:space="preserve">, </w:t>
            </w:r>
            <w:r>
              <w:rPr>
                <w:b/>
                <w:szCs w:val="22"/>
              </w:rPr>
              <w:t>Lagos</w:t>
            </w:r>
          </w:p>
          <w:p w:rsidR="006049D2" w:rsidRDefault="009E6A19" w:rsidP="003E2903">
            <w:r>
              <w:t xml:space="preserve">Learning </w:t>
            </w:r>
            <w:r w:rsidR="00D2622A">
              <w:t>how to use AutoCAD for Design</w:t>
            </w:r>
            <w:r w:rsidR="006049D2">
              <w:t>,</w:t>
            </w:r>
            <w:r w:rsidR="00D2622A">
              <w:t xml:space="preserve"> Attending Site Meeting and</w:t>
            </w:r>
            <w:r w:rsidR="006049D2">
              <w:t xml:space="preserve"> </w:t>
            </w:r>
            <w:r w:rsidR="00D2622A">
              <w:t xml:space="preserve">Witness/Confirmation of </w:t>
            </w:r>
            <w:r>
              <w:t xml:space="preserve">Pipes Pressure </w:t>
            </w:r>
            <w:r w:rsidR="006049D2">
              <w:t>Testing.</w:t>
            </w:r>
          </w:p>
          <w:p w:rsidR="006049D2" w:rsidRDefault="006049D2" w:rsidP="003E2903">
            <w:r>
              <w:t xml:space="preserve"> </w:t>
            </w:r>
          </w:p>
          <w:p w:rsidR="006049D2" w:rsidRDefault="006049D2" w:rsidP="003E2903">
            <w:pPr>
              <w:rPr>
                <w:b/>
                <w:szCs w:val="22"/>
              </w:rPr>
            </w:pPr>
            <w:r w:rsidRPr="002F5BA8">
              <w:rPr>
                <w:b/>
              </w:rPr>
              <w:t>NYSC</w:t>
            </w:r>
            <w:r>
              <w:rPr>
                <w:b/>
              </w:rPr>
              <w:t xml:space="preserve"> (2008-2009) </w:t>
            </w:r>
            <w:r>
              <w:rPr>
                <w:szCs w:val="22"/>
              </w:rPr>
              <w:t xml:space="preserve">– </w:t>
            </w:r>
            <w:r>
              <w:rPr>
                <w:b/>
                <w:szCs w:val="22"/>
              </w:rPr>
              <w:t xml:space="preserve">Command Children School, Army </w:t>
            </w:r>
            <w:r w:rsidRPr="00E278AB">
              <w:rPr>
                <w:b/>
                <w:szCs w:val="22"/>
              </w:rPr>
              <w:t>Centre Ammunition Depot, Agunu Kaduna State</w:t>
            </w:r>
            <w:r>
              <w:rPr>
                <w:b/>
                <w:szCs w:val="22"/>
              </w:rPr>
              <w:t>.</w:t>
            </w:r>
          </w:p>
          <w:p w:rsidR="006049D2" w:rsidRDefault="006049D2" w:rsidP="003E2903">
            <w:pPr>
              <w:rPr>
                <w:szCs w:val="22"/>
              </w:rPr>
            </w:pPr>
          </w:p>
          <w:p w:rsidR="006049D2" w:rsidRPr="00E278AB" w:rsidRDefault="006049D2" w:rsidP="003E2903">
            <w:r>
              <w:rPr>
                <w:szCs w:val="22"/>
              </w:rPr>
              <w:t>Teaching of Chemistry and Mathematics.</w:t>
            </w:r>
          </w:p>
          <w:p w:rsidR="006049D2" w:rsidRDefault="006049D2" w:rsidP="003E2903">
            <w:pPr>
              <w:pStyle w:val="Objective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Engineer (October 2009- Till Date) - NIYEX Consulting Engineers</w:t>
            </w:r>
            <w:r w:rsidRPr="00E75248">
              <w:rPr>
                <w:b/>
                <w:szCs w:val="22"/>
              </w:rPr>
              <w:t xml:space="preserve">, </w:t>
            </w:r>
            <w:r>
              <w:rPr>
                <w:b/>
                <w:szCs w:val="22"/>
              </w:rPr>
              <w:t>Lagos</w:t>
            </w:r>
          </w:p>
          <w:p w:rsidR="006049D2" w:rsidRDefault="006049D2" w:rsidP="003E2903">
            <w:pPr>
              <w:pStyle w:val="BodyText"/>
            </w:pPr>
            <w:r>
              <w:t>Mechanical &amp; Electrical Building Servicing Design, Engineering Consultants &amp; Project Managers.</w:t>
            </w:r>
          </w:p>
          <w:p w:rsidR="00BD1C67" w:rsidRDefault="00BD1C67" w:rsidP="00BD1C67">
            <w:pPr>
              <w:pStyle w:val="Objective"/>
              <w:rPr>
                <w:b/>
                <w:szCs w:val="22"/>
              </w:rPr>
            </w:pPr>
            <w:r>
              <w:rPr>
                <w:b/>
                <w:szCs w:val="22"/>
              </w:rPr>
              <w:t>Responsibilities</w:t>
            </w:r>
          </w:p>
          <w:p w:rsidR="00BD1C67" w:rsidRDefault="00BD1C67" w:rsidP="00BD1C67">
            <w:pPr>
              <w:pStyle w:val="BodyText"/>
              <w:numPr>
                <w:ilvl w:val="0"/>
                <w:numId w:val="1"/>
              </w:numPr>
            </w:pPr>
            <w:r>
              <w:t>Design of Mechanical Services in Building Services</w:t>
            </w:r>
          </w:p>
          <w:p w:rsidR="00BD1C67" w:rsidRDefault="00BD1C67" w:rsidP="00BD1C67">
            <w:pPr>
              <w:pStyle w:val="BodyText"/>
              <w:numPr>
                <w:ilvl w:val="0"/>
                <w:numId w:val="1"/>
              </w:numPr>
            </w:pPr>
            <w:r>
              <w:t>Drafting with tools of AUTOCAD PACKAGES</w:t>
            </w:r>
          </w:p>
          <w:p w:rsidR="00BD1C67" w:rsidRDefault="00BD1C67" w:rsidP="00BD1C67">
            <w:pPr>
              <w:pStyle w:val="BodyText"/>
              <w:numPr>
                <w:ilvl w:val="0"/>
                <w:numId w:val="1"/>
              </w:numPr>
            </w:pPr>
            <w:r>
              <w:t>Tenders and Bills Preparation</w:t>
            </w:r>
          </w:p>
          <w:p w:rsidR="00BD1C67" w:rsidRDefault="00BD1C67" w:rsidP="00BD1C67">
            <w:pPr>
              <w:pStyle w:val="BodyText"/>
              <w:numPr>
                <w:ilvl w:val="0"/>
                <w:numId w:val="1"/>
              </w:numPr>
            </w:pPr>
            <w:r>
              <w:t>Attending Site meeting with Client, other Consultants and Sub–Contractors</w:t>
            </w:r>
          </w:p>
          <w:p w:rsidR="00BD1C67" w:rsidRDefault="00BD1C67" w:rsidP="00BD1C67">
            <w:pPr>
              <w:pStyle w:val="BodyText"/>
              <w:numPr>
                <w:ilvl w:val="0"/>
                <w:numId w:val="1"/>
              </w:numPr>
            </w:pPr>
            <w:r>
              <w:t>Site Supervision of Project</w:t>
            </w:r>
          </w:p>
          <w:p w:rsidR="001E504D" w:rsidRDefault="001E504D" w:rsidP="001E504D">
            <w:pPr>
              <w:pStyle w:val="Objective"/>
              <w:rPr>
                <w:b/>
                <w:szCs w:val="22"/>
              </w:rPr>
            </w:pPr>
            <w:r>
              <w:rPr>
                <w:b/>
                <w:szCs w:val="22"/>
              </w:rPr>
              <w:t>Projects Done</w:t>
            </w:r>
          </w:p>
          <w:p w:rsidR="001E504D" w:rsidRDefault="001E504D" w:rsidP="001E504D">
            <w:pPr>
              <w:pStyle w:val="BodyText"/>
              <w:numPr>
                <w:ilvl w:val="0"/>
                <w:numId w:val="1"/>
              </w:numPr>
            </w:pPr>
            <w:r>
              <w:t xml:space="preserve">Supervision of Office Complex for </w:t>
            </w:r>
            <w:proofErr w:type="spellStart"/>
            <w:r>
              <w:t>Japaul</w:t>
            </w:r>
            <w:proofErr w:type="spellEnd"/>
            <w:r w:rsidR="00461A71">
              <w:t xml:space="preserve"> Oil &amp; Maritime Services, Lagos (Completed)</w:t>
            </w:r>
            <w:r>
              <w:t>.</w:t>
            </w:r>
          </w:p>
          <w:p w:rsidR="001E504D" w:rsidRDefault="001E504D" w:rsidP="001E504D">
            <w:pPr>
              <w:pStyle w:val="BodyText"/>
              <w:numPr>
                <w:ilvl w:val="0"/>
                <w:numId w:val="1"/>
              </w:numPr>
            </w:pPr>
            <w:r>
              <w:lastRenderedPageBreak/>
              <w:t>Supervision</w:t>
            </w:r>
            <w:r w:rsidR="00461A71">
              <w:t xml:space="preserve"> of Residential House for </w:t>
            </w:r>
            <w:proofErr w:type="spellStart"/>
            <w:r w:rsidR="00461A71">
              <w:t>Mrs</w:t>
            </w:r>
            <w:proofErr w:type="spellEnd"/>
            <w:r w:rsidR="00461A71">
              <w:t xml:space="preserve"> </w:t>
            </w:r>
            <w:proofErr w:type="spellStart"/>
            <w:r w:rsidR="00461A71">
              <w:t>Momoh</w:t>
            </w:r>
            <w:proofErr w:type="spellEnd"/>
            <w:r w:rsidR="00461A71">
              <w:t xml:space="preserve"> at Block G, Plot 80 Victoria Garden, Lagos (Completed)</w:t>
            </w:r>
          </w:p>
          <w:p w:rsidR="00603926" w:rsidRDefault="00603926" w:rsidP="001E504D">
            <w:pPr>
              <w:pStyle w:val="BodyText"/>
              <w:numPr>
                <w:ilvl w:val="0"/>
                <w:numId w:val="1"/>
              </w:numPr>
            </w:pPr>
            <w:r>
              <w:t xml:space="preserve">Supervision of Proposed Grand Ville Estate at 14-16, </w:t>
            </w:r>
            <w:proofErr w:type="spellStart"/>
            <w:r>
              <w:t>Ladoke</w:t>
            </w:r>
            <w:proofErr w:type="spellEnd"/>
            <w:r>
              <w:t xml:space="preserve"> </w:t>
            </w:r>
            <w:proofErr w:type="spellStart"/>
            <w:r>
              <w:t>Akintola</w:t>
            </w:r>
            <w:proofErr w:type="spellEnd"/>
            <w:r>
              <w:t xml:space="preserve"> Street GRA, </w:t>
            </w:r>
            <w:proofErr w:type="spellStart"/>
            <w:r>
              <w:t>Ikeja</w:t>
            </w:r>
            <w:proofErr w:type="spellEnd"/>
            <w:r>
              <w:t xml:space="preserve"> Lagos (Completed).</w:t>
            </w:r>
          </w:p>
          <w:p w:rsidR="00BB7267" w:rsidRDefault="00BB7267" w:rsidP="00BB7267">
            <w:pPr>
              <w:pStyle w:val="BodyText"/>
              <w:numPr>
                <w:ilvl w:val="0"/>
                <w:numId w:val="1"/>
              </w:numPr>
            </w:pPr>
            <w:r>
              <w:t xml:space="preserve">Design and Supervision of Senate Building for </w:t>
            </w:r>
            <w:proofErr w:type="spellStart"/>
            <w:r>
              <w:t>Adekunle</w:t>
            </w:r>
            <w:proofErr w:type="spellEnd"/>
            <w:r>
              <w:t xml:space="preserve"> </w:t>
            </w:r>
            <w:proofErr w:type="spellStart"/>
            <w:r>
              <w:t>Ajasin</w:t>
            </w:r>
            <w:proofErr w:type="spellEnd"/>
            <w:r>
              <w:t xml:space="preserve"> University, </w:t>
            </w:r>
            <w:proofErr w:type="spellStart"/>
            <w:r>
              <w:t>Akungba</w:t>
            </w:r>
            <w:proofErr w:type="spellEnd"/>
            <w:r>
              <w:t xml:space="preserve"> </w:t>
            </w:r>
            <w:proofErr w:type="spellStart"/>
            <w:r>
              <w:t>Ondo</w:t>
            </w:r>
            <w:proofErr w:type="spellEnd"/>
            <w:r>
              <w:t xml:space="preserve"> </w:t>
            </w:r>
            <w:r w:rsidR="0004735F">
              <w:t>State (</w:t>
            </w:r>
            <w:r w:rsidR="00D2622A">
              <w:t>Competed</w:t>
            </w:r>
            <w:r>
              <w:t>).</w:t>
            </w:r>
          </w:p>
          <w:p w:rsidR="00BB7267" w:rsidRDefault="00BB7267" w:rsidP="00BB7267">
            <w:pPr>
              <w:pStyle w:val="BodyText"/>
              <w:numPr>
                <w:ilvl w:val="0"/>
                <w:numId w:val="1"/>
              </w:numPr>
            </w:pPr>
            <w:r>
              <w:t xml:space="preserve">Design and Supervision of </w:t>
            </w:r>
            <w:r w:rsidR="00262FB6">
              <w:t xml:space="preserve">Proposed Office Complex at No 205, </w:t>
            </w:r>
            <w:proofErr w:type="spellStart"/>
            <w:r w:rsidR="00262FB6">
              <w:t>Ikorodu</w:t>
            </w:r>
            <w:proofErr w:type="spellEnd"/>
            <w:r w:rsidR="00262FB6">
              <w:t xml:space="preserve"> Road </w:t>
            </w:r>
            <w:proofErr w:type="spellStart"/>
            <w:r w:rsidR="00262FB6">
              <w:t>Obanikoro</w:t>
            </w:r>
            <w:proofErr w:type="spellEnd"/>
            <w:r w:rsidR="00262FB6">
              <w:t xml:space="preserve">, Lagos </w:t>
            </w:r>
            <w:r w:rsidR="00C26250">
              <w:t>State (</w:t>
            </w:r>
            <w:r w:rsidR="00DA4091">
              <w:t>Completed</w:t>
            </w:r>
            <w:r>
              <w:t>).</w:t>
            </w:r>
          </w:p>
          <w:p w:rsidR="00461A71" w:rsidRDefault="00461A71" w:rsidP="001E504D">
            <w:pPr>
              <w:pStyle w:val="BodyText"/>
              <w:numPr>
                <w:ilvl w:val="0"/>
                <w:numId w:val="1"/>
              </w:numPr>
            </w:pPr>
            <w:r>
              <w:t xml:space="preserve">Design and Supervision of E-Centre for Skye Bank at </w:t>
            </w:r>
            <w:proofErr w:type="spellStart"/>
            <w:r>
              <w:t>Ademola</w:t>
            </w:r>
            <w:proofErr w:type="spellEnd"/>
            <w:r>
              <w:t xml:space="preserve"> </w:t>
            </w:r>
            <w:proofErr w:type="spellStart"/>
            <w:r>
              <w:t>Adetokunbo</w:t>
            </w:r>
            <w:proofErr w:type="spellEnd"/>
            <w:r>
              <w:t>, VI Lagos (</w:t>
            </w:r>
            <w:r w:rsidR="00603926">
              <w:t>Completed</w:t>
            </w:r>
            <w:r>
              <w:t>).</w:t>
            </w:r>
          </w:p>
          <w:p w:rsidR="00BD1C67" w:rsidRPr="00933A11" w:rsidRDefault="00461A71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Design and Supervision of Remodeling of </w:t>
            </w:r>
            <w:proofErr w:type="spellStart"/>
            <w:r>
              <w:t>Nipost</w:t>
            </w:r>
            <w:proofErr w:type="spellEnd"/>
            <w:r>
              <w:t xml:space="preserve"> Building at Marina Lagos (</w:t>
            </w:r>
            <w:r w:rsidR="00F55316">
              <w:t>Completed</w:t>
            </w:r>
            <w:r>
              <w:t>)</w:t>
            </w:r>
            <w:r w:rsidR="00F55316">
              <w:t>.</w:t>
            </w:r>
          </w:p>
          <w:p w:rsidR="00933A11" w:rsidRPr="00933A11" w:rsidRDefault="00933A11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Design and Supervision of Renovation of Office Complex for </w:t>
            </w:r>
            <w:proofErr w:type="spellStart"/>
            <w:r>
              <w:t>Wemabod</w:t>
            </w:r>
            <w:proofErr w:type="spellEnd"/>
            <w:r>
              <w:t xml:space="preserve"> at 45, </w:t>
            </w:r>
            <w:proofErr w:type="spellStart"/>
            <w:r>
              <w:t>Murtala</w:t>
            </w:r>
            <w:proofErr w:type="spellEnd"/>
            <w:r>
              <w:t xml:space="preserve"> Mohammed Way, </w:t>
            </w:r>
            <w:proofErr w:type="spellStart"/>
            <w:r>
              <w:t>Ebute</w:t>
            </w:r>
            <w:proofErr w:type="spellEnd"/>
            <w:r>
              <w:t xml:space="preserve"> Meta, Lagos Mainland, Lagos State (In Progress).</w:t>
            </w:r>
          </w:p>
          <w:p w:rsidR="00933A11" w:rsidRPr="00933A11" w:rsidRDefault="00933A11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Design of Proposed High School for </w:t>
            </w:r>
            <w:proofErr w:type="spellStart"/>
            <w:r>
              <w:t>Osun</w:t>
            </w:r>
            <w:proofErr w:type="spellEnd"/>
            <w:r>
              <w:t xml:space="preserve"> State Government, </w:t>
            </w:r>
            <w:proofErr w:type="spellStart"/>
            <w:r>
              <w:t>Osun</w:t>
            </w:r>
            <w:proofErr w:type="spellEnd"/>
            <w:r>
              <w:t xml:space="preserve"> State</w:t>
            </w:r>
            <w:r w:rsidR="0073588C">
              <w:t xml:space="preserve"> (</w:t>
            </w:r>
            <w:r w:rsidR="00D2622A">
              <w:t>Completed</w:t>
            </w:r>
            <w:r w:rsidR="0073588C">
              <w:t>)</w:t>
            </w:r>
            <w:r>
              <w:t>.</w:t>
            </w:r>
          </w:p>
          <w:p w:rsidR="00933A11" w:rsidRPr="006631E6" w:rsidRDefault="0073588C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>Design of</w:t>
            </w:r>
            <w:r w:rsidR="00933A11">
              <w:t xml:space="preserve"> Proposed Cosmo Roma Hotel Resort for Cosmopolitan </w:t>
            </w:r>
            <w:proofErr w:type="spellStart"/>
            <w:r w:rsidR="00933A11">
              <w:t>Esate</w:t>
            </w:r>
            <w:proofErr w:type="spellEnd"/>
            <w:r w:rsidR="00933A11">
              <w:t xml:space="preserve"> and </w:t>
            </w:r>
            <w:proofErr w:type="spellStart"/>
            <w:r w:rsidR="00933A11">
              <w:t>Condominus</w:t>
            </w:r>
            <w:proofErr w:type="spellEnd"/>
            <w:r w:rsidR="00933A11">
              <w:t xml:space="preserve"> Ltd, at Plot P5, Block 2, </w:t>
            </w:r>
            <w:proofErr w:type="spellStart"/>
            <w:r w:rsidR="00933A11">
              <w:t>Lekki</w:t>
            </w:r>
            <w:proofErr w:type="spellEnd"/>
            <w:r w:rsidR="00933A11">
              <w:t xml:space="preserve"> Peninsula Scheme and Tourism Zone, Lagos State</w:t>
            </w:r>
            <w:r>
              <w:t xml:space="preserve"> (In Progress)</w:t>
            </w:r>
            <w:r w:rsidR="00933A11">
              <w:t>.</w:t>
            </w:r>
          </w:p>
          <w:p w:rsidR="006631E6" w:rsidRPr="00A974D7" w:rsidRDefault="00A974D7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Design of </w:t>
            </w:r>
            <w:r w:rsidR="006631E6">
              <w:t>Proposed Judges</w:t>
            </w:r>
            <w:r>
              <w:t xml:space="preserve"> Quarters for Lagos State Ministry of Justice, at No 8 </w:t>
            </w:r>
            <w:proofErr w:type="spellStart"/>
            <w:r>
              <w:t>Falomo</w:t>
            </w:r>
            <w:proofErr w:type="spellEnd"/>
            <w:r>
              <w:t xml:space="preserve"> close, </w:t>
            </w:r>
            <w:proofErr w:type="spellStart"/>
            <w:r>
              <w:t>Ikoyi</w:t>
            </w:r>
            <w:proofErr w:type="spellEnd"/>
            <w:r>
              <w:t xml:space="preserve"> Lagos State (In Progress).</w:t>
            </w:r>
          </w:p>
          <w:p w:rsidR="00A974D7" w:rsidRPr="00A974D7" w:rsidRDefault="00A974D7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Design of Proposed Physical Archives and Record Centre for Skye Bank at </w:t>
            </w:r>
            <w:proofErr w:type="spellStart"/>
            <w:r>
              <w:t>Awoyaya</w:t>
            </w:r>
            <w:proofErr w:type="spellEnd"/>
            <w:r>
              <w:t xml:space="preserve">, </w:t>
            </w:r>
            <w:proofErr w:type="spellStart"/>
            <w:r>
              <w:t>Lekki</w:t>
            </w:r>
            <w:proofErr w:type="spellEnd"/>
            <w:r>
              <w:t xml:space="preserve"> </w:t>
            </w:r>
            <w:proofErr w:type="spellStart"/>
            <w:r>
              <w:t>Epe</w:t>
            </w:r>
            <w:proofErr w:type="spellEnd"/>
            <w:r>
              <w:t xml:space="preserve"> Express Way, Lagos State (In Progress).</w:t>
            </w:r>
          </w:p>
          <w:p w:rsidR="00A974D7" w:rsidRPr="0099189D" w:rsidRDefault="00A974D7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Design of Proposed Facilities Upgrade at MDS Warehouse, </w:t>
            </w:r>
            <w:proofErr w:type="spellStart"/>
            <w:r>
              <w:t>Oregun</w:t>
            </w:r>
            <w:proofErr w:type="spellEnd"/>
            <w:r>
              <w:t xml:space="preserve"> </w:t>
            </w:r>
            <w:proofErr w:type="spellStart"/>
            <w:r>
              <w:t>Ikeja</w:t>
            </w:r>
            <w:proofErr w:type="spellEnd"/>
            <w:r>
              <w:t xml:space="preserve">, </w:t>
            </w:r>
            <w:proofErr w:type="gramStart"/>
            <w:r>
              <w:t>Lagos</w:t>
            </w:r>
            <w:proofErr w:type="gramEnd"/>
            <w:r>
              <w:t xml:space="preserve"> State (</w:t>
            </w:r>
            <w:r w:rsidR="00D2622A">
              <w:t>Completed</w:t>
            </w:r>
            <w:r>
              <w:t>).</w:t>
            </w:r>
          </w:p>
          <w:p w:rsidR="0099189D" w:rsidRPr="0099189D" w:rsidRDefault="0099189D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>Renovation Works on the 11</w:t>
            </w:r>
            <w:r w:rsidRPr="0099189D">
              <w:rPr>
                <w:vertAlign w:val="superscript"/>
              </w:rPr>
              <w:t>th</w:t>
            </w:r>
            <w:r>
              <w:t xml:space="preserve"> Floor, First Bank Headquarter, Marina, Lagos State (Completed)</w:t>
            </w:r>
          </w:p>
          <w:p w:rsidR="0099189D" w:rsidRPr="001C2DA7" w:rsidRDefault="0099189D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Completion of Lagos International arbitration Center, </w:t>
            </w:r>
            <w:proofErr w:type="spellStart"/>
            <w:r>
              <w:t>Lekki</w:t>
            </w:r>
            <w:proofErr w:type="spellEnd"/>
            <w:r>
              <w:t xml:space="preserve"> Phase</w:t>
            </w:r>
            <w:r w:rsidR="001C2DA7">
              <w:t xml:space="preserve"> 1(</w:t>
            </w:r>
            <w:r w:rsidR="00DA4091">
              <w:t>Completed</w:t>
            </w:r>
            <w:r w:rsidR="001C2DA7">
              <w:t>).</w:t>
            </w:r>
          </w:p>
          <w:p w:rsidR="001C2DA7" w:rsidRPr="001C2DA7" w:rsidRDefault="001C2DA7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 xml:space="preserve">Proposed Mixed Residential Development at Banana Island, </w:t>
            </w:r>
            <w:proofErr w:type="spellStart"/>
            <w:r>
              <w:t>Ikoyi</w:t>
            </w:r>
            <w:proofErr w:type="spellEnd"/>
            <w:r>
              <w:t xml:space="preserve"> Lagos State (In Progress)</w:t>
            </w:r>
          </w:p>
          <w:p w:rsidR="001C2DA7" w:rsidRPr="001C2DA7" w:rsidRDefault="001C2DA7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>Fed</w:t>
            </w:r>
            <w:r w:rsidR="009E6A19">
              <w:t xml:space="preserve">eral University Sport Center, </w:t>
            </w:r>
            <w:proofErr w:type="spellStart"/>
            <w:r w:rsidR="009E6A19">
              <w:t>Otu</w:t>
            </w:r>
            <w:r>
              <w:t>-Oke</w:t>
            </w:r>
            <w:proofErr w:type="spellEnd"/>
            <w:r>
              <w:t xml:space="preserve">, </w:t>
            </w:r>
            <w:proofErr w:type="spellStart"/>
            <w:r>
              <w:t>Bayelsa</w:t>
            </w:r>
            <w:proofErr w:type="spellEnd"/>
            <w:r>
              <w:t xml:space="preserve"> State (In Progress).</w:t>
            </w:r>
          </w:p>
          <w:p w:rsidR="001C2DA7" w:rsidRPr="0048015C" w:rsidRDefault="001C2DA7" w:rsidP="0048015C">
            <w:pPr>
              <w:pStyle w:val="BodyText"/>
              <w:numPr>
                <w:ilvl w:val="0"/>
                <w:numId w:val="1"/>
              </w:numPr>
              <w:rPr>
                <w:szCs w:val="22"/>
              </w:rPr>
            </w:pPr>
            <w:r>
              <w:t>Heir’s Park Project for Redriff Real Estate and Investment Company at Igbo-</w:t>
            </w:r>
            <w:proofErr w:type="spellStart"/>
            <w:r>
              <w:t>Efon</w:t>
            </w:r>
            <w:proofErr w:type="spellEnd"/>
            <w:r>
              <w:t xml:space="preserve">, </w:t>
            </w:r>
            <w:proofErr w:type="spellStart"/>
            <w:r>
              <w:t>Lekki-Ajah</w:t>
            </w:r>
            <w:proofErr w:type="spellEnd"/>
            <w:r>
              <w:t xml:space="preserve"> Express Way, Lagos State (</w:t>
            </w:r>
            <w:r w:rsidR="00DA4091">
              <w:t>Completed</w:t>
            </w:r>
            <w:r>
              <w:t>).</w:t>
            </w:r>
          </w:p>
          <w:p w:rsidR="0048015C" w:rsidRPr="003676AC" w:rsidRDefault="0048015C" w:rsidP="0048015C">
            <w:pPr>
              <w:pStyle w:val="BodyText"/>
              <w:rPr>
                <w:szCs w:val="22"/>
              </w:rPr>
            </w:pP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422C8E" w:rsidRDefault="006049D2" w:rsidP="003E2903">
            <w:pPr>
              <w:pStyle w:val="SectionTitle"/>
              <w:rPr>
                <w:b/>
              </w:rPr>
            </w:pPr>
            <w:r w:rsidRPr="00422C8E">
              <w:rPr>
                <w:b/>
              </w:rPr>
              <w:lastRenderedPageBreak/>
              <w:t>EDUCATION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Default="000A7FBC" w:rsidP="003E2903">
            <w:pPr>
              <w:pStyle w:val="BodyText"/>
            </w:pPr>
            <w:r>
              <w:t>-</w:t>
            </w:r>
            <w:proofErr w:type="spellStart"/>
            <w:r w:rsidR="006049D2">
              <w:t>Ladoke</w:t>
            </w:r>
            <w:proofErr w:type="spellEnd"/>
            <w:r w:rsidR="006049D2">
              <w:t xml:space="preserve"> </w:t>
            </w:r>
            <w:proofErr w:type="spellStart"/>
            <w:r w:rsidR="006049D2">
              <w:t>Akintola</w:t>
            </w:r>
            <w:proofErr w:type="spellEnd"/>
            <w:r w:rsidR="006049D2">
              <w:t xml:space="preserve"> University of Technology, LAUTECH   </w:t>
            </w:r>
            <w:r w:rsidR="00201A36">
              <w:t xml:space="preserve">                            2002 - </w:t>
            </w:r>
            <w:r w:rsidR="006049D2">
              <w:t>2007</w:t>
            </w:r>
          </w:p>
          <w:p w:rsidR="006049D2" w:rsidRDefault="006049D2" w:rsidP="003E2903">
            <w:pPr>
              <w:pStyle w:val="BodyText"/>
            </w:pPr>
            <w:r>
              <w:t>B.Tech, Chemical Engineering (Second Class</w:t>
            </w:r>
            <w:r w:rsidR="00201A36">
              <w:t xml:space="preserve"> </w:t>
            </w:r>
            <w:r>
              <w:t>Honours)</w:t>
            </w:r>
          </w:p>
          <w:p w:rsidR="006049D2" w:rsidRDefault="000A7FBC" w:rsidP="003E2903">
            <w:pPr>
              <w:pStyle w:val="BodyText"/>
            </w:pPr>
            <w:r>
              <w:t>-</w:t>
            </w:r>
            <w:r w:rsidR="006049D2">
              <w:t xml:space="preserve">Unity School, </w:t>
            </w:r>
            <w:proofErr w:type="spellStart"/>
            <w:r w:rsidR="006049D2">
              <w:t>Ejigbo</w:t>
            </w:r>
            <w:proofErr w:type="spellEnd"/>
            <w:r w:rsidR="006049D2">
              <w:t xml:space="preserve">, </w:t>
            </w:r>
            <w:proofErr w:type="spellStart"/>
            <w:r w:rsidR="006049D2">
              <w:t>Osun</w:t>
            </w:r>
            <w:proofErr w:type="spellEnd"/>
            <w:r w:rsidR="006049D2">
              <w:t xml:space="preserve"> State.                                    </w:t>
            </w:r>
            <w:r w:rsidR="00201A36">
              <w:t xml:space="preserve">                              1993 - </w:t>
            </w:r>
            <w:r w:rsidR="006049D2">
              <w:t>1999</w:t>
            </w:r>
          </w:p>
          <w:p w:rsidR="006049D2" w:rsidRDefault="006049D2" w:rsidP="003E2903">
            <w:pPr>
              <w:pStyle w:val="BodyText"/>
            </w:pPr>
            <w:r>
              <w:t xml:space="preserve">Senior Secondary Certificate Examination </w:t>
            </w:r>
          </w:p>
          <w:p w:rsidR="006049D2" w:rsidRDefault="000A7FBC" w:rsidP="003E2903">
            <w:pPr>
              <w:pStyle w:val="BodyText"/>
            </w:pPr>
            <w:r>
              <w:t>-</w:t>
            </w:r>
            <w:r w:rsidR="006049D2">
              <w:t xml:space="preserve">Maryland Nursery and Primary school, </w:t>
            </w:r>
            <w:proofErr w:type="spellStart"/>
            <w:r w:rsidR="006049D2">
              <w:t>Ogbomoso</w:t>
            </w:r>
            <w:proofErr w:type="spellEnd"/>
            <w:r w:rsidR="006049D2">
              <w:t xml:space="preserve">          </w:t>
            </w:r>
            <w:r w:rsidR="00201A36">
              <w:t xml:space="preserve">                              1987 - </w:t>
            </w:r>
            <w:r w:rsidR="006049D2">
              <w:t>1993</w:t>
            </w:r>
          </w:p>
          <w:p w:rsidR="006049D2" w:rsidRDefault="006049D2" w:rsidP="003E2903">
            <w:pPr>
              <w:pStyle w:val="BodyText"/>
            </w:pPr>
            <w:r>
              <w:t>Primary School Leaving Certificate.</w:t>
            </w:r>
          </w:p>
          <w:p w:rsidR="006049D2" w:rsidRPr="009574A7" w:rsidRDefault="006049D2" w:rsidP="003E2903">
            <w:pPr>
              <w:pStyle w:val="BodyText"/>
            </w:pP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F93F77" w:rsidRDefault="006049D2" w:rsidP="003E2903">
            <w:pPr>
              <w:pStyle w:val="SectionTitle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STRENGTH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>
            <w:pPr>
              <w:ind w:right="-8028"/>
            </w:pPr>
          </w:p>
        </w:tc>
        <w:tc>
          <w:tcPr>
            <w:tcW w:w="7868" w:type="dxa"/>
            <w:shd w:val="clear" w:color="auto" w:fill="auto"/>
          </w:tcPr>
          <w:p w:rsidR="006049D2" w:rsidRDefault="006049D2" w:rsidP="003E2903">
            <w:pPr>
              <w:pStyle w:val="BodyText"/>
            </w:pPr>
            <w:r>
              <w:t>Ability to work under pressure and tight schedule. Good interpersonal skills with ability to work efficiently in a team. Excellent oral and written communication skills. A good self starter.</w:t>
            </w: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422C8E" w:rsidRDefault="006049D2" w:rsidP="003E2903">
            <w:pPr>
              <w:pStyle w:val="SectionTitle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Pr="00422C8E" w:rsidRDefault="006049D2" w:rsidP="003E2903">
            <w:pPr>
              <w:pStyle w:val="BodyText"/>
            </w:pPr>
            <w:r>
              <w:t>English, Yoruba and little proficiency in Hausa</w:t>
            </w: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422C8E" w:rsidRDefault="006049D2" w:rsidP="003E2903">
            <w:pPr>
              <w:pStyle w:val="SectionTitle"/>
              <w:rPr>
                <w:b/>
              </w:rPr>
            </w:pPr>
            <w:r w:rsidRPr="00422C8E">
              <w:rPr>
                <w:b/>
              </w:rPr>
              <w:t>COMPUTER KNOWLEDGE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BF64F2" w:rsidRDefault="006049D2" w:rsidP="00BF64F2">
            <w:pPr>
              <w:pStyle w:val="BodyText"/>
            </w:pPr>
            <w:r>
              <w:t>Microsoft O</w:t>
            </w:r>
            <w:r w:rsidR="000809FC">
              <w:t>ffice Tools, Microsoft Excel , AutoCAD and proficiency in PDMS</w:t>
            </w:r>
          </w:p>
          <w:p w:rsidR="00BF64F2" w:rsidRDefault="00BF64F2" w:rsidP="00BF64F2">
            <w:pPr>
              <w:pStyle w:val="BodyText"/>
            </w:pPr>
            <w:r w:rsidRPr="0036779D">
              <w:t>Capable of achieving consistent high level of accuracy.</w:t>
            </w:r>
          </w:p>
          <w:p w:rsidR="0048015C" w:rsidRDefault="00BF64F2" w:rsidP="00BF64F2">
            <w:r w:rsidRPr="0036779D">
              <w:t>Good interpersonal skill with ability to work effectively in a team.</w:t>
            </w: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422C8E" w:rsidRDefault="006049D2" w:rsidP="003E2903">
            <w:pPr>
              <w:pStyle w:val="SectionTitle"/>
              <w:rPr>
                <w:b/>
              </w:rPr>
            </w:pPr>
            <w:r w:rsidRPr="00422C8E">
              <w:rPr>
                <w:b/>
              </w:rPr>
              <w:t>PATENT AND PUBLICATION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Default="006049D2" w:rsidP="003E2903">
            <w:pPr>
              <w:pStyle w:val="Objective"/>
            </w:pPr>
            <w:r>
              <w:t>Production of Biosurfactant from used Engine Oil Using (</w:t>
            </w:r>
            <w:proofErr w:type="spellStart"/>
            <w:r>
              <w:t>Thermophilic</w:t>
            </w:r>
            <w:proofErr w:type="spellEnd"/>
            <w:r>
              <w:t>/</w:t>
            </w:r>
            <w:proofErr w:type="spellStart"/>
            <w:r>
              <w:t>Mesophilic</w:t>
            </w:r>
            <w:proofErr w:type="spellEnd"/>
            <w:r>
              <w:t>) Bacteria</w:t>
            </w:r>
          </w:p>
          <w:p w:rsidR="006049D2" w:rsidRDefault="006049D2" w:rsidP="003E2903">
            <w:pPr>
              <w:pStyle w:val="Objective"/>
            </w:pPr>
            <w:r>
              <w:t xml:space="preserve">Final Year Project, LAUTECH.                                                                       2007   </w:t>
            </w: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6049D2" w:rsidRPr="00422C8E" w:rsidRDefault="006049D2" w:rsidP="003E2903">
            <w:pPr>
              <w:pStyle w:val="SectionTitle"/>
              <w:rPr>
                <w:b/>
              </w:rPr>
            </w:pPr>
            <w:r w:rsidRPr="00422C8E">
              <w:rPr>
                <w:b/>
              </w:rPr>
              <w:t>HOBBIES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Default="006049D2" w:rsidP="00874E52">
            <w:pPr>
              <w:pStyle w:val="Objective"/>
            </w:pPr>
            <w:r>
              <w:t xml:space="preserve"> Reading, </w:t>
            </w:r>
            <w:r w:rsidR="00874E52">
              <w:t xml:space="preserve">Meeting People </w:t>
            </w:r>
            <w:r>
              <w:t>&amp; Travelling</w:t>
            </w:r>
          </w:p>
        </w:tc>
      </w:tr>
      <w:tr w:rsidR="006049D2" w:rsidTr="003E2903">
        <w:tc>
          <w:tcPr>
            <w:tcW w:w="9056" w:type="dxa"/>
            <w:gridSpan w:val="2"/>
            <w:shd w:val="clear" w:color="auto" w:fill="auto"/>
          </w:tcPr>
          <w:p w:rsidR="00BD1C67" w:rsidRDefault="00BD1C67" w:rsidP="003E2903">
            <w:pPr>
              <w:pStyle w:val="SectionTitle"/>
              <w:rPr>
                <w:b/>
              </w:rPr>
            </w:pPr>
          </w:p>
          <w:p w:rsidR="006049D2" w:rsidRPr="00422C8E" w:rsidRDefault="006049D2" w:rsidP="003E2903">
            <w:pPr>
              <w:pStyle w:val="SectionTitle"/>
              <w:rPr>
                <w:b/>
              </w:rPr>
            </w:pPr>
            <w:r w:rsidRPr="00422C8E">
              <w:rPr>
                <w:b/>
              </w:rPr>
              <w:t>REFERE</w:t>
            </w:r>
            <w:r>
              <w:rPr>
                <w:b/>
              </w:rPr>
              <w:t>es</w:t>
            </w:r>
          </w:p>
        </w:tc>
      </w:tr>
      <w:tr w:rsidR="006049D2" w:rsidTr="003E2903">
        <w:tc>
          <w:tcPr>
            <w:tcW w:w="1188" w:type="dxa"/>
            <w:shd w:val="clear" w:color="auto" w:fill="auto"/>
          </w:tcPr>
          <w:p w:rsidR="006049D2" w:rsidRDefault="006049D2" w:rsidP="003E2903"/>
        </w:tc>
        <w:tc>
          <w:tcPr>
            <w:tcW w:w="7868" w:type="dxa"/>
            <w:shd w:val="clear" w:color="auto" w:fill="auto"/>
          </w:tcPr>
          <w:p w:rsidR="006049D2" w:rsidRDefault="00650C2C" w:rsidP="003E2903">
            <w:pPr>
              <w:spacing w:line="360" w:lineRule="auto"/>
            </w:pPr>
            <w:r>
              <w:t>Will be provided on request.</w:t>
            </w:r>
          </w:p>
          <w:p w:rsidR="006049D2" w:rsidRDefault="006049D2" w:rsidP="003E2903">
            <w:pPr>
              <w:spacing w:line="360" w:lineRule="auto"/>
            </w:pPr>
          </w:p>
          <w:p w:rsidR="00650C2C" w:rsidRDefault="00650C2C" w:rsidP="003E2903">
            <w:pPr>
              <w:spacing w:line="360" w:lineRule="auto"/>
            </w:pPr>
          </w:p>
        </w:tc>
      </w:tr>
    </w:tbl>
    <w:p w:rsidR="006049D2" w:rsidRPr="00405FFC" w:rsidRDefault="00C66559" w:rsidP="00650C2C">
      <w:pPr>
        <w:tabs>
          <w:tab w:val="left" w:pos="1980"/>
        </w:tabs>
      </w:pPr>
      <w:r>
        <w:lastRenderedPageBreak/>
        <w:t xml:space="preserve">           </w:t>
      </w:r>
    </w:p>
    <w:sectPr w:rsidR="006049D2" w:rsidRPr="00405FFC" w:rsidSect="00451BF1">
      <w:pgSz w:w="12240" w:h="15840"/>
      <w:pgMar w:top="1440" w:right="1800" w:bottom="1440" w:left="1800" w:header="720" w:footer="720" w:gutter="0"/>
      <w:cols w:space="720"/>
      <w:docGrid w:linePitch="7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275B6"/>
    <w:multiLevelType w:val="hybridMultilevel"/>
    <w:tmpl w:val="847E35F6"/>
    <w:lvl w:ilvl="0" w:tplc="C17C362C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C1533"/>
    <w:multiLevelType w:val="hybridMultilevel"/>
    <w:tmpl w:val="F89CFBC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49D2"/>
    <w:rsid w:val="0004735F"/>
    <w:rsid w:val="000809FC"/>
    <w:rsid w:val="00095DA7"/>
    <w:rsid w:val="000A4852"/>
    <w:rsid w:val="000A7FBC"/>
    <w:rsid w:val="00126A83"/>
    <w:rsid w:val="00163459"/>
    <w:rsid w:val="00165F0C"/>
    <w:rsid w:val="001C2DA7"/>
    <w:rsid w:val="001D22FC"/>
    <w:rsid w:val="001E504D"/>
    <w:rsid w:val="00200302"/>
    <w:rsid w:val="00201A36"/>
    <w:rsid w:val="00233592"/>
    <w:rsid w:val="00246E96"/>
    <w:rsid w:val="00262FB6"/>
    <w:rsid w:val="00264D28"/>
    <w:rsid w:val="00295D3C"/>
    <w:rsid w:val="002A2E76"/>
    <w:rsid w:val="00396766"/>
    <w:rsid w:val="003C679A"/>
    <w:rsid w:val="00430CD0"/>
    <w:rsid w:val="00461A71"/>
    <w:rsid w:val="00465C71"/>
    <w:rsid w:val="0048015C"/>
    <w:rsid w:val="004A25A7"/>
    <w:rsid w:val="004B360B"/>
    <w:rsid w:val="004E0ED2"/>
    <w:rsid w:val="004F2568"/>
    <w:rsid w:val="00536B3F"/>
    <w:rsid w:val="00596C7D"/>
    <w:rsid w:val="005E2F60"/>
    <w:rsid w:val="005E55E4"/>
    <w:rsid w:val="00603926"/>
    <w:rsid w:val="006049D2"/>
    <w:rsid w:val="00650C2C"/>
    <w:rsid w:val="006631E6"/>
    <w:rsid w:val="006652EB"/>
    <w:rsid w:val="006B197A"/>
    <w:rsid w:val="006E5DF9"/>
    <w:rsid w:val="00711361"/>
    <w:rsid w:val="007337FE"/>
    <w:rsid w:val="0073588C"/>
    <w:rsid w:val="00874E52"/>
    <w:rsid w:val="00886508"/>
    <w:rsid w:val="008D5654"/>
    <w:rsid w:val="008D6F45"/>
    <w:rsid w:val="008E5431"/>
    <w:rsid w:val="00900540"/>
    <w:rsid w:val="00915C01"/>
    <w:rsid w:val="00933A11"/>
    <w:rsid w:val="009346A6"/>
    <w:rsid w:val="0096266D"/>
    <w:rsid w:val="0099189D"/>
    <w:rsid w:val="009E6A19"/>
    <w:rsid w:val="00A974D7"/>
    <w:rsid w:val="00B119D1"/>
    <w:rsid w:val="00B50AED"/>
    <w:rsid w:val="00BB7267"/>
    <w:rsid w:val="00BD1C67"/>
    <w:rsid w:val="00BF64F2"/>
    <w:rsid w:val="00C26250"/>
    <w:rsid w:val="00C66559"/>
    <w:rsid w:val="00D2622A"/>
    <w:rsid w:val="00DA4091"/>
    <w:rsid w:val="00DE18C6"/>
    <w:rsid w:val="00E04560"/>
    <w:rsid w:val="00E505DB"/>
    <w:rsid w:val="00E76610"/>
    <w:rsid w:val="00EE2FBE"/>
    <w:rsid w:val="00EE3DD4"/>
    <w:rsid w:val="00F1762F"/>
    <w:rsid w:val="00F55316"/>
    <w:rsid w:val="00F66720"/>
    <w:rsid w:val="00FB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9D2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49D2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6049D2"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rsid w:val="006049D2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6049D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Hyperlink">
    <w:name w:val="Hyperlink"/>
    <w:basedOn w:val="DefaultParagraphFont"/>
    <w:rsid w:val="00604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x.aworind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NIYEX</cp:lastModifiedBy>
  <cp:revision>44</cp:revision>
  <dcterms:created xsi:type="dcterms:W3CDTF">2010-12-21T14:02:00Z</dcterms:created>
  <dcterms:modified xsi:type="dcterms:W3CDTF">2018-02-01T12:31:00Z</dcterms:modified>
</cp:coreProperties>
</file>