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70B" w:rsidRDefault="00746B09" w:rsidP="00134C48">
      <w:pPr>
        <w:spacing w:before="240"/>
      </w:pPr>
      <w:r>
        <w:t>Uploading</w:t>
      </w:r>
      <w:r w:rsidR="0095470B">
        <w:t xml:space="preserve"> </w:t>
      </w:r>
      <w:r>
        <w:t>Lang</w:t>
      </w:r>
      <w:r w:rsidR="0095470B">
        <w:t xml:space="preserve"> file into cx-manager.</w:t>
      </w:r>
    </w:p>
    <w:p w:rsidR="00746B09" w:rsidRDefault="00746B09"/>
    <w:p w:rsidR="00746B09" w:rsidRDefault="00746B09" w:rsidP="00746B09">
      <w:pPr>
        <w:pStyle w:val="ListParagraph"/>
        <w:numPr>
          <w:ilvl w:val="0"/>
          <w:numId w:val="5"/>
        </w:numPr>
      </w:pPr>
      <w:r>
        <w:t xml:space="preserve">Extract shared en.zip file, here you can find </w:t>
      </w:r>
      <w:proofErr w:type="spellStart"/>
      <w:proofErr w:type="gramStart"/>
      <w:r>
        <w:t>en.json</w:t>
      </w:r>
      <w:proofErr w:type="spellEnd"/>
      <w:proofErr w:type="gramEnd"/>
      <w:r>
        <w:t xml:space="preserve"> file inside of zip. </w:t>
      </w:r>
    </w:p>
    <w:p w:rsidR="00746B09" w:rsidRDefault="00746B09"/>
    <w:p w:rsidR="0095470B" w:rsidRDefault="0095470B" w:rsidP="00746B09">
      <w:pPr>
        <w:pStyle w:val="ListParagraph"/>
        <w:numPr>
          <w:ilvl w:val="0"/>
          <w:numId w:val="3"/>
        </w:numPr>
      </w:pPr>
      <w:r>
        <w:t>After a login on cx manager you can find a content</w:t>
      </w:r>
      <w:r w:rsidR="00746B09">
        <w:t xml:space="preserve"> menu on left side, click on Content to go shared content area.</w:t>
      </w:r>
    </w:p>
    <w:p w:rsidR="0095470B" w:rsidRDefault="00746B09" w:rsidP="00746B09">
      <w:pPr>
        <w:jc w:val="right"/>
      </w:pPr>
      <w:r>
        <w:rPr>
          <w:noProof/>
          <w:lang w:eastAsia="en-IN"/>
        </w:rPr>
        <w:drawing>
          <wp:inline distT="0" distB="0" distL="0" distR="0" wp14:anchorId="02427DB9" wp14:editId="20C23B23">
            <wp:extent cx="5083810" cy="261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B" w:rsidRDefault="0095470B"/>
    <w:p w:rsidR="0095470B" w:rsidRDefault="00746B09">
      <w:r>
        <w:t>Check inside of share content</w:t>
      </w:r>
      <w:r w:rsidR="0095470B">
        <w:t xml:space="preserve"> if </w:t>
      </w:r>
      <w:r w:rsidR="0095470B" w:rsidRPr="0095470B">
        <w:rPr>
          <w:b/>
        </w:rPr>
        <w:t>i18n</w:t>
      </w:r>
      <w:r w:rsidR="0095470B">
        <w:t xml:space="preserve"> folder is there then upload </w:t>
      </w:r>
      <w:proofErr w:type="spellStart"/>
      <w:proofErr w:type="gramStart"/>
      <w:r w:rsidR="0095470B">
        <w:t>en.json</w:t>
      </w:r>
      <w:proofErr w:type="spellEnd"/>
      <w:proofErr w:type="gramEnd"/>
      <w:r w:rsidR="0095470B">
        <w:t xml:space="preserve"> file, if folder is not there create</w:t>
      </w:r>
      <w:r>
        <w:t xml:space="preserve"> </w:t>
      </w:r>
      <w:r w:rsidRPr="00746B09">
        <w:rPr>
          <w:b/>
        </w:rPr>
        <w:t>i18n</w:t>
      </w:r>
      <w:r>
        <w:t xml:space="preserve"> folder </w:t>
      </w:r>
      <w:r w:rsidR="0095470B">
        <w:t xml:space="preserve">then upload </w:t>
      </w:r>
      <w:proofErr w:type="spellStart"/>
      <w:r w:rsidR="0095470B">
        <w:t>en.json</w:t>
      </w:r>
      <w:proofErr w:type="spellEnd"/>
      <w:r w:rsidR="0095470B">
        <w:t xml:space="preserve"> file into </w:t>
      </w:r>
      <w:r w:rsidR="0095470B" w:rsidRPr="0095470B">
        <w:rPr>
          <w:b/>
        </w:rPr>
        <w:t>i18n</w:t>
      </w:r>
      <w:r w:rsidR="0095470B">
        <w:t xml:space="preserve"> folder</w:t>
      </w:r>
    </w:p>
    <w:p w:rsidR="00AA2317" w:rsidRDefault="00AA2317"/>
    <w:p w:rsidR="00AA2317" w:rsidRPr="00AA2317" w:rsidRDefault="00AA2317" w:rsidP="00AA2317">
      <w:pPr>
        <w:pStyle w:val="ListParagraph"/>
        <w:numPr>
          <w:ilvl w:val="0"/>
          <w:numId w:val="3"/>
        </w:numPr>
      </w:pPr>
      <w:r w:rsidRPr="00AA2317">
        <w:t>If the i18n folder is not created, then refer this</w:t>
      </w:r>
    </w:p>
    <w:p w:rsidR="00AA2317" w:rsidRDefault="00AA2317"/>
    <w:p w:rsidR="00AA2317" w:rsidRDefault="00AA2317" w:rsidP="00AA2317">
      <w:pPr>
        <w:jc w:val="right"/>
      </w:pPr>
      <w:r>
        <w:rPr>
          <w:noProof/>
          <w:lang w:eastAsia="en-IN"/>
        </w:rPr>
        <w:drawing>
          <wp:inline distT="0" distB="0" distL="0" distR="0" wp14:anchorId="63215773" wp14:editId="1124D1F6">
            <wp:extent cx="4925060" cy="26111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17" w:rsidRDefault="00AA2317">
      <w:r>
        <w:lastRenderedPageBreak/>
        <w:t xml:space="preserve">Below screen short for checking </w:t>
      </w:r>
      <w:r>
        <w:rPr>
          <w:b/>
        </w:rPr>
        <w:t xml:space="preserve">i18n </w:t>
      </w:r>
      <w:r>
        <w:t xml:space="preserve">folder inside of shared content area, as folder is there now we can upload </w:t>
      </w:r>
      <w:proofErr w:type="spellStart"/>
      <w:proofErr w:type="gramStart"/>
      <w:r>
        <w:t>en.json</w:t>
      </w:r>
      <w:proofErr w:type="spellEnd"/>
      <w:proofErr w:type="gramEnd"/>
      <w:r>
        <w:t xml:space="preserve"> file inside of folder.</w:t>
      </w:r>
    </w:p>
    <w:p w:rsidR="00D50A3A" w:rsidRPr="00AA2317" w:rsidRDefault="00D50A3A" w:rsidP="00D50A3A">
      <w:pPr>
        <w:pStyle w:val="ListParagraph"/>
        <w:numPr>
          <w:ilvl w:val="0"/>
          <w:numId w:val="3"/>
        </w:numPr>
      </w:pPr>
      <w:r>
        <w:t xml:space="preserve">Check </w:t>
      </w:r>
      <w:r w:rsidRPr="00D50A3A">
        <w:rPr>
          <w:b/>
        </w:rPr>
        <w:t>i18n</w:t>
      </w:r>
      <w:r>
        <w:t xml:space="preserve"> folder inside of shared content area</w:t>
      </w:r>
    </w:p>
    <w:p w:rsidR="0095470B" w:rsidRDefault="00AA2317" w:rsidP="00D50A3A">
      <w:pPr>
        <w:jc w:val="right"/>
      </w:pPr>
      <w:r>
        <w:rPr>
          <w:noProof/>
          <w:lang w:eastAsia="en-IN"/>
        </w:rPr>
        <w:drawing>
          <wp:inline distT="0" distB="0" distL="0" distR="0" wp14:anchorId="4D4AC12F" wp14:editId="0050BE8F">
            <wp:extent cx="5515610" cy="26111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B" w:rsidRDefault="0095470B"/>
    <w:p w:rsidR="00AA2317" w:rsidRDefault="00AA2317"/>
    <w:p w:rsidR="0095470B" w:rsidRDefault="0095470B"/>
    <w:p w:rsidR="0095470B" w:rsidRDefault="0095470B"/>
    <w:p w:rsidR="0095470B" w:rsidRDefault="0095470B" w:rsidP="00D50A3A">
      <w:pPr>
        <w:pStyle w:val="ListParagraph"/>
        <w:numPr>
          <w:ilvl w:val="0"/>
          <w:numId w:val="3"/>
        </w:numPr>
      </w:pPr>
      <w:r>
        <w:t>For upload file</w:t>
      </w:r>
      <w:r w:rsidR="00AA2317">
        <w:t xml:space="preserve"> (file should </w:t>
      </w:r>
      <w:proofErr w:type="gramStart"/>
      <w:r w:rsidR="00AA2317">
        <w:t>be .</w:t>
      </w:r>
      <w:proofErr w:type="spellStart"/>
      <w:r w:rsidR="00AA2317">
        <w:t>json</w:t>
      </w:r>
      <w:proofErr w:type="spellEnd"/>
      <w:proofErr w:type="gramEnd"/>
      <w:r w:rsidR="00AA2317">
        <w:t xml:space="preserve"> )</w:t>
      </w:r>
      <w:r>
        <w:t>, refer this screenshot.</w:t>
      </w:r>
    </w:p>
    <w:p w:rsidR="0095470B" w:rsidRDefault="00AA2317" w:rsidP="00D50A3A">
      <w:pPr>
        <w:jc w:val="right"/>
      </w:pPr>
      <w:r>
        <w:rPr>
          <w:noProof/>
          <w:lang w:eastAsia="en-IN"/>
        </w:rPr>
        <w:drawing>
          <wp:inline distT="0" distB="0" distL="0" distR="0" wp14:anchorId="34616568" wp14:editId="119DEE31">
            <wp:extent cx="5306060" cy="26111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B" w:rsidRDefault="0095470B"/>
    <w:p w:rsidR="00AA2317" w:rsidRDefault="00AA2317"/>
    <w:p w:rsidR="00AA2317" w:rsidRDefault="00AA2317"/>
    <w:p w:rsidR="007B61EA" w:rsidRDefault="007B61EA"/>
    <w:p w:rsidR="007B61EA" w:rsidRDefault="007B61EA"/>
    <w:p w:rsidR="009440C1" w:rsidRDefault="00AA2317">
      <w:r>
        <w:t xml:space="preserve">After uploading </w:t>
      </w:r>
      <w:proofErr w:type="spellStart"/>
      <w:proofErr w:type="gramStart"/>
      <w:r>
        <w:t>en.json</w:t>
      </w:r>
      <w:proofErr w:type="spellEnd"/>
      <w:proofErr w:type="gramEnd"/>
      <w:r>
        <w:t xml:space="preserve"> file it should be look like as below screenshot</w:t>
      </w:r>
    </w:p>
    <w:p w:rsidR="00AA2317" w:rsidRDefault="00AA2317"/>
    <w:p w:rsidR="009440C1" w:rsidRDefault="00AA2317">
      <w:r>
        <w:rPr>
          <w:noProof/>
          <w:lang w:eastAsia="en-IN"/>
        </w:rPr>
        <w:drawing>
          <wp:inline distT="0" distB="0" distL="0" distR="0" wp14:anchorId="0B1D8CC2" wp14:editId="2BA26760">
            <wp:extent cx="5731510" cy="3214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74" w:rsidRDefault="00D14074"/>
    <w:p w:rsidR="00D14074" w:rsidRDefault="00D14074"/>
    <w:p w:rsidR="00D14074" w:rsidRPr="00D14074" w:rsidRDefault="00D14074">
      <w:pPr>
        <w:rPr>
          <w:b/>
          <w:sz w:val="28"/>
        </w:rPr>
      </w:pPr>
      <w:r w:rsidRPr="00D14074">
        <w:rPr>
          <w:b/>
          <w:sz w:val="28"/>
        </w:rPr>
        <w:t xml:space="preserve">Updating file for new release: </w:t>
      </w:r>
    </w:p>
    <w:p w:rsidR="00D14074" w:rsidRDefault="00D14074">
      <w:r>
        <w:t xml:space="preserve">If you want to update existing </w:t>
      </w:r>
      <w:proofErr w:type="spellStart"/>
      <w:proofErr w:type="gramStart"/>
      <w:r>
        <w:t>en.json</w:t>
      </w:r>
      <w:proofErr w:type="spellEnd"/>
      <w:proofErr w:type="gramEnd"/>
      <w:r>
        <w:t xml:space="preserve"> file, with new release refer below screenshot:</w:t>
      </w:r>
    </w:p>
    <w:p w:rsidR="00D14074" w:rsidRDefault="00D14074"/>
    <w:p w:rsidR="00D14074" w:rsidRDefault="000067C7">
      <w:r>
        <w:t xml:space="preserve">How to check file is </w:t>
      </w:r>
      <w:proofErr w:type="gramStart"/>
      <w:r>
        <w:t>exist</w:t>
      </w:r>
      <w:proofErr w:type="gramEnd"/>
      <w:r>
        <w:t>:</w:t>
      </w:r>
    </w:p>
    <w:p w:rsidR="000067C7" w:rsidRDefault="000067C7">
      <w:r>
        <w:rPr>
          <w:noProof/>
          <w:lang w:eastAsia="en-IN"/>
        </w:rPr>
        <w:drawing>
          <wp:inline distT="0" distB="0" distL="0" distR="0" wp14:anchorId="49B8F8C3" wp14:editId="5C12490D">
            <wp:extent cx="5731510" cy="2165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A7" w:rsidRDefault="00E508A7"/>
    <w:p w:rsidR="000067C7" w:rsidRDefault="000067C7"/>
    <w:p w:rsidR="000067C7" w:rsidRDefault="000067C7">
      <w:r>
        <w:lastRenderedPageBreak/>
        <w:t xml:space="preserve">For updating file first we need to delete current version of </w:t>
      </w:r>
      <w:proofErr w:type="spellStart"/>
      <w:proofErr w:type="gramStart"/>
      <w:r>
        <w:t>en.json</w:t>
      </w:r>
      <w:proofErr w:type="spellEnd"/>
      <w:proofErr w:type="gramEnd"/>
      <w:r>
        <w:t xml:space="preserve"> from shared content </w:t>
      </w:r>
    </w:p>
    <w:p w:rsidR="000067C7" w:rsidRDefault="000067C7" w:rsidP="000067C7">
      <w:pPr>
        <w:ind w:firstLine="720"/>
      </w:pPr>
      <w:r>
        <w:t>&gt;Below screen short for deleting file from shared content-</w:t>
      </w:r>
    </w:p>
    <w:p w:rsidR="000067C7" w:rsidRDefault="000067C7" w:rsidP="000067C7">
      <w:pPr>
        <w:ind w:firstLine="720"/>
      </w:pPr>
      <w:r>
        <w:rPr>
          <w:noProof/>
          <w:lang w:eastAsia="en-IN"/>
        </w:rPr>
        <w:drawing>
          <wp:inline distT="0" distB="0" distL="0" distR="0" wp14:anchorId="28AB4DD4" wp14:editId="4CD834FF">
            <wp:extent cx="5731510" cy="2383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C7" w:rsidRDefault="000067C7"/>
    <w:p w:rsidR="000067C7" w:rsidRDefault="000067C7" w:rsidP="00C80DA4">
      <w:pPr>
        <w:pStyle w:val="ListParagraph"/>
        <w:numPr>
          <w:ilvl w:val="0"/>
          <w:numId w:val="3"/>
        </w:numPr>
      </w:pPr>
      <w:r>
        <w:t>Re-upload a file (</w:t>
      </w:r>
      <w:r>
        <w:t xml:space="preserve">For upload file (file should </w:t>
      </w:r>
      <w:proofErr w:type="gramStart"/>
      <w:r>
        <w:t>be .</w:t>
      </w:r>
      <w:proofErr w:type="spellStart"/>
      <w:r>
        <w:t>json</w:t>
      </w:r>
      <w:proofErr w:type="spellEnd"/>
      <w:proofErr w:type="gramEnd"/>
      <w:r>
        <w:t xml:space="preserve"> ), refer this screenshot.</w:t>
      </w:r>
      <w:r>
        <w:t xml:space="preserve">) </w:t>
      </w:r>
      <w:r>
        <w:rPr>
          <w:noProof/>
          <w:lang w:eastAsia="en-IN"/>
        </w:rPr>
        <w:drawing>
          <wp:inline distT="0" distB="0" distL="0" distR="0" wp14:anchorId="64F08073" wp14:editId="797C9D08">
            <wp:extent cx="5306060" cy="26111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C7" w:rsidRDefault="000067C7" w:rsidP="000067C7">
      <w:pPr>
        <w:pStyle w:val="ListParagraph"/>
        <w:numPr>
          <w:ilvl w:val="0"/>
          <w:numId w:val="3"/>
        </w:numPr>
      </w:pPr>
      <w:r>
        <w:t xml:space="preserve">NOTE: </w:t>
      </w:r>
      <w:r>
        <w:t xml:space="preserve">if you not </w:t>
      </w:r>
      <w:r>
        <w:t>able to upload a file you need to refresh a page, its BB issue sometime after deleting a file upload button not works. After refreshing page</w:t>
      </w:r>
      <w:bookmarkStart w:id="0" w:name="_GoBack"/>
      <w:bookmarkEnd w:id="0"/>
      <w:r>
        <w:t xml:space="preserve"> you can able to upload.</w:t>
      </w:r>
    </w:p>
    <w:p w:rsidR="000067C7" w:rsidRDefault="000067C7"/>
    <w:p w:rsidR="000067C7" w:rsidRDefault="000067C7"/>
    <w:p w:rsidR="00D14074" w:rsidRPr="00D14074" w:rsidRDefault="00D14074">
      <w:pPr>
        <w:rPr>
          <w:b/>
        </w:rPr>
      </w:pPr>
      <w:r w:rsidRPr="00D14074">
        <w:rPr>
          <w:b/>
        </w:rPr>
        <w:t>Last Steps</w:t>
      </w:r>
    </w:p>
    <w:p w:rsidR="00E508A7" w:rsidRDefault="00E508A7">
      <w:r>
        <w:t xml:space="preserve">After completing above steps, you just need to refresh front end web application for getting the </w:t>
      </w:r>
      <w:r w:rsidR="009A38CD">
        <w:t xml:space="preserve">content of </w:t>
      </w:r>
      <w:r w:rsidR="00E60390">
        <w:t xml:space="preserve">uploaded </w:t>
      </w:r>
      <w:proofErr w:type="spellStart"/>
      <w:proofErr w:type="gramStart"/>
      <w:r w:rsidR="00E60390">
        <w:t>en.json</w:t>
      </w:r>
      <w:proofErr w:type="spellEnd"/>
      <w:proofErr w:type="gramEnd"/>
      <w:r w:rsidR="00E60390">
        <w:t xml:space="preserve"> file</w:t>
      </w:r>
      <w:r>
        <w:t xml:space="preserve">. </w:t>
      </w:r>
    </w:p>
    <w:p w:rsidR="00E508A7" w:rsidRDefault="00E508A7"/>
    <w:p w:rsidR="009440C1" w:rsidRDefault="009440C1"/>
    <w:p w:rsidR="00AA2317" w:rsidRDefault="00AA2317"/>
    <w:p w:rsidR="009440C1" w:rsidRDefault="009440C1"/>
    <w:p w:rsidR="009440C1" w:rsidRDefault="009440C1"/>
    <w:p w:rsidR="009440C1" w:rsidRDefault="009440C1"/>
    <w:p w:rsidR="009440C1" w:rsidRDefault="009440C1"/>
    <w:p w:rsidR="009440C1" w:rsidRDefault="009440C1"/>
    <w:p w:rsidR="009440C1" w:rsidRDefault="009440C1"/>
    <w:p w:rsidR="009440C1" w:rsidRDefault="009440C1"/>
    <w:p w:rsidR="009440C1" w:rsidRDefault="009440C1"/>
    <w:p w:rsidR="009440C1" w:rsidRDefault="009440C1"/>
    <w:p w:rsidR="009440C1" w:rsidRDefault="009440C1"/>
    <w:p w:rsidR="009440C1" w:rsidRDefault="009440C1"/>
    <w:p w:rsidR="009440C1" w:rsidRDefault="00770D49">
      <w:proofErr w:type="spellStart"/>
      <w:proofErr w:type="gramStart"/>
      <w:r>
        <w:t>e</w:t>
      </w:r>
      <w:r w:rsidR="009440C1">
        <w:t>n.json</w:t>
      </w:r>
      <w:proofErr w:type="spellEnd"/>
      <w:proofErr w:type="gramEnd"/>
      <w:r w:rsidR="009440C1">
        <w:t xml:space="preserve"> </w:t>
      </w:r>
      <w:r>
        <w:t>previewed</w:t>
      </w:r>
    </w:p>
    <w:p w:rsidR="009440C1" w:rsidRDefault="009440C1">
      <w:pPr>
        <w:rPr>
          <w:noProof/>
          <w:lang w:eastAsia="en-IN"/>
        </w:rPr>
      </w:pPr>
      <w:r>
        <w:rPr>
          <w:noProof/>
          <w:lang w:eastAsia="en-IN"/>
        </w:rPr>
        <w:t xml:space="preserve">Here is a preview of en.json file, </w:t>
      </w:r>
    </w:p>
    <w:p w:rsidR="009440C1" w:rsidRDefault="009440C1">
      <w:r>
        <w:rPr>
          <w:noProof/>
          <w:lang w:eastAsia="en-IN"/>
        </w:rPr>
        <w:drawing>
          <wp:inline distT="0" distB="0" distL="0" distR="0" wp14:anchorId="5714FBC5" wp14:editId="335C8FD6">
            <wp:extent cx="5731510" cy="3850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57083"/>
    <w:multiLevelType w:val="hybridMultilevel"/>
    <w:tmpl w:val="43C68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66357"/>
    <w:multiLevelType w:val="hybridMultilevel"/>
    <w:tmpl w:val="80AEF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05674"/>
    <w:multiLevelType w:val="hybridMultilevel"/>
    <w:tmpl w:val="4DB2F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E325A"/>
    <w:multiLevelType w:val="hybridMultilevel"/>
    <w:tmpl w:val="AAD89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22A3A"/>
    <w:multiLevelType w:val="hybridMultilevel"/>
    <w:tmpl w:val="6BF88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0B"/>
    <w:rsid w:val="000067C7"/>
    <w:rsid w:val="000F0372"/>
    <w:rsid w:val="00124939"/>
    <w:rsid w:val="00134C48"/>
    <w:rsid w:val="00404A74"/>
    <w:rsid w:val="00446E02"/>
    <w:rsid w:val="00482D1D"/>
    <w:rsid w:val="005A0530"/>
    <w:rsid w:val="006B47D7"/>
    <w:rsid w:val="00746B09"/>
    <w:rsid w:val="00770D49"/>
    <w:rsid w:val="007B61EA"/>
    <w:rsid w:val="009440C1"/>
    <w:rsid w:val="0095470B"/>
    <w:rsid w:val="009A38CD"/>
    <w:rsid w:val="00AA2317"/>
    <w:rsid w:val="00D14074"/>
    <w:rsid w:val="00D50A3A"/>
    <w:rsid w:val="00E508A7"/>
    <w:rsid w:val="00E6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924C"/>
  <w15:chartTrackingRefBased/>
  <w15:docId w15:val="{35C9B11C-F2B1-4205-9AB6-756309D1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Sumit</dc:creator>
  <cp:keywords/>
  <dc:description/>
  <cp:lastModifiedBy>Jaiswal, Sumit</cp:lastModifiedBy>
  <cp:revision>2</cp:revision>
  <dcterms:created xsi:type="dcterms:W3CDTF">2020-08-03T09:37:00Z</dcterms:created>
  <dcterms:modified xsi:type="dcterms:W3CDTF">2020-08-03T09:37:00Z</dcterms:modified>
</cp:coreProperties>
</file>