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265" w:rsidRPr="004B1265" w:rsidRDefault="004B1265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1: Theory 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 Power Supply System?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A Power Supply System provides electrical power to a computer and its components.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Electricity from the wall socket cannot be used directly by computer components because:</w:t>
      </w:r>
    </w:p>
    <w:p w:rsidR="004B1265" w:rsidRPr="004B1265" w:rsidRDefault="004B1265" w:rsidP="004B1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Wall power is AC (Alternating Current).</w:t>
      </w:r>
    </w:p>
    <w:p w:rsidR="004B1265" w:rsidRPr="004B1265" w:rsidRDefault="004B1265" w:rsidP="004B1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Computer components need DC (Direct Current).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Therefore, a device is needed to convert AC to DC.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device is called an </w:t>
      </w:r>
      <w:r w:rsidRPr="004B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SMPS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SMPS?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SMPS = Switched Mode Power Supply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It is a hardware component inside the computer cabinet that converts AC power into different DC voltages required by computer components.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Functions of SMPS</w:t>
      </w:r>
    </w:p>
    <w:p w:rsidR="004B1265" w:rsidRPr="004B1265" w:rsidRDefault="004B1265" w:rsidP="004B1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Converts AC to DC.</w:t>
      </w:r>
    </w:p>
    <w:p w:rsidR="004B1265" w:rsidRPr="004B1265" w:rsidRDefault="004B1265" w:rsidP="004B1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Supplies power to motherboard.</w:t>
      </w:r>
    </w:p>
    <w:p w:rsidR="004B1265" w:rsidRPr="004B1265" w:rsidRDefault="004B1265" w:rsidP="004B1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Supplies power to CPU.</w:t>
      </w:r>
    </w:p>
    <w:p w:rsidR="004B1265" w:rsidRPr="004B1265" w:rsidRDefault="004B1265" w:rsidP="004B1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Supplies power to hard disk/SSD.</w:t>
      </w:r>
    </w:p>
    <w:p w:rsidR="004B1265" w:rsidRPr="004B1265" w:rsidRDefault="004B1265" w:rsidP="004B1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Supplies power to graphics card.</w:t>
      </w:r>
    </w:p>
    <w:p w:rsidR="004B1265" w:rsidRPr="004B1265" w:rsidRDefault="004B1265" w:rsidP="004B1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Protects components from voltage fluctuations.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Common Output Voltages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3269"/>
      </w:tblGrid>
      <w:tr w:rsidR="004B1265" w:rsidRPr="004B1265" w:rsidTr="004B1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Usage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+12V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CPU, Fans, Graphics Card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+5V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USB Devices, Hard Disk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+3.3V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RAM, Motherboard Components</w:t>
            </w:r>
          </w:p>
        </w:tc>
      </w:tr>
    </w:tbl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Real-Life Example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Think of SMPS as a translator.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Wall Socket → AC Power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Computer Components → Need DC Power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SMPS translates AC into DC so components can understand and use it.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Parts of an SMPS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619625" cy="3105160"/>
            <wp:effectExtent l="19050" t="0" r="9525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10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3381375" cy="2921286"/>
            <wp:effectExtent l="19050" t="0" r="9525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921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597525" cy="4198144"/>
            <wp:effectExtent l="19050" t="0" r="317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93" cy="4196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3867150" cy="3867150"/>
            <wp:effectExtent l="1905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Main Parts</w:t>
      </w:r>
    </w:p>
    <w:p w:rsidR="004B1265" w:rsidRPr="004B1265" w:rsidRDefault="004B1265" w:rsidP="004B1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Cooling Fan</w:t>
      </w:r>
    </w:p>
    <w:p w:rsidR="004B1265" w:rsidRPr="004B1265" w:rsidRDefault="004B1265" w:rsidP="004B12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Prevents overheating.</w:t>
      </w:r>
    </w:p>
    <w:p w:rsidR="004B1265" w:rsidRPr="004B1265" w:rsidRDefault="004B1265" w:rsidP="004B1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Power Switch</w:t>
      </w:r>
    </w:p>
    <w:p w:rsidR="004B1265" w:rsidRPr="004B1265" w:rsidRDefault="004B1265" w:rsidP="004B12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Turns power supply ON/OFF.</w:t>
      </w:r>
    </w:p>
    <w:p w:rsidR="004B1265" w:rsidRPr="004B1265" w:rsidRDefault="004B1265" w:rsidP="004B1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Power Socket</w:t>
      </w:r>
    </w:p>
    <w:p w:rsidR="004B1265" w:rsidRPr="004B1265" w:rsidRDefault="004B1265" w:rsidP="004B12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Connects AC cable.</w:t>
      </w:r>
    </w:p>
    <w:p w:rsidR="004B1265" w:rsidRPr="004B1265" w:rsidRDefault="004B1265" w:rsidP="004B1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Output Connectors</w:t>
      </w:r>
    </w:p>
    <w:p w:rsidR="004B1265" w:rsidRPr="004B1265" w:rsidRDefault="004B1265" w:rsidP="004B12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Connect motherboard and storage devices.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Advantages of SMPS</w:t>
      </w:r>
    </w:p>
    <w:p w:rsidR="004B1265" w:rsidRPr="004B1265" w:rsidRDefault="004B1265" w:rsidP="004B1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High efficiency</w:t>
      </w:r>
    </w:p>
    <w:p w:rsidR="004B1265" w:rsidRPr="004B1265" w:rsidRDefault="004B1265" w:rsidP="004B1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Less heat generation</w:t>
      </w:r>
    </w:p>
    <w:p w:rsidR="004B1265" w:rsidRPr="004B1265" w:rsidRDefault="004B1265" w:rsidP="004B1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Compact size</w:t>
      </w:r>
    </w:p>
    <w:p w:rsidR="004B1265" w:rsidRPr="004B1265" w:rsidRDefault="004B1265" w:rsidP="004B1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Lightweight</w:t>
      </w:r>
    </w:p>
    <w:p w:rsidR="004B1265" w:rsidRPr="004B1265" w:rsidRDefault="004B1265" w:rsidP="004B1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Reliable operation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What is UPS?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UPS = Uninterruptible Power Supply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A UPS provides backup power when electricity fails.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Functions of UPS</w:t>
      </w:r>
    </w:p>
    <w:p w:rsidR="004B1265" w:rsidRPr="004B1265" w:rsidRDefault="004B1265" w:rsidP="004B1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Provides temporary backup power.</w:t>
      </w:r>
    </w:p>
    <w:p w:rsidR="004B1265" w:rsidRPr="004B1265" w:rsidRDefault="004B1265" w:rsidP="004B1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Protects against power cuts.</w:t>
      </w:r>
    </w:p>
    <w:p w:rsidR="004B1265" w:rsidRPr="004B1265" w:rsidRDefault="004B1265" w:rsidP="004B1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Protects against voltage fluctuations.</w:t>
      </w:r>
    </w:p>
    <w:p w:rsidR="004B1265" w:rsidRPr="004B1265" w:rsidRDefault="004B1265" w:rsidP="004B1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Allows safe shutdown of computer.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Real-Life Example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Imagine you are saving an important project.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Suddenly electricity goes off.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Without UPS:</w:t>
      </w:r>
    </w:p>
    <w:p w:rsidR="004B1265" w:rsidRPr="004B1265" w:rsidRDefault="004B1265" w:rsidP="004B1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Computer shuts down immediately.</w:t>
      </w:r>
    </w:p>
    <w:p w:rsidR="004B1265" w:rsidRPr="004B1265" w:rsidRDefault="004B1265" w:rsidP="004B1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Unsaved work may be lost.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With UPS:</w:t>
      </w:r>
    </w:p>
    <w:p w:rsidR="004B1265" w:rsidRPr="004B1265" w:rsidRDefault="004B1265" w:rsidP="004B1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Computer continues running for a few minutes.</w:t>
      </w:r>
    </w:p>
    <w:p w:rsidR="004B1265" w:rsidRPr="004B1265" w:rsidRDefault="004B1265" w:rsidP="004B1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You can save your work safely.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Types of UPS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Offline UPS</w:t>
      </w:r>
    </w:p>
    <w:p w:rsidR="004B1265" w:rsidRPr="004B1265" w:rsidRDefault="004B1265" w:rsidP="004B1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Most common.</w:t>
      </w:r>
    </w:p>
    <w:p w:rsidR="004B1265" w:rsidRPr="004B1265" w:rsidRDefault="004B1265" w:rsidP="004B1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Used in homes and small offices.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Online UPS</w:t>
      </w:r>
    </w:p>
    <w:p w:rsidR="004B1265" w:rsidRPr="004B1265" w:rsidRDefault="004B1265" w:rsidP="004B1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Provides continuous power.</w:t>
      </w:r>
    </w:p>
    <w:p w:rsidR="004B1265" w:rsidRPr="004B1265" w:rsidRDefault="004B1265" w:rsidP="004B1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Used in servers and data centers.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Line Interactive UPS</w:t>
      </w:r>
    </w:p>
    <w:p w:rsidR="004B1265" w:rsidRPr="004B1265" w:rsidRDefault="004B1265" w:rsidP="004B1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Better voltage regulation.</w:t>
      </w:r>
    </w:p>
    <w:p w:rsidR="004B1265" w:rsidRPr="004B1265" w:rsidRDefault="004B1265" w:rsidP="004B1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Used in offices.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SMPS </w:t>
      </w:r>
      <w:proofErr w:type="spellStart"/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5"/>
        <w:gridCol w:w="2987"/>
        <w:gridCol w:w="2969"/>
      </w:tblGrid>
      <w:tr w:rsidR="004B1265" w:rsidRPr="004B1265" w:rsidTr="004B1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SMPS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UPS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Switched Mode Power Supply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Uninterruptible Power Supply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Converts AC to DC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Provides Backup Power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Inside Computer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Outside Computer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Backup Battery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Yes</w:t>
            </w:r>
          </w:p>
        </w:tc>
      </w:tr>
      <w:tr w:rsidR="004B1265" w:rsidRPr="004B1265" w:rsidTr="004B1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Protects From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Voltage Issues</w:t>
            </w:r>
          </w:p>
        </w:tc>
        <w:tc>
          <w:tcPr>
            <w:tcW w:w="0" w:type="auto"/>
            <w:vAlign w:val="center"/>
            <w:hideMark/>
          </w:tcPr>
          <w:p w:rsidR="004B1265" w:rsidRPr="004B1265" w:rsidRDefault="004B1265" w:rsidP="004B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B1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Power Failure</w:t>
            </w:r>
          </w:p>
        </w:tc>
      </w:tr>
    </w:tbl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2: Practical 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1: Identify Power Cables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Ask students to identify the following cables.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5381625" cy="5381625"/>
            <wp:effectExtent l="19050" t="0" r="9525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4095750" cy="4095750"/>
            <wp:effectExtent l="1905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52950" cy="4552950"/>
            <wp:effectExtent l="1905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305300" cy="3228975"/>
            <wp:effectExtent l="1905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6176094" cy="1924050"/>
            <wp:effectExtent l="1905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361" cy="1925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A. AC Power Cable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Used to connect:</w:t>
      </w:r>
    </w:p>
    <w:p w:rsidR="004B1265" w:rsidRPr="004B1265" w:rsidRDefault="004B1265" w:rsidP="004B12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UPS to Wall Socket</w:t>
      </w:r>
    </w:p>
    <w:p w:rsidR="004B1265" w:rsidRPr="004B1265" w:rsidRDefault="004B1265" w:rsidP="004B12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Computer to UPS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Identification:</w:t>
      </w:r>
    </w:p>
    <w:p w:rsidR="004B1265" w:rsidRPr="004B1265" w:rsidRDefault="004B1265" w:rsidP="004B12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Thick cable</w:t>
      </w:r>
    </w:p>
    <w:p w:rsidR="004B1265" w:rsidRPr="004B1265" w:rsidRDefault="004B1265" w:rsidP="004B12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Three-pin connector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B. 24-Pin ATX Connector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Used to provide power to:</w:t>
      </w:r>
    </w:p>
    <w:p w:rsidR="004B1265" w:rsidRPr="004B1265" w:rsidRDefault="004B1265" w:rsidP="004B12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Motherboard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Identification:</w:t>
      </w:r>
    </w:p>
    <w:p w:rsidR="004B1265" w:rsidRPr="004B1265" w:rsidRDefault="004B1265" w:rsidP="004B12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Largest connector from SMPS.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C. SATA Power Connector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Used for:</w:t>
      </w:r>
    </w:p>
    <w:p w:rsidR="004B1265" w:rsidRPr="004B1265" w:rsidRDefault="004B1265" w:rsidP="004B12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SSD</w:t>
      </w:r>
    </w:p>
    <w:p w:rsidR="004B1265" w:rsidRPr="004B1265" w:rsidRDefault="004B1265" w:rsidP="004B12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HDD</w:t>
      </w:r>
    </w:p>
    <w:p w:rsidR="004B1265" w:rsidRPr="004B1265" w:rsidRDefault="004B1265" w:rsidP="004B12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DVD Drive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Identification:</w:t>
      </w:r>
    </w:p>
    <w:p w:rsidR="004B1265" w:rsidRPr="004B1265" w:rsidRDefault="004B1265" w:rsidP="004B12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Flat black connector.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D. CPU Power Connector (4/8 Pin)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Used to power:</w:t>
      </w:r>
    </w:p>
    <w:p w:rsidR="004B1265" w:rsidRPr="004B1265" w:rsidRDefault="004B1265" w:rsidP="004B12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Processor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Connected near CPU socket on motherboard.</w:t>
      </w:r>
      <w:proofErr w:type="gramEnd"/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2: Locate Power Components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open a CPU cabinet and identify: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MS Mincho" w:eastAsia="MS Mincho" w:hAnsi="MS Mincho" w:cs="MS Mincho" w:hint="eastAsia"/>
          <w:kern w:val="0"/>
          <w:sz w:val="24"/>
          <w:szCs w:val="24"/>
        </w:rPr>
        <w:t>✓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SMPS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MS Mincho" w:eastAsia="MS Mincho" w:hAnsi="MS Mincho" w:cs="MS Mincho" w:hint="eastAsia"/>
          <w:kern w:val="0"/>
          <w:sz w:val="24"/>
          <w:szCs w:val="24"/>
        </w:rPr>
        <w:t>✓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Motherboard Power Connector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MS Mincho" w:eastAsia="MS Mincho" w:hAnsi="MS Mincho" w:cs="MS Mincho" w:hint="eastAsia"/>
          <w:kern w:val="0"/>
          <w:sz w:val="24"/>
          <w:szCs w:val="24"/>
        </w:rPr>
        <w:t>✓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CPU Power Connector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MS Mincho" w:eastAsia="MS Mincho" w:hAnsi="MS Mincho" w:cs="MS Mincho" w:hint="eastAsia"/>
          <w:kern w:val="0"/>
          <w:sz w:val="24"/>
          <w:szCs w:val="24"/>
        </w:rPr>
        <w:t>✓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SATA Power Connector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MS Mincho" w:eastAsia="MS Mincho" w:hAnsi="MS Mincho" w:cs="MS Mincho" w:hint="eastAsia"/>
          <w:kern w:val="0"/>
          <w:sz w:val="24"/>
          <w:szCs w:val="24"/>
        </w:rPr>
        <w:t>✓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Cooling Fan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MS Mincho" w:eastAsia="MS Mincho" w:hAnsi="MS Mincho" w:cs="MS Mincho" w:hint="eastAsia"/>
          <w:kern w:val="0"/>
          <w:sz w:val="24"/>
          <w:szCs w:val="24"/>
        </w:rPr>
        <w:t>✓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Power Switch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3: Check UPS Backup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Steps</w:t>
      </w:r>
    </w:p>
    <w:p w:rsidR="004B1265" w:rsidRPr="004B1265" w:rsidRDefault="004B1265" w:rsidP="004B12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Turn ON computer.</w:t>
      </w:r>
    </w:p>
    <w:p w:rsidR="004B1265" w:rsidRPr="004B1265" w:rsidRDefault="004B1265" w:rsidP="004B12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Connect through UPS.</w:t>
      </w:r>
    </w:p>
    <w:p w:rsidR="004B1265" w:rsidRPr="004B1265" w:rsidRDefault="004B1265" w:rsidP="004B12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Remove UPS input power.</w:t>
      </w:r>
    </w:p>
    <w:p w:rsidR="004B1265" w:rsidRPr="004B1265" w:rsidRDefault="004B1265" w:rsidP="004B12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Observe system remains ON.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Discussion:</w:t>
      </w:r>
    </w:p>
    <w:p w:rsidR="004B1265" w:rsidRPr="004B1265" w:rsidRDefault="004B1265" w:rsidP="004B12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How long does UPS provide backup?</w:t>
      </w:r>
    </w:p>
    <w:p w:rsidR="004B1265" w:rsidRPr="004B1265" w:rsidRDefault="004B1265" w:rsidP="004B12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Why is UPS important?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Practical 4: Check Battery Status Using CMD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Open Command Prompt: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powercfg</w:t>
      </w:r>
      <w:proofErr w:type="spellEnd"/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/</w:t>
      </w:r>
      <w:proofErr w:type="spellStart"/>
      <w:r w:rsidRPr="004B1265">
        <w:rPr>
          <w:rFonts w:ascii="Courier New" w:eastAsia="Times New Roman" w:hAnsi="Courier New" w:cs="Courier New"/>
          <w:kern w:val="0"/>
          <w:sz w:val="20"/>
        </w:rPr>
        <w:t>batteryreport</w:t>
      </w:r>
      <w:proofErr w:type="spellEnd"/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Generates battery report (for laptops).</w:t>
      </w:r>
      <w:proofErr w:type="gramEnd"/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Report location: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B1265">
        <w:rPr>
          <w:rFonts w:ascii="Courier New" w:eastAsia="Times New Roman" w:hAnsi="Courier New" w:cs="Courier New"/>
          <w:kern w:val="0"/>
          <w:sz w:val="20"/>
        </w:rPr>
        <w:t>C:\Users\Username\battery-report.html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Students can open the report in browser.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Practical 5: View Power Configuration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powercfg</w:t>
      </w:r>
      <w:proofErr w:type="spellEnd"/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/a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Shows available sleep and power states.</w:t>
      </w:r>
      <w:proofErr w:type="gramEnd"/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Practical 6: See System Uptime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systeminfo</w:t>
      </w:r>
      <w:proofErr w:type="spellEnd"/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| find "Boot Time"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OR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net</w:t>
      </w:r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statistics workstation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Shows when the system was last started.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Practical 7: Shutdown Timer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shutdown</w:t>
      </w:r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/s /t 60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Computer will shut down after 60 seconds.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Cancel shutdown: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shutdown</w:t>
      </w:r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/a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Students usually find this practical interesting.</w:t>
      </w:r>
    </w:p>
    <w:p w:rsidR="004B1265" w:rsidRP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Practical 8: Restart Computer </w:t>
      </w:r>
      <w:proofErr w:type="gramStart"/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After</w:t>
      </w:r>
      <w:proofErr w:type="gramEnd"/>
      <w:r w:rsidRPr="004B1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30 Seconds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shutdown</w:t>
      </w:r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/r /t 30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Explanation:</w:t>
      </w:r>
    </w:p>
    <w:p w:rsidR="004B1265" w:rsidRPr="004B1265" w:rsidRDefault="004B1265" w:rsidP="004B12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Courier New" w:eastAsia="Times New Roman" w:hAnsi="Courier New" w:cs="Courier New"/>
          <w:kern w:val="0"/>
          <w:sz w:val="20"/>
        </w:rPr>
        <w:t>/r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Restart</w:t>
      </w:r>
    </w:p>
    <w:p w:rsidR="004B1265" w:rsidRPr="004B1265" w:rsidRDefault="004B1265" w:rsidP="004B12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Courier New" w:eastAsia="Times New Roman" w:hAnsi="Courier New" w:cs="Courier New"/>
          <w:kern w:val="0"/>
          <w:sz w:val="20"/>
        </w:rPr>
        <w:t>/t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Time in seconds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Cancel:</w:t>
      </w:r>
    </w:p>
    <w:p w:rsidR="004B1265" w:rsidRPr="004B1265" w:rsidRDefault="004B1265" w:rsidP="004B1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B1265">
        <w:rPr>
          <w:rFonts w:ascii="Courier New" w:eastAsia="Times New Roman" w:hAnsi="Courier New" w:cs="Courier New"/>
          <w:kern w:val="0"/>
          <w:sz w:val="20"/>
        </w:rPr>
        <w:t>shutdown</w:t>
      </w:r>
      <w:proofErr w:type="gramEnd"/>
      <w:r w:rsidRPr="004B1265">
        <w:rPr>
          <w:rFonts w:ascii="Courier New" w:eastAsia="Times New Roman" w:hAnsi="Courier New" w:cs="Courier New"/>
          <w:kern w:val="0"/>
          <w:sz w:val="20"/>
        </w:rPr>
        <w:t xml:space="preserve"> /a</w:t>
      </w:r>
    </w:p>
    <w:p w:rsidR="004B1265" w:rsidRDefault="00ED58EC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B1265" w:rsidRDefault="004B1265" w:rsidP="004B1265">
      <w:pPr>
        <w:pStyle w:val="Heading1"/>
      </w:pPr>
      <w:r>
        <w:t xml:space="preserve"> Find Biggest Files on PC</w:t>
      </w:r>
    </w:p>
    <w:p w:rsidR="004B1265" w:rsidRDefault="004B1265" w:rsidP="004B1265">
      <w:pPr>
        <w:pStyle w:val="NormalWeb"/>
      </w:pPr>
      <w:r>
        <w:t>File Explorer Search:</w:t>
      </w:r>
    </w:p>
    <w:p w:rsidR="004B1265" w:rsidRDefault="004B1265" w:rsidP="004B1265">
      <w:pPr>
        <w:pStyle w:val="HTMLPreformatted"/>
      </w:pPr>
      <w:proofErr w:type="gramStart"/>
      <w:r>
        <w:rPr>
          <w:rStyle w:val="HTMLCode"/>
        </w:rPr>
        <w:t>size:</w:t>
      </w:r>
      <w:proofErr w:type="gramEnd"/>
      <w:r>
        <w:rPr>
          <w:rStyle w:val="HTMLCode"/>
        </w:rPr>
        <w:t>&gt;100MB</w:t>
      </w:r>
    </w:p>
    <w:p w:rsidR="004B1265" w:rsidRDefault="004B1265" w:rsidP="004B1265">
      <w:pPr>
        <w:pStyle w:val="NormalWeb"/>
      </w:pPr>
      <w:r>
        <w:t>OR</w:t>
      </w:r>
    </w:p>
    <w:p w:rsidR="004B1265" w:rsidRDefault="004B1265" w:rsidP="004B1265">
      <w:pPr>
        <w:pStyle w:val="HTMLPreformatted"/>
      </w:pPr>
      <w:proofErr w:type="gramStart"/>
      <w:r>
        <w:rPr>
          <w:rStyle w:val="HTMLCode"/>
        </w:rPr>
        <w:t>size:</w:t>
      </w:r>
      <w:proofErr w:type="gramEnd"/>
      <w:r>
        <w:rPr>
          <w:rStyle w:val="HTMLCode"/>
        </w:rPr>
        <w:t>&gt;1GB</w:t>
      </w:r>
    </w:p>
    <w:p w:rsidR="004B1265" w:rsidRDefault="004B1265" w:rsidP="004B1265">
      <w:pPr>
        <w:pStyle w:val="NormalWeb"/>
      </w:pPr>
      <w:r>
        <w:t>Students can identify storage-hungry files.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View Hidden Files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File Explorer → View → Hidden Items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Show:</w:t>
      </w:r>
    </w:p>
    <w:p w:rsidR="004B1265" w:rsidRPr="004B1265" w:rsidRDefault="004B1265" w:rsidP="004B12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AppData</w:t>
      </w:r>
      <w:proofErr w:type="spellEnd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folder </w:t>
      </w:r>
    </w:p>
    <w:p w:rsidR="004B1265" w:rsidRPr="004B1265" w:rsidRDefault="004B1265" w:rsidP="004B12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Hidden system files </w:t>
      </w:r>
    </w:p>
    <w:p w:rsid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Explain why malware often hides here.</w:t>
      </w:r>
    </w:p>
    <w:p w:rsidR="004B1265" w:rsidRPr="004B1265" w:rsidRDefault="00ED58EC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B1265" w:rsidRDefault="004B1265" w:rsidP="004B1265">
      <w:pPr>
        <w:pStyle w:val="pdq2pgselectionanchorcontainer"/>
      </w:pPr>
      <w:r>
        <w:t>Open Notepad.</w:t>
      </w:r>
    </w:p>
    <w:p w:rsidR="004B1265" w:rsidRDefault="004B1265" w:rsidP="004B1265">
      <w:pPr>
        <w:pStyle w:val="NormalWeb"/>
      </w:pPr>
      <w:r>
        <w:t>Type:</w:t>
      </w:r>
    </w:p>
    <w:p w:rsidR="004B1265" w:rsidRDefault="004B1265" w:rsidP="004B1265">
      <w:pPr>
        <w:pStyle w:val="HTMLPreformatted"/>
      </w:pPr>
      <w:r>
        <w:rPr>
          <w:rStyle w:val="HTMLCode"/>
        </w:rPr>
        <w:t>.LOG</w:t>
      </w:r>
    </w:p>
    <w:p w:rsidR="004B1265" w:rsidRDefault="004B1265" w:rsidP="004B1265">
      <w:pPr>
        <w:pStyle w:val="NormalWeb"/>
      </w:pPr>
      <w:r>
        <w:t>Save file.</w:t>
      </w:r>
    </w:p>
    <w:p w:rsidR="004B1265" w:rsidRDefault="004B1265" w:rsidP="004B1265">
      <w:pPr>
        <w:pStyle w:val="NormalWeb"/>
      </w:pPr>
      <w:r>
        <w:t>Close and reopen it.</w:t>
      </w:r>
    </w:p>
    <w:p w:rsidR="004B1265" w:rsidRDefault="00ED58EC" w:rsidP="004B1265">
      <w:pPr>
        <w:pStyle w:val="NormalWeb"/>
      </w:pPr>
      <w:r>
        <w:pict>
          <v:rect id="_x0000_i1047" style="width:0;height:1.5pt" o:hralign="center" o:hrstd="t" o:hr="t" fillcolor="#a0a0a0" stroked="f"/>
        </w:pict>
      </w:r>
    </w:p>
    <w:p w:rsidR="004B1265" w:rsidRDefault="004B1265" w:rsidP="004B1265">
      <w:pPr>
        <w:pStyle w:val="Heading1"/>
      </w:pPr>
      <w:r>
        <w:t>Personal Message Box</w:t>
      </w:r>
    </w:p>
    <w:p w:rsidR="004B1265" w:rsidRDefault="004B1265" w:rsidP="004B1265">
      <w:pPr>
        <w:pStyle w:val="NormalWeb"/>
      </w:pPr>
      <w:r>
        <w:t>Create a file:</w:t>
      </w:r>
    </w:p>
    <w:p w:rsidR="004B1265" w:rsidRDefault="004B1265" w:rsidP="004B1265">
      <w:pPr>
        <w:pStyle w:val="HTMLPreformatted"/>
      </w:pPr>
      <w:r>
        <w:rPr>
          <w:rStyle w:val="HTMLCode"/>
        </w:rPr>
        <w:t>message.vbs</w:t>
      </w:r>
    </w:p>
    <w:p w:rsidR="004B1265" w:rsidRDefault="004B1265" w:rsidP="004B1265">
      <w:pPr>
        <w:pStyle w:val="NormalWeb"/>
      </w:pPr>
      <w:r>
        <w:t>Paste:</w:t>
      </w:r>
    </w:p>
    <w:p w:rsidR="004B1265" w:rsidRDefault="004B1265" w:rsidP="004B1265">
      <w:pPr>
        <w:pStyle w:val="HTMLPreformatted"/>
      </w:pPr>
      <w:proofErr w:type="spellStart"/>
      <w:proofErr w:type="gramStart"/>
      <w:r>
        <w:rPr>
          <w:rStyle w:val="HTMLCode"/>
        </w:rPr>
        <w:t>MsgBox</w:t>
      </w:r>
      <w:proofErr w:type="spellEnd"/>
      <w:r>
        <w:rPr>
          <w:rStyle w:val="HTMLCode"/>
        </w:rPr>
        <w:t xml:space="preserve"> "Welcome to Today's Practical Session!"</w:t>
      </w:r>
      <w:proofErr w:type="gramEnd"/>
    </w:p>
    <w:p w:rsidR="004B1265" w:rsidRDefault="004B1265" w:rsidP="004B1265">
      <w:pPr>
        <w:pStyle w:val="NormalWeb"/>
      </w:pPr>
      <w:r>
        <w:t>Save and double-click.</w:t>
      </w:r>
    </w:p>
    <w:p w:rsidR="004B1265" w:rsidRDefault="004B1265" w:rsidP="004B1265">
      <w:pPr>
        <w:pStyle w:val="NormalWeb"/>
      </w:pPr>
      <w:r>
        <w:t>A popup message appears.</w:t>
      </w:r>
    </w:p>
    <w:p w:rsidR="004B1265" w:rsidRDefault="004B1265" w:rsidP="004B1265">
      <w:pPr>
        <w:pStyle w:val="NormalWeb"/>
      </w:pPr>
      <w:r>
        <w:t>Students can customize their own messages.</w:t>
      </w:r>
    </w:p>
    <w:p w:rsidR="004B1265" w:rsidRDefault="00ED58EC" w:rsidP="004B1265">
      <w:pPr>
        <w:pStyle w:val="NormalWeb"/>
      </w:pPr>
      <w:r>
        <w:pict>
          <v:rect id="_x0000_i1048" style="width:0;height:1.5pt" o:hralign="center" o:hrstd="t" o:hr="t" fillcolor="#a0a0a0" stroked="f"/>
        </w:pict>
      </w:r>
    </w:p>
    <w:p w:rsidR="004B1265" w:rsidRDefault="004B1265" w:rsidP="004B1265">
      <w:pPr>
        <w:pStyle w:val="Heading1"/>
      </w:pPr>
      <w:r>
        <w:t>Make the Computer Speak</w:t>
      </w:r>
    </w:p>
    <w:p w:rsidR="004B1265" w:rsidRDefault="004B1265" w:rsidP="004B1265">
      <w:pPr>
        <w:pStyle w:val="NormalWeb"/>
      </w:pPr>
      <w:r>
        <w:t>Create:</w:t>
      </w:r>
    </w:p>
    <w:p w:rsidR="004B1265" w:rsidRDefault="004B1265" w:rsidP="004B1265">
      <w:pPr>
        <w:pStyle w:val="HTMLPreformatted"/>
      </w:pPr>
      <w:r>
        <w:rPr>
          <w:rStyle w:val="HTMLCode"/>
        </w:rPr>
        <w:t>speak.vbs</w:t>
      </w:r>
    </w:p>
    <w:p w:rsidR="004B1265" w:rsidRDefault="004B1265" w:rsidP="004B1265">
      <w:pPr>
        <w:pStyle w:val="NormalWeb"/>
      </w:pPr>
      <w:r>
        <w:lastRenderedPageBreak/>
        <w:t>Paste:</w:t>
      </w:r>
    </w:p>
    <w:p w:rsidR="004B1265" w:rsidRDefault="004B1265" w:rsidP="004B1265">
      <w:pPr>
        <w:pStyle w:val="HTMLPreformatted"/>
      </w:pPr>
      <w:r>
        <w:rPr>
          <w:rStyle w:val="HTMLCode"/>
        </w:rPr>
        <w:t>Set speech=</w:t>
      </w:r>
      <w:proofErr w:type="spellStart"/>
      <w:proofErr w:type="gramStart"/>
      <w:r>
        <w:rPr>
          <w:rStyle w:val="HTMLCode"/>
        </w:rPr>
        <w:t>CreateObject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sapi.spvoice</w:t>
      </w:r>
      <w:proofErr w:type="spellEnd"/>
      <w:r>
        <w:rPr>
          <w:rStyle w:val="HTMLCode"/>
        </w:rPr>
        <w:t>")</w:t>
      </w:r>
      <w:r>
        <w:br/>
      </w:r>
      <w:proofErr w:type="spellStart"/>
      <w:r>
        <w:rPr>
          <w:rStyle w:val="HTMLCode"/>
        </w:rPr>
        <w:t>speech.Speak</w:t>
      </w:r>
      <w:proofErr w:type="spellEnd"/>
      <w:r>
        <w:rPr>
          <w:rStyle w:val="HTMLCode"/>
        </w:rPr>
        <w:t xml:space="preserve"> "Hello Students, Welcome to Computer Lab"</w:t>
      </w:r>
    </w:p>
    <w:p w:rsidR="004B1265" w:rsidRDefault="004B1265" w:rsidP="004B1265">
      <w:pPr>
        <w:pStyle w:val="NormalWeb"/>
      </w:pPr>
      <w:r>
        <w:t>Save and run.</w:t>
      </w:r>
    </w:p>
    <w:p w:rsidR="004B1265" w:rsidRDefault="004B1265" w:rsidP="004B1265">
      <w:pPr>
        <w:pStyle w:val="NormalWeb"/>
      </w:pPr>
      <w:r>
        <w:t>Computer will speak the message.</w:t>
      </w:r>
    </w:p>
    <w:p w:rsidR="004B1265" w:rsidRDefault="004B1265" w:rsidP="004B1265">
      <w:pPr>
        <w:pStyle w:val="Heading1"/>
      </w:pPr>
      <w:r>
        <w:t>Generate Random Numbers</w:t>
      </w:r>
    </w:p>
    <w:p w:rsidR="004B1265" w:rsidRDefault="004B1265" w:rsidP="004B1265">
      <w:pPr>
        <w:pStyle w:val="NormalWeb"/>
      </w:pPr>
      <w:r>
        <w:t>CMD:</w:t>
      </w:r>
    </w:p>
    <w:p w:rsidR="004B1265" w:rsidRDefault="004B1265" w:rsidP="004B1265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%random%</w:t>
      </w:r>
    </w:p>
    <w:p w:rsidR="004B1265" w:rsidRDefault="004B1265" w:rsidP="004B1265">
      <w:pPr>
        <w:pStyle w:val="NormalWeb"/>
      </w:pPr>
      <w:r>
        <w:t>Run multiple times.</w:t>
      </w:r>
    </w:p>
    <w:p w:rsidR="004B1265" w:rsidRDefault="004B1265" w:rsidP="004B1265">
      <w:pPr>
        <w:pStyle w:val="NormalWeb"/>
      </w:pPr>
      <w:r>
        <w:t>Create a simple guessing game.</w:t>
      </w:r>
    </w:p>
    <w:p w:rsidR="004B1265" w:rsidRDefault="004B1265" w:rsidP="004B1265">
      <w:pPr>
        <w:pStyle w:val="NormalWeb"/>
      </w:pPr>
      <w:r>
        <w:t>Example:</w:t>
      </w:r>
    </w:p>
    <w:p w:rsidR="004B1265" w:rsidRDefault="004B1265" w:rsidP="004B1265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Guess number between 1 and 100</w:t>
      </w:r>
      <w:r>
        <w:br/>
      </w:r>
      <w:r>
        <w:rPr>
          <w:rStyle w:val="HTMLCode"/>
        </w:rPr>
        <w:t>echo Actual Number = %random%</w:t>
      </w:r>
    </w:p>
    <w:p w:rsidR="004B1265" w:rsidRDefault="004B1265" w:rsidP="004B1265">
      <w:pPr>
        <w:pStyle w:val="Heading1"/>
      </w:pPr>
      <w:r>
        <w:t>Digital Clock in CMD</w:t>
      </w:r>
    </w:p>
    <w:p w:rsidR="004B1265" w:rsidRDefault="004B1265" w:rsidP="004B1265">
      <w:pPr>
        <w:pStyle w:val="NormalWeb"/>
      </w:pPr>
      <w:r>
        <w:t>Create:</w:t>
      </w:r>
    </w:p>
    <w:p w:rsidR="004B1265" w:rsidRDefault="004B1265" w:rsidP="004B1265">
      <w:pPr>
        <w:pStyle w:val="HTMLPreformatted"/>
      </w:pPr>
      <w:r>
        <w:rPr>
          <w:rStyle w:val="HTMLCode"/>
        </w:rPr>
        <w:t>@echo off</w:t>
      </w:r>
      <w:r>
        <w:br/>
      </w:r>
      <w:proofErr w:type="gramStart"/>
      <w:r>
        <w:rPr>
          <w:rStyle w:val="HTMLCode"/>
        </w:rPr>
        <w:t>:time</w:t>
      </w:r>
      <w:proofErr w:type="gramEnd"/>
      <w:r>
        <w:br/>
      </w:r>
      <w:proofErr w:type="spellStart"/>
      <w:r>
        <w:rPr>
          <w:rStyle w:val="HTMLCode"/>
        </w:rPr>
        <w:t>cls</w:t>
      </w:r>
      <w:proofErr w:type="spellEnd"/>
      <w:r>
        <w:br/>
      </w:r>
      <w:r>
        <w:rPr>
          <w:rStyle w:val="HTMLCode"/>
        </w:rPr>
        <w:t>echo %time%</w:t>
      </w:r>
      <w:r>
        <w:br/>
      </w:r>
      <w:r>
        <w:rPr>
          <w:rStyle w:val="HTMLCode"/>
        </w:rPr>
        <w:t>timeout /t 1 &gt;</w:t>
      </w:r>
      <w:proofErr w:type="spellStart"/>
      <w:r>
        <w:rPr>
          <w:rStyle w:val="HTMLCode"/>
        </w:rPr>
        <w:t>nul</w:t>
      </w:r>
      <w:proofErr w:type="spellEnd"/>
      <w:r>
        <w:br/>
      </w:r>
      <w:proofErr w:type="spellStart"/>
      <w:r>
        <w:rPr>
          <w:rStyle w:val="HTMLCode"/>
        </w:rPr>
        <w:t>goto</w:t>
      </w:r>
      <w:proofErr w:type="spellEnd"/>
      <w:r>
        <w:rPr>
          <w:rStyle w:val="HTMLCode"/>
        </w:rPr>
        <w:t xml:space="preserve"> time</w:t>
      </w:r>
    </w:p>
    <w:p w:rsidR="004B1265" w:rsidRDefault="004B1265" w:rsidP="004B1265">
      <w:pPr>
        <w:pStyle w:val="Heading1"/>
      </w:pPr>
      <w:r>
        <w:t>Find All IP Addresses in Network</w:t>
      </w:r>
    </w:p>
    <w:p w:rsidR="004B1265" w:rsidRDefault="004B1265" w:rsidP="004B1265">
      <w:pPr>
        <w:pStyle w:val="NormalWeb"/>
      </w:pPr>
      <w:r>
        <w:t>CMD:</w:t>
      </w:r>
    </w:p>
    <w:p w:rsidR="004B1265" w:rsidRDefault="004B1265" w:rsidP="004B1265">
      <w:pPr>
        <w:pStyle w:val="HTMLPreformatted"/>
      </w:pPr>
      <w:proofErr w:type="spellStart"/>
      <w:proofErr w:type="gramStart"/>
      <w:r>
        <w:rPr>
          <w:rStyle w:val="HTMLCode"/>
        </w:rPr>
        <w:t>arp</w:t>
      </w:r>
      <w:proofErr w:type="spellEnd"/>
      <w:proofErr w:type="gramEnd"/>
      <w:r>
        <w:rPr>
          <w:rStyle w:val="HTMLCode"/>
        </w:rPr>
        <w:t xml:space="preserve"> -a</w:t>
      </w:r>
    </w:p>
    <w:p w:rsidR="004B1265" w:rsidRDefault="004B1265" w:rsidP="004B1265">
      <w:pPr>
        <w:pStyle w:val="NormalWeb"/>
      </w:pPr>
      <w:r>
        <w:t>Shows devices recently connected on the network.</w:t>
      </w:r>
    </w:p>
    <w:p w:rsidR="004B1265" w:rsidRDefault="004B1265" w:rsidP="004B1265">
      <w:pPr>
        <w:pStyle w:val="NormalWeb"/>
      </w:pPr>
      <w:r>
        <w:t>Students get excited seeing multiple IP addresses.</w:t>
      </w:r>
    </w:p>
    <w:p w:rsidR="004B1265" w:rsidRDefault="004B1265" w:rsidP="004B1265">
      <w:pPr>
        <w:pStyle w:val="Heading1"/>
      </w:pPr>
      <w:r>
        <w:lastRenderedPageBreak/>
        <w:t>Funny Folder Names</w:t>
      </w:r>
    </w:p>
    <w:p w:rsidR="004B1265" w:rsidRDefault="004B1265" w:rsidP="004B1265">
      <w:pPr>
        <w:pStyle w:val="NormalWeb"/>
      </w:pPr>
      <w:r>
        <w:t>Create folders named:</w:t>
      </w:r>
    </w:p>
    <w:p w:rsidR="004B1265" w:rsidRDefault="004B1265" w:rsidP="004B1265">
      <w:pPr>
        <w:pStyle w:val="HTMLPreformatted"/>
      </w:pPr>
      <w:r>
        <w:rPr>
          <w:rStyle w:val="HTMLCode"/>
        </w:rPr>
        <w:t>Homework</w:t>
      </w:r>
      <w:r>
        <w:br/>
      </w:r>
      <w:r>
        <w:rPr>
          <w:rStyle w:val="HTMLCode"/>
        </w:rPr>
        <w:t>Exams</w:t>
      </w:r>
      <w:r>
        <w:br/>
      </w:r>
      <w:r>
        <w:rPr>
          <w:rStyle w:val="HTMLCode"/>
        </w:rPr>
        <w:t>Secret Files</w:t>
      </w:r>
    </w:p>
    <w:p w:rsidR="004B1265" w:rsidRDefault="004B1265" w:rsidP="004B1265">
      <w:pPr>
        <w:pStyle w:val="NormalWeb"/>
      </w:pPr>
      <w:r>
        <w:t>Then use:</w:t>
      </w:r>
    </w:p>
    <w:p w:rsidR="004B1265" w:rsidRDefault="004B1265" w:rsidP="004B1265">
      <w:pPr>
        <w:pStyle w:val="HTMLPreformatted"/>
      </w:pPr>
      <w:proofErr w:type="gramStart"/>
      <w:r>
        <w:rPr>
          <w:rStyle w:val="HTMLCode"/>
        </w:rPr>
        <w:t>attrib</w:t>
      </w:r>
      <w:proofErr w:type="gramEnd"/>
      <w:r>
        <w:rPr>
          <w:rStyle w:val="HTMLCode"/>
        </w:rPr>
        <w:t xml:space="preserve"> +h Homework</w:t>
      </w:r>
    </w:p>
    <w:p w:rsidR="004B1265" w:rsidRDefault="004B1265" w:rsidP="004B1265">
      <w:pPr>
        <w:pStyle w:val="NormalWeb"/>
      </w:pPr>
      <w:r>
        <w:t>Folder disappears.</w:t>
      </w:r>
    </w:p>
    <w:p w:rsidR="004B1265" w:rsidRDefault="004B1265" w:rsidP="004B1265">
      <w:pPr>
        <w:pStyle w:val="NormalWeb"/>
      </w:pPr>
      <w:r>
        <w:t>Show hidden items to bring it back.</w:t>
      </w:r>
    </w:p>
    <w:p w:rsidR="004B1265" w:rsidRDefault="004B1265" w:rsidP="004B1265">
      <w:pPr>
        <w:pStyle w:val="NormalWeb"/>
      </w:pPr>
      <w:r>
        <w:t>Useful introduction to file attributes.</w:t>
      </w:r>
    </w:p>
    <w:p w:rsidR="00100C09" w:rsidRDefault="00100C09" w:rsidP="004B126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100C09" w:rsidRDefault="00100C09" w:rsidP="004B1265">
      <w:pPr>
        <w:pStyle w:val="NormalWeb"/>
      </w:pP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Folder Attributes Practical (Windows CMD)</w: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1: Create Folders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Command Prompt (CMD)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run: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mkdir</w:t>
      </w:r>
      <w:proofErr w:type="spellEnd"/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Homework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mkdir</w:t>
      </w:r>
      <w:proofErr w:type="spellEnd"/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Exams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mkdir</w:t>
      </w:r>
      <w:proofErr w:type="spellEnd"/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"Secret Files"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Or create all folders at once: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mkdir</w:t>
      </w:r>
      <w:proofErr w:type="spellEnd"/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Homework Exams "Secret Files"</w:t>
      </w:r>
    </w:p>
    <w:p w:rsidR="00100C09" w:rsidRPr="00100C09" w:rsidRDefault="00ED58EC" w:rsidP="0010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2: Hide the Homework Folder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+h Homework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+h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Hidden Attribute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Homework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folder will no longer be visible in File Explorer.</w:t>
      </w:r>
    </w:p>
    <w:p w:rsidR="00100C09" w:rsidRPr="00100C09" w:rsidRDefault="00ED58EC" w:rsidP="0010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Step 3: Show Hidden Items</w:t>
      </w:r>
    </w:p>
    <w:p w:rsidR="00100C09" w:rsidRPr="00100C09" w:rsidRDefault="00100C09" w:rsidP="00100C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 Explorer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00C09" w:rsidRPr="00100C09" w:rsidRDefault="00100C09" w:rsidP="00100C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on the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View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menu.</w:t>
      </w:r>
    </w:p>
    <w:p w:rsidR="00100C09" w:rsidRPr="00100C09" w:rsidRDefault="00100C09" w:rsidP="00100C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Select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Show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Hidden Items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Homework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folder will become visible again.</w:t>
      </w:r>
    </w:p>
    <w:p w:rsidR="00100C09" w:rsidRPr="00100C09" w:rsidRDefault="00ED58EC" w:rsidP="0010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4: Unhide the Folder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Run the following command in CMD: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-h Homework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-h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Remove Hidden Attribute</w:t>
      </w:r>
    </w:p>
    <w:p w:rsidR="00100C09" w:rsidRPr="00100C09" w:rsidRDefault="00ED58EC" w:rsidP="0010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Extra Practical Activity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Make the folder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Hidden + System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+h +s Homework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Now the folder may remain hidden even when </w:t>
      </w:r>
      <w:r w:rsidRPr="00100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Hidden Items</w:t>
      </w: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enabled.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To restore it: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-h -s Homework</w:t>
      </w:r>
    </w:p>
    <w:p w:rsidR="00100C09" w:rsidRPr="00100C09" w:rsidRDefault="00ED58EC" w:rsidP="0010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Check Folder Attributes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100C09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100C09">
        <w:rPr>
          <w:rFonts w:ascii="Courier New" w:eastAsia="Times New Roman" w:hAnsi="Courier New" w:cs="Courier New"/>
          <w:kern w:val="0"/>
          <w:sz w:val="20"/>
        </w:rPr>
        <w:t xml:space="preserve"> Homework</w:t>
      </w:r>
    </w:p>
    <w:p w:rsidR="00100C09" w:rsidRPr="00100C09" w:rsidRDefault="00100C09" w:rsidP="0010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C09">
        <w:rPr>
          <w:rFonts w:ascii="Times New Roman" w:eastAsia="Times New Roman" w:hAnsi="Times New Roman" w:cs="Times New Roman"/>
          <w:kern w:val="0"/>
          <w:sz w:val="24"/>
          <w:szCs w:val="24"/>
        </w:rPr>
        <w:t>Example Output:</w:t>
      </w:r>
    </w:p>
    <w:p w:rsidR="00100C09" w:rsidRPr="00100C09" w:rsidRDefault="00100C09" w:rsidP="00100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100C09">
        <w:rPr>
          <w:rFonts w:ascii="Courier New" w:eastAsia="Times New Roman" w:hAnsi="Courier New" w:cs="Courier New"/>
          <w:kern w:val="0"/>
          <w:sz w:val="20"/>
        </w:rPr>
        <w:t>SH     Homework</w:t>
      </w:r>
    </w:p>
    <w:p w:rsidR="00100C09" w:rsidRPr="00100C09" w:rsidRDefault="00100C09" w:rsidP="0010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00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Attribute Meanings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1109"/>
      </w:tblGrid>
      <w:tr w:rsidR="00100C09" w:rsidRPr="00100C09" w:rsidTr="0010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Meaning</w:t>
            </w:r>
          </w:p>
        </w:tc>
      </w:tr>
      <w:tr w:rsidR="00100C09" w:rsidRPr="00100C09" w:rsidTr="0010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System</w:t>
            </w:r>
          </w:p>
        </w:tc>
      </w:tr>
      <w:tr w:rsidR="00100C09" w:rsidRPr="00100C09" w:rsidTr="0010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H</w:t>
            </w:r>
          </w:p>
        </w:tc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Hidden</w:t>
            </w:r>
          </w:p>
        </w:tc>
      </w:tr>
      <w:tr w:rsidR="00100C09" w:rsidRPr="00100C09" w:rsidTr="0010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Read Only</w:t>
            </w:r>
          </w:p>
        </w:tc>
      </w:tr>
      <w:tr w:rsidR="00100C09" w:rsidRPr="00100C09" w:rsidTr="00100C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00C09" w:rsidRPr="00100C09" w:rsidRDefault="00100C09" w:rsidP="00100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C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Archive</w:t>
            </w:r>
          </w:p>
        </w:tc>
      </w:tr>
    </w:tbl>
    <w:p w:rsidR="00100C09" w:rsidRPr="00100C09" w:rsidRDefault="00ED58EC" w:rsidP="0010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D58E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Password Protected ZIP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Right-click folder → Send To → Compressed Folder.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Then use </w:t>
      </w:r>
      <w:proofErr w:type="spellStart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WinRAR</w:t>
      </w:r>
      <w:proofErr w:type="spellEnd"/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/7-Zip to add password.</w:t>
      </w:r>
    </w:p>
    <w:p w:rsidR="004B1265" w:rsidRPr="004B1265" w:rsidRDefault="004B1265" w:rsidP="004B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Teach basic file security.</w:t>
      </w:r>
    </w:p>
    <w:p w:rsidR="004B1265" w:rsidRDefault="001B173B" w:rsidP="004B1265">
      <w:pPr>
        <w:pStyle w:val="NormalWeb"/>
      </w:pPr>
      <w:r>
        <w:t>Encrypt Drive</w:t>
      </w:r>
    </w:p>
    <w:p w:rsidR="001B173B" w:rsidRDefault="001B173B" w:rsidP="004B1265">
      <w:pPr>
        <w:pStyle w:val="NormalWeb"/>
      </w:pPr>
      <w:r>
        <w:t xml:space="preserve">Encrypt </w:t>
      </w:r>
      <w:proofErr w:type="spellStart"/>
      <w:r>
        <w:t>pendrive</w:t>
      </w:r>
      <w:proofErr w:type="spellEnd"/>
    </w:p>
    <w:p w:rsidR="001B173B" w:rsidRDefault="001B173B" w:rsidP="004B1265">
      <w:pPr>
        <w:pStyle w:val="NormalWeb"/>
      </w:pPr>
      <w:r>
        <w:t>Encrypt document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Practical: Password Protect a Microsoft Word Document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Steps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Microsoft Word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new document and add some text.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(or Office Button in Word 2007).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Select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Info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Protect Document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Choose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Encrypt with Password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Enter a password.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Re-enter the password to confirm. </w:t>
      </w:r>
    </w:p>
    <w:p w:rsidR="001B173B" w:rsidRPr="001B173B" w:rsidRDefault="001B173B" w:rsidP="001B1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the document. 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Test</w:t>
      </w:r>
    </w:p>
    <w:p w:rsidR="001B173B" w:rsidRPr="001B173B" w:rsidRDefault="001B173B" w:rsidP="001B1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Close the document. </w:t>
      </w:r>
    </w:p>
    <w:p w:rsidR="001B173B" w:rsidRPr="001B173B" w:rsidRDefault="001B173B" w:rsidP="001B1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it again. </w:t>
      </w:r>
    </w:p>
    <w:p w:rsidR="001B173B" w:rsidRPr="001B173B" w:rsidRDefault="001B173B" w:rsidP="001B1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Word will ask for the password before opening the file. 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Remove Password</w:t>
      </w:r>
    </w:p>
    <w:p w:rsidR="001B173B" w:rsidRPr="001B173B" w:rsidRDefault="001B173B" w:rsidP="001B17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the document using the password. </w:t>
      </w:r>
    </w:p>
    <w:p w:rsidR="001B173B" w:rsidRPr="001B173B" w:rsidRDefault="001B173B" w:rsidP="001B17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Go to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 → Info → Protect Document → Encrypt with Password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Delete the existing password. </w:t>
      </w:r>
    </w:p>
    <w:p w:rsidR="001B173B" w:rsidRPr="001B173B" w:rsidRDefault="001B173B" w:rsidP="001B17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OK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save the file. </w:t>
      </w:r>
    </w:p>
    <w:p w:rsidR="001B173B" w:rsidRPr="001B173B" w:rsidRDefault="001B173B" w:rsidP="001B17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Practical: Password Protect a Microsoft Excel Workbook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Steps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Microsoft Excel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workbook and enter some data.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Select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Info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Protect Workbook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Choose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Encrypt with Password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Enter a password.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Re-enter the password to confirm. </w:t>
      </w:r>
    </w:p>
    <w:p w:rsidR="001B173B" w:rsidRPr="001B173B" w:rsidRDefault="001B173B" w:rsidP="001B17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the workbook. 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Test</w:t>
      </w:r>
    </w:p>
    <w:p w:rsidR="001B173B" w:rsidRPr="001B173B" w:rsidRDefault="001B173B" w:rsidP="001B17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Close the workbook. </w:t>
      </w:r>
    </w:p>
    <w:p w:rsidR="001B173B" w:rsidRPr="001B173B" w:rsidRDefault="001B173B" w:rsidP="001B17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it again. </w:t>
      </w:r>
    </w:p>
    <w:p w:rsidR="001B173B" w:rsidRPr="001B173B" w:rsidRDefault="001B173B" w:rsidP="001B17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Excel will ask for the password before opening the file. </w:t>
      </w:r>
    </w:p>
    <w:p w:rsidR="001B173B" w:rsidRPr="001B173B" w:rsidRDefault="001B173B" w:rsidP="001B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B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Remove Password</w:t>
      </w:r>
    </w:p>
    <w:p w:rsidR="001B173B" w:rsidRPr="001B173B" w:rsidRDefault="001B173B" w:rsidP="001B17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the workbook using the password. </w:t>
      </w:r>
    </w:p>
    <w:p w:rsidR="001B173B" w:rsidRPr="001B173B" w:rsidRDefault="001B173B" w:rsidP="001B17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Go to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 → Info → Protect Workbook → Encrypt with Password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1B173B" w:rsidRPr="001B173B" w:rsidRDefault="001B173B" w:rsidP="001B17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Remove the existing password. </w:t>
      </w:r>
    </w:p>
    <w:p w:rsidR="001B173B" w:rsidRPr="001B173B" w:rsidRDefault="001B173B" w:rsidP="001B17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</w:t>
      </w:r>
      <w:r w:rsidRPr="001B17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OK</w:t>
      </w:r>
      <w:r w:rsidRPr="001B173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save the workbook.</w:t>
      </w:r>
    </w:p>
    <w:p w:rsidR="001B173B" w:rsidRDefault="001B173B" w:rsidP="004B1265">
      <w:pPr>
        <w:pStyle w:val="NormalWeb"/>
      </w:pPr>
    </w:p>
    <w:p w:rsidR="004B1265" w:rsidRDefault="004B1265" w:rsidP="004B1265">
      <w:pPr>
        <w:pStyle w:val="NormalWeb"/>
      </w:pPr>
    </w:p>
    <w:p w:rsidR="004B1265" w:rsidRPr="004B1265" w:rsidRDefault="004B1265" w:rsidP="004B1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Extra</w:t>
      </w:r>
      <w:r w:rsidRPr="004B1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Questions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What is the full form of SMPS?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Why is SMPS required in a computer?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What is the full form of UPS?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What is the purpose of UPS?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AC and DC?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Which connector powers the motherboard?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Which connector powers the CPU?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What is the use of a SATA power connector?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What happens if there is no UPS during a power failure?</w:t>
      </w:r>
    </w:p>
    <w:p w:rsidR="004B1265" w:rsidRPr="004B1265" w:rsidRDefault="004B1265" w:rsidP="004B12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Which command shows battery information in Windows?</w:t>
      </w:r>
    </w:p>
    <w:p w:rsidR="004B1265" w:rsidRPr="004B1265" w:rsidRDefault="004B1265" w:rsidP="004B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Conclusion</w:t>
      </w:r>
    </w:p>
    <w:p w:rsidR="004B1265" w:rsidRPr="004B1265" w:rsidRDefault="004B1265" w:rsidP="004B12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SMPS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converts AC power into usable DC power for computer components.</w:t>
      </w:r>
    </w:p>
    <w:p w:rsidR="004B1265" w:rsidRPr="004B1265" w:rsidRDefault="004B1265" w:rsidP="004B12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UPS</w:t>
      </w: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provides backup power during electricity failures.</w:t>
      </w:r>
    </w:p>
    <w:p w:rsidR="004B1265" w:rsidRPr="004B1265" w:rsidRDefault="004B1265" w:rsidP="004B12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1265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be able to identify major power cables and connectors and understand their functions.</w:t>
      </w:r>
    </w:p>
    <w:p w:rsidR="00DB12A2" w:rsidRDefault="00DB12A2"/>
    <w:sectPr w:rsidR="00DB12A2" w:rsidSect="00B01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149B5"/>
    <w:multiLevelType w:val="multilevel"/>
    <w:tmpl w:val="BEF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44808"/>
    <w:multiLevelType w:val="multilevel"/>
    <w:tmpl w:val="58B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B4402B"/>
    <w:multiLevelType w:val="multilevel"/>
    <w:tmpl w:val="F13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67760"/>
    <w:multiLevelType w:val="multilevel"/>
    <w:tmpl w:val="C3AE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C84912"/>
    <w:multiLevelType w:val="multilevel"/>
    <w:tmpl w:val="0E2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70F91"/>
    <w:multiLevelType w:val="multilevel"/>
    <w:tmpl w:val="BF7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FE7EF9"/>
    <w:multiLevelType w:val="multilevel"/>
    <w:tmpl w:val="B2E0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8F07F5"/>
    <w:multiLevelType w:val="multilevel"/>
    <w:tmpl w:val="D386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A30E5E"/>
    <w:multiLevelType w:val="multilevel"/>
    <w:tmpl w:val="B19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B94564"/>
    <w:multiLevelType w:val="multilevel"/>
    <w:tmpl w:val="8C0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922512"/>
    <w:multiLevelType w:val="multilevel"/>
    <w:tmpl w:val="D68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C4EE5"/>
    <w:multiLevelType w:val="multilevel"/>
    <w:tmpl w:val="F95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DB58A8"/>
    <w:multiLevelType w:val="multilevel"/>
    <w:tmpl w:val="C3A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8B5C5B"/>
    <w:multiLevelType w:val="multilevel"/>
    <w:tmpl w:val="CF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BB5027"/>
    <w:multiLevelType w:val="multilevel"/>
    <w:tmpl w:val="5CC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462EAE"/>
    <w:multiLevelType w:val="multilevel"/>
    <w:tmpl w:val="28A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54091F"/>
    <w:multiLevelType w:val="multilevel"/>
    <w:tmpl w:val="1EB6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B327BC"/>
    <w:multiLevelType w:val="multilevel"/>
    <w:tmpl w:val="1E4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A31ADD"/>
    <w:multiLevelType w:val="multilevel"/>
    <w:tmpl w:val="977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27656C"/>
    <w:multiLevelType w:val="multilevel"/>
    <w:tmpl w:val="7EA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CFF6B9C"/>
    <w:multiLevelType w:val="multilevel"/>
    <w:tmpl w:val="20E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962B6C"/>
    <w:multiLevelType w:val="multilevel"/>
    <w:tmpl w:val="0276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DE6218"/>
    <w:multiLevelType w:val="multilevel"/>
    <w:tmpl w:val="FD5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161577"/>
    <w:multiLevelType w:val="multilevel"/>
    <w:tmpl w:val="39AA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31129FB"/>
    <w:multiLevelType w:val="multilevel"/>
    <w:tmpl w:val="C75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5D4B0E"/>
    <w:multiLevelType w:val="multilevel"/>
    <w:tmpl w:val="1AF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1A7B45"/>
    <w:multiLevelType w:val="multilevel"/>
    <w:tmpl w:val="97D6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C8C6C5E"/>
    <w:multiLevelType w:val="multilevel"/>
    <w:tmpl w:val="5B6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501FB5"/>
    <w:multiLevelType w:val="multilevel"/>
    <w:tmpl w:val="33A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AA025E"/>
    <w:multiLevelType w:val="multilevel"/>
    <w:tmpl w:val="0344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273E5F"/>
    <w:multiLevelType w:val="multilevel"/>
    <w:tmpl w:val="22C6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F995951"/>
    <w:multiLevelType w:val="multilevel"/>
    <w:tmpl w:val="89A2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0"/>
  </w:num>
  <w:num w:numId="3">
    <w:abstractNumId w:val="27"/>
  </w:num>
  <w:num w:numId="4">
    <w:abstractNumId w:val="13"/>
  </w:num>
  <w:num w:numId="5">
    <w:abstractNumId w:val="5"/>
  </w:num>
  <w:num w:numId="6">
    <w:abstractNumId w:val="11"/>
  </w:num>
  <w:num w:numId="7">
    <w:abstractNumId w:val="16"/>
  </w:num>
  <w:num w:numId="8">
    <w:abstractNumId w:val="29"/>
  </w:num>
  <w:num w:numId="9">
    <w:abstractNumId w:val="1"/>
  </w:num>
  <w:num w:numId="10">
    <w:abstractNumId w:val="25"/>
  </w:num>
  <w:num w:numId="11">
    <w:abstractNumId w:val="20"/>
  </w:num>
  <w:num w:numId="12">
    <w:abstractNumId w:val="4"/>
  </w:num>
  <w:num w:numId="13">
    <w:abstractNumId w:val="12"/>
  </w:num>
  <w:num w:numId="14">
    <w:abstractNumId w:val="21"/>
  </w:num>
  <w:num w:numId="15">
    <w:abstractNumId w:val="17"/>
  </w:num>
  <w:num w:numId="16">
    <w:abstractNumId w:val="14"/>
  </w:num>
  <w:num w:numId="17">
    <w:abstractNumId w:val="9"/>
  </w:num>
  <w:num w:numId="18">
    <w:abstractNumId w:val="8"/>
  </w:num>
  <w:num w:numId="19">
    <w:abstractNumId w:val="23"/>
  </w:num>
  <w:num w:numId="20">
    <w:abstractNumId w:val="28"/>
  </w:num>
  <w:num w:numId="21">
    <w:abstractNumId w:val="2"/>
  </w:num>
  <w:num w:numId="22">
    <w:abstractNumId w:val="26"/>
  </w:num>
  <w:num w:numId="23">
    <w:abstractNumId w:val="0"/>
  </w:num>
  <w:num w:numId="24">
    <w:abstractNumId w:val="18"/>
  </w:num>
  <w:num w:numId="25">
    <w:abstractNumId w:val="31"/>
  </w:num>
  <w:num w:numId="26">
    <w:abstractNumId w:val="15"/>
  </w:num>
  <w:num w:numId="27">
    <w:abstractNumId w:val="19"/>
  </w:num>
  <w:num w:numId="28">
    <w:abstractNumId w:val="7"/>
  </w:num>
  <w:num w:numId="29">
    <w:abstractNumId w:val="22"/>
  </w:num>
  <w:num w:numId="30">
    <w:abstractNumId w:val="6"/>
  </w:num>
  <w:num w:numId="31">
    <w:abstractNumId w:val="30"/>
  </w:num>
  <w:num w:numId="3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1265"/>
    <w:rsid w:val="00100C09"/>
    <w:rsid w:val="001B173B"/>
    <w:rsid w:val="001B6D6C"/>
    <w:rsid w:val="004B1265"/>
    <w:rsid w:val="004D6C98"/>
    <w:rsid w:val="00B015EC"/>
    <w:rsid w:val="00DB12A2"/>
    <w:rsid w:val="00ED58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5EC"/>
  </w:style>
  <w:style w:type="paragraph" w:styleId="Heading1">
    <w:name w:val="heading 1"/>
    <w:basedOn w:val="Normal"/>
    <w:link w:val="Heading1Char"/>
    <w:uiPriority w:val="9"/>
    <w:qFormat/>
    <w:rsid w:val="004B1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1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1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126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126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B12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265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126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265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B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8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9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36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6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8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0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0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2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4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7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0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1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9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9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6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9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9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9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4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01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0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7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4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1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3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8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1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9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4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6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6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5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5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3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8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2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0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4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8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9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9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7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4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6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8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20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12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0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1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9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4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4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5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32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0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1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1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5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9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9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0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7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8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6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2026-06-25T09:35:00Z</dcterms:created>
  <dcterms:modified xsi:type="dcterms:W3CDTF">2026-06-27T06:57:00Z</dcterms:modified>
</cp:coreProperties>
</file>