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ΠΡΟΣ: {{ΜΟΝΑΔΑ}}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 ……………………….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 Του ……………(ΑΜ: {{ΑΜ}})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 ……………………….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 Λάρισα, ….. Ιαν 2022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ΘΕΜΑ: Προσωπικό - Διοικητικά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ΣΧΕΤ : α. Ν.4270/2014 άρθρ. 143.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β. Ν.4472/2017 άρθρ.127 περ. Δ 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1. Σας αναφέρω με την παρούσα, ζητώ άδεια μικρής διάρκειας {{ΗΜΕΡΕΣ}} αρχόμενη από την {{ΗΜΕΡΟΜΗΝΙΑ ΠΟΥ ΑΡΧΙΖΕΙ Η ΑΔΕΙΑ}}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