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011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Sub-queries with joins.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more than 2 batches.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in (select studentid from batch_students group by studentid having count(studentid) &gt; 2);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have joined the same batch of the student ‘saleel’.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in(select studentid from batch_students where batchid in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(select batchid from batch_students where studentid = (select id from student where namefirst = 'saleel'))group by 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courses where least number of students have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course where id in(select courseid from course_batches where id in(select batchid from batch_students group by batchid having count(studentid) =(select min(r) from (select batchid r1, count(studentid) r from batch_students group by batchid having count(studentid))e)));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details who have not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ACC6"/>
                <w:spacing w:val="0"/>
                <w:position w:val="0"/>
                <w:sz w:val="22"/>
                <w:shd w:fill="auto" w:val="clear"/>
              </w:rPr>
              <w:t xml:space="preserve">select * from student where id not in (select studentid from batch_students group by 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courses where no modules are defined in course_modules table.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ACC6"/>
                <w:spacing w:val="0"/>
                <w:position w:val="0"/>
                <w:sz w:val="22"/>
                <w:shd w:fill="auto" w:val="clear"/>
              </w:rPr>
              <w:t xml:space="preserve">select * from course where id not in (select distinct courseid from course_modules);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course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_batches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details where student has taken the admission.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BACC6"/>
                <w:spacing w:val="0"/>
                <w:position w:val="0"/>
                <w:sz w:val="22"/>
                <w:shd w:fill="auto" w:val="clear"/>
              </w:rPr>
              <w:t xml:space="preserve">select * from student where id in (select studentid from batch_students group by 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students whose marks of ‘BE’ is more than ‘ULKA’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student_qualifications where marks &gt; (select marks from student_qualifications where studentid in(select id from student where namefirst='ulka' and name='be')) and name='be';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marks are more than ‘saleel’ marks in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std.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student_qualifications where marks &gt; (select marks from student_qualifications where studentid in( select id from student where namefirst='saleel') and name=10) and name=10;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 whose DOB is as same as ‘kaushal’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dob=(select dob from student where namefirst='kaushal');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who have three or more phone numbers.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in (select studentid from student_phone group by studentid having count(number) &gt; 2);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‘BE’. (Note: the marks must be displayed side by side).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77" w:dyaOrig="1336">
                <v:rect xmlns:o="urn:schemas-microsoft-com:office:office" xmlns:v="urn:schemas-microsoft-com:vml" id="rectole0000000000" style="width:153.850000pt;height:66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c1.marks as "Student ID : 1" ,c2.marks  as "Student ID : 7" from  (select marks from student_qualifications where  name='be' and studentid=1 )c1 ,(select marks from student_qualifications where  name='be' and studentid=7)c2;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marks for the studentID 1 and 7 who have done ‘BE’ also fine out the difference of marks between them.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(Note: the marks and difference between the marks must be displayed side by side)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object w:dxaOrig="4373" w:dyaOrig="1194">
                <v:rect xmlns:o="urn:schemas-microsoft-com:office:office" xmlns:v="urn:schemas-microsoft-com:vml" id="rectole0000000001" style="width:218.650000pt;height:59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c1.marks as "Student ID : 1" ,c2.marks  as "Student ID : 7",abs(c1.marks-c2.marks) as "Marks Difference" from  (select marks from student_qualifications where  name='be' and studentid=1 )c1 ,(select marks from student_qualifications where  name='be' and studentid=7)c2;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are not joined any of the batch.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not in(select studentid from batch_students);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details who are starting on the same day as ‘Batch1’.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course_batches where starton=(select starton from course_batches where name='batch1');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whose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 is more than student ‘Neel’s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marks.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s, (select * from student_qualifications where marks &gt; (select marks from student_qualifications where studentid in ( select id from student where namefirst = 'neel') and name=10) and name=10) sq where s.id=sq.studentid;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highest marks in ‘BE’.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2E74B5"/>
                <w:spacing w:val="0"/>
                <w:position w:val="0"/>
                <w:sz w:val="20"/>
                <w:shd w:fill="auto" w:val="clear"/>
              </w:rPr>
              <w:t xml:space="preserve">select * from student s,(select * from student_qualifications where marks = (select max(m1) from (select marks m1 from student_qualifications where name='be') r1) and name='be') sq where s.id=sq.studentid;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with their qualification details who have second highest marks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student_qualifications where marks in (select max(marks) from student_qualifications where name='be' and marks &lt;  (select max(marks) from student_qualifications where name='be')) and name='be';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and student_qualification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2E74B5"/>
                <w:spacing w:val="0"/>
                <w:position w:val="0"/>
                <w:sz w:val="20"/>
                <w:shd w:fill="auto" w:val="clear"/>
              </w:rPr>
              <w:t xml:space="preserve">select * from student s,(select  *  from student_qualifications where marks = (select max(m1) from (select marks m1 from student_qualifications where name='be') r1) and name='be') sq where s.id=sq.studentid;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maximum marks in ‘BE’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2E74B5"/>
                <w:spacing w:val="0"/>
                <w:position w:val="0"/>
                <w:sz w:val="20"/>
                <w:shd w:fill="auto" w:val="clear"/>
              </w:rPr>
              <w:t xml:space="preserve">select * from student s,(select  studentid from student_qualifications where marks = (select max(m1) from (select marks m1 from student_qualifications where name='be') r1) and name='be') sq where s.id=sq.studentid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details who have scored the minimum marks in ‘10’ std.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s,(select * from student_qualifications where marks = (select min(m1) from (select marks m1 from student_qualifications where name=10) r1) and name=10) sq where s.id=sq.studentid;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and student_qualification details of those students who have scored marks more than ‘RAJAN’ in ‘BE’.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s.*,e.* from student s,(select * from student_qualifications where marks &gt; (select marks from student_qualifications where studentid = ( select id from student where namefirst='rajan' ) and name= 'be') and name='be')e where e.studentid=s.id;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done ‘BE’ in the same year as of studentID 16.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in (select studentid from student_qualifications where name='be' and year in  (select year from student_qualifications where studentid=16 and name='be'));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odd records.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% 2=1;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Calculate the sum of marks student wise of their qualifications (i.e. 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12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BE marks)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23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2E74B5"/>
                <w:spacing w:val="0"/>
                <w:position w:val="0"/>
                <w:sz w:val="20"/>
                <w:shd w:fill="auto" w:val="clear"/>
              </w:rPr>
              <w:t xml:space="preserve">select studentid,sum(marks) as sum_of_marks from student_qualifications group by 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students’ details who are not having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'Aadhaar'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card.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5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5B9BD5"/>
                <w:spacing w:val="0"/>
                <w:position w:val="0"/>
                <w:sz w:val="20"/>
                <w:shd w:fill="auto" w:val="clear"/>
              </w:rPr>
              <w:t xml:space="preserve">select * from student where id in (select studentid from student_cards where studentid not in(select studentid from student_cards where name = 'aadhaar' group by studentid) group by studentid);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13">
    <w:abstractNumId w:val="138"/>
  </w:num>
  <w:num w:numId="21">
    <w:abstractNumId w:val="132"/>
  </w:num>
  <w:num w:numId="29">
    <w:abstractNumId w:val="126"/>
  </w:num>
  <w:num w:numId="37">
    <w:abstractNumId w:val="120"/>
  </w:num>
  <w:num w:numId="45">
    <w:abstractNumId w:val="114"/>
  </w:num>
  <w:num w:numId="53">
    <w:abstractNumId w:val="108"/>
  </w:num>
  <w:num w:numId="61">
    <w:abstractNumId w:val="102"/>
  </w:num>
  <w:num w:numId="69">
    <w:abstractNumId w:val="96"/>
  </w:num>
  <w:num w:numId="77">
    <w:abstractNumId w:val="90"/>
  </w:num>
  <w:num w:numId="85">
    <w:abstractNumId w:val="84"/>
  </w:num>
  <w:num w:numId="94">
    <w:abstractNumId w:val="78"/>
  </w:num>
  <w:num w:numId="104">
    <w:abstractNumId w:val="72"/>
  </w:num>
  <w:num w:numId="112">
    <w:abstractNumId w:val="66"/>
  </w:num>
  <w:num w:numId="120">
    <w:abstractNumId w:val="60"/>
  </w:num>
  <w:num w:numId="128">
    <w:abstractNumId w:val="54"/>
  </w:num>
  <w:num w:numId="136">
    <w:abstractNumId w:val="48"/>
  </w:num>
  <w:num w:numId="144">
    <w:abstractNumId w:val="42"/>
  </w:num>
  <w:num w:numId="152">
    <w:abstractNumId w:val="36"/>
  </w:num>
  <w:num w:numId="160">
    <w:abstractNumId w:val="30"/>
  </w:num>
  <w:num w:numId="168">
    <w:abstractNumId w:val="24"/>
  </w:num>
  <w:num w:numId="176">
    <w:abstractNumId w:val="18"/>
  </w:num>
  <w:num w:numId="184">
    <w:abstractNumId w:val="12"/>
  </w:num>
  <w:num w:numId="192">
    <w:abstractNumId w:val="6"/>
  </w:num>
  <w:num w:numId="1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