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33.6" w:right="22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SHAKTI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137.6" w:right="-676.79999999999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26.39999999999986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430.4" w:right="5721.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bbl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alb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bbla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bblalb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1108.8" w:right="2030.400000000000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Eliminate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all unit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£FC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451.2000000000012" w:hanging="102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nobba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93.6000000000001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431.9999999999999" w:right="4497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ntain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roducti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158.40000000000003" w:right="81.600000000000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soemove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5.6" w:right="-883.1999999999994" w:hanging="12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IXF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singl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puo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ducti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soemove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2016.0000000000002" w:hanging="2356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Cola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707.2000000000003" w:right="-892.7999999999997" w:hanging="2025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peoduction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3.6000000000004" w:right="-115.19999999999982" w:hanging="240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195.1999999999998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ueduction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singl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6.8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73.6000000000004" w:right="4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4.8" w:right="7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SHANT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4" w:right="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SHAK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9.6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119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0.8" w:right="17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64.7999999999999" w:right="67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solela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07.2" w:right="5515.200000000001" w:hanging="30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bblb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acaa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badlab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plaa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868.8" w:right="18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epäoduc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tion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64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2.4" w:right="-249.60000000000036" w:hanging="204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Cacaald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vemove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4" w:right="772.8000000000009" w:hanging="1641.5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päoduction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dlabdaa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acaabablabolaa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048" w:right="-355.1999999999998" w:hanging="27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→ADB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producti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9.2" w:right="341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4" w:right="1852.8000000000009" w:hanging="132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bBlbl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Alb816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976" w:right="-523.1999999999994" w:hanging="2558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BIC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2.4" w:right="-167.99999999999955" w:hanging="294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maaabelb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lblb1bB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blacaalbaplabblack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AalbBlblacdalbad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labolala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622.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paoduction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929.6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umubBlblacad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bad abd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daal bblb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3355.2000000000007" w:hanging="188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bblb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ucaabadlab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plaa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2.4" w:right="42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bad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blad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763.2000000000005" w:hanging="6100.7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SHAKTI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7.200000000001" w:right="4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DESTE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672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liminate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psoduction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603.1999999999998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arle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484.7999999999999" w:right="13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ep1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producti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xem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795.1999999999998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Begiven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624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Bolo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25.6" w:right="31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RAC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Acheco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1008.0000000000001" w:right="6494.400000000001" w:hanging="9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45.6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cad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455.99999999999994" w:right="86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zemove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943.9999999999998" w:right="20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ABAC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BACLAASLaBcla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Bcle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1444.8000000000002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producti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718.3999999999996" w:right="2702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ABAC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BAC)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ARCHABCTACTE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948.8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198.3999999999996" w:right="17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ABABACAAL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ABCD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049.6" w:right="5270.4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5" w:line="276" w:lineRule="auto"/>
        <w:ind w:left="9000" w:right="-38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121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0.3999999999999" w:right="101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2" w:right="3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2819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593.6000000000001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SRB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833.6000000000001" w:right="56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DARTE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belle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262.4" w:right="103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80" w:right="3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302.4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3.6" w:right="36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Gren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2592" w:right="3873.6000000000013" w:hanging="25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ABBIA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CAAQA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anla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BBI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bBlb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2366.3999999999996" w:right="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ontain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emove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014.4" w:right="196.80000000000064" w:hanging="27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BLA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sosemove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B'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73.6000000000004" w:right="412.80000000000086" w:hanging="3595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beelbell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bebola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namiot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92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sosemove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0.4" w:right="1329.6000000000004" w:hanging="18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psoduction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dealaala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6BB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BlblanAlanla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2275.2" w:right="22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0.7999999999997" w:right="2088.000000000001" w:hanging="28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SABIBB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bebasalo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Alda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bBB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bBb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835.2" w:right="74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4.400000000001" w:right="190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PATE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3.2" w:right="-1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122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8222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8083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78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18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SKY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RMAL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576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chomsky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exa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mpl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576" w:right="-350.39999999999964" w:firstLine="270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ext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produ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enerated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in which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cae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terminal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07.2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choms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foun.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835.2" w:right="-638.3999999999992" w:firstLine="344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sighthand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testsicted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non 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free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590.4000000000001" w:right="-14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chomsky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normal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evesy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88.79999999999995" w:right="5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3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02.4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819.2000000000003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BARlasla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59.20000000000005" w:right="1536.0000000000002" w:firstLine="136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CNF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gamm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52.80000000000001" w:right="82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.7999999999997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0.4" w:right="29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renit 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52.80000000000001" w:right="-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nvert variable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comb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chomsky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normalf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om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328" w:right="4113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BA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832" w:right="3225.6000000000004" w:hanging="22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SBRT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052.7999999999997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134.4" w:right="3273.6000000000013" w:hanging="271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9.6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HAK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416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6.800000000001" w:right="-51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KR8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793.6000000000004" w:right="46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BATAB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555.1999999999998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430.3999999999999" w:right="97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rtion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497.6" w:right="97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minal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7.2000000000003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LAAasla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755.2" w:right="49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091.2" w:right="3734.4000000000005" w:hanging="308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[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BAA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966.3999999999996" w:right="4070.4000000000005" w:hanging="240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4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ASA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289.6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09.6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26.3999999999999" w:right="9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sicted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1310.3999999999999" w:right="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2155.2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0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Aslal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1641.6000000000004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3.2" w:right="410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ABB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bsb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BUBB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384" w:right="3465.6000000000004" w:hanging="30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ABB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BSB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904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his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702.4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BBS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716.8" w:right="6129.6" w:hanging="268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4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Bslb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01.6" w:right="9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forme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958.3999999999996" w:right="4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INE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2.4" w:right="4137.6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 RASI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Bslb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41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4" w:right="67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SHAKTI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44" w:right="72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98.4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1094.4" w:right="9897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23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CNF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560" w:right="5481.6" w:hanging="1305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AbB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QRIR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886.3999999999999" w:right="547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belo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81.59999999999997" w:right="8035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3067.200000000000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is no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producti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76.80000000000007" w:right="309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wait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psoduct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86.39999999999986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single"/>
          <w:shd w:fill="auto" w:val="clear"/>
          <w:vertAlign w:val="baseline"/>
          <w:rtl w:val="0"/>
        </w:rPr>
        <w:t xml:space="preserve">nvest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singl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chom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normal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91.2" w:right="1200.0000000000011" w:firstLine="3345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352" w:right="-211.1999999999989" w:hanging="22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ARBE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8"/>
          <w:szCs w:val="38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976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CAR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900.7999999999997" w:right="4689.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366.3999999999996" w:right="2203.2000000000007" w:hanging="21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@R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553.6000000000004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AARIA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2107.2000000000003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23.200000000001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9.2000000000003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BBB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BBBlb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6.8000000000002" w:right="98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1024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206.400000000001" w:hanging="6748.8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SHARTI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301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9113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34.400000000001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473.6000000000001" w:right="10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PASE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699.2000000000003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quiad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NF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366.3999999999996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BBI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2452.7999999999997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Bв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816" w:right="-1084.8000000000002" w:hanging="80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FQ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genesating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tosmuld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psaporitional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calculus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predicated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p8q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094.4" w:right="2995.2000000000007" w:firstLine="3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NS!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supla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54.4" w:right="965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-1526.3999999999999" w:right="10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6"/>
          <w:szCs w:val="36"/>
          <w:u w:val="none"/>
          <w:shd w:fill="auto" w:val="clear"/>
          <w:vertAlign w:val="baseline"/>
          <w:rtl w:val="0"/>
        </w:rPr>
        <w:t xml:space="preserve">Even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9.6" w:right="2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1228.8" w:right="-11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Convent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vasiable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homsky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normal fom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2899.2000000000003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2688.000000000001" w:hanging="276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SAS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96.8" w:right="2620.8" w:hanging="105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681.5999999999995" w:right="3288.000000000001" w:hanging="2961.5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15→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897.6" w:right="3360.000000000001" w:hanging="3278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BSCS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032.0000000000005" w:right="3110.4000000000005" w:hanging="3422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BSESD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66.4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988.8" w:right="2539.2000000000007" w:hanging="26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EFD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227.200000000001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EF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4" w:right="772.8000000000009" w:hanging="633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AKTI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113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387.2000000000003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sGo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876.8000000000002" w:right="5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Golpla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6.8000000000002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825.6" w:right="576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quired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90.4" w:right="5337.600000000001" w:hanging="1171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Golpla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1123.1999999999998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EBS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29.6" w:right="6153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EF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-676.8000000000001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chomsky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565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356.8" w:right="4881.6" w:hanging="23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bBBLE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691.2" w:right="79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4.8000000000002" w:right="14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ucti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singl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5.6" w:right="4992" w:hanging="206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ве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ABBIA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7.2000000000003" w:right="3950.4000000000005" w:hanging="199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UAAAAA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URAI dala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bвB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БB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bвB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Бвь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6" w:right="99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130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4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KTI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7569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4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-167.9999999999995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wm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7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08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7190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214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GREIBATCH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EORM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GNE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17.5999999999999" w:right="-36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Detine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gresbatch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0203 mal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examp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74.4" w:right="-979.1999999999985" w:firstLine="104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Gaeibatch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70B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whese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terminals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terminal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grammer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goeibatch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270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mmal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55.2000000000001" w:right="-926.3999999999987" w:firstLine="1219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GNE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leftmost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sighth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sid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4"/>
          <w:szCs w:val="34"/>
          <w:u w:val="none"/>
          <w:shd w:fill="auto" w:val="clear"/>
          <w:vertAlign w:val="baseline"/>
          <w:rtl w:val="0"/>
        </w:rPr>
        <w:t xml:space="preserve">lways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Peach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peoduction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eithes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tesm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singl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tes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minal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gravam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4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Geeiba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tch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Nesmal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451.20000000000005" w:right="4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ex→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32.7999999999997" w:right="6374.400000000001" w:hanging="1012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b Blb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446.39999999999986" w:right="-84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pisoduction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producing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single"/>
          <w:shd w:fill="auto" w:val="clear"/>
          <w:vertAlign w:val="baseline"/>
          <w:rtl w:val="0"/>
        </w:rPr>
        <w:t xml:space="preserve">n psopes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seplace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leading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by thet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275.2" w:right="3518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ABR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481.6000000000004" w:right="5673.6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6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536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Bb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8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7.6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339.2000000000003" w:right="1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QABAQBA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APB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bBR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anlal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bolb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1742.4" w:right="4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NF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164.8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SZA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ABE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DAB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QB) BRIT/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Orla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01.6000000000004" w:right="5390.400000000001" w:hanging="1569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Azorla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bBlb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6" w:right="52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SHAKIM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456.0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013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0.4" w:right="-143.999999999998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olle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dhakichiess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coPAGE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225.60000000000002" w:right="2332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35.1999999999998" w:right="58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.5lb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612.7999999999997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Sala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571.2" w:right="-801.59999999999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producing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GNF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prope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seplace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leadin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produ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ion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3.600000000000136" w:right="5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21.5999999999999" w:right="91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In the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5.6" w:right="3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1.2" w:right="7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ductio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leftmos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 lettes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tesminale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-695.9999999999991" w:firstLine="125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puoducing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repl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ace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eading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433.6000000000004" w:right="4588.800000000001" w:hanging="24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BS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1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43.19999999999993" w:right="-364.8000000000002" w:firstLine="10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educin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38"/>
          <w:szCs w:val="38"/>
          <w:u w:val="singl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8"/>
          <w:szCs w:val="38"/>
          <w:u w:val="singl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  <w:rtl w:val="0"/>
        </w:rPr>
        <w:t xml:space="preserve">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seplace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leadi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8"/>
          <w:szCs w:val="38"/>
          <w:u w:val="singl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singl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single"/>
          <w:shd w:fill="auto" w:val="clear"/>
          <w:vertAlign w:val="baseline"/>
          <w:rtl w:val="0"/>
        </w:rPr>
        <w:t xml:space="preserve">psodu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ction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IsbB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265.6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Balal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377.6" w:right="5275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uised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single"/>
          <w:shd w:fill="auto" w:val="clear"/>
          <w:vertAlign w:val="baseline"/>
          <w:rtl w:val="0"/>
        </w:rPr>
        <w:t xml:space="preserve">GNE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34.4" w:right="4684.8" w:hanging="251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Aasib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Bala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33.599999999999" w:right="-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133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143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64" w:right="4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6"/>
          <w:szCs w:val="36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91.9999999999999" w:right="6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ABIGA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CBL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830.3999999999999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авь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1540.8000000000002" w:right="94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Huction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-691.1999999999989" w:firstLine="113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production is is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oducing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pes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Deplace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leadi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812.7999999999997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401.6" w:right="100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305.6" w:right="97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-451.1999999999989" w:firstLine="63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puo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ducin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popes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fom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seplace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leading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b]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515.2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ав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авья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369.6000000000001" w:right="-441.59999999999854" w:firstLine="98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singl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roducing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noti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to 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propes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replace leading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Zb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606.3999999999996" w:right="2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3B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b3l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5731.2" w:right="31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6.3999999999999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uired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GNF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294.4" w:right="3984.000000000001" w:hanging="2011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OBALA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500.7999999999997" w:right="4972.800000000001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À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Ć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QB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8.8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KTI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36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6"/>
          <w:szCs w:val="3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12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5.6" w:right="7248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4224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USELE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BOL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79.20000000000005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8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-782.4000000000001" w:firstLine="580.8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symbol.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CFQ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ymbo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uivalent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656.0000000000002" w:right="536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ABICA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742.4" w:right="657.600000000001" w:hanging="14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symboliso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aBl6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388.79999999999995" w:right="-470.39999999999964" w:firstLine="187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Any psoduction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gran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roducin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teminal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stas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tesminal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singl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ymbol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singl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single"/>
          <w:shd w:fill="auto" w:val="clear"/>
          <w:vertAlign w:val="baseline"/>
          <w:rtl w:val="0"/>
        </w:rPr>
        <w:t xml:space="preserve">propes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single"/>
          <w:shd w:fill="auto" w:val="clear"/>
          <w:vertAlign w:val="baseline"/>
          <w:rtl w:val="0"/>
        </w:rPr>
        <w:t xml:space="preserve">substitu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fre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grammes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symbol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328" w:right="4747.200000000001" w:hanging="2006.4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Ad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081.6000000000004" w:right="4968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561.5999999999999" w:right="-412.7999999999997" w:firstLine="18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Abo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CEO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symbola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senove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subs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tituti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6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371.2" w:right="4843.2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/ca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caBlb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268.79999999999995" w:right="-681.5999999999985" w:firstLine="1305.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G co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ntain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usele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symb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ubstituting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227.2000000000003" w:right="5150.400000000001" w:hanging="2155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92" w:right="-441.5999999999985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SHAKTI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135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8.400000000001" w:right="11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79.2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246.3999999999996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IsaBlaBalba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401.6" w:right="8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bol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Въвсав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592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660.7999999999997" w:right="29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FG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symbol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683.2" w:right="39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zablababu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BUB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488" w:right="9115.2" w:firstLine="159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oducing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stitution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abole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4944.000000000001" w:hanging="13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ÁCICA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aplaudes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abib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61.599999999999" w:right="29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" w:line="276" w:lineRule="auto"/>
        <w:ind w:left="-1420.8000000000002" w:right="9244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emove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.6" w:right="-715.1999999999998" w:hanging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EFG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usel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ymbo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removes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substitutiog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889.6" w:right="3254.4000000000005" w:hanging="2476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anclac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canca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47.2000000000003" w:right="-787.2000000000003" w:hanging="129.600000000000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Lcablb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semove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substituting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otab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667.2000000000003" w:hanging="2102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cab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Babaebla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Bablakb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BablBb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6.3999999999999" w:right="-263.99999999999864" w:hanging="95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Qaab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laablaablablaban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banlabalba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CFG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useless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6"/>
          <w:szCs w:val="36"/>
          <w:u w:val="none"/>
          <w:shd w:fill="auto" w:val="clear"/>
          <w:vertAlign w:val="baseline"/>
          <w:rtl w:val="0"/>
        </w:rPr>
        <w:t xml:space="preserve">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515.2" w:right="235.20000000000095" w:hanging="25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lablaasbl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Rab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abb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ablBb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aablaablaablablaban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banlab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alba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4.8" w:right="90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enove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Times New Roman"/>
  <w:font w:name="Fir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