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D5CD" w14:textId="73D3F7CF" w:rsidR="000C3A47" w:rsidRPr="000C3A47" w:rsidRDefault="000C3A47" w:rsidP="000C3A47">
      <w:pPr>
        <w:ind w:left="1440" w:firstLine="720"/>
        <w:rPr>
          <w:rStyle w:val="IntenseReference"/>
          <w:sz w:val="36"/>
          <w:szCs w:val="36"/>
        </w:rPr>
      </w:pPr>
      <w:r w:rsidRPr="000C3A47">
        <w:rPr>
          <w:rStyle w:val="IntenseReference"/>
          <w:sz w:val="36"/>
          <w:szCs w:val="36"/>
        </w:rPr>
        <w:t>AIAC Assignment 4.1</w:t>
      </w:r>
    </w:p>
    <w:p w14:paraId="365BEAF8" w14:textId="77777777" w:rsidR="00DF08E1" w:rsidRPr="000C3A47" w:rsidRDefault="00DF08E1">
      <w:pPr>
        <w:rPr>
          <w:rFonts w:asciiTheme="minorHAnsi" w:hAnsiTheme="minorHAnsi"/>
        </w:rPr>
      </w:pPr>
      <w:bookmarkStart w:id="0" w:name="_i2j56qcr2cz6" w:colFirst="0" w:colLast="0"/>
      <w:bookmarkEnd w:id="0"/>
    </w:p>
    <w:p w14:paraId="7F51F6CB" w14:textId="0906C2B1" w:rsidR="00DF08E1" w:rsidRPr="000C3A47" w:rsidRDefault="00000000">
      <w:pPr>
        <w:rPr>
          <w:rFonts w:asciiTheme="minorHAnsi" w:hAnsiTheme="minorHAnsi"/>
          <w:sz w:val="30"/>
          <w:szCs w:val="30"/>
        </w:rPr>
      </w:pPr>
      <w:r w:rsidRPr="000C3A47">
        <w:rPr>
          <w:rFonts w:asciiTheme="minorHAnsi" w:hAnsiTheme="minorHAnsi"/>
          <w:sz w:val="30"/>
          <w:szCs w:val="30"/>
        </w:rPr>
        <w:t xml:space="preserve">Name: </w:t>
      </w:r>
      <w:r w:rsidR="000C3A47">
        <w:rPr>
          <w:rFonts w:asciiTheme="minorHAnsi" w:hAnsiTheme="minorHAnsi"/>
          <w:sz w:val="30"/>
          <w:szCs w:val="30"/>
        </w:rPr>
        <w:t>Burra Praneeth</w:t>
      </w:r>
    </w:p>
    <w:p w14:paraId="0675CDA0" w14:textId="718F2BB1" w:rsidR="00DF08E1" w:rsidRPr="000C3A47" w:rsidRDefault="00000000">
      <w:pPr>
        <w:rPr>
          <w:rFonts w:asciiTheme="minorHAnsi" w:hAnsiTheme="minorHAnsi"/>
          <w:sz w:val="30"/>
          <w:szCs w:val="30"/>
        </w:rPr>
      </w:pPr>
      <w:r w:rsidRPr="000C3A47">
        <w:rPr>
          <w:rFonts w:asciiTheme="minorHAnsi" w:hAnsiTheme="minorHAnsi"/>
          <w:sz w:val="30"/>
          <w:szCs w:val="30"/>
        </w:rPr>
        <w:t>HT No: 2303A52</w:t>
      </w:r>
      <w:r w:rsidR="000C3A47">
        <w:rPr>
          <w:rFonts w:asciiTheme="minorHAnsi" w:hAnsiTheme="minorHAnsi"/>
          <w:sz w:val="30"/>
          <w:szCs w:val="30"/>
        </w:rPr>
        <w:t>005</w:t>
      </w:r>
    </w:p>
    <w:p w14:paraId="705E1A9C" w14:textId="47ADE0EB" w:rsidR="00DF08E1" w:rsidRPr="000C3A47" w:rsidRDefault="00000000">
      <w:pPr>
        <w:rPr>
          <w:rFonts w:asciiTheme="minorHAnsi" w:hAnsiTheme="minorHAnsi"/>
          <w:sz w:val="30"/>
          <w:szCs w:val="30"/>
        </w:rPr>
      </w:pPr>
      <w:r w:rsidRPr="000C3A47">
        <w:rPr>
          <w:rFonts w:asciiTheme="minorHAnsi" w:hAnsiTheme="minorHAnsi"/>
          <w:sz w:val="30"/>
          <w:szCs w:val="30"/>
        </w:rPr>
        <w:t xml:space="preserve">Batch: </w:t>
      </w:r>
      <w:r w:rsidR="000C3A47">
        <w:rPr>
          <w:rFonts w:asciiTheme="minorHAnsi" w:hAnsiTheme="minorHAnsi"/>
          <w:sz w:val="30"/>
          <w:szCs w:val="30"/>
        </w:rPr>
        <w:t>31</w:t>
      </w:r>
    </w:p>
    <w:p w14:paraId="652FC84F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75245F6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Lab Objectives:</w:t>
      </w:r>
    </w:p>
    <w:p w14:paraId="0F6DEBE9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To explore and apply different levels of prompt examples in</w:t>
      </w:r>
    </w:p>
    <w:p w14:paraId="07000152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AI-assisted code generation.</w:t>
      </w:r>
    </w:p>
    <w:p w14:paraId="263F58B1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To understand how zero-shot, one-shot, and few-shot</w:t>
      </w:r>
    </w:p>
    <w:p w14:paraId="673A5717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prompting affects AI output quality.</w:t>
      </w:r>
    </w:p>
    <w:p w14:paraId="442BF09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To evaluate the impact of context richness and example</w:t>
      </w:r>
    </w:p>
    <w:p w14:paraId="64B88AA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quantity on AI performance</w:t>
      </w:r>
    </w:p>
    <w:p w14:paraId="16ACB178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1" w:name="_89tv5215jkko" w:colFirst="0" w:colLast="0"/>
      <w:bookmarkEnd w:id="1"/>
      <w:r w:rsidRPr="000C3A47">
        <w:rPr>
          <w:rFonts w:asciiTheme="minorHAnsi" w:hAnsiTheme="minorHAnsi"/>
          <w:sz w:val="28"/>
          <w:szCs w:val="28"/>
          <w:highlight w:val="yellow"/>
        </w:rPr>
        <w:t>Question 1</w:t>
      </w:r>
      <w:r w:rsidRPr="000C3A47">
        <w:rPr>
          <w:rFonts w:asciiTheme="minorHAnsi" w:hAnsiTheme="minorHAnsi"/>
          <w:sz w:val="28"/>
          <w:szCs w:val="28"/>
        </w:rPr>
        <w:t>: Customer Email Classification</w:t>
      </w:r>
    </w:p>
    <w:p w14:paraId="7A20F8E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 company receives a large number of customer emails every day</w:t>
      </w:r>
    </w:p>
    <w:p w14:paraId="5DFA55A4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and wants to automatically classify them into the following</w:t>
      </w:r>
    </w:p>
    <w:p w14:paraId="67B46199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categories:</w:t>
      </w:r>
    </w:p>
    <w:p w14:paraId="0E110F7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• Billing</w:t>
      </w:r>
    </w:p>
    <w:p w14:paraId="3F8A01E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• Technical Support</w:t>
      </w:r>
    </w:p>
    <w:p w14:paraId="2C778F9A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• Feedback</w:t>
      </w:r>
    </w:p>
    <w:p w14:paraId="01CCBF8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• Others</w:t>
      </w:r>
    </w:p>
    <w:p w14:paraId="26DC0A1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Instead of training a new machine learning model, the company</w:t>
      </w:r>
    </w:p>
    <w:p w14:paraId="627CC83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decides to use prompt engineering techniques with an existing large</w:t>
      </w:r>
    </w:p>
    <w:p w14:paraId="59F79969" w14:textId="77777777" w:rsidR="000C3A47" w:rsidRDefault="00000000" w:rsidP="000C3A47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language model.</w:t>
      </w:r>
      <w:bookmarkStart w:id="2" w:name="_j02eiehmecow" w:colFirst="0" w:colLast="0"/>
      <w:bookmarkStart w:id="3" w:name="_do6vjietue2b" w:colFirst="0" w:colLast="0"/>
      <w:bookmarkEnd w:id="2"/>
      <w:bookmarkEnd w:id="3"/>
    </w:p>
    <w:p w14:paraId="7BCE9D0F" w14:textId="3A39E449" w:rsidR="00DF08E1" w:rsidRPr="000C3A47" w:rsidRDefault="00000000" w:rsidP="000C3A47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 xml:space="preserve">Task 1: </w:t>
      </w:r>
    </w:p>
    <w:p w14:paraId="406C358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Tasks</w:t>
      </w:r>
    </w:p>
    <w:p w14:paraId="124F0152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1. Prepare five short sample emails, each belonging to one of</w:t>
      </w:r>
    </w:p>
    <w:p w14:paraId="7BF268D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the above categories.</w:t>
      </w:r>
    </w:p>
    <w:p w14:paraId="1DAE3B29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2. Write a zero-shot prompt to classify a given email into one of</w:t>
      </w:r>
    </w:p>
    <w:p w14:paraId="4020490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the categories without providing any examples.</w:t>
      </w:r>
    </w:p>
    <w:p w14:paraId="319E1657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3. Write a one-shot prompt by including one labeled email</w:t>
      </w:r>
    </w:p>
    <w:p w14:paraId="18CBD31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and ask the model to classify a new email.</w:t>
      </w:r>
    </w:p>
    <w:p w14:paraId="5E6CBCEA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4. Write a few-shot prompt by including two or three labeled</w:t>
      </w:r>
    </w:p>
    <w:p w14:paraId="0C984E61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email examples and ask the model to classify a new email.</w:t>
      </w:r>
    </w:p>
    <w:p w14:paraId="4A038BE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5. Compare the outputs obtained using zero-shot, one-shot, and</w:t>
      </w:r>
    </w:p>
    <w:p w14:paraId="051AB3E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lastRenderedPageBreak/>
        <w:t>few-shot prompting techniques and briefly comment on their</w:t>
      </w:r>
    </w:p>
    <w:p w14:paraId="6C753581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effectiveness</w:t>
      </w:r>
    </w:p>
    <w:p w14:paraId="67928EB8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4" w:name="_s35pfz6c6z9r" w:colFirst="0" w:colLast="0"/>
      <w:bookmarkEnd w:id="4"/>
      <w:r w:rsidRPr="000C3A47">
        <w:rPr>
          <w:rFonts w:asciiTheme="minorHAnsi" w:hAnsiTheme="minorHAnsi"/>
          <w:sz w:val="28"/>
          <w:szCs w:val="28"/>
        </w:rPr>
        <w:t>Prompt:</w:t>
      </w:r>
    </w:p>
    <w:p w14:paraId="7C7A289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Doc String:</w:t>
      </w:r>
    </w:p>
    <w:p w14:paraId="757443C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'''</w:t>
      </w:r>
    </w:p>
    <w:p w14:paraId="085A27F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use keywords to classify</w:t>
      </w:r>
    </w:p>
    <w:p w14:paraId="05BB87B2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dont use nlp for classification</w:t>
      </w:r>
    </w:p>
    <w:p w14:paraId="0651792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1. Sample data creation</w:t>
      </w:r>
    </w:p>
    <w:p w14:paraId="7EA19D9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create a sample for emails of 5</w:t>
      </w:r>
    </w:p>
    <w:p w14:paraId="192699B2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in following categories</w:t>
      </w:r>
    </w:p>
    <w:p w14:paraId="78E3093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Billing, Technical Support, Feedback, Other</w:t>
      </w:r>
    </w:p>
    <w:p w14:paraId="38E59517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5A9574F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2. Zero Shot Prompting</w:t>
      </w:r>
    </w:p>
    <w:p w14:paraId="32B5DB6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classify a given email into one of the given categories</w:t>
      </w:r>
    </w:p>
    <w:p w14:paraId="05AE37C4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079E02A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3. One Shot Prompting</w:t>
      </w:r>
    </w:p>
    <w:p w14:paraId="53D910E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Example:</w:t>
      </w:r>
    </w:p>
    <w:p w14:paraId="4969F29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 Your Credit card bill is due on the 15th of this month."</w:t>
      </w:r>
    </w:p>
    <w:p w14:paraId="008B6232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Category: Billing</w:t>
      </w:r>
    </w:p>
    <w:p w14:paraId="7E42D082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Now classify the following email into Billing, Technical Support, Feedback, or Other.</w:t>
      </w:r>
    </w:p>
    <w:p w14:paraId="6445FBD8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6BDB732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4. Few Shot Prompting</w:t>
      </w:r>
    </w:p>
    <w:p w14:paraId="5CDD3EF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1:</w:t>
      </w:r>
    </w:p>
    <w:p w14:paraId="2EC457A1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 I haven't been able to connect to the internet since yesterday."</w:t>
      </w:r>
    </w:p>
    <w:p w14:paraId="3D62782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Category: Technical Support</w:t>
      </w:r>
    </w:p>
    <w:p w14:paraId="05A95B8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2:</w:t>
      </w:r>
    </w:p>
    <w:p w14:paraId="4D27E85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 Received my order late, not satisfied with the service."</w:t>
      </w:r>
    </w:p>
    <w:p w14:paraId="0F09E75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Category: Feedback</w:t>
      </w:r>
    </w:p>
    <w:p w14:paraId="09FDC1BE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66FE392A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5. Compare Zero-shot, One-shot, and Few-shot Prompting</w:t>
      </w:r>
    </w:p>
    <w:p w14:paraId="41E3E15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Review the performance of each prompting technique on the same set of emails.</w:t>
      </w:r>
    </w:p>
    <w:p w14:paraId="5E49963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'''</w:t>
      </w:r>
    </w:p>
    <w:p w14:paraId="42AB06E7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br w:type="page"/>
      </w:r>
    </w:p>
    <w:p w14:paraId="3634941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lastRenderedPageBreak/>
        <w:t>Code:</w:t>
      </w:r>
    </w:p>
    <w:p w14:paraId="1A2173A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3BEA7D8D" wp14:editId="2DDF52D4">
            <wp:extent cx="5731200" cy="3797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F4E0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6B79693A" wp14:editId="2BC6CA96">
            <wp:extent cx="5731200" cy="37211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0188A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5" w:name="_fyf4bir7jkxq" w:colFirst="0" w:colLast="0"/>
      <w:bookmarkEnd w:id="5"/>
      <w:r w:rsidRPr="000C3A47">
        <w:rPr>
          <w:rFonts w:asciiTheme="minorHAnsi" w:hAnsiTheme="minorHAnsi"/>
          <w:sz w:val="28"/>
          <w:szCs w:val="28"/>
        </w:rPr>
        <w:lastRenderedPageBreak/>
        <w:t>Output(O/P)</w:t>
      </w:r>
    </w:p>
    <w:p w14:paraId="3CFA2500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6" w:name="_mv8lzr1r6ia" w:colFirst="0" w:colLast="0"/>
      <w:bookmarkEnd w:id="6"/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0456A15B" wp14:editId="0A78D0C4">
            <wp:extent cx="3372931" cy="4146128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A33A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57EDA53A" wp14:editId="52E87A7C">
            <wp:extent cx="3386138" cy="198024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DB3BC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7" w:name="_o82t6ok7pg3d" w:colFirst="0" w:colLast="0"/>
      <w:bookmarkEnd w:id="7"/>
      <w:r w:rsidRPr="000C3A47">
        <w:rPr>
          <w:rFonts w:asciiTheme="minorHAnsi" w:hAnsiTheme="minorHAnsi"/>
          <w:sz w:val="28"/>
          <w:szCs w:val="28"/>
        </w:rPr>
        <w:t>Explanation:</w:t>
      </w:r>
    </w:p>
    <w:p w14:paraId="4BF53A78" w14:textId="77777777" w:rsidR="00DF08E1" w:rsidRPr="000C3A47" w:rsidRDefault="00000000">
      <w:pPr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The Zero-shot prompting performed reasonably well by identifying keywords related to each category. However, it sometimes misclassified emails due to the lack of context.</w:t>
      </w:r>
    </w:p>
    <w:p w14:paraId="19D0DB26" w14:textId="77777777" w:rsidR="00DF08E1" w:rsidRPr="000C3A47" w:rsidRDefault="00000000">
      <w:pPr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lastRenderedPageBreak/>
        <w:t>The One-shot prompting showed slight improvement by providing an example, but it still struggled with emails that were not similar to the example provided.</w:t>
      </w:r>
    </w:p>
    <w:p w14:paraId="7C73F434" w14:textId="77777777" w:rsidR="00DF08E1" w:rsidRPr="000C3A47" w:rsidRDefault="00000000">
      <w:pPr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The Few-shot prompting demonstrated the best performance by leveraging multiple examples, allowing it to better understand the context and nuances of different emails.</w:t>
      </w:r>
    </w:p>
    <w:p w14:paraId="076C5FF6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8" w:name="_hau1m4cf2rrt" w:colFirst="0" w:colLast="0"/>
      <w:bookmarkEnd w:id="8"/>
      <w:r w:rsidRPr="000C3A47">
        <w:rPr>
          <w:rFonts w:asciiTheme="minorHAnsi" w:hAnsiTheme="minorHAnsi"/>
          <w:sz w:val="28"/>
          <w:szCs w:val="28"/>
          <w:highlight w:val="yellow"/>
        </w:rPr>
        <w:t>Question 2</w:t>
      </w:r>
      <w:r w:rsidRPr="000C3A47">
        <w:rPr>
          <w:rFonts w:asciiTheme="minorHAnsi" w:hAnsiTheme="minorHAnsi"/>
          <w:sz w:val="28"/>
          <w:szCs w:val="28"/>
        </w:rPr>
        <w:t>: Intent Classification for Chatbot Queries</w:t>
      </w:r>
    </w:p>
    <w:p w14:paraId="63AA1796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9" w:name="_9v1ang16ze5g" w:colFirst="0" w:colLast="0"/>
      <w:bookmarkEnd w:id="9"/>
      <w:r w:rsidRPr="000C3A47">
        <w:rPr>
          <w:rFonts w:asciiTheme="minorHAnsi" w:hAnsiTheme="minorHAnsi"/>
          <w:sz w:val="28"/>
          <w:szCs w:val="28"/>
        </w:rPr>
        <w:t xml:space="preserve">Task 2: </w:t>
      </w:r>
    </w:p>
    <w:p w14:paraId="0F57D0A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 company wants to deploy a chatbot to handle customer queries.</w:t>
      </w:r>
    </w:p>
    <w:p w14:paraId="36ED480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Each query must be classified into one of the following intents:</w:t>
      </w:r>
    </w:p>
    <w:p w14:paraId="47F008F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Account Issue, Order Status, Product Inquiry, or General Question</w:t>
      </w:r>
    </w:p>
    <w:p w14:paraId="5E947A7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using prompt engineering techniques.</w:t>
      </w:r>
    </w:p>
    <w:p w14:paraId="012C054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Tasks to be Completed</w:t>
      </w:r>
    </w:p>
    <w:p w14:paraId="10D40011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1. Prepare Sample Data</w:t>
      </w:r>
    </w:p>
    <w:p w14:paraId="30133C4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Create 6 short chatbot user queries, each mapped to one of</w:t>
      </w:r>
    </w:p>
    <w:p w14:paraId="6CFC6CA9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the four intents.</w:t>
      </w:r>
    </w:p>
    <w:p w14:paraId="2AE17111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2. Zero-shot Prompting</w:t>
      </w:r>
    </w:p>
    <w:p w14:paraId="25BB56F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Design a prompt that asks the LLM to classify a user query</w:t>
      </w:r>
    </w:p>
    <w:p w14:paraId="1F05227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into the given intent categories without examples.</w:t>
      </w:r>
    </w:p>
    <w:p w14:paraId="23091BE9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3. One-shot Prompting</w:t>
      </w:r>
    </w:p>
    <w:p w14:paraId="2F806ED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Provide one labeled query in the prompt before classifying a</w:t>
      </w:r>
    </w:p>
    <w:p w14:paraId="6D292CF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new query.</w:t>
      </w:r>
    </w:p>
    <w:p w14:paraId="5FAEA0B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4. Few-shot Prompting</w:t>
      </w:r>
    </w:p>
    <w:p w14:paraId="4957C9D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Include 3–5 labeled intent examples to guide the LLM before</w:t>
      </w:r>
    </w:p>
    <w:p w14:paraId="47E8377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classifying a new query.</w:t>
      </w:r>
    </w:p>
    <w:p w14:paraId="32A5C18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5. Evaluation</w:t>
      </w:r>
    </w:p>
    <w:p w14:paraId="1BFF23D4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Apply all three techniques to the same set of test queries and</w:t>
      </w:r>
    </w:p>
    <w:p w14:paraId="260E3B2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document differences in performance.</w:t>
      </w:r>
    </w:p>
    <w:p w14:paraId="6FC80420" w14:textId="77777777" w:rsidR="00DF08E1" w:rsidRPr="000C3A47" w:rsidRDefault="00000000">
      <w:pPr>
        <w:spacing w:before="200" w:after="20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Prompt:</w:t>
      </w:r>
    </w:p>
    <w:p w14:paraId="67533A0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Doc String:</w:t>
      </w:r>
    </w:p>
    <w:p w14:paraId="7EE723C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'''</w:t>
      </w:r>
    </w:p>
    <w:p w14:paraId="0455147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dont use nlp for classification</w:t>
      </w:r>
    </w:p>
    <w:p w14:paraId="4EFFCF0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1. Sample Data Creation</w:t>
      </w:r>
    </w:p>
    <w:p w14:paraId="46B74F8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lastRenderedPageBreak/>
        <w:t>Create 6 short chatbot user queries, each mapped to one of</w:t>
      </w:r>
    </w:p>
    <w:p w14:paraId="01721EF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the four intents.</w:t>
      </w:r>
    </w:p>
    <w:p w14:paraId="121BDE47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Account Issue, Order Status, Product Inquiry, or General Question</w:t>
      </w:r>
    </w:p>
    <w:p w14:paraId="522B01C4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2. Zero-shot Prompting</w:t>
      </w:r>
    </w:p>
    <w:p w14:paraId="56EF957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classify a user query</w:t>
      </w:r>
    </w:p>
    <w:p w14:paraId="4046669A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into the given intent categories using keyword matching.</w:t>
      </w:r>
    </w:p>
    <w:p w14:paraId="67DAF06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3. One-shot Prompting</w:t>
      </w:r>
    </w:p>
    <w:p w14:paraId="55453359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Example:</w:t>
      </w:r>
    </w:p>
    <w:p w14:paraId="5ACFC34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 How can I reset my account password?"</w:t>
      </w:r>
    </w:p>
    <w:p w14:paraId="6F848FB4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Intent: Account Issue</w:t>
      </w:r>
    </w:p>
    <w:p w14:paraId="4B89DCB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Now classify the following user query into</w:t>
      </w:r>
    </w:p>
    <w:p w14:paraId="02E4F06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Account Issue, Order Status, Product Inquiry, or General Question.</w:t>
      </w:r>
    </w:p>
    <w:p w14:paraId="23E6B74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4. Few-shot Prompting</w:t>
      </w:r>
    </w:p>
    <w:p w14:paraId="65119979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1:</w:t>
      </w:r>
    </w:p>
    <w:p w14:paraId="6F39ABC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 Where is my order #12345?"</w:t>
      </w:r>
    </w:p>
    <w:p w14:paraId="127F853A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Intent: Order Status</w:t>
      </w:r>
    </w:p>
    <w:p w14:paraId="4126C1D6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2:</w:t>
      </w:r>
    </w:p>
    <w:p w14:paraId="06E6F85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 Do you have this product in stock?"</w:t>
      </w:r>
    </w:p>
    <w:p w14:paraId="65D149D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Intent: Product Inquiry</w:t>
      </w:r>
    </w:p>
    <w:p w14:paraId="290B8897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3:</w:t>
      </w:r>
    </w:p>
    <w:p w14:paraId="3A83D28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 I need help with my account settings."</w:t>
      </w:r>
    </w:p>
    <w:p w14:paraId="6E2FB44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Intent: Account Issue</w:t>
      </w:r>
    </w:p>
    <w:p w14:paraId="37239C4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4:</w:t>
      </w:r>
    </w:p>
    <w:p w14:paraId="6C2E0D5A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 What are your working hours?"</w:t>
      </w:r>
    </w:p>
    <w:p w14:paraId="3DC3283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Intent: General Question</w:t>
      </w:r>
    </w:p>
    <w:p w14:paraId="02E981E6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Now classify the following user query into</w:t>
      </w:r>
    </w:p>
    <w:p w14:paraId="5328FA7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 xml:space="preserve">Account Issue, Order Status, Product Inquiry, or General Question.  </w:t>
      </w:r>
    </w:p>
    <w:p w14:paraId="661DA3F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 xml:space="preserve">test with all the data, and compare zero-shot, one-shot, and few-shot prompting with actual. </w:t>
      </w:r>
    </w:p>
    <w:p w14:paraId="1A28FBF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'''</w:t>
      </w:r>
    </w:p>
    <w:p w14:paraId="3156675B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5AC7CBE0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3DE52498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1AB9BB5B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62554742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Code:</w:t>
      </w:r>
    </w:p>
    <w:p w14:paraId="7C9B8777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lastRenderedPageBreak/>
        <w:drawing>
          <wp:inline distT="114300" distB="114300" distL="114300" distR="114300" wp14:anchorId="3BAFCDC6" wp14:editId="6275FFE4">
            <wp:extent cx="5167313" cy="3642203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8CDE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63E6BB4C" wp14:editId="25AC3AE9">
            <wp:extent cx="5130211" cy="3442866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0D3F0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1CFF8C1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br w:type="page"/>
      </w:r>
    </w:p>
    <w:p w14:paraId="12AED38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lastRenderedPageBreak/>
        <w:t>Output:</w:t>
      </w:r>
    </w:p>
    <w:p w14:paraId="57F6D011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5B5CD07D" wp14:editId="12B72F11">
            <wp:extent cx="5731200" cy="70993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34268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10" w:name="_qjxlvdcz5lgg" w:colFirst="0" w:colLast="0"/>
      <w:bookmarkStart w:id="11" w:name="_3nswlfpa5qlj" w:colFirst="0" w:colLast="0"/>
      <w:bookmarkEnd w:id="10"/>
      <w:bookmarkEnd w:id="11"/>
      <w:r w:rsidRPr="000C3A47">
        <w:rPr>
          <w:rFonts w:asciiTheme="minorHAnsi" w:hAnsiTheme="minorHAnsi"/>
          <w:sz w:val="28"/>
          <w:szCs w:val="28"/>
        </w:rPr>
        <w:lastRenderedPageBreak/>
        <w:t>Explanation:</w:t>
      </w:r>
    </w:p>
    <w:p w14:paraId="5BA79A53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12" w:name="_n2kbml3k4vv4" w:colFirst="0" w:colLast="0"/>
      <w:bookmarkEnd w:id="12"/>
      <w:r w:rsidRPr="000C3A47">
        <w:rPr>
          <w:rFonts w:asciiTheme="minorHAnsi" w:hAnsiTheme="minorHAnsi"/>
          <w:sz w:val="28"/>
          <w:szCs w:val="28"/>
        </w:rPr>
        <w:t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</w:p>
    <w:p w14:paraId="47D83672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13" w:name="_fle1bu1mgo72" w:colFirst="0" w:colLast="0"/>
      <w:bookmarkEnd w:id="13"/>
      <w:r w:rsidRPr="000C3A47">
        <w:rPr>
          <w:rFonts w:asciiTheme="minorHAnsi" w:hAnsiTheme="minorHAnsi"/>
          <w:sz w:val="28"/>
          <w:szCs w:val="28"/>
          <w:highlight w:val="yellow"/>
        </w:rPr>
        <w:t>Question 3</w:t>
      </w:r>
      <w:r w:rsidRPr="000C3A47">
        <w:rPr>
          <w:rFonts w:asciiTheme="minorHAnsi" w:hAnsiTheme="minorHAnsi"/>
          <w:sz w:val="28"/>
          <w:szCs w:val="28"/>
        </w:rPr>
        <w:t>: Student Feedback Analysis</w:t>
      </w:r>
    </w:p>
    <w:p w14:paraId="4CAD9A84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14" w:name="_p2wu4u4956me" w:colFirst="0" w:colLast="0"/>
      <w:bookmarkEnd w:id="14"/>
      <w:r w:rsidRPr="000C3A47">
        <w:rPr>
          <w:rFonts w:asciiTheme="minorHAnsi" w:hAnsiTheme="minorHAnsi"/>
          <w:sz w:val="28"/>
          <w:szCs w:val="28"/>
        </w:rPr>
        <w:t xml:space="preserve">Task 3: </w:t>
      </w:r>
    </w:p>
    <w:p w14:paraId="3B0D916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 university collects student feedback and wants to categorize</w:t>
      </w:r>
    </w:p>
    <w:p w14:paraId="128FA88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comments as Positive, Negative, or Neutral.</w:t>
      </w:r>
    </w:p>
    <w:p w14:paraId="2C4239C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Questions:</w:t>
      </w:r>
    </w:p>
    <w:p w14:paraId="03AEB01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a) Write a Zero-shot prompt to classify feedback sentiment.</w:t>
      </w:r>
    </w:p>
    <w:p w14:paraId="5FA5B89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b) Provide a One-shot prompt with one feedback example.</w:t>
      </w:r>
    </w:p>
    <w:p w14:paraId="73A87EE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c) Create a Few-shot prompt using multiple labeled feedback</w:t>
      </w:r>
    </w:p>
    <w:p w14:paraId="221A6221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samples.</w:t>
      </w:r>
    </w:p>
    <w:p w14:paraId="69335497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d) Explain how examples improve sentiment classification</w:t>
      </w:r>
    </w:p>
    <w:p w14:paraId="7141256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accuracy.</w:t>
      </w:r>
    </w:p>
    <w:p w14:paraId="6B45E179" w14:textId="77777777" w:rsidR="00DF08E1" w:rsidRPr="000C3A47" w:rsidRDefault="00000000">
      <w:pPr>
        <w:spacing w:before="200" w:after="20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Prompt:</w:t>
      </w:r>
    </w:p>
    <w:p w14:paraId="72E7CA2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Doc String:</w:t>
      </w:r>
    </w:p>
    <w:p w14:paraId="41441DDA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'''</w:t>
      </w:r>
    </w:p>
    <w:p w14:paraId="6D3A179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dont use nlp for classification</w:t>
      </w:r>
    </w:p>
    <w:p w14:paraId="68A9306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Categorize comments as Positive, Negative, or Neutral.</w:t>
      </w:r>
    </w:p>
    <w:p w14:paraId="3DB2291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1. Sample Data Creation</w:t>
      </w:r>
    </w:p>
    <w:p w14:paraId="76DF637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Create 5 Student feedback&amp; intent to classify sentiment.</w:t>
      </w:r>
    </w:p>
    <w:p w14:paraId="72F7E60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2. Zero-shot Prompting</w:t>
      </w:r>
    </w:p>
    <w:p w14:paraId="2B41A3D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classify  feedback sentiment for given feedback using keywords.</w:t>
      </w:r>
    </w:p>
    <w:p w14:paraId="1037599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3. One-shot Prompting</w:t>
      </w:r>
    </w:p>
    <w:p w14:paraId="367460E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Example:</w:t>
      </w:r>
    </w:p>
    <w:p w14:paraId="29B5509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 The course was very informative and engaging."</w:t>
      </w:r>
    </w:p>
    <w:p w14:paraId="2BE2455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Sentiment: Positive</w:t>
      </w:r>
    </w:p>
    <w:p w14:paraId="228AFE3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Now classify the following feedback into Positive, Negative, or Neutral.</w:t>
      </w:r>
    </w:p>
    <w:p w14:paraId="49463A46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4. Few-shot Prompting</w:t>
      </w:r>
    </w:p>
    <w:p w14:paraId="26366A2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lastRenderedPageBreak/>
        <w:t>Example 1:</w:t>
      </w:r>
    </w:p>
    <w:p w14:paraId="1093CC31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 The assignments were too difficult and time-consuming."</w:t>
      </w:r>
    </w:p>
    <w:p w14:paraId="110D1BB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Sentiment: Negative</w:t>
      </w:r>
    </w:p>
    <w:p w14:paraId="3EEDF462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2:</w:t>
      </w:r>
    </w:p>
    <w:p w14:paraId="49C51B7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 The lectures were okay, but could be improved."</w:t>
      </w:r>
    </w:p>
    <w:p w14:paraId="29BB38C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Sentiment: Neutral</w:t>
      </w:r>
    </w:p>
    <w:p w14:paraId="0E7D61D7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3:</w:t>
      </w:r>
    </w:p>
    <w:p w14:paraId="7B1F3624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 I really enjoyed the group projects."</w:t>
      </w:r>
    </w:p>
    <w:p w14:paraId="776CF664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Sentiment: Positive</w:t>
      </w:r>
    </w:p>
    <w:p w14:paraId="2A354926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5. Compare Zero-shot, One-shot, and Few-shot Prompting, Actual Intent.</w:t>
      </w:r>
    </w:p>
    <w:p w14:paraId="5944032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Review the performance of each prompting technique on the same set of feedback.</w:t>
      </w:r>
    </w:p>
    <w:p w14:paraId="2139F2E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'''</w:t>
      </w:r>
    </w:p>
    <w:p w14:paraId="63D91253" w14:textId="62CD9B25" w:rsidR="00DF08E1" w:rsidRPr="000C3A47" w:rsidRDefault="00000000">
      <w:pPr>
        <w:spacing w:before="200" w:after="20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Code:</w:t>
      </w:r>
    </w:p>
    <w:p w14:paraId="19A0D9F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189568FC" wp14:editId="36E93BCD">
            <wp:extent cx="5731200" cy="3022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77E99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lastRenderedPageBreak/>
        <w:drawing>
          <wp:inline distT="114300" distB="114300" distL="114300" distR="114300" wp14:anchorId="2CA8006A" wp14:editId="4424AD49">
            <wp:extent cx="5731200" cy="36576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09C8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4E18ADFF" wp14:editId="23D7FFBB">
            <wp:extent cx="5731200" cy="1371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2DFC9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22EFE096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6787A7AB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5A382868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3772FD17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Output:</w:t>
      </w:r>
    </w:p>
    <w:p w14:paraId="516436F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307A7895" wp14:editId="6570C930">
            <wp:extent cx="5731200" cy="15494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E8DBC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15" w:name="_yeelttocp2st" w:colFirst="0" w:colLast="0"/>
      <w:bookmarkEnd w:id="15"/>
      <w:r w:rsidRPr="000C3A47">
        <w:rPr>
          <w:rFonts w:asciiTheme="minorHAnsi" w:hAnsiTheme="minorHAnsi"/>
          <w:sz w:val="28"/>
          <w:szCs w:val="28"/>
        </w:rPr>
        <w:t>Explanation:</w:t>
      </w:r>
    </w:p>
    <w:p w14:paraId="39B02882" w14:textId="77777777" w:rsidR="00DF08E1" w:rsidRPr="000C3A47" w:rsidRDefault="00000000">
      <w:pPr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How Examples Improve Sentiment Classification Accuracy</w:t>
      </w:r>
    </w:p>
    <w:p w14:paraId="360EDA72" w14:textId="77777777" w:rsidR="00DF08E1" w:rsidRPr="000C3A47" w:rsidRDefault="00000000">
      <w:pPr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lastRenderedPageBreak/>
        <w:t>Examples help the model understand how sentiments are labeled.</w:t>
      </w:r>
    </w:p>
    <w:p w14:paraId="72DF0B5F" w14:textId="77777777" w:rsidR="00DF08E1" w:rsidRPr="000C3A47" w:rsidRDefault="00000000">
      <w:pPr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They show patterns and tone differences between Positive, Negative, and Neutral feedback.</w:t>
      </w:r>
    </w:p>
    <w:p w14:paraId="71C4320C" w14:textId="77777777" w:rsidR="00DF08E1" w:rsidRPr="000C3A47" w:rsidRDefault="00000000">
      <w:pPr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The model learns contextual meaning, not just keywords.</w:t>
      </w:r>
    </w:p>
    <w:p w14:paraId="0EC0DDFD" w14:textId="77777777" w:rsidR="00DF08E1" w:rsidRPr="000C3A47" w:rsidRDefault="00000000">
      <w:pPr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Few-shot prompts reduce confusion for ambiguous statements.</w:t>
      </w:r>
    </w:p>
    <w:p w14:paraId="1810EE7B" w14:textId="77777777" w:rsidR="00DF08E1" w:rsidRPr="000C3A47" w:rsidRDefault="00000000">
      <w:pPr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Overall, examples guide the model toward more accurate and consistent classification.</w:t>
      </w:r>
    </w:p>
    <w:p w14:paraId="5C99A7AB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16" w:name="_amlw9n3nz8by" w:colFirst="0" w:colLast="0"/>
      <w:bookmarkEnd w:id="16"/>
      <w:r w:rsidRPr="000C3A47">
        <w:rPr>
          <w:rFonts w:asciiTheme="minorHAnsi" w:hAnsiTheme="minorHAnsi"/>
          <w:sz w:val="28"/>
          <w:szCs w:val="28"/>
          <w:highlight w:val="yellow"/>
        </w:rPr>
        <w:t>Question 4</w:t>
      </w:r>
      <w:r w:rsidRPr="000C3A47">
        <w:rPr>
          <w:rFonts w:asciiTheme="minorHAnsi" w:hAnsiTheme="minorHAnsi"/>
          <w:sz w:val="28"/>
          <w:szCs w:val="28"/>
        </w:rPr>
        <w:t>: Course Recommendation System</w:t>
      </w:r>
    </w:p>
    <w:p w14:paraId="0DC233C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 xml:space="preserve">Task 4: </w:t>
      </w:r>
    </w:p>
    <w:p w14:paraId="6E49E96E" w14:textId="77777777" w:rsidR="00DF08E1" w:rsidRPr="000C3A47" w:rsidRDefault="00000000">
      <w:pPr>
        <w:spacing w:after="20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An online learning platform wants to recommend courses by classifying learner queries into Beginner, Intermediate, or Advanced levels.</w:t>
      </w:r>
    </w:p>
    <w:p w14:paraId="248D1660" w14:textId="77777777" w:rsidR="00DF08E1" w:rsidRPr="000C3A47" w:rsidRDefault="00000000">
      <w:pPr>
        <w:spacing w:after="20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Questions:</w:t>
      </w:r>
    </w:p>
    <w:p w14:paraId="53A02CA0" w14:textId="77777777" w:rsidR="00DF08E1" w:rsidRPr="000C3A47" w:rsidRDefault="00000000">
      <w:pPr>
        <w:spacing w:after="20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a) Write a Zero-shot prompt to classify learner queries.</w:t>
      </w:r>
    </w:p>
    <w:p w14:paraId="42DCE877" w14:textId="77777777" w:rsidR="00DF08E1" w:rsidRPr="000C3A47" w:rsidRDefault="00000000">
      <w:pPr>
        <w:spacing w:after="20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b) Create a One-shot prompt with one example query.</w:t>
      </w:r>
    </w:p>
    <w:p w14:paraId="2FCEFE1D" w14:textId="77777777" w:rsidR="00DF08E1" w:rsidRPr="000C3A47" w:rsidRDefault="00000000">
      <w:pPr>
        <w:spacing w:after="20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c) Develop a Few-shot prompt with multiple labeled queries.</w:t>
      </w:r>
    </w:p>
    <w:p w14:paraId="32F7730E" w14:textId="77777777" w:rsidR="00DF08E1" w:rsidRPr="000C3A47" w:rsidRDefault="00000000">
      <w:pPr>
        <w:spacing w:after="20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d) Discuss how Few-shot prompting improves recommendation</w:t>
      </w:r>
    </w:p>
    <w:p w14:paraId="5A05B5BA" w14:textId="77777777" w:rsidR="00DF08E1" w:rsidRPr="000C3A47" w:rsidRDefault="00000000">
      <w:pPr>
        <w:spacing w:after="20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quality.</w:t>
      </w:r>
    </w:p>
    <w:p w14:paraId="28199203" w14:textId="77777777" w:rsidR="00DF08E1" w:rsidRPr="000C3A47" w:rsidRDefault="00000000">
      <w:pPr>
        <w:spacing w:after="20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Prompt:</w:t>
      </w:r>
    </w:p>
    <w:p w14:paraId="7803571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Doc String:</w:t>
      </w:r>
    </w:p>
    <w:p w14:paraId="333079E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'''</w:t>
      </w:r>
    </w:p>
    <w:p w14:paraId="65C0578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Classify the following learner query into one of the categories: without using nlp</w:t>
      </w:r>
    </w:p>
    <w:p w14:paraId="1EEA7EA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Beginner, Intermediate, or Advanced.</w:t>
      </w:r>
    </w:p>
    <w:p w14:paraId="2509B7B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1. Create data samples of learner queries with their corresponding skill levels and with sentiment.</w:t>
      </w:r>
    </w:p>
    <w:p w14:paraId="00DABD2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2. Zero-shot Prompting</w:t>
      </w:r>
    </w:p>
    <w:p w14:paraId="629765C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Classify learner query skill level using keywords.</w:t>
      </w:r>
    </w:p>
    <w:p w14:paraId="65291AC6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3. One shot Prompting</w:t>
      </w:r>
    </w:p>
    <w:p w14:paraId="74F51729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Example:</w:t>
      </w:r>
    </w:p>
    <w:p w14:paraId="79867C0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lastRenderedPageBreak/>
        <w:t>"I am new to programming"</w:t>
      </w:r>
    </w:p>
    <w:p w14:paraId="3751D7D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Level: Beginner</w:t>
      </w:r>
    </w:p>
    <w:p w14:paraId="59D11F5A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Now classify the following learner query into</w:t>
      </w:r>
    </w:p>
    <w:p w14:paraId="46ACA2E6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Beginner, Intermediate, or Advanced.</w:t>
      </w:r>
    </w:p>
    <w:p w14:paraId="67F23E46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4. Few shot Prompting</w:t>
      </w:r>
    </w:p>
    <w:p w14:paraId="534BF2C6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1:</w:t>
      </w:r>
    </w:p>
    <w:p w14:paraId="23AD6CA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"I have some experience with coding but want to learn more."</w:t>
      </w:r>
    </w:p>
    <w:p w14:paraId="4F2CEFA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Level: Intermediate</w:t>
      </w:r>
    </w:p>
    <w:p w14:paraId="09F3602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2:</w:t>
      </w:r>
    </w:p>
    <w:p w14:paraId="58BC29E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"I am looking to master advanced algorithms."</w:t>
      </w:r>
    </w:p>
    <w:p w14:paraId="45A17C0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Level: Advanced</w:t>
      </w:r>
    </w:p>
    <w:p w14:paraId="5F20205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3:</w:t>
      </w:r>
    </w:p>
    <w:p w14:paraId="6E847BF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"I am new to programming."</w:t>
      </w:r>
    </w:p>
    <w:p w14:paraId="6B95C4C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Level: Beginner</w:t>
      </w:r>
    </w:p>
    <w:p w14:paraId="6BAB93F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5. Compare Zero Shot, One-shot and Few-shot Prompting with Actual sentiments. all queries formatted as zero shot one shot few shot actually.</w:t>
      </w:r>
    </w:p>
    <w:p w14:paraId="305813B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Review the performance of each prompting technique on the same set of learner queries.</w:t>
      </w:r>
    </w:p>
    <w:p w14:paraId="3DF93B1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'''</w:t>
      </w:r>
    </w:p>
    <w:p w14:paraId="1D5D5CAB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48E2D383" w14:textId="331B3DD2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Code:</w:t>
      </w:r>
    </w:p>
    <w:p w14:paraId="40D9188A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32E32735" wp14:editId="4F63DDE4">
            <wp:extent cx="5731200" cy="27559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F38B4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lastRenderedPageBreak/>
        <w:drawing>
          <wp:inline distT="114300" distB="114300" distL="114300" distR="114300" wp14:anchorId="4544522A" wp14:editId="6910E308">
            <wp:extent cx="5731200" cy="33909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F31AD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5BB31D30" w14:textId="55EE6AB9" w:rsidR="00DF08E1" w:rsidRPr="000C3A47" w:rsidRDefault="00000000" w:rsidP="000C3A47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Output:</w:t>
      </w:r>
      <w:bookmarkStart w:id="17" w:name="_kiimur1cs664" w:colFirst="0" w:colLast="0"/>
      <w:bookmarkEnd w:id="17"/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47E29893" wp14:editId="5B04241B">
            <wp:extent cx="5731200" cy="9652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3B09B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18" w:name="_w4my7euqdidf" w:colFirst="0" w:colLast="0"/>
      <w:bookmarkEnd w:id="18"/>
      <w:r w:rsidRPr="000C3A47">
        <w:rPr>
          <w:rFonts w:asciiTheme="minorHAnsi" w:hAnsiTheme="minorHAnsi"/>
          <w:sz w:val="28"/>
          <w:szCs w:val="28"/>
        </w:rPr>
        <w:t>Explanation:</w:t>
      </w:r>
    </w:p>
    <w:p w14:paraId="4E4AC894" w14:textId="77777777" w:rsidR="00DF08E1" w:rsidRPr="000C3A47" w:rsidRDefault="00000000">
      <w:pPr>
        <w:pStyle w:val="Heading2"/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Few-shot Prompting Improves Recommendation Quality</w:t>
      </w:r>
    </w:p>
    <w:p w14:paraId="25FDBE4B" w14:textId="77777777" w:rsidR="00DF08E1" w:rsidRPr="000C3A47" w:rsidRDefault="00000000">
      <w:pPr>
        <w:pStyle w:val="Heading2"/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Provides clear reference patterns for each learner level.</w:t>
      </w:r>
    </w:p>
    <w:p w14:paraId="127A111A" w14:textId="77777777" w:rsidR="00DF08E1" w:rsidRPr="000C3A47" w:rsidRDefault="00000000">
      <w:pPr>
        <w:pStyle w:val="Heading2"/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Helps distinguish skill depth and intent in user queries.</w:t>
      </w:r>
    </w:p>
    <w:p w14:paraId="6FEEBB5B" w14:textId="77777777" w:rsidR="00DF08E1" w:rsidRPr="000C3A47" w:rsidRDefault="00000000">
      <w:pPr>
        <w:pStyle w:val="Heading2"/>
        <w:spacing w:before="240" w:after="240"/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Reduces misclassification of borderline queries.</w:t>
      </w:r>
    </w:p>
    <w:p w14:paraId="349672A4" w14:textId="77777777" w:rsidR="00DF08E1" w:rsidRPr="000C3A47" w:rsidRDefault="00000000">
      <w:pPr>
        <w:pStyle w:val="Heading2"/>
        <w:spacing w:before="240" w:after="240"/>
        <w:rPr>
          <w:rFonts w:asciiTheme="minorHAnsi" w:hAnsiTheme="minorHAnsi"/>
          <w:sz w:val="28"/>
          <w:szCs w:val="28"/>
        </w:rPr>
      </w:pPr>
      <w:bookmarkStart w:id="19" w:name="_exhgi7ipxekz" w:colFirst="0" w:colLast="0"/>
      <w:bookmarkEnd w:id="19"/>
      <w:r w:rsidRPr="000C3A47">
        <w:rPr>
          <w:rFonts w:asciiTheme="minorHAnsi" w:hAnsiTheme="minorHAnsi"/>
          <w:sz w:val="28"/>
          <w:szCs w:val="28"/>
        </w:rPr>
        <w:t>Improves consistency in recommendations across users.</w:t>
      </w:r>
    </w:p>
    <w:p w14:paraId="0AB8DCAA" w14:textId="77777777" w:rsidR="00DF08E1" w:rsidRPr="000C3A47" w:rsidRDefault="00000000">
      <w:pPr>
        <w:pStyle w:val="Heading2"/>
        <w:spacing w:before="240" w:after="240"/>
        <w:rPr>
          <w:rFonts w:asciiTheme="minorHAnsi" w:hAnsiTheme="minorHAnsi"/>
          <w:sz w:val="28"/>
          <w:szCs w:val="28"/>
        </w:rPr>
      </w:pPr>
      <w:bookmarkStart w:id="20" w:name="_b1u3n4lqdio9" w:colFirst="0" w:colLast="0"/>
      <w:bookmarkEnd w:id="20"/>
      <w:r w:rsidRPr="000C3A47">
        <w:rPr>
          <w:rFonts w:asciiTheme="minorHAnsi" w:hAnsiTheme="minorHAnsi"/>
          <w:sz w:val="28"/>
          <w:szCs w:val="28"/>
        </w:rPr>
        <w:t>Leads to better-matched course suggestions, increasing learner satisfaction.</w:t>
      </w:r>
    </w:p>
    <w:p w14:paraId="70F62C7D" w14:textId="77777777" w:rsidR="00DF08E1" w:rsidRPr="000C3A47" w:rsidRDefault="00000000">
      <w:pPr>
        <w:pStyle w:val="Heading2"/>
        <w:spacing w:before="240" w:after="240"/>
        <w:rPr>
          <w:rFonts w:asciiTheme="minorHAnsi" w:hAnsiTheme="minorHAnsi"/>
          <w:sz w:val="28"/>
          <w:szCs w:val="28"/>
        </w:rPr>
      </w:pPr>
      <w:bookmarkStart w:id="21" w:name="_ltcuo7721o4l" w:colFirst="0" w:colLast="0"/>
      <w:bookmarkEnd w:id="21"/>
      <w:r w:rsidRPr="000C3A47">
        <w:rPr>
          <w:rFonts w:asciiTheme="minorHAnsi" w:hAnsiTheme="minorHAnsi"/>
          <w:sz w:val="28"/>
          <w:szCs w:val="28"/>
          <w:highlight w:val="yellow"/>
        </w:rPr>
        <w:t>Question 5</w:t>
      </w:r>
      <w:r w:rsidRPr="000C3A47">
        <w:rPr>
          <w:rFonts w:asciiTheme="minorHAnsi" w:hAnsiTheme="minorHAnsi"/>
          <w:sz w:val="28"/>
          <w:szCs w:val="28"/>
        </w:rPr>
        <w:t>: Social Media Post Moderation</w:t>
      </w:r>
    </w:p>
    <w:p w14:paraId="2F15A33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 xml:space="preserve">Task 5:  </w:t>
      </w:r>
    </w:p>
    <w:p w14:paraId="6C23F6F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lastRenderedPageBreak/>
        <w:t>A social media platform wants to classify posts into Acceptable,</w:t>
      </w:r>
    </w:p>
    <w:p w14:paraId="3AC5FDC1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Offensive, or Spam.</w:t>
      </w:r>
    </w:p>
    <w:p w14:paraId="58A4AC8E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Questions:</w:t>
      </w:r>
    </w:p>
    <w:p w14:paraId="407C9C74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a) Write a Zero-shot prompt for post moderation.</w:t>
      </w:r>
    </w:p>
    <w:p w14:paraId="078AD1F4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b) Convert it into a One-shot prompt.</w:t>
      </w:r>
    </w:p>
    <w:p w14:paraId="73A53FE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c) Design a Few-shot prompt using multiple examples.</w:t>
      </w:r>
    </w:p>
    <w:p w14:paraId="2590641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d) Explain the challenges of Zero-shot prompting in content</w:t>
      </w:r>
    </w:p>
    <w:p w14:paraId="2F5CBFF7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moderation.</w:t>
      </w:r>
    </w:p>
    <w:p w14:paraId="0BC09FC7" w14:textId="40D3A551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Prompt:</w:t>
      </w:r>
    </w:p>
    <w:p w14:paraId="77BE428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Doc String:</w:t>
      </w:r>
    </w:p>
    <w:p w14:paraId="590BE9F9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’’’</w:t>
      </w:r>
    </w:p>
    <w:p w14:paraId="391BCBB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 xml:space="preserve">1. Sample Dataset Generation  </w:t>
      </w:r>
    </w:p>
    <w:p w14:paraId="7A626E7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Generate Sample Dataset for A social media platform wants to classify posts into Acceptable, Offensive, or Spam.</w:t>
      </w:r>
    </w:p>
    <w:p w14:paraId="2D3590CC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p w14:paraId="7B009E6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2. Zero-shot Prompting</w:t>
      </w:r>
    </w:p>
    <w:p w14:paraId="61CA9DE7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Classify learner query skill level using keywords.</w:t>
      </w:r>
    </w:p>
    <w:p w14:paraId="35188CB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3. One shot Prompting</w:t>
      </w:r>
    </w:p>
    <w:p w14:paraId="09DC4F76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Example:</w:t>
      </w:r>
    </w:p>
    <w:p w14:paraId="63E10DB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"I am new to programming"</w:t>
      </w:r>
    </w:p>
    <w:p w14:paraId="4BD76FD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Level: Beginner</w:t>
      </w:r>
    </w:p>
    <w:p w14:paraId="22EA161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Now classify the following learner query into</w:t>
      </w:r>
    </w:p>
    <w:p w14:paraId="095F71A4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Beginner, Intermediate, or Advanced.</w:t>
      </w:r>
    </w:p>
    <w:p w14:paraId="2D9753E8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4. Few shot Prompting</w:t>
      </w:r>
    </w:p>
    <w:p w14:paraId="217AAF0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1:</w:t>
      </w:r>
    </w:p>
    <w:p w14:paraId="7A990E1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"I have some experience with coding but want to learn more."</w:t>
      </w:r>
    </w:p>
    <w:p w14:paraId="5CBE2F77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Level: Intermediate</w:t>
      </w:r>
    </w:p>
    <w:p w14:paraId="072FE18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2:</w:t>
      </w:r>
    </w:p>
    <w:p w14:paraId="52EC47E5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"I am looking to master advanced algorithms."</w:t>
      </w:r>
    </w:p>
    <w:p w14:paraId="4D8EF116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Level: Advanced</w:t>
      </w:r>
    </w:p>
    <w:p w14:paraId="7FC3AB1C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Example 3:</w:t>
      </w:r>
    </w:p>
    <w:p w14:paraId="1088546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"I am new to programming."</w:t>
      </w:r>
    </w:p>
    <w:p w14:paraId="59199C73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Level: Beginner</w:t>
      </w:r>
    </w:p>
    <w:p w14:paraId="4693BCB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5. Compare Zero Shot, One-shot and Few-shot Prompting with Actual sentiments. all queries formatted as zero shot one shot few shot actually.</w:t>
      </w:r>
    </w:p>
    <w:p w14:paraId="2CBCC47A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’’’</w:t>
      </w:r>
    </w:p>
    <w:p w14:paraId="60CA5509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Code:</w:t>
      </w:r>
    </w:p>
    <w:p w14:paraId="4D2D1681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lastRenderedPageBreak/>
        <w:drawing>
          <wp:inline distT="114300" distB="114300" distL="114300" distR="114300" wp14:anchorId="48E9FE71" wp14:editId="53D31EB3">
            <wp:extent cx="5731200" cy="2667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543B4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654D9736" wp14:editId="6CAED8D1">
            <wp:extent cx="5731200" cy="39624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33F5D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Output:</w:t>
      </w:r>
    </w:p>
    <w:p w14:paraId="5C6286A2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0AC0C0D7" wp14:editId="1FB2B5C6">
            <wp:extent cx="5731200" cy="16129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3E95D" w14:textId="77777777" w:rsidR="00DF08E1" w:rsidRPr="000C3A47" w:rsidRDefault="00000000">
      <w:pPr>
        <w:pStyle w:val="Heading2"/>
        <w:rPr>
          <w:rFonts w:asciiTheme="minorHAnsi" w:hAnsiTheme="minorHAnsi"/>
          <w:sz w:val="28"/>
          <w:szCs w:val="28"/>
        </w:rPr>
      </w:pPr>
      <w:bookmarkStart w:id="22" w:name="_pmu062vsa5mk" w:colFirst="0" w:colLast="0"/>
      <w:bookmarkEnd w:id="22"/>
      <w:r w:rsidRPr="000C3A47">
        <w:rPr>
          <w:rFonts w:asciiTheme="minorHAnsi" w:hAnsiTheme="minorHAnsi"/>
          <w:sz w:val="28"/>
          <w:szCs w:val="28"/>
        </w:rPr>
        <w:lastRenderedPageBreak/>
        <w:t>Explanation:</w:t>
      </w:r>
    </w:p>
    <w:p w14:paraId="3EAC7FE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Challenges of Zero-shot Prompting in Content Moderation</w:t>
      </w:r>
    </w:p>
    <w:p w14:paraId="7AB4C3E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No examples means the model lacks clear reference boundaries.</w:t>
      </w:r>
    </w:p>
    <w:p w14:paraId="03CD153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Difficult to detect subtle offensive language or sarcasm.</w:t>
      </w:r>
    </w:p>
    <w:p w14:paraId="6DB4C390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Higher chance of confusing Spam and Acceptable promotions.</w:t>
      </w:r>
    </w:p>
    <w:p w14:paraId="4ABF558F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Cultural and contextual differences may cause misclassification.</w:t>
      </w:r>
    </w:p>
    <w:p w14:paraId="29423EAB" w14:textId="77777777" w:rsidR="00DF08E1" w:rsidRPr="000C3A47" w:rsidRDefault="00000000">
      <w:pPr>
        <w:rPr>
          <w:rFonts w:asciiTheme="minorHAnsi" w:hAnsiTheme="minorHAnsi"/>
          <w:sz w:val="28"/>
          <w:szCs w:val="28"/>
        </w:rPr>
      </w:pPr>
      <w:r w:rsidRPr="000C3A47">
        <w:rPr>
          <w:rFonts w:asciiTheme="minorHAnsi" w:hAnsiTheme="minorHAnsi"/>
          <w:sz w:val="28"/>
          <w:szCs w:val="28"/>
        </w:rPr>
        <w:t>Results may be inconsistent for ambiguous or mixed-intent posts.</w:t>
      </w:r>
    </w:p>
    <w:p w14:paraId="6D6AF94A" w14:textId="77777777" w:rsidR="00DF08E1" w:rsidRPr="000C3A47" w:rsidRDefault="00DF08E1">
      <w:pPr>
        <w:rPr>
          <w:rFonts w:asciiTheme="minorHAnsi" w:hAnsiTheme="minorHAnsi"/>
          <w:sz w:val="28"/>
          <w:szCs w:val="28"/>
        </w:rPr>
      </w:pPr>
    </w:p>
    <w:sectPr w:rsidR="00DF08E1" w:rsidRPr="000C3A47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D9B3" w14:textId="77777777" w:rsidR="007728F4" w:rsidRDefault="007728F4">
      <w:pPr>
        <w:spacing w:line="240" w:lineRule="auto"/>
      </w:pPr>
      <w:r>
        <w:separator/>
      </w:r>
    </w:p>
  </w:endnote>
  <w:endnote w:type="continuationSeparator" w:id="0">
    <w:p w14:paraId="62A25D48" w14:textId="77777777" w:rsidR="007728F4" w:rsidRDefault="007728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F52D6FC-8404-40A0-9D03-F241DA9426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DFD38A-468B-408F-BCE3-B3B04F0A2FC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E4303" w14:textId="77777777" w:rsidR="007728F4" w:rsidRDefault="007728F4">
      <w:pPr>
        <w:spacing w:line="240" w:lineRule="auto"/>
      </w:pPr>
      <w:r>
        <w:separator/>
      </w:r>
    </w:p>
  </w:footnote>
  <w:footnote w:type="continuationSeparator" w:id="0">
    <w:p w14:paraId="76D320F8" w14:textId="77777777" w:rsidR="007728F4" w:rsidRDefault="007728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962C9" w14:textId="77777777" w:rsidR="00DF08E1" w:rsidRDefault="00DF08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8E1"/>
    <w:rsid w:val="000C3A47"/>
    <w:rsid w:val="0071319D"/>
    <w:rsid w:val="007728F4"/>
    <w:rsid w:val="007872BC"/>
    <w:rsid w:val="00CF127A"/>
    <w:rsid w:val="00D12F02"/>
    <w:rsid w:val="00DF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87AB"/>
  <w15:docId w15:val="{C6F59C00-31A6-4FF8-93A3-7053F49B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IntenseReference">
    <w:name w:val="Intense Reference"/>
    <w:basedOn w:val="DefaultParagraphFont"/>
    <w:uiPriority w:val="32"/>
    <w:qFormat/>
    <w:rsid w:val="000C3A4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1494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burra praneeth</cp:lastModifiedBy>
  <cp:revision>3</cp:revision>
  <dcterms:created xsi:type="dcterms:W3CDTF">2026-01-21T09:36:00Z</dcterms:created>
  <dcterms:modified xsi:type="dcterms:W3CDTF">2026-01-22T14:32:00Z</dcterms:modified>
</cp:coreProperties>
</file>