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4FF3" w14:textId="2DD0563D" w:rsidR="000C311E" w:rsidRDefault="003261AC" w:rsidP="003261AC">
      <w:pPr>
        <w:jc w:val="center"/>
        <w:rPr>
          <w:rFonts w:ascii="Arial Black" w:hAnsi="Arial Black"/>
          <w:b/>
          <w:bCs/>
          <w:color w:val="00B0F0"/>
          <w:sz w:val="56"/>
          <w:szCs w:val="56"/>
          <w:lang w:val="en-US"/>
        </w:rPr>
      </w:pPr>
      <w:r w:rsidRPr="003261AC">
        <w:rPr>
          <w:rFonts w:ascii="Arial Black" w:hAnsi="Arial Black"/>
          <w:b/>
          <w:bCs/>
          <w:color w:val="00B0F0"/>
          <w:sz w:val="56"/>
          <w:szCs w:val="56"/>
          <w:lang w:val="en-US"/>
        </w:rPr>
        <w:t>ASSIGNMENT-2</w:t>
      </w:r>
    </w:p>
    <w:p w14:paraId="10A63720" w14:textId="77777777" w:rsidR="003261AC" w:rsidRDefault="003261AC" w:rsidP="003261AC">
      <w:pPr>
        <w:jc w:val="center"/>
        <w:rPr>
          <w:rFonts w:ascii="Arial Black" w:hAnsi="Arial Black"/>
          <w:b/>
          <w:bCs/>
          <w:color w:val="00B0F0"/>
          <w:sz w:val="56"/>
          <w:szCs w:val="56"/>
          <w:lang w:val="en-US"/>
        </w:rPr>
      </w:pPr>
    </w:p>
    <w:p w14:paraId="5C679D59" w14:textId="30FEFC58" w:rsidR="003261AC" w:rsidRPr="003261AC" w:rsidRDefault="003261AC" w:rsidP="003261AC">
      <w:pPr>
        <w:pStyle w:val="ListParagraph"/>
        <w:numPr>
          <w:ilvl w:val="0"/>
          <w:numId w:val="1"/>
        </w:numPr>
        <w:rPr>
          <w:rFonts w:ascii="Lato" w:hAnsi="Lato"/>
          <w:b/>
          <w:bCs/>
          <w:color w:val="000000"/>
          <w:shd w:val="clear" w:color="auto" w:fill="FFFFFF"/>
        </w:rPr>
      </w:pPr>
      <w:r w:rsidRPr="006C2A8D">
        <w:rPr>
          <w:rFonts w:ascii="Lato" w:hAnsi="Lato"/>
          <w:b/>
          <w:bCs/>
          <w:color w:val="00B050"/>
          <w:sz w:val="40"/>
          <w:szCs w:val="40"/>
          <w:shd w:val="clear" w:color="auto" w:fill="FFFFFF"/>
        </w:rPr>
        <w:t>Generate the summary statistics for each variable in the table. (Use Data analysis tool pack). Write down your observation</w:t>
      </w:r>
      <w:r w:rsidRPr="003261AC">
        <w:rPr>
          <w:rFonts w:ascii="Lato" w:hAnsi="Lato"/>
          <w:b/>
          <w:bCs/>
          <w:color w:val="000000"/>
          <w:shd w:val="clear" w:color="auto" w:fill="FFFFFF"/>
        </w:rPr>
        <w:t>.</w:t>
      </w:r>
    </w:p>
    <w:tbl>
      <w:tblPr>
        <w:tblpPr w:leftFromText="180" w:rightFromText="180" w:vertAnchor="text" w:horzAnchor="page" w:tblpX="2701" w:tblpY="67"/>
        <w:tblW w:w="5560" w:type="dxa"/>
        <w:tblLook w:val="04A0" w:firstRow="1" w:lastRow="0" w:firstColumn="1" w:lastColumn="0" w:noHBand="0" w:noVBand="1"/>
      </w:tblPr>
      <w:tblGrid>
        <w:gridCol w:w="3257"/>
        <w:gridCol w:w="2303"/>
      </w:tblGrid>
      <w:tr w:rsidR="0067590D" w:rsidRPr="0067590D" w14:paraId="761DF00D" w14:textId="77777777" w:rsidTr="0067590D">
        <w:trPr>
          <w:trHeight w:val="288"/>
        </w:trPr>
        <w:tc>
          <w:tcPr>
            <w:tcW w:w="55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C0A25" w14:textId="77777777" w:rsidR="0067590D" w:rsidRPr="0067590D" w:rsidRDefault="0067590D" w:rsidP="00675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CRIME_RATE</w:t>
            </w:r>
          </w:p>
        </w:tc>
      </w:tr>
      <w:tr w:rsidR="0067590D" w:rsidRPr="0067590D" w14:paraId="7C628138" w14:textId="77777777" w:rsidTr="0067590D">
        <w:trPr>
          <w:trHeight w:val="28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0EEB" w14:textId="77777777" w:rsidR="0067590D" w:rsidRPr="0067590D" w:rsidRDefault="0067590D" w:rsidP="00675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324E" w14:textId="77777777" w:rsidR="0067590D" w:rsidRPr="0067590D" w:rsidRDefault="0067590D" w:rsidP="006759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7590D" w:rsidRPr="0067590D" w14:paraId="3B459E57" w14:textId="77777777" w:rsidTr="0067590D">
        <w:trPr>
          <w:trHeight w:val="28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4BF5" w14:textId="77777777" w:rsidR="0067590D" w:rsidRPr="0067590D" w:rsidRDefault="0067590D" w:rsidP="006759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F7B4" w14:textId="77777777" w:rsidR="0067590D" w:rsidRPr="0067590D" w:rsidRDefault="0067590D" w:rsidP="00675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4.871976285</w:t>
            </w:r>
          </w:p>
        </w:tc>
      </w:tr>
      <w:tr w:rsidR="0067590D" w:rsidRPr="0067590D" w14:paraId="195F765A" w14:textId="77777777" w:rsidTr="0067590D">
        <w:trPr>
          <w:trHeight w:val="28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434C" w14:textId="77777777" w:rsidR="0067590D" w:rsidRPr="0067590D" w:rsidRDefault="0067590D" w:rsidP="006759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B6B1" w14:textId="77777777" w:rsidR="0067590D" w:rsidRPr="0067590D" w:rsidRDefault="0067590D" w:rsidP="00675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0.129860152</w:t>
            </w:r>
          </w:p>
        </w:tc>
      </w:tr>
      <w:tr w:rsidR="0067590D" w:rsidRPr="0067590D" w14:paraId="40423D4A" w14:textId="77777777" w:rsidTr="0067590D">
        <w:trPr>
          <w:trHeight w:val="28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0A32" w14:textId="77777777" w:rsidR="0067590D" w:rsidRPr="0067590D" w:rsidRDefault="0067590D" w:rsidP="006759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2683" w14:textId="77777777" w:rsidR="0067590D" w:rsidRPr="0067590D" w:rsidRDefault="0067590D" w:rsidP="00675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4.82</w:t>
            </w:r>
          </w:p>
        </w:tc>
      </w:tr>
      <w:tr w:rsidR="0067590D" w:rsidRPr="0067590D" w14:paraId="7835D9E6" w14:textId="77777777" w:rsidTr="0067590D">
        <w:trPr>
          <w:trHeight w:val="28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2795" w14:textId="77777777" w:rsidR="0067590D" w:rsidRPr="0067590D" w:rsidRDefault="0067590D" w:rsidP="006759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67F4" w14:textId="77777777" w:rsidR="0067590D" w:rsidRPr="0067590D" w:rsidRDefault="0067590D" w:rsidP="00675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3.43</w:t>
            </w:r>
          </w:p>
        </w:tc>
      </w:tr>
      <w:tr w:rsidR="0067590D" w:rsidRPr="0067590D" w14:paraId="38FCDAD6" w14:textId="77777777" w:rsidTr="0067590D">
        <w:trPr>
          <w:trHeight w:val="28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39BA" w14:textId="77777777" w:rsidR="0067590D" w:rsidRPr="0067590D" w:rsidRDefault="0067590D" w:rsidP="006759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6113" w14:textId="77777777" w:rsidR="0067590D" w:rsidRPr="0067590D" w:rsidRDefault="0067590D" w:rsidP="00675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2.921131892</w:t>
            </w:r>
          </w:p>
        </w:tc>
      </w:tr>
      <w:tr w:rsidR="0067590D" w:rsidRPr="0067590D" w14:paraId="77D8F1BC" w14:textId="77777777" w:rsidTr="0067590D">
        <w:trPr>
          <w:trHeight w:val="28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21C7" w14:textId="77777777" w:rsidR="0067590D" w:rsidRPr="0067590D" w:rsidRDefault="0067590D" w:rsidP="006759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A78F" w14:textId="77777777" w:rsidR="0067590D" w:rsidRPr="0067590D" w:rsidRDefault="0067590D" w:rsidP="00675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8.533011532</w:t>
            </w:r>
          </w:p>
        </w:tc>
      </w:tr>
      <w:tr w:rsidR="0067590D" w:rsidRPr="0067590D" w14:paraId="116966B6" w14:textId="77777777" w:rsidTr="0067590D">
        <w:trPr>
          <w:trHeight w:val="28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C2DD" w14:textId="77777777" w:rsidR="0067590D" w:rsidRPr="0067590D" w:rsidRDefault="0067590D" w:rsidP="006759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8502" w14:textId="77777777" w:rsidR="0067590D" w:rsidRPr="0067590D" w:rsidRDefault="0067590D" w:rsidP="00675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-1.189122464</w:t>
            </w:r>
          </w:p>
        </w:tc>
      </w:tr>
      <w:tr w:rsidR="0067590D" w:rsidRPr="0067590D" w14:paraId="05165BD0" w14:textId="77777777" w:rsidTr="0067590D">
        <w:trPr>
          <w:trHeight w:val="28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0473" w14:textId="77777777" w:rsidR="0067590D" w:rsidRPr="0067590D" w:rsidRDefault="0067590D" w:rsidP="006759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6952" w14:textId="77777777" w:rsidR="0067590D" w:rsidRPr="0067590D" w:rsidRDefault="0067590D" w:rsidP="00675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0.021728079</w:t>
            </w:r>
          </w:p>
        </w:tc>
      </w:tr>
      <w:tr w:rsidR="0067590D" w:rsidRPr="0067590D" w14:paraId="7BA40C8A" w14:textId="77777777" w:rsidTr="0067590D">
        <w:trPr>
          <w:trHeight w:val="28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F921" w14:textId="77777777" w:rsidR="0067590D" w:rsidRPr="0067590D" w:rsidRDefault="0067590D" w:rsidP="006759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342A" w14:textId="77777777" w:rsidR="0067590D" w:rsidRPr="0067590D" w:rsidRDefault="0067590D" w:rsidP="00675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9.95</w:t>
            </w:r>
          </w:p>
        </w:tc>
      </w:tr>
      <w:tr w:rsidR="0067590D" w:rsidRPr="0067590D" w14:paraId="2ACE5A6B" w14:textId="77777777" w:rsidTr="0067590D">
        <w:trPr>
          <w:trHeight w:val="28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0FCE" w14:textId="77777777" w:rsidR="0067590D" w:rsidRPr="0067590D" w:rsidRDefault="0067590D" w:rsidP="006759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2D7A" w14:textId="77777777" w:rsidR="0067590D" w:rsidRPr="0067590D" w:rsidRDefault="0067590D" w:rsidP="00675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</w:t>
            </w:r>
          </w:p>
        </w:tc>
      </w:tr>
      <w:tr w:rsidR="0067590D" w:rsidRPr="0067590D" w14:paraId="49F3C2CB" w14:textId="77777777" w:rsidTr="0067590D">
        <w:trPr>
          <w:trHeight w:val="28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7E15" w14:textId="77777777" w:rsidR="0067590D" w:rsidRPr="0067590D" w:rsidRDefault="0067590D" w:rsidP="006759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C2D8" w14:textId="77777777" w:rsidR="0067590D" w:rsidRPr="0067590D" w:rsidRDefault="0067590D" w:rsidP="00675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9.99</w:t>
            </w:r>
          </w:p>
        </w:tc>
      </w:tr>
      <w:tr w:rsidR="0067590D" w:rsidRPr="0067590D" w14:paraId="2BEF5BC1" w14:textId="77777777" w:rsidTr="0067590D">
        <w:trPr>
          <w:trHeight w:val="288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B5EC" w14:textId="77777777" w:rsidR="0067590D" w:rsidRPr="0067590D" w:rsidRDefault="0067590D" w:rsidP="006759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DFD9" w14:textId="77777777" w:rsidR="0067590D" w:rsidRPr="0067590D" w:rsidRDefault="0067590D" w:rsidP="00675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2465.22</w:t>
            </w:r>
          </w:p>
        </w:tc>
      </w:tr>
      <w:tr w:rsidR="0067590D" w:rsidRPr="0067590D" w14:paraId="425FC3F1" w14:textId="77777777" w:rsidTr="0067590D">
        <w:trPr>
          <w:trHeight w:val="300"/>
        </w:trPr>
        <w:tc>
          <w:tcPr>
            <w:tcW w:w="32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FBF60" w14:textId="77777777" w:rsidR="0067590D" w:rsidRPr="0067590D" w:rsidRDefault="0067590D" w:rsidP="006759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D8B8F" w14:textId="77777777" w:rsidR="0067590D" w:rsidRPr="0067590D" w:rsidRDefault="0067590D" w:rsidP="00675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7590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33657B68" w14:textId="22AF4810" w:rsidR="0067590D" w:rsidRPr="0067590D" w:rsidRDefault="0067590D" w:rsidP="0067590D">
      <w:pPr>
        <w:pStyle w:val="ListParagraph"/>
        <w:numPr>
          <w:ilvl w:val="0"/>
          <w:numId w:val="7"/>
        </w:numPr>
        <w:tabs>
          <w:tab w:val="left" w:pos="1644"/>
        </w:tabs>
        <w:rPr>
          <w:rFonts w:ascii="Arial Black" w:hAnsi="Arial Black"/>
          <w:sz w:val="28"/>
          <w:szCs w:val="28"/>
          <w:lang w:val="en-US"/>
        </w:rPr>
      </w:pPr>
    </w:p>
    <w:p w14:paraId="276EF22C" w14:textId="662804C7" w:rsidR="003261AC" w:rsidRDefault="003261AC" w:rsidP="003261AC">
      <w:pPr>
        <w:pStyle w:val="ListParagraph"/>
        <w:tabs>
          <w:tab w:val="left" w:pos="1644"/>
        </w:tabs>
        <w:rPr>
          <w:rFonts w:ascii="Arial Black" w:hAnsi="Arial Black"/>
          <w:sz w:val="28"/>
          <w:szCs w:val="28"/>
          <w:lang w:val="en-US"/>
        </w:rPr>
      </w:pPr>
    </w:p>
    <w:p w14:paraId="0B702146" w14:textId="77777777" w:rsidR="0067590D" w:rsidRDefault="0067590D" w:rsidP="003261AC">
      <w:pPr>
        <w:pStyle w:val="ListParagraph"/>
        <w:tabs>
          <w:tab w:val="left" w:pos="1644"/>
        </w:tabs>
        <w:rPr>
          <w:rFonts w:ascii="Arial Black" w:hAnsi="Arial Black"/>
          <w:sz w:val="28"/>
          <w:szCs w:val="28"/>
          <w:lang w:val="en-US"/>
        </w:rPr>
      </w:pPr>
    </w:p>
    <w:p w14:paraId="46A16943" w14:textId="77777777" w:rsidR="0067590D" w:rsidRDefault="0067590D" w:rsidP="003261AC">
      <w:pPr>
        <w:pStyle w:val="ListParagraph"/>
        <w:tabs>
          <w:tab w:val="left" w:pos="1644"/>
        </w:tabs>
        <w:rPr>
          <w:rFonts w:ascii="Arial Black" w:hAnsi="Arial Black"/>
          <w:sz w:val="28"/>
          <w:szCs w:val="28"/>
          <w:lang w:val="en-US"/>
        </w:rPr>
      </w:pPr>
    </w:p>
    <w:p w14:paraId="4FFE2A0D" w14:textId="77777777" w:rsidR="0067590D" w:rsidRDefault="0067590D" w:rsidP="003261AC">
      <w:pPr>
        <w:pStyle w:val="ListParagraph"/>
        <w:tabs>
          <w:tab w:val="left" w:pos="1644"/>
        </w:tabs>
        <w:rPr>
          <w:rFonts w:ascii="Arial Black" w:hAnsi="Arial Black"/>
          <w:sz w:val="28"/>
          <w:szCs w:val="28"/>
          <w:lang w:val="en-US"/>
        </w:rPr>
      </w:pPr>
    </w:p>
    <w:p w14:paraId="6EC554AB" w14:textId="77777777" w:rsidR="0067590D" w:rsidRDefault="0067590D" w:rsidP="003261AC">
      <w:pPr>
        <w:pStyle w:val="ListParagraph"/>
        <w:tabs>
          <w:tab w:val="left" w:pos="1644"/>
        </w:tabs>
        <w:rPr>
          <w:rFonts w:ascii="Arial Black" w:hAnsi="Arial Black"/>
          <w:sz w:val="28"/>
          <w:szCs w:val="28"/>
          <w:lang w:val="en-US"/>
        </w:rPr>
      </w:pPr>
    </w:p>
    <w:p w14:paraId="03FD4222" w14:textId="77777777" w:rsidR="0067590D" w:rsidRDefault="0067590D" w:rsidP="003261AC">
      <w:pPr>
        <w:pStyle w:val="ListParagraph"/>
        <w:tabs>
          <w:tab w:val="left" w:pos="1644"/>
        </w:tabs>
        <w:rPr>
          <w:rFonts w:ascii="Arial Black" w:hAnsi="Arial Black"/>
          <w:sz w:val="28"/>
          <w:szCs w:val="28"/>
          <w:lang w:val="en-US"/>
        </w:rPr>
      </w:pPr>
    </w:p>
    <w:p w14:paraId="6DD10DC3" w14:textId="77777777" w:rsidR="0067590D" w:rsidRDefault="0067590D" w:rsidP="003261AC">
      <w:pPr>
        <w:pStyle w:val="ListParagraph"/>
        <w:tabs>
          <w:tab w:val="left" w:pos="1644"/>
        </w:tabs>
        <w:rPr>
          <w:rFonts w:ascii="Arial Black" w:hAnsi="Arial Black"/>
          <w:sz w:val="28"/>
          <w:szCs w:val="28"/>
          <w:lang w:val="en-US"/>
        </w:rPr>
      </w:pPr>
    </w:p>
    <w:p w14:paraId="00CDFF5D" w14:textId="77777777" w:rsidR="0067590D" w:rsidRDefault="0067590D" w:rsidP="003261AC">
      <w:pPr>
        <w:pStyle w:val="ListParagraph"/>
        <w:tabs>
          <w:tab w:val="left" w:pos="1644"/>
        </w:tabs>
        <w:rPr>
          <w:rFonts w:ascii="Arial Black" w:hAnsi="Arial Black"/>
          <w:sz w:val="28"/>
          <w:szCs w:val="28"/>
          <w:lang w:val="en-US"/>
        </w:rPr>
      </w:pPr>
    </w:p>
    <w:p w14:paraId="61BF5573" w14:textId="77777777" w:rsidR="0067590D" w:rsidRDefault="0067590D" w:rsidP="003261AC">
      <w:pPr>
        <w:pStyle w:val="ListParagraph"/>
        <w:tabs>
          <w:tab w:val="left" w:pos="1644"/>
        </w:tabs>
        <w:rPr>
          <w:rFonts w:ascii="Arial Black" w:hAnsi="Arial Black"/>
          <w:sz w:val="28"/>
          <w:szCs w:val="28"/>
          <w:lang w:val="en-US"/>
        </w:rPr>
      </w:pPr>
    </w:p>
    <w:p w14:paraId="59614F1A" w14:textId="77777777" w:rsidR="0067590D" w:rsidRDefault="0067590D" w:rsidP="003261AC">
      <w:pPr>
        <w:pStyle w:val="ListParagraph"/>
        <w:tabs>
          <w:tab w:val="left" w:pos="1644"/>
        </w:tabs>
        <w:rPr>
          <w:rFonts w:ascii="Arial Black" w:hAnsi="Arial Black"/>
          <w:sz w:val="28"/>
          <w:szCs w:val="28"/>
          <w:lang w:val="en-US"/>
        </w:rPr>
      </w:pPr>
    </w:p>
    <w:p w14:paraId="145D872D" w14:textId="492A1268" w:rsidR="0067590D" w:rsidRPr="00C82813" w:rsidRDefault="0067590D" w:rsidP="0067590D">
      <w:pPr>
        <w:pStyle w:val="ListParagraph"/>
        <w:numPr>
          <w:ilvl w:val="0"/>
          <w:numId w:val="7"/>
        </w:numPr>
        <w:tabs>
          <w:tab w:val="left" w:pos="1644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Central Tendancy:</w:t>
      </w:r>
    </w:p>
    <w:p w14:paraId="1CE61332" w14:textId="10B88D71" w:rsidR="0067590D" w:rsidRDefault="0067590D" w:rsidP="0067590D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67590D">
        <w:rPr>
          <w:rFonts w:ascii="Arial" w:hAnsi="Arial" w:cs="Arial"/>
          <w:sz w:val="28"/>
          <w:szCs w:val="28"/>
          <w:lang w:val="en-US"/>
        </w:rPr>
        <w:t>The Mean(4.</w:t>
      </w:r>
      <w:r>
        <w:rPr>
          <w:rFonts w:ascii="Arial" w:hAnsi="Arial" w:cs="Arial"/>
          <w:sz w:val="28"/>
          <w:szCs w:val="28"/>
          <w:lang w:val="en-US"/>
        </w:rPr>
        <w:t>8719) and Median(4.82) values are almost near, so we can take mean as the Center</w:t>
      </w:r>
    </w:p>
    <w:p w14:paraId="50444596" w14:textId="0CC3302D" w:rsidR="00C82813" w:rsidRDefault="0067590D" w:rsidP="00C82813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Dispersion</w:t>
      </w:r>
      <w:r w:rsidR="00C82813">
        <w:rPr>
          <w:rFonts w:ascii="Arial" w:hAnsi="Arial" w:cs="Arial"/>
          <w:sz w:val="28"/>
          <w:szCs w:val="28"/>
          <w:lang w:val="en-US"/>
        </w:rPr>
        <w:t>:</w:t>
      </w:r>
    </w:p>
    <w:p w14:paraId="418B4FCB" w14:textId="37ED1A6C" w:rsidR="00C82813" w:rsidRDefault="00C82813" w:rsidP="00C82813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coefficient of variance(0.599) ,it shows that the spread is high</w:t>
      </w:r>
    </w:p>
    <w:p w14:paraId="1C67BAF1" w14:textId="1835DD6F" w:rsidR="00C82813" w:rsidRDefault="00C82813" w:rsidP="00C82813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Symmentry/Peakedness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47C1D324" w14:textId="77AC023E" w:rsidR="00B54C4E" w:rsidRPr="00EC5540" w:rsidRDefault="007F25D8" w:rsidP="00EC5540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Skewness value(0.0217),it describes that there are almost equal values both left and right of the mean as the value of skewness value is almost equal to 0</w:t>
      </w:r>
    </w:p>
    <w:p w14:paraId="3E384C46" w14:textId="22D2AC29" w:rsidR="007F25D8" w:rsidRDefault="007F25D8" w:rsidP="00C82813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From the value of Kurtosis(-1.1891),it shows that the peak is flat as the value of kurtosis is in Negative value(Platykurtic)</w:t>
      </w:r>
    </w:p>
    <w:p w14:paraId="715FF292" w14:textId="77777777" w:rsidR="007F25D8" w:rsidRPr="007F25D8" w:rsidRDefault="007F25D8" w:rsidP="007F25D8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tbl>
      <w:tblPr>
        <w:tblW w:w="5043" w:type="dxa"/>
        <w:tblInd w:w="2599" w:type="dxa"/>
        <w:tblLook w:val="04A0" w:firstRow="1" w:lastRow="0" w:firstColumn="1" w:lastColumn="0" w:noHBand="0" w:noVBand="1"/>
      </w:tblPr>
      <w:tblGrid>
        <w:gridCol w:w="2953"/>
        <w:gridCol w:w="2090"/>
      </w:tblGrid>
      <w:tr w:rsidR="007F25D8" w:rsidRPr="007F25D8" w14:paraId="359A4A92" w14:textId="77777777" w:rsidTr="007F25D8">
        <w:trPr>
          <w:trHeight w:val="304"/>
        </w:trPr>
        <w:tc>
          <w:tcPr>
            <w:tcW w:w="504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CCB25" w14:textId="77777777" w:rsidR="007F25D8" w:rsidRPr="007F25D8" w:rsidRDefault="007F25D8" w:rsidP="007F2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AGE</w:t>
            </w:r>
          </w:p>
        </w:tc>
      </w:tr>
      <w:tr w:rsidR="007F25D8" w:rsidRPr="007F25D8" w14:paraId="07C11C8E" w14:textId="77777777" w:rsidTr="007F25D8">
        <w:trPr>
          <w:trHeight w:val="304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8DE4" w14:textId="77777777" w:rsidR="007F25D8" w:rsidRPr="007F25D8" w:rsidRDefault="007F25D8" w:rsidP="007F25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4F46" w14:textId="77777777" w:rsidR="007F25D8" w:rsidRPr="007F25D8" w:rsidRDefault="007F25D8" w:rsidP="007F25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F25D8" w:rsidRPr="007F25D8" w14:paraId="2493C86D" w14:textId="77777777" w:rsidTr="007F25D8">
        <w:trPr>
          <w:trHeight w:val="304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2B30" w14:textId="77777777" w:rsidR="007F25D8" w:rsidRPr="007F25D8" w:rsidRDefault="007F25D8" w:rsidP="007F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7B60" w14:textId="77777777" w:rsidR="007F25D8" w:rsidRPr="007F25D8" w:rsidRDefault="007F25D8" w:rsidP="007F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68.57490119</w:t>
            </w:r>
          </w:p>
        </w:tc>
      </w:tr>
      <w:tr w:rsidR="007F25D8" w:rsidRPr="007F25D8" w14:paraId="67A53EAB" w14:textId="77777777" w:rsidTr="007F25D8">
        <w:trPr>
          <w:trHeight w:val="304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BA10" w14:textId="77777777" w:rsidR="007F25D8" w:rsidRPr="007F25D8" w:rsidRDefault="007F25D8" w:rsidP="007F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E80E" w14:textId="77777777" w:rsidR="007F25D8" w:rsidRPr="007F25D8" w:rsidRDefault="007F25D8" w:rsidP="007F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1.251369525</w:t>
            </w:r>
          </w:p>
        </w:tc>
      </w:tr>
      <w:tr w:rsidR="007F25D8" w:rsidRPr="007F25D8" w14:paraId="44AF345E" w14:textId="77777777" w:rsidTr="007F25D8">
        <w:trPr>
          <w:trHeight w:val="304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214E" w14:textId="77777777" w:rsidR="007F25D8" w:rsidRPr="007F25D8" w:rsidRDefault="007F25D8" w:rsidP="007F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787D" w14:textId="77777777" w:rsidR="007F25D8" w:rsidRPr="007F25D8" w:rsidRDefault="007F25D8" w:rsidP="007F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77.5</w:t>
            </w:r>
          </w:p>
        </w:tc>
      </w:tr>
      <w:tr w:rsidR="007F25D8" w:rsidRPr="007F25D8" w14:paraId="0E04E11E" w14:textId="77777777" w:rsidTr="007F25D8">
        <w:trPr>
          <w:trHeight w:val="304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D5A4" w14:textId="77777777" w:rsidR="007F25D8" w:rsidRPr="007F25D8" w:rsidRDefault="007F25D8" w:rsidP="007F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9FBE" w14:textId="77777777" w:rsidR="007F25D8" w:rsidRPr="007F25D8" w:rsidRDefault="007F25D8" w:rsidP="007F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</w:tr>
      <w:tr w:rsidR="007F25D8" w:rsidRPr="007F25D8" w14:paraId="64A5C23E" w14:textId="77777777" w:rsidTr="007F25D8">
        <w:trPr>
          <w:trHeight w:val="304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EC00" w14:textId="77777777" w:rsidR="007F25D8" w:rsidRPr="007F25D8" w:rsidRDefault="007F25D8" w:rsidP="007F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AD5D" w14:textId="77777777" w:rsidR="007F25D8" w:rsidRPr="007F25D8" w:rsidRDefault="007F25D8" w:rsidP="007F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28.14886141</w:t>
            </w:r>
          </w:p>
        </w:tc>
      </w:tr>
      <w:tr w:rsidR="007F25D8" w:rsidRPr="007F25D8" w14:paraId="1C690830" w14:textId="77777777" w:rsidTr="007F25D8">
        <w:trPr>
          <w:trHeight w:val="304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AF4C" w14:textId="77777777" w:rsidR="007F25D8" w:rsidRPr="007F25D8" w:rsidRDefault="007F25D8" w:rsidP="007F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CA3A" w14:textId="77777777" w:rsidR="007F25D8" w:rsidRPr="007F25D8" w:rsidRDefault="007F25D8" w:rsidP="007F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792.3583985</w:t>
            </w:r>
          </w:p>
        </w:tc>
      </w:tr>
      <w:tr w:rsidR="007F25D8" w:rsidRPr="007F25D8" w14:paraId="3DDCEDF5" w14:textId="77777777" w:rsidTr="007F25D8">
        <w:trPr>
          <w:trHeight w:val="304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C93F" w14:textId="77777777" w:rsidR="007F25D8" w:rsidRPr="007F25D8" w:rsidRDefault="007F25D8" w:rsidP="007F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2504" w14:textId="77777777" w:rsidR="007F25D8" w:rsidRPr="007F25D8" w:rsidRDefault="007F25D8" w:rsidP="007F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-0.967715594</w:t>
            </w:r>
          </w:p>
        </w:tc>
      </w:tr>
      <w:tr w:rsidR="007F25D8" w:rsidRPr="007F25D8" w14:paraId="751DB338" w14:textId="77777777" w:rsidTr="007F25D8">
        <w:trPr>
          <w:trHeight w:val="304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B23C" w14:textId="77777777" w:rsidR="007F25D8" w:rsidRPr="007F25D8" w:rsidRDefault="007F25D8" w:rsidP="007F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86A8" w14:textId="77777777" w:rsidR="007F25D8" w:rsidRPr="007F25D8" w:rsidRDefault="007F25D8" w:rsidP="007F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-0.59896264</w:t>
            </w:r>
          </w:p>
        </w:tc>
      </w:tr>
      <w:tr w:rsidR="007F25D8" w:rsidRPr="007F25D8" w14:paraId="144E177F" w14:textId="77777777" w:rsidTr="007F25D8">
        <w:trPr>
          <w:trHeight w:val="304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6388" w14:textId="77777777" w:rsidR="007F25D8" w:rsidRPr="007F25D8" w:rsidRDefault="007F25D8" w:rsidP="007F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195F" w14:textId="77777777" w:rsidR="007F25D8" w:rsidRPr="007F25D8" w:rsidRDefault="007F25D8" w:rsidP="007F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97.1</w:t>
            </w:r>
          </w:p>
        </w:tc>
      </w:tr>
      <w:tr w:rsidR="007F25D8" w:rsidRPr="007F25D8" w14:paraId="56C15EA0" w14:textId="77777777" w:rsidTr="007F25D8">
        <w:trPr>
          <w:trHeight w:val="304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2FA4" w14:textId="77777777" w:rsidR="007F25D8" w:rsidRPr="007F25D8" w:rsidRDefault="007F25D8" w:rsidP="007F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6B82" w14:textId="77777777" w:rsidR="007F25D8" w:rsidRPr="007F25D8" w:rsidRDefault="007F25D8" w:rsidP="007F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</w:t>
            </w:r>
          </w:p>
        </w:tc>
      </w:tr>
      <w:tr w:rsidR="007F25D8" w:rsidRPr="007F25D8" w14:paraId="6E3BE4FE" w14:textId="77777777" w:rsidTr="007F25D8">
        <w:trPr>
          <w:trHeight w:val="304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F877" w14:textId="77777777" w:rsidR="007F25D8" w:rsidRPr="007F25D8" w:rsidRDefault="007F25D8" w:rsidP="007F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CCFC" w14:textId="77777777" w:rsidR="007F25D8" w:rsidRPr="007F25D8" w:rsidRDefault="007F25D8" w:rsidP="007F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</w:tr>
      <w:tr w:rsidR="007F25D8" w:rsidRPr="007F25D8" w14:paraId="048DD24F" w14:textId="77777777" w:rsidTr="007F25D8">
        <w:trPr>
          <w:trHeight w:val="304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D173" w14:textId="77777777" w:rsidR="007F25D8" w:rsidRPr="007F25D8" w:rsidRDefault="007F25D8" w:rsidP="007F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CEEA" w14:textId="77777777" w:rsidR="007F25D8" w:rsidRPr="007F25D8" w:rsidRDefault="007F25D8" w:rsidP="007F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34698.9</w:t>
            </w:r>
          </w:p>
        </w:tc>
      </w:tr>
      <w:tr w:rsidR="007F25D8" w:rsidRPr="007F25D8" w14:paraId="4AEB8715" w14:textId="77777777" w:rsidTr="007F25D8">
        <w:trPr>
          <w:trHeight w:val="317"/>
        </w:trPr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9D85F" w14:textId="77777777" w:rsidR="007F25D8" w:rsidRPr="007F25D8" w:rsidRDefault="007F25D8" w:rsidP="007F25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E8CC8" w14:textId="77777777" w:rsidR="007F25D8" w:rsidRPr="007F25D8" w:rsidRDefault="007F25D8" w:rsidP="007F25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F25D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4625D122" w14:textId="7060C440" w:rsidR="00C82813" w:rsidRDefault="00C82813" w:rsidP="00C82813">
      <w:pPr>
        <w:pStyle w:val="ListParagraph"/>
        <w:tabs>
          <w:tab w:val="left" w:pos="3108"/>
        </w:tabs>
        <w:ind w:left="1440"/>
        <w:rPr>
          <w:rFonts w:ascii="Arial" w:hAnsi="Arial" w:cs="Arial"/>
          <w:sz w:val="28"/>
          <w:szCs w:val="28"/>
          <w:lang w:val="en-US"/>
        </w:rPr>
      </w:pPr>
    </w:p>
    <w:p w14:paraId="5187A80E" w14:textId="77777777" w:rsidR="007F25D8" w:rsidRDefault="007F25D8" w:rsidP="00C82813">
      <w:pPr>
        <w:pStyle w:val="ListParagraph"/>
        <w:tabs>
          <w:tab w:val="left" w:pos="3108"/>
        </w:tabs>
        <w:ind w:left="1440"/>
        <w:rPr>
          <w:rFonts w:ascii="Arial" w:hAnsi="Arial" w:cs="Arial"/>
          <w:sz w:val="28"/>
          <w:szCs w:val="28"/>
          <w:lang w:val="en-US"/>
        </w:rPr>
      </w:pPr>
    </w:p>
    <w:p w14:paraId="2B7B24A4" w14:textId="77777777" w:rsidR="007F25D8" w:rsidRPr="00C82813" w:rsidRDefault="007F25D8" w:rsidP="007F25D8">
      <w:pPr>
        <w:pStyle w:val="ListParagraph"/>
        <w:numPr>
          <w:ilvl w:val="0"/>
          <w:numId w:val="7"/>
        </w:numPr>
        <w:tabs>
          <w:tab w:val="left" w:pos="1644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Central Tendancy:</w:t>
      </w:r>
    </w:p>
    <w:p w14:paraId="2E397BB9" w14:textId="08F9F729" w:rsidR="007F25D8" w:rsidRDefault="007F25D8" w:rsidP="007F25D8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67590D">
        <w:rPr>
          <w:rFonts w:ascii="Arial" w:hAnsi="Arial" w:cs="Arial"/>
          <w:sz w:val="28"/>
          <w:szCs w:val="28"/>
          <w:lang w:val="en-US"/>
        </w:rPr>
        <w:t>The Mean(</w:t>
      </w:r>
      <w:r>
        <w:rPr>
          <w:rFonts w:ascii="Arial" w:hAnsi="Arial" w:cs="Arial"/>
          <w:sz w:val="28"/>
          <w:szCs w:val="28"/>
          <w:lang w:val="en-US"/>
        </w:rPr>
        <w:t>68.574</w:t>
      </w:r>
      <w:r>
        <w:rPr>
          <w:rFonts w:ascii="Arial" w:hAnsi="Arial" w:cs="Arial"/>
          <w:sz w:val="28"/>
          <w:szCs w:val="28"/>
          <w:lang w:val="en-US"/>
        </w:rPr>
        <w:t>) and Median(</w:t>
      </w:r>
      <w:r>
        <w:rPr>
          <w:rFonts w:ascii="Arial" w:hAnsi="Arial" w:cs="Arial"/>
          <w:sz w:val="28"/>
          <w:szCs w:val="28"/>
          <w:lang w:val="en-US"/>
        </w:rPr>
        <w:t>77.5</w:t>
      </w:r>
      <w:r>
        <w:rPr>
          <w:rFonts w:ascii="Arial" w:hAnsi="Arial" w:cs="Arial"/>
          <w:sz w:val="28"/>
          <w:szCs w:val="28"/>
          <w:lang w:val="en-US"/>
        </w:rPr>
        <w:t xml:space="preserve">) values are </w:t>
      </w:r>
      <w:r>
        <w:rPr>
          <w:rFonts w:ascii="Arial" w:hAnsi="Arial" w:cs="Arial"/>
          <w:sz w:val="28"/>
          <w:szCs w:val="28"/>
          <w:lang w:val="en-US"/>
        </w:rPr>
        <w:t>some what near</w:t>
      </w:r>
      <w:r>
        <w:rPr>
          <w:rFonts w:ascii="Arial" w:hAnsi="Arial" w:cs="Arial"/>
          <w:sz w:val="28"/>
          <w:szCs w:val="28"/>
          <w:lang w:val="en-US"/>
        </w:rPr>
        <w:t xml:space="preserve"> near, so we can take mean as the Center</w:t>
      </w:r>
    </w:p>
    <w:p w14:paraId="6E4C415F" w14:textId="77777777" w:rsidR="007F25D8" w:rsidRDefault="007F25D8" w:rsidP="007F25D8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Dispersion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E74B931" w14:textId="582A9A8C" w:rsidR="007F25D8" w:rsidRDefault="007F25D8" w:rsidP="007F25D8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coefficient of variance(0.</w:t>
      </w:r>
      <w:r w:rsidR="00B54C4E">
        <w:rPr>
          <w:rFonts w:ascii="Arial" w:hAnsi="Arial" w:cs="Arial"/>
          <w:sz w:val="28"/>
          <w:szCs w:val="28"/>
          <w:lang w:val="en-US"/>
        </w:rPr>
        <w:t>410</w:t>
      </w:r>
      <w:r>
        <w:rPr>
          <w:rFonts w:ascii="Arial" w:hAnsi="Arial" w:cs="Arial"/>
          <w:sz w:val="28"/>
          <w:szCs w:val="28"/>
          <w:lang w:val="en-US"/>
        </w:rPr>
        <w:t xml:space="preserve">) ,it shows that the spread is </w:t>
      </w:r>
      <w:r w:rsidR="00B54C4E">
        <w:rPr>
          <w:rFonts w:ascii="Arial" w:hAnsi="Arial" w:cs="Arial"/>
          <w:sz w:val="28"/>
          <w:szCs w:val="28"/>
          <w:lang w:val="en-US"/>
        </w:rPr>
        <w:t>Normal</w:t>
      </w:r>
    </w:p>
    <w:p w14:paraId="5EF18B5A" w14:textId="77777777" w:rsidR="007F25D8" w:rsidRDefault="007F25D8" w:rsidP="007F25D8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Symmentry/Peakedness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37BF3F4" w14:textId="6BC5EC77" w:rsidR="007F25D8" w:rsidRDefault="007F25D8" w:rsidP="007F25D8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Skewness value(</w:t>
      </w:r>
      <w:r w:rsidR="00B54C4E">
        <w:rPr>
          <w:rFonts w:ascii="Arial" w:hAnsi="Arial" w:cs="Arial"/>
          <w:sz w:val="28"/>
          <w:szCs w:val="28"/>
          <w:lang w:val="en-US"/>
        </w:rPr>
        <w:t>-0.598</w:t>
      </w:r>
      <w:r>
        <w:rPr>
          <w:rFonts w:ascii="Arial" w:hAnsi="Arial" w:cs="Arial"/>
          <w:sz w:val="28"/>
          <w:szCs w:val="28"/>
          <w:lang w:val="en-US"/>
        </w:rPr>
        <w:t>),</w:t>
      </w:r>
      <w:r w:rsidR="00B54C4E">
        <w:rPr>
          <w:rFonts w:ascii="Arial" w:hAnsi="Arial" w:cs="Arial"/>
          <w:sz w:val="28"/>
          <w:szCs w:val="28"/>
          <w:lang w:val="en-US"/>
        </w:rPr>
        <w:t>it describes that more values are in right of the mean as the skewness value is in Negative</w:t>
      </w:r>
    </w:p>
    <w:p w14:paraId="5746E70A" w14:textId="77777777" w:rsidR="00B54C4E" w:rsidRDefault="00B54C4E" w:rsidP="00B54C4E">
      <w:pPr>
        <w:pStyle w:val="ListParagraph"/>
        <w:tabs>
          <w:tab w:val="left" w:pos="3108"/>
        </w:tabs>
        <w:ind w:left="3828"/>
        <w:rPr>
          <w:rFonts w:ascii="Arial" w:hAnsi="Arial" w:cs="Arial"/>
          <w:sz w:val="28"/>
          <w:szCs w:val="28"/>
          <w:lang w:val="en-US"/>
        </w:rPr>
      </w:pPr>
    </w:p>
    <w:p w14:paraId="754AC5EF" w14:textId="7D653D17" w:rsidR="007F25D8" w:rsidRDefault="007F25D8" w:rsidP="007F25D8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value of Kurtosis(-</w:t>
      </w:r>
      <w:r w:rsidR="00B54C4E">
        <w:rPr>
          <w:rFonts w:ascii="Arial" w:hAnsi="Arial" w:cs="Arial"/>
          <w:sz w:val="28"/>
          <w:szCs w:val="28"/>
          <w:lang w:val="en-US"/>
        </w:rPr>
        <w:t>0.9677</w:t>
      </w:r>
      <w:r>
        <w:rPr>
          <w:rFonts w:ascii="Arial" w:hAnsi="Arial" w:cs="Arial"/>
          <w:sz w:val="28"/>
          <w:szCs w:val="28"/>
          <w:lang w:val="en-US"/>
        </w:rPr>
        <w:t>),it shows that the peak is flat as the value of kurtosis is in Negative value(Platykurtic)</w:t>
      </w:r>
    </w:p>
    <w:p w14:paraId="74C3F916" w14:textId="77777777" w:rsidR="00B54C4E" w:rsidRPr="00B54C4E" w:rsidRDefault="00B54C4E" w:rsidP="00B54C4E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864F97D" w14:textId="77777777" w:rsidR="00B54C4E" w:rsidRDefault="00B54C4E" w:rsidP="00B54C4E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2312ABA1" w14:textId="77777777" w:rsidR="00B54C4E" w:rsidRDefault="00B54C4E" w:rsidP="00B54C4E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561C3BC8" w14:textId="77777777" w:rsidR="00B54C4E" w:rsidRDefault="00B54C4E" w:rsidP="00B54C4E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4D76B81A" w14:textId="77777777" w:rsidR="00B54C4E" w:rsidRDefault="00B54C4E" w:rsidP="00B54C4E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2CF1990E" w14:textId="77777777" w:rsidR="00B54C4E" w:rsidRDefault="00B54C4E" w:rsidP="00B54C4E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tbl>
      <w:tblPr>
        <w:tblW w:w="5481" w:type="dxa"/>
        <w:tblInd w:w="1776" w:type="dxa"/>
        <w:tblLook w:val="04A0" w:firstRow="1" w:lastRow="0" w:firstColumn="1" w:lastColumn="0" w:noHBand="0" w:noVBand="1"/>
      </w:tblPr>
      <w:tblGrid>
        <w:gridCol w:w="3211"/>
        <w:gridCol w:w="2270"/>
      </w:tblGrid>
      <w:tr w:rsidR="00B54C4E" w:rsidRPr="00B54C4E" w14:paraId="374F04B9" w14:textId="77777777" w:rsidTr="00B54C4E">
        <w:trPr>
          <w:trHeight w:val="292"/>
        </w:trPr>
        <w:tc>
          <w:tcPr>
            <w:tcW w:w="54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BD8F5" w14:textId="77777777" w:rsidR="00B54C4E" w:rsidRPr="00B54C4E" w:rsidRDefault="00B54C4E" w:rsidP="00B54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INDUS</w:t>
            </w:r>
          </w:p>
        </w:tc>
      </w:tr>
      <w:tr w:rsidR="00B54C4E" w:rsidRPr="00B54C4E" w14:paraId="5E43ECD1" w14:textId="77777777" w:rsidTr="00B54C4E">
        <w:trPr>
          <w:trHeight w:val="292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FF40" w14:textId="77777777" w:rsidR="00B54C4E" w:rsidRPr="00B54C4E" w:rsidRDefault="00B54C4E" w:rsidP="00B54C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367B" w14:textId="77777777" w:rsidR="00B54C4E" w:rsidRPr="00B54C4E" w:rsidRDefault="00B54C4E" w:rsidP="00B54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C4E" w:rsidRPr="00B54C4E" w14:paraId="1715BD54" w14:textId="77777777" w:rsidTr="00B54C4E">
        <w:trPr>
          <w:trHeight w:val="292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E97C" w14:textId="77777777" w:rsidR="00B54C4E" w:rsidRPr="00B54C4E" w:rsidRDefault="00B54C4E" w:rsidP="00B54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38E7" w14:textId="77777777" w:rsidR="00B54C4E" w:rsidRPr="00B54C4E" w:rsidRDefault="00B54C4E" w:rsidP="00B54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11.13677866</w:t>
            </w:r>
          </w:p>
        </w:tc>
      </w:tr>
      <w:tr w:rsidR="00B54C4E" w:rsidRPr="00B54C4E" w14:paraId="7D7AC881" w14:textId="77777777" w:rsidTr="00B54C4E">
        <w:trPr>
          <w:trHeight w:val="292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F6F7" w14:textId="77777777" w:rsidR="00B54C4E" w:rsidRPr="00B54C4E" w:rsidRDefault="00B54C4E" w:rsidP="00B54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2517" w14:textId="77777777" w:rsidR="00B54C4E" w:rsidRPr="00B54C4E" w:rsidRDefault="00B54C4E" w:rsidP="00B54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0.304979888</w:t>
            </w:r>
          </w:p>
        </w:tc>
      </w:tr>
      <w:tr w:rsidR="00B54C4E" w:rsidRPr="00B54C4E" w14:paraId="679E2C10" w14:textId="77777777" w:rsidTr="00B54C4E">
        <w:trPr>
          <w:trHeight w:val="292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054E" w14:textId="77777777" w:rsidR="00B54C4E" w:rsidRPr="00B54C4E" w:rsidRDefault="00B54C4E" w:rsidP="00B54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78B3" w14:textId="77777777" w:rsidR="00B54C4E" w:rsidRPr="00B54C4E" w:rsidRDefault="00B54C4E" w:rsidP="00B54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9.69</w:t>
            </w:r>
          </w:p>
        </w:tc>
      </w:tr>
      <w:tr w:rsidR="00B54C4E" w:rsidRPr="00B54C4E" w14:paraId="696050D1" w14:textId="77777777" w:rsidTr="00B54C4E">
        <w:trPr>
          <w:trHeight w:val="292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5521" w14:textId="77777777" w:rsidR="00B54C4E" w:rsidRPr="00B54C4E" w:rsidRDefault="00B54C4E" w:rsidP="00B54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9B5F" w14:textId="77777777" w:rsidR="00B54C4E" w:rsidRPr="00B54C4E" w:rsidRDefault="00B54C4E" w:rsidP="00B54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18.1</w:t>
            </w:r>
          </w:p>
        </w:tc>
      </w:tr>
      <w:tr w:rsidR="00B54C4E" w:rsidRPr="00B54C4E" w14:paraId="6DBDAECC" w14:textId="77777777" w:rsidTr="00B54C4E">
        <w:trPr>
          <w:trHeight w:val="292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62CE" w14:textId="77777777" w:rsidR="00B54C4E" w:rsidRPr="00B54C4E" w:rsidRDefault="00B54C4E" w:rsidP="00B54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3C80" w14:textId="77777777" w:rsidR="00B54C4E" w:rsidRPr="00B54C4E" w:rsidRDefault="00B54C4E" w:rsidP="00B54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6.860352941</w:t>
            </w:r>
          </w:p>
        </w:tc>
      </w:tr>
      <w:tr w:rsidR="00B54C4E" w:rsidRPr="00B54C4E" w14:paraId="6C254395" w14:textId="77777777" w:rsidTr="00B54C4E">
        <w:trPr>
          <w:trHeight w:val="292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C012" w14:textId="77777777" w:rsidR="00B54C4E" w:rsidRPr="00B54C4E" w:rsidRDefault="00B54C4E" w:rsidP="00B54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4508" w14:textId="77777777" w:rsidR="00B54C4E" w:rsidRPr="00B54C4E" w:rsidRDefault="00B54C4E" w:rsidP="00B54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47.06444247</w:t>
            </w:r>
          </w:p>
        </w:tc>
      </w:tr>
      <w:tr w:rsidR="00B54C4E" w:rsidRPr="00B54C4E" w14:paraId="6C1E1EAC" w14:textId="77777777" w:rsidTr="00B54C4E">
        <w:trPr>
          <w:trHeight w:val="292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98BF" w14:textId="77777777" w:rsidR="00B54C4E" w:rsidRPr="00B54C4E" w:rsidRDefault="00B54C4E" w:rsidP="00B54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CDB3" w14:textId="77777777" w:rsidR="00B54C4E" w:rsidRPr="00B54C4E" w:rsidRDefault="00B54C4E" w:rsidP="00B54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-1.233539601</w:t>
            </w:r>
          </w:p>
        </w:tc>
      </w:tr>
      <w:tr w:rsidR="00B54C4E" w:rsidRPr="00B54C4E" w14:paraId="61BB1536" w14:textId="77777777" w:rsidTr="00B54C4E">
        <w:trPr>
          <w:trHeight w:val="292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93BC" w14:textId="77777777" w:rsidR="00B54C4E" w:rsidRPr="00B54C4E" w:rsidRDefault="00B54C4E" w:rsidP="00B54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78D3" w14:textId="77777777" w:rsidR="00B54C4E" w:rsidRPr="00B54C4E" w:rsidRDefault="00B54C4E" w:rsidP="00B54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0.295021568</w:t>
            </w:r>
          </w:p>
        </w:tc>
      </w:tr>
      <w:tr w:rsidR="00B54C4E" w:rsidRPr="00B54C4E" w14:paraId="3358BAD6" w14:textId="77777777" w:rsidTr="00B54C4E">
        <w:trPr>
          <w:trHeight w:val="292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9B4C" w14:textId="77777777" w:rsidR="00B54C4E" w:rsidRPr="00B54C4E" w:rsidRDefault="00B54C4E" w:rsidP="00B54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94EB" w14:textId="77777777" w:rsidR="00B54C4E" w:rsidRPr="00B54C4E" w:rsidRDefault="00B54C4E" w:rsidP="00B54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27.28</w:t>
            </w:r>
          </w:p>
        </w:tc>
      </w:tr>
      <w:tr w:rsidR="00B54C4E" w:rsidRPr="00B54C4E" w14:paraId="780F4E5A" w14:textId="77777777" w:rsidTr="00B54C4E">
        <w:trPr>
          <w:trHeight w:val="292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77CF" w14:textId="77777777" w:rsidR="00B54C4E" w:rsidRPr="00B54C4E" w:rsidRDefault="00B54C4E" w:rsidP="00B54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38C2" w14:textId="77777777" w:rsidR="00B54C4E" w:rsidRPr="00B54C4E" w:rsidRDefault="00B54C4E" w:rsidP="00B54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</w:t>
            </w:r>
          </w:p>
        </w:tc>
      </w:tr>
      <w:tr w:rsidR="00B54C4E" w:rsidRPr="00B54C4E" w14:paraId="708DD46D" w14:textId="77777777" w:rsidTr="00B54C4E">
        <w:trPr>
          <w:trHeight w:val="292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D7C4" w14:textId="77777777" w:rsidR="00B54C4E" w:rsidRPr="00B54C4E" w:rsidRDefault="00B54C4E" w:rsidP="00B54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6AD3" w14:textId="77777777" w:rsidR="00B54C4E" w:rsidRPr="00B54C4E" w:rsidRDefault="00B54C4E" w:rsidP="00B54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27.74</w:t>
            </w:r>
          </w:p>
        </w:tc>
      </w:tr>
      <w:tr w:rsidR="00B54C4E" w:rsidRPr="00B54C4E" w14:paraId="471628CC" w14:textId="77777777" w:rsidTr="00B54C4E">
        <w:trPr>
          <w:trHeight w:val="292"/>
        </w:trPr>
        <w:tc>
          <w:tcPr>
            <w:tcW w:w="3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4725" w14:textId="77777777" w:rsidR="00B54C4E" w:rsidRPr="00B54C4E" w:rsidRDefault="00B54C4E" w:rsidP="00B54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1F80" w14:textId="77777777" w:rsidR="00B54C4E" w:rsidRPr="00B54C4E" w:rsidRDefault="00B54C4E" w:rsidP="00B54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5635.21</w:t>
            </w:r>
          </w:p>
        </w:tc>
      </w:tr>
      <w:tr w:rsidR="00B54C4E" w:rsidRPr="00B54C4E" w14:paraId="60C13ED3" w14:textId="77777777" w:rsidTr="00B54C4E">
        <w:trPr>
          <w:trHeight w:val="304"/>
        </w:trPr>
        <w:tc>
          <w:tcPr>
            <w:tcW w:w="32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7F5E6" w14:textId="77777777" w:rsidR="00B54C4E" w:rsidRPr="00B54C4E" w:rsidRDefault="00B54C4E" w:rsidP="00B54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13F96" w14:textId="77777777" w:rsidR="00B54C4E" w:rsidRPr="00B54C4E" w:rsidRDefault="00B54C4E" w:rsidP="00B54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C4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739B3E83" w14:textId="77777777" w:rsidR="00B54C4E" w:rsidRDefault="00B54C4E" w:rsidP="00B54C4E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536A6337" w14:textId="77777777" w:rsidR="00B54C4E" w:rsidRDefault="00B54C4E" w:rsidP="00B54C4E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0A87A06C" w14:textId="1E6D8589" w:rsidR="00B54C4E" w:rsidRPr="00C82813" w:rsidRDefault="00B54C4E" w:rsidP="00B54C4E">
      <w:pPr>
        <w:pStyle w:val="ListParagraph"/>
        <w:numPr>
          <w:ilvl w:val="0"/>
          <w:numId w:val="7"/>
        </w:numPr>
        <w:tabs>
          <w:tab w:val="left" w:pos="1644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Central Tendancy:</w:t>
      </w:r>
    </w:p>
    <w:p w14:paraId="10220376" w14:textId="0038CD68" w:rsidR="00B54C4E" w:rsidRDefault="00B54C4E" w:rsidP="00B54C4E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67590D">
        <w:rPr>
          <w:rFonts w:ascii="Arial" w:hAnsi="Arial" w:cs="Arial"/>
          <w:sz w:val="28"/>
          <w:szCs w:val="28"/>
          <w:lang w:val="en-US"/>
        </w:rPr>
        <w:t>The Mean(</w:t>
      </w:r>
      <w:r>
        <w:rPr>
          <w:rFonts w:ascii="Arial" w:hAnsi="Arial" w:cs="Arial"/>
          <w:sz w:val="28"/>
          <w:szCs w:val="28"/>
          <w:lang w:val="en-US"/>
        </w:rPr>
        <w:t>11.13</w:t>
      </w:r>
      <w:r>
        <w:rPr>
          <w:rFonts w:ascii="Arial" w:hAnsi="Arial" w:cs="Arial"/>
          <w:sz w:val="28"/>
          <w:szCs w:val="28"/>
          <w:lang w:val="en-US"/>
        </w:rPr>
        <w:t>) and Median(</w:t>
      </w:r>
      <w:r>
        <w:rPr>
          <w:rFonts w:ascii="Arial" w:hAnsi="Arial" w:cs="Arial"/>
          <w:sz w:val="28"/>
          <w:szCs w:val="28"/>
          <w:lang w:val="en-US"/>
        </w:rPr>
        <w:t>9.69</w:t>
      </w:r>
      <w:r>
        <w:rPr>
          <w:rFonts w:ascii="Arial" w:hAnsi="Arial" w:cs="Arial"/>
          <w:sz w:val="28"/>
          <w:szCs w:val="28"/>
          <w:lang w:val="en-US"/>
        </w:rPr>
        <w:t>) values are some what near, so we can take mean as the Center</w:t>
      </w:r>
    </w:p>
    <w:p w14:paraId="03EB9080" w14:textId="77777777" w:rsidR="00B54C4E" w:rsidRDefault="00B54C4E" w:rsidP="00B54C4E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Dispersion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F132EAD" w14:textId="77C468B9" w:rsidR="00B54C4E" w:rsidRDefault="00B54C4E" w:rsidP="00B54C4E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coefficient of variance(0.</w:t>
      </w:r>
      <w:r>
        <w:rPr>
          <w:rFonts w:ascii="Arial" w:hAnsi="Arial" w:cs="Arial"/>
          <w:sz w:val="28"/>
          <w:szCs w:val="28"/>
          <w:lang w:val="en-US"/>
        </w:rPr>
        <w:t>616</w:t>
      </w:r>
      <w:r>
        <w:rPr>
          <w:rFonts w:ascii="Arial" w:hAnsi="Arial" w:cs="Arial"/>
          <w:sz w:val="28"/>
          <w:szCs w:val="28"/>
          <w:lang w:val="en-US"/>
        </w:rPr>
        <w:t xml:space="preserve">) ,it shows that the spread is </w:t>
      </w:r>
      <w:r>
        <w:rPr>
          <w:rFonts w:ascii="Arial" w:hAnsi="Arial" w:cs="Arial"/>
          <w:sz w:val="28"/>
          <w:szCs w:val="28"/>
          <w:lang w:val="en-US"/>
        </w:rPr>
        <w:t>High</w:t>
      </w:r>
    </w:p>
    <w:p w14:paraId="1DF29B2F" w14:textId="77777777" w:rsidR="00B54C4E" w:rsidRDefault="00B54C4E" w:rsidP="00B54C4E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Symmentry/Peakedness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F38291F" w14:textId="10805512" w:rsidR="00B54C4E" w:rsidRDefault="00B54C4E" w:rsidP="00B54C4E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Skewness value(</w:t>
      </w:r>
      <w:r>
        <w:rPr>
          <w:rFonts w:ascii="Arial" w:hAnsi="Arial" w:cs="Arial"/>
          <w:sz w:val="28"/>
          <w:szCs w:val="28"/>
          <w:lang w:val="en-US"/>
        </w:rPr>
        <w:t>0.295</w:t>
      </w:r>
      <w:r>
        <w:rPr>
          <w:rFonts w:ascii="Arial" w:hAnsi="Arial" w:cs="Arial"/>
          <w:sz w:val="28"/>
          <w:szCs w:val="28"/>
          <w:lang w:val="en-US"/>
        </w:rPr>
        <w:t xml:space="preserve">),it describes that </w:t>
      </w:r>
      <w:r>
        <w:rPr>
          <w:rFonts w:ascii="Arial" w:hAnsi="Arial" w:cs="Arial"/>
          <w:sz w:val="28"/>
          <w:szCs w:val="28"/>
          <w:lang w:val="en-US"/>
        </w:rPr>
        <w:t>it is left leaning as the value is greater than 0</w:t>
      </w:r>
    </w:p>
    <w:p w14:paraId="288E7C4E" w14:textId="77777777" w:rsidR="00B54C4E" w:rsidRDefault="00B54C4E" w:rsidP="00B54C4E">
      <w:pPr>
        <w:pStyle w:val="ListParagraph"/>
        <w:tabs>
          <w:tab w:val="left" w:pos="3108"/>
        </w:tabs>
        <w:ind w:left="3828"/>
        <w:rPr>
          <w:rFonts w:ascii="Arial" w:hAnsi="Arial" w:cs="Arial"/>
          <w:sz w:val="28"/>
          <w:szCs w:val="28"/>
          <w:lang w:val="en-US"/>
        </w:rPr>
      </w:pPr>
    </w:p>
    <w:p w14:paraId="7D43817E" w14:textId="2646A918" w:rsidR="00B54C4E" w:rsidRDefault="00B54C4E" w:rsidP="00B54C4E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value of Kurtosis(-</w:t>
      </w:r>
      <w:r>
        <w:rPr>
          <w:rFonts w:ascii="Arial" w:hAnsi="Arial" w:cs="Arial"/>
          <w:sz w:val="28"/>
          <w:szCs w:val="28"/>
          <w:lang w:val="en-US"/>
        </w:rPr>
        <w:t>1.233</w:t>
      </w:r>
      <w:r>
        <w:rPr>
          <w:rFonts w:ascii="Arial" w:hAnsi="Arial" w:cs="Arial"/>
          <w:sz w:val="28"/>
          <w:szCs w:val="28"/>
          <w:lang w:val="en-US"/>
        </w:rPr>
        <w:t>),it shows that the peak is flat as the value of kurtosis is in Negative value(Platykurtic)</w:t>
      </w:r>
    </w:p>
    <w:p w14:paraId="63EB8DDC" w14:textId="77777777" w:rsidR="00B54C4E" w:rsidRPr="00B54C4E" w:rsidRDefault="00B54C4E" w:rsidP="00B54C4E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2F9AE262" w14:textId="77777777" w:rsidR="00B54C4E" w:rsidRDefault="00B54C4E" w:rsidP="00B54C4E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69C844EA" w14:textId="77777777" w:rsidR="00753124" w:rsidRDefault="00753124" w:rsidP="00B54C4E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3EBCA5BE" w14:textId="77777777" w:rsidR="00753124" w:rsidRDefault="00753124" w:rsidP="00B54C4E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3EC40187" w14:textId="77777777" w:rsidR="00753124" w:rsidRDefault="00753124" w:rsidP="00B54C4E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150B5E97" w14:textId="77777777" w:rsidR="00753124" w:rsidRDefault="00753124" w:rsidP="00B54C4E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tbl>
      <w:tblPr>
        <w:tblW w:w="6687" w:type="dxa"/>
        <w:tblInd w:w="2029" w:type="dxa"/>
        <w:tblLook w:val="04A0" w:firstRow="1" w:lastRow="0" w:firstColumn="1" w:lastColumn="0" w:noHBand="0" w:noVBand="1"/>
      </w:tblPr>
      <w:tblGrid>
        <w:gridCol w:w="3917"/>
        <w:gridCol w:w="2770"/>
      </w:tblGrid>
      <w:tr w:rsidR="00753124" w:rsidRPr="00753124" w14:paraId="6B8F33BF" w14:textId="77777777" w:rsidTr="00753124">
        <w:trPr>
          <w:trHeight w:val="298"/>
        </w:trPr>
        <w:tc>
          <w:tcPr>
            <w:tcW w:w="668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B3077" w14:textId="77777777" w:rsidR="00753124" w:rsidRPr="00753124" w:rsidRDefault="00753124" w:rsidP="0075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NOX</w:t>
            </w:r>
          </w:p>
        </w:tc>
      </w:tr>
      <w:tr w:rsidR="00753124" w:rsidRPr="00753124" w14:paraId="30A4A8C1" w14:textId="77777777" w:rsidTr="00753124">
        <w:trPr>
          <w:trHeight w:val="298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2397" w14:textId="77777777" w:rsidR="00753124" w:rsidRPr="00753124" w:rsidRDefault="00753124" w:rsidP="007531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F45C6" w14:textId="77777777" w:rsidR="00753124" w:rsidRPr="00753124" w:rsidRDefault="00753124" w:rsidP="007531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53124" w:rsidRPr="00753124" w14:paraId="7718461C" w14:textId="77777777" w:rsidTr="00753124">
        <w:trPr>
          <w:trHeight w:val="298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B633" w14:textId="77777777" w:rsidR="00753124" w:rsidRPr="00753124" w:rsidRDefault="00753124" w:rsidP="00753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A44F" w14:textId="77777777" w:rsidR="00753124" w:rsidRPr="00753124" w:rsidRDefault="00753124" w:rsidP="0075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0.554695059</w:t>
            </w:r>
          </w:p>
        </w:tc>
      </w:tr>
      <w:tr w:rsidR="00753124" w:rsidRPr="00753124" w14:paraId="5A35D67F" w14:textId="77777777" w:rsidTr="00753124">
        <w:trPr>
          <w:trHeight w:val="298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9116" w14:textId="77777777" w:rsidR="00753124" w:rsidRPr="00753124" w:rsidRDefault="00753124" w:rsidP="00753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EF02" w14:textId="77777777" w:rsidR="00753124" w:rsidRPr="00753124" w:rsidRDefault="00753124" w:rsidP="0075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0.005151391</w:t>
            </w:r>
          </w:p>
        </w:tc>
      </w:tr>
      <w:tr w:rsidR="00753124" w:rsidRPr="00753124" w14:paraId="3B34C48A" w14:textId="77777777" w:rsidTr="00753124">
        <w:trPr>
          <w:trHeight w:val="298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BDDF" w14:textId="77777777" w:rsidR="00753124" w:rsidRPr="00753124" w:rsidRDefault="00753124" w:rsidP="00753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F7E3" w14:textId="77777777" w:rsidR="00753124" w:rsidRPr="00753124" w:rsidRDefault="00753124" w:rsidP="0075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0.538</w:t>
            </w:r>
          </w:p>
        </w:tc>
      </w:tr>
      <w:tr w:rsidR="00753124" w:rsidRPr="00753124" w14:paraId="0843EF46" w14:textId="77777777" w:rsidTr="00753124">
        <w:trPr>
          <w:trHeight w:val="298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AC62" w14:textId="77777777" w:rsidR="00753124" w:rsidRPr="00753124" w:rsidRDefault="00753124" w:rsidP="00753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C08" w14:textId="77777777" w:rsidR="00753124" w:rsidRPr="00753124" w:rsidRDefault="00753124" w:rsidP="0075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0.538</w:t>
            </w:r>
          </w:p>
        </w:tc>
      </w:tr>
      <w:tr w:rsidR="00753124" w:rsidRPr="00753124" w14:paraId="6E691A63" w14:textId="77777777" w:rsidTr="00753124">
        <w:trPr>
          <w:trHeight w:val="298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0508" w14:textId="77777777" w:rsidR="00753124" w:rsidRPr="00753124" w:rsidRDefault="00753124" w:rsidP="00753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CB03" w14:textId="77777777" w:rsidR="00753124" w:rsidRPr="00753124" w:rsidRDefault="00753124" w:rsidP="0075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0.115877676</w:t>
            </w:r>
          </w:p>
        </w:tc>
      </w:tr>
      <w:tr w:rsidR="00753124" w:rsidRPr="00753124" w14:paraId="0941BE42" w14:textId="77777777" w:rsidTr="00753124">
        <w:trPr>
          <w:trHeight w:val="298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422C" w14:textId="77777777" w:rsidR="00753124" w:rsidRPr="00753124" w:rsidRDefault="00753124" w:rsidP="00753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75B7" w14:textId="77777777" w:rsidR="00753124" w:rsidRPr="00753124" w:rsidRDefault="00753124" w:rsidP="0075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0.013427636</w:t>
            </w:r>
          </w:p>
        </w:tc>
      </w:tr>
      <w:tr w:rsidR="00753124" w:rsidRPr="00753124" w14:paraId="79B247AA" w14:textId="77777777" w:rsidTr="00753124">
        <w:trPr>
          <w:trHeight w:val="298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961C" w14:textId="77777777" w:rsidR="00753124" w:rsidRPr="00753124" w:rsidRDefault="00753124" w:rsidP="00753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897C" w14:textId="77777777" w:rsidR="00753124" w:rsidRPr="00753124" w:rsidRDefault="00753124" w:rsidP="0075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-0.064667133</w:t>
            </w:r>
          </w:p>
        </w:tc>
      </w:tr>
      <w:tr w:rsidR="00753124" w:rsidRPr="00753124" w14:paraId="3E030C4E" w14:textId="77777777" w:rsidTr="00753124">
        <w:trPr>
          <w:trHeight w:val="298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3AFF" w14:textId="77777777" w:rsidR="00753124" w:rsidRPr="00753124" w:rsidRDefault="00753124" w:rsidP="00753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1463" w14:textId="77777777" w:rsidR="00753124" w:rsidRPr="00753124" w:rsidRDefault="00753124" w:rsidP="0075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0.729307923</w:t>
            </w:r>
          </w:p>
        </w:tc>
      </w:tr>
      <w:tr w:rsidR="00753124" w:rsidRPr="00753124" w14:paraId="2BF960EE" w14:textId="77777777" w:rsidTr="00753124">
        <w:trPr>
          <w:trHeight w:val="298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ED39" w14:textId="77777777" w:rsidR="00753124" w:rsidRPr="00753124" w:rsidRDefault="00753124" w:rsidP="00753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51DC" w14:textId="77777777" w:rsidR="00753124" w:rsidRPr="00753124" w:rsidRDefault="00753124" w:rsidP="0075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0.486</w:t>
            </w:r>
          </w:p>
        </w:tc>
      </w:tr>
      <w:tr w:rsidR="00753124" w:rsidRPr="00753124" w14:paraId="180213C3" w14:textId="77777777" w:rsidTr="00753124">
        <w:trPr>
          <w:trHeight w:val="298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559E" w14:textId="77777777" w:rsidR="00753124" w:rsidRPr="00753124" w:rsidRDefault="00753124" w:rsidP="00753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48FD" w14:textId="77777777" w:rsidR="00753124" w:rsidRPr="00753124" w:rsidRDefault="00753124" w:rsidP="0075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0.385</w:t>
            </w:r>
          </w:p>
        </w:tc>
      </w:tr>
      <w:tr w:rsidR="00753124" w:rsidRPr="00753124" w14:paraId="6D1A8C84" w14:textId="77777777" w:rsidTr="00753124">
        <w:trPr>
          <w:trHeight w:val="298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F170" w14:textId="77777777" w:rsidR="00753124" w:rsidRPr="00753124" w:rsidRDefault="00753124" w:rsidP="00753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281C" w14:textId="77777777" w:rsidR="00753124" w:rsidRPr="00753124" w:rsidRDefault="00753124" w:rsidP="0075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</w:t>
            </w:r>
          </w:p>
        </w:tc>
      </w:tr>
      <w:tr w:rsidR="00753124" w:rsidRPr="00753124" w14:paraId="1403E320" w14:textId="77777777" w:rsidTr="00753124">
        <w:trPr>
          <w:trHeight w:val="298"/>
        </w:trPr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95B2" w14:textId="77777777" w:rsidR="00753124" w:rsidRPr="00753124" w:rsidRDefault="00753124" w:rsidP="00753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9D51" w14:textId="77777777" w:rsidR="00753124" w:rsidRPr="00753124" w:rsidRDefault="00753124" w:rsidP="0075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280.6757</w:t>
            </w:r>
          </w:p>
        </w:tc>
      </w:tr>
      <w:tr w:rsidR="00753124" w:rsidRPr="00753124" w14:paraId="2E638BD5" w14:textId="77777777" w:rsidTr="00753124">
        <w:trPr>
          <w:trHeight w:val="310"/>
        </w:trPr>
        <w:tc>
          <w:tcPr>
            <w:tcW w:w="3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D0D07" w14:textId="77777777" w:rsidR="00753124" w:rsidRPr="00753124" w:rsidRDefault="00753124" w:rsidP="00753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9AD8A" w14:textId="77777777" w:rsidR="00753124" w:rsidRPr="00753124" w:rsidRDefault="00753124" w:rsidP="00753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5312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42973698" w14:textId="77777777" w:rsidR="00753124" w:rsidRPr="00B54C4E" w:rsidRDefault="00753124" w:rsidP="00B54C4E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4F23A61C" w14:textId="77777777" w:rsidR="00753124" w:rsidRPr="00C82813" w:rsidRDefault="00753124" w:rsidP="00753124">
      <w:pPr>
        <w:pStyle w:val="ListParagraph"/>
        <w:numPr>
          <w:ilvl w:val="0"/>
          <w:numId w:val="7"/>
        </w:numPr>
        <w:tabs>
          <w:tab w:val="left" w:pos="1644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Central Tendancy:</w:t>
      </w:r>
    </w:p>
    <w:p w14:paraId="25A866AD" w14:textId="4F5489D4" w:rsidR="00753124" w:rsidRDefault="00753124" w:rsidP="00753124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67590D">
        <w:rPr>
          <w:rFonts w:ascii="Arial" w:hAnsi="Arial" w:cs="Arial"/>
          <w:sz w:val="28"/>
          <w:szCs w:val="28"/>
          <w:lang w:val="en-US"/>
        </w:rPr>
        <w:t>The Mean(</w:t>
      </w:r>
      <w:r>
        <w:rPr>
          <w:rFonts w:ascii="Arial" w:hAnsi="Arial" w:cs="Arial"/>
          <w:sz w:val="28"/>
          <w:szCs w:val="28"/>
          <w:lang w:val="en-US"/>
        </w:rPr>
        <w:t>0.554</w:t>
      </w:r>
      <w:r>
        <w:rPr>
          <w:rFonts w:ascii="Arial" w:hAnsi="Arial" w:cs="Arial"/>
          <w:sz w:val="28"/>
          <w:szCs w:val="28"/>
          <w:lang w:val="en-US"/>
        </w:rPr>
        <w:t>) and Median(</w:t>
      </w:r>
      <w:r>
        <w:rPr>
          <w:rFonts w:ascii="Arial" w:hAnsi="Arial" w:cs="Arial"/>
          <w:sz w:val="28"/>
          <w:szCs w:val="28"/>
          <w:lang w:val="en-US"/>
        </w:rPr>
        <w:t>0.538</w:t>
      </w:r>
      <w:r>
        <w:rPr>
          <w:rFonts w:ascii="Arial" w:hAnsi="Arial" w:cs="Arial"/>
          <w:sz w:val="28"/>
          <w:szCs w:val="28"/>
          <w:lang w:val="en-US"/>
        </w:rPr>
        <w:t>) values are</w:t>
      </w:r>
      <w:r>
        <w:rPr>
          <w:rFonts w:ascii="Arial" w:hAnsi="Arial" w:cs="Arial"/>
          <w:sz w:val="28"/>
          <w:szCs w:val="28"/>
          <w:lang w:val="en-US"/>
        </w:rPr>
        <w:t xml:space="preserve"> almost </w:t>
      </w:r>
      <w:r>
        <w:rPr>
          <w:rFonts w:ascii="Arial" w:hAnsi="Arial" w:cs="Arial"/>
          <w:sz w:val="28"/>
          <w:szCs w:val="28"/>
          <w:lang w:val="en-US"/>
        </w:rPr>
        <w:t>near, so we can take mean as the Center</w:t>
      </w:r>
    </w:p>
    <w:p w14:paraId="4877C0E8" w14:textId="77777777" w:rsidR="00753124" w:rsidRDefault="00753124" w:rsidP="00753124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Dispersion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53057C1" w14:textId="73EC47F4" w:rsidR="00753124" w:rsidRDefault="00753124" w:rsidP="00753124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coefficient of variance(0.</w:t>
      </w:r>
      <w:r>
        <w:rPr>
          <w:rFonts w:ascii="Arial" w:hAnsi="Arial" w:cs="Arial"/>
          <w:sz w:val="28"/>
          <w:szCs w:val="28"/>
          <w:lang w:val="en-US"/>
        </w:rPr>
        <w:t>208</w:t>
      </w:r>
      <w:r>
        <w:rPr>
          <w:rFonts w:ascii="Arial" w:hAnsi="Arial" w:cs="Arial"/>
          <w:sz w:val="28"/>
          <w:szCs w:val="28"/>
          <w:lang w:val="en-US"/>
        </w:rPr>
        <w:t xml:space="preserve">) ,it shows that the spread is </w:t>
      </w:r>
      <w:r>
        <w:rPr>
          <w:rFonts w:ascii="Arial" w:hAnsi="Arial" w:cs="Arial"/>
          <w:sz w:val="28"/>
          <w:szCs w:val="28"/>
          <w:lang w:val="en-US"/>
        </w:rPr>
        <w:t>Normal</w:t>
      </w:r>
    </w:p>
    <w:p w14:paraId="1AA347EE" w14:textId="77777777" w:rsidR="00753124" w:rsidRDefault="00753124" w:rsidP="00753124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Symmentry/Peakedness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050B2D83" w14:textId="3CF41CBC" w:rsidR="00753124" w:rsidRDefault="00753124" w:rsidP="00753124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Skewness value(0.</w:t>
      </w:r>
      <w:r>
        <w:rPr>
          <w:rFonts w:ascii="Arial" w:hAnsi="Arial" w:cs="Arial"/>
          <w:sz w:val="28"/>
          <w:szCs w:val="28"/>
          <w:lang w:val="en-US"/>
        </w:rPr>
        <w:t>729</w:t>
      </w:r>
      <w:r>
        <w:rPr>
          <w:rFonts w:ascii="Arial" w:hAnsi="Arial" w:cs="Arial"/>
          <w:sz w:val="28"/>
          <w:szCs w:val="28"/>
          <w:lang w:val="en-US"/>
        </w:rPr>
        <w:t>),it describes that it is left leaning as the value is greater than 0</w:t>
      </w:r>
    </w:p>
    <w:p w14:paraId="18DDA8F9" w14:textId="77777777" w:rsidR="00753124" w:rsidRDefault="00753124" w:rsidP="00753124">
      <w:pPr>
        <w:pStyle w:val="ListParagraph"/>
        <w:tabs>
          <w:tab w:val="left" w:pos="3108"/>
        </w:tabs>
        <w:ind w:left="3828"/>
        <w:rPr>
          <w:rFonts w:ascii="Arial" w:hAnsi="Arial" w:cs="Arial"/>
          <w:sz w:val="28"/>
          <w:szCs w:val="28"/>
          <w:lang w:val="en-US"/>
        </w:rPr>
      </w:pPr>
    </w:p>
    <w:p w14:paraId="0AA81CA5" w14:textId="63E5083E" w:rsidR="00753124" w:rsidRDefault="00753124" w:rsidP="00753124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value of Kurtosis(-</w:t>
      </w:r>
      <w:r>
        <w:rPr>
          <w:rFonts w:ascii="Arial" w:hAnsi="Arial" w:cs="Arial"/>
          <w:sz w:val="28"/>
          <w:szCs w:val="28"/>
          <w:lang w:val="en-US"/>
        </w:rPr>
        <w:t>0.064</w:t>
      </w:r>
      <w:r>
        <w:rPr>
          <w:rFonts w:ascii="Arial" w:hAnsi="Arial" w:cs="Arial"/>
          <w:sz w:val="28"/>
          <w:szCs w:val="28"/>
          <w:lang w:val="en-US"/>
        </w:rPr>
        <w:t>),it shows that the peak is flat as the value of kurtosis is in Negative value(Platykurtic)</w:t>
      </w:r>
    </w:p>
    <w:p w14:paraId="5FA53B75" w14:textId="77777777" w:rsidR="00A12F96" w:rsidRPr="00A12F96" w:rsidRDefault="00A12F96" w:rsidP="00A12F9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2D0CF15" w14:textId="77777777" w:rsidR="00A12F96" w:rsidRDefault="00A12F96" w:rsidP="00A12F9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01F3639B" w14:textId="77777777" w:rsidR="00A12F96" w:rsidRDefault="00A12F96" w:rsidP="00A12F9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5FF21793" w14:textId="77777777" w:rsidR="00A12F96" w:rsidRDefault="00A12F96" w:rsidP="00A12F9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5EC95617" w14:textId="77777777" w:rsidR="00A12F96" w:rsidRDefault="00A12F96" w:rsidP="00A12F9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158FB534" w14:textId="77777777" w:rsidR="00A12F96" w:rsidRDefault="00A12F96" w:rsidP="00A12F9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78616181" w14:textId="77777777" w:rsidR="00A12F96" w:rsidRDefault="00A12F96" w:rsidP="00A12F9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tbl>
      <w:tblPr>
        <w:tblpPr w:leftFromText="180" w:rightFromText="180" w:horzAnchor="margin" w:tblpXSpec="center" w:tblpY="-216"/>
        <w:tblW w:w="5993" w:type="dxa"/>
        <w:tblLook w:val="04A0" w:firstRow="1" w:lastRow="0" w:firstColumn="1" w:lastColumn="0" w:noHBand="0" w:noVBand="1"/>
      </w:tblPr>
      <w:tblGrid>
        <w:gridCol w:w="3510"/>
        <w:gridCol w:w="2483"/>
      </w:tblGrid>
      <w:tr w:rsidR="00A12F96" w:rsidRPr="00A12F96" w14:paraId="1ABE7168" w14:textId="77777777" w:rsidTr="00A12F96">
        <w:trPr>
          <w:trHeight w:val="284"/>
        </w:trPr>
        <w:tc>
          <w:tcPr>
            <w:tcW w:w="599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788F8" w14:textId="77777777" w:rsidR="00A12F96" w:rsidRPr="00A12F96" w:rsidRDefault="00A12F96" w:rsidP="00A12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DISTANCE</w:t>
            </w:r>
          </w:p>
        </w:tc>
      </w:tr>
      <w:tr w:rsidR="00A12F96" w:rsidRPr="00A12F96" w14:paraId="3AF7EE12" w14:textId="77777777" w:rsidTr="00A12F96">
        <w:trPr>
          <w:trHeight w:val="28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580F" w14:textId="77777777" w:rsidR="00A12F96" w:rsidRPr="00A12F96" w:rsidRDefault="00A12F96" w:rsidP="00A12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F08C" w14:textId="77777777" w:rsidR="00A12F96" w:rsidRPr="00A12F96" w:rsidRDefault="00A12F96" w:rsidP="00A12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12F96" w:rsidRPr="00A12F96" w14:paraId="20338DDD" w14:textId="77777777" w:rsidTr="00A12F96">
        <w:trPr>
          <w:trHeight w:val="28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FFC1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7970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9.549407115</w:t>
            </w:r>
          </w:p>
        </w:tc>
      </w:tr>
      <w:tr w:rsidR="00A12F96" w:rsidRPr="00A12F96" w14:paraId="54613F14" w14:textId="77777777" w:rsidTr="00A12F96">
        <w:trPr>
          <w:trHeight w:val="28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1865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D4F9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0.387084894</w:t>
            </w:r>
          </w:p>
        </w:tc>
      </w:tr>
      <w:tr w:rsidR="00A12F96" w:rsidRPr="00A12F96" w14:paraId="03A8B082" w14:textId="77777777" w:rsidTr="00A12F96">
        <w:trPr>
          <w:trHeight w:val="28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CE50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AA0E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A12F96" w:rsidRPr="00A12F96" w14:paraId="2E92706B" w14:textId="77777777" w:rsidTr="00A12F96">
        <w:trPr>
          <w:trHeight w:val="28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2166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2C67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</w:tr>
      <w:tr w:rsidR="00A12F96" w:rsidRPr="00A12F96" w14:paraId="0C850494" w14:textId="77777777" w:rsidTr="00A12F96">
        <w:trPr>
          <w:trHeight w:val="28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7C3B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C895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8.707259384</w:t>
            </w:r>
          </w:p>
        </w:tc>
      </w:tr>
      <w:tr w:rsidR="00A12F96" w:rsidRPr="00A12F96" w14:paraId="49087174" w14:textId="77777777" w:rsidTr="00A12F96">
        <w:trPr>
          <w:trHeight w:val="28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4C66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CC75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75.81636598</w:t>
            </w:r>
          </w:p>
        </w:tc>
      </w:tr>
      <w:tr w:rsidR="00A12F96" w:rsidRPr="00A12F96" w14:paraId="714E9071" w14:textId="77777777" w:rsidTr="00A12F96">
        <w:trPr>
          <w:trHeight w:val="28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5DE2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92C6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-0.867231994</w:t>
            </w:r>
          </w:p>
        </w:tc>
      </w:tr>
      <w:tr w:rsidR="00A12F96" w:rsidRPr="00A12F96" w14:paraId="4618A438" w14:textId="77777777" w:rsidTr="00A12F96">
        <w:trPr>
          <w:trHeight w:val="28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2912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98A4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1.004814648</w:t>
            </w:r>
          </w:p>
        </w:tc>
      </w:tr>
      <w:tr w:rsidR="00A12F96" w:rsidRPr="00A12F96" w14:paraId="1C500B73" w14:textId="77777777" w:rsidTr="00A12F96">
        <w:trPr>
          <w:trHeight w:val="28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CD9D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CEA3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</w:tr>
      <w:tr w:rsidR="00A12F96" w:rsidRPr="00A12F96" w14:paraId="0DED1D3A" w14:textId="77777777" w:rsidTr="00A12F96">
        <w:trPr>
          <w:trHeight w:val="28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F226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7E8F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12F96" w:rsidRPr="00A12F96" w14:paraId="39C14435" w14:textId="77777777" w:rsidTr="00A12F96">
        <w:trPr>
          <w:trHeight w:val="28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F57D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97D3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</w:tr>
      <w:tr w:rsidR="00A12F96" w:rsidRPr="00A12F96" w14:paraId="183863B3" w14:textId="77777777" w:rsidTr="00A12F96">
        <w:trPr>
          <w:trHeight w:val="284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74D4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2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BF1C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4832</w:t>
            </w:r>
          </w:p>
        </w:tc>
      </w:tr>
      <w:tr w:rsidR="00A12F96" w:rsidRPr="00A12F96" w14:paraId="1777700B" w14:textId="77777777" w:rsidTr="00A12F96">
        <w:trPr>
          <w:trHeight w:val="295"/>
        </w:trPr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58B4A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D77BD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08DABACF" w14:textId="77777777" w:rsidR="00A12F96" w:rsidRPr="00A12F96" w:rsidRDefault="00A12F96" w:rsidP="00A12F9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791978DB" w14:textId="21CBB1B7" w:rsidR="00B54C4E" w:rsidRPr="00B54C4E" w:rsidRDefault="00B54C4E" w:rsidP="00B54C4E">
      <w:pPr>
        <w:tabs>
          <w:tab w:val="left" w:pos="1584"/>
        </w:tabs>
        <w:rPr>
          <w:rFonts w:ascii="Arial" w:hAnsi="Arial" w:cs="Arial"/>
          <w:sz w:val="28"/>
          <w:szCs w:val="28"/>
          <w:lang w:val="en-US"/>
        </w:rPr>
      </w:pPr>
    </w:p>
    <w:p w14:paraId="2DB59E00" w14:textId="77777777" w:rsidR="007F25D8" w:rsidRDefault="007F25D8" w:rsidP="00C82813">
      <w:pPr>
        <w:pStyle w:val="ListParagraph"/>
        <w:tabs>
          <w:tab w:val="left" w:pos="3108"/>
        </w:tabs>
        <w:ind w:left="1440"/>
        <w:rPr>
          <w:rFonts w:ascii="Arial" w:hAnsi="Arial" w:cs="Arial"/>
          <w:sz w:val="28"/>
          <w:szCs w:val="28"/>
          <w:lang w:val="en-US"/>
        </w:rPr>
      </w:pPr>
    </w:p>
    <w:p w14:paraId="5D33459D" w14:textId="77777777" w:rsidR="00A12F96" w:rsidRDefault="00A12F96" w:rsidP="00C82813">
      <w:pPr>
        <w:pStyle w:val="ListParagraph"/>
        <w:tabs>
          <w:tab w:val="left" w:pos="3108"/>
        </w:tabs>
        <w:ind w:left="1440"/>
        <w:rPr>
          <w:rFonts w:ascii="Arial" w:hAnsi="Arial" w:cs="Arial"/>
          <w:sz w:val="28"/>
          <w:szCs w:val="28"/>
          <w:lang w:val="en-US"/>
        </w:rPr>
      </w:pPr>
    </w:p>
    <w:p w14:paraId="61A91B18" w14:textId="77777777" w:rsidR="00A12F96" w:rsidRDefault="00A12F96" w:rsidP="00C82813">
      <w:pPr>
        <w:pStyle w:val="ListParagraph"/>
        <w:tabs>
          <w:tab w:val="left" w:pos="3108"/>
        </w:tabs>
        <w:ind w:left="1440"/>
        <w:rPr>
          <w:rFonts w:ascii="Arial" w:hAnsi="Arial" w:cs="Arial"/>
          <w:sz w:val="28"/>
          <w:szCs w:val="28"/>
          <w:lang w:val="en-US"/>
        </w:rPr>
      </w:pPr>
    </w:p>
    <w:p w14:paraId="101B35D4" w14:textId="77777777" w:rsidR="00A12F96" w:rsidRDefault="00A12F96" w:rsidP="00C82813">
      <w:pPr>
        <w:pStyle w:val="ListParagraph"/>
        <w:tabs>
          <w:tab w:val="left" w:pos="3108"/>
        </w:tabs>
        <w:ind w:left="1440"/>
        <w:rPr>
          <w:rFonts w:ascii="Arial" w:hAnsi="Arial" w:cs="Arial"/>
          <w:sz w:val="28"/>
          <w:szCs w:val="28"/>
          <w:lang w:val="en-US"/>
        </w:rPr>
      </w:pPr>
    </w:p>
    <w:p w14:paraId="59363839" w14:textId="77777777" w:rsidR="00A12F96" w:rsidRDefault="00A12F96" w:rsidP="00C82813">
      <w:pPr>
        <w:pStyle w:val="ListParagraph"/>
        <w:tabs>
          <w:tab w:val="left" w:pos="3108"/>
        </w:tabs>
        <w:ind w:left="1440"/>
        <w:rPr>
          <w:rFonts w:ascii="Arial" w:hAnsi="Arial" w:cs="Arial"/>
          <w:sz w:val="28"/>
          <w:szCs w:val="28"/>
          <w:lang w:val="en-US"/>
        </w:rPr>
      </w:pPr>
    </w:p>
    <w:p w14:paraId="7A331252" w14:textId="77777777" w:rsidR="00A12F96" w:rsidRDefault="00A12F96" w:rsidP="00C82813">
      <w:pPr>
        <w:pStyle w:val="ListParagraph"/>
        <w:tabs>
          <w:tab w:val="left" w:pos="3108"/>
        </w:tabs>
        <w:ind w:left="1440"/>
        <w:rPr>
          <w:rFonts w:ascii="Arial" w:hAnsi="Arial" w:cs="Arial"/>
          <w:sz w:val="28"/>
          <w:szCs w:val="28"/>
          <w:lang w:val="en-US"/>
        </w:rPr>
      </w:pPr>
    </w:p>
    <w:p w14:paraId="47A45424" w14:textId="77777777" w:rsidR="00A12F96" w:rsidRDefault="00A12F96" w:rsidP="00C82813">
      <w:pPr>
        <w:pStyle w:val="ListParagraph"/>
        <w:tabs>
          <w:tab w:val="left" w:pos="3108"/>
        </w:tabs>
        <w:ind w:left="1440"/>
        <w:rPr>
          <w:rFonts w:ascii="Arial" w:hAnsi="Arial" w:cs="Arial"/>
          <w:sz w:val="28"/>
          <w:szCs w:val="28"/>
          <w:lang w:val="en-US"/>
        </w:rPr>
      </w:pPr>
    </w:p>
    <w:p w14:paraId="66674803" w14:textId="77777777" w:rsidR="00A12F96" w:rsidRDefault="00A12F96" w:rsidP="00C82813">
      <w:pPr>
        <w:pStyle w:val="ListParagraph"/>
        <w:tabs>
          <w:tab w:val="left" w:pos="3108"/>
        </w:tabs>
        <w:ind w:left="1440"/>
        <w:rPr>
          <w:rFonts w:ascii="Arial" w:hAnsi="Arial" w:cs="Arial"/>
          <w:sz w:val="28"/>
          <w:szCs w:val="28"/>
          <w:lang w:val="en-US"/>
        </w:rPr>
      </w:pPr>
    </w:p>
    <w:p w14:paraId="4AA31C91" w14:textId="77777777" w:rsidR="00A12F96" w:rsidRDefault="00A12F96" w:rsidP="00C82813">
      <w:pPr>
        <w:pStyle w:val="ListParagraph"/>
        <w:tabs>
          <w:tab w:val="left" w:pos="3108"/>
        </w:tabs>
        <w:ind w:left="1440"/>
        <w:rPr>
          <w:rFonts w:ascii="Arial" w:hAnsi="Arial" w:cs="Arial"/>
          <w:sz w:val="28"/>
          <w:szCs w:val="28"/>
          <w:lang w:val="en-US"/>
        </w:rPr>
      </w:pPr>
    </w:p>
    <w:p w14:paraId="04F79C03" w14:textId="77777777" w:rsidR="00A12F96" w:rsidRDefault="00A12F96" w:rsidP="00C82813">
      <w:pPr>
        <w:pStyle w:val="ListParagraph"/>
        <w:tabs>
          <w:tab w:val="left" w:pos="3108"/>
        </w:tabs>
        <w:ind w:left="1440"/>
        <w:rPr>
          <w:rFonts w:ascii="Arial" w:hAnsi="Arial" w:cs="Arial"/>
          <w:sz w:val="28"/>
          <w:szCs w:val="28"/>
          <w:lang w:val="en-US"/>
        </w:rPr>
      </w:pPr>
    </w:p>
    <w:p w14:paraId="7D61BC7B" w14:textId="77777777" w:rsidR="00A12F96" w:rsidRDefault="00A12F96" w:rsidP="00C82813">
      <w:pPr>
        <w:pStyle w:val="ListParagraph"/>
        <w:tabs>
          <w:tab w:val="left" w:pos="3108"/>
        </w:tabs>
        <w:ind w:left="1440"/>
        <w:rPr>
          <w:rFonts w:ascii="Arial" w:hAnsi="Arial" w:cs="Arial"/>
          <w:sz w:val="28"/>
          <w:szCs w:val="28"/>
          <w:lang w:val="en-US"/>
        </w:rPr>
      </w:pPr>
    </w:p>
    <w:p w14:paraId="04F3B987" w14:textId="2E765918" w:rsidR="00A12F96" w:rsidRPr="00C82813" w:rsidRDefault="00A12F96" w:rsidP="00A12F96">
      <w:pPr>
        <w:pStyle w:val="ListParagraph"/>
        <w:numPr>
          <w:ilvl w:val="0"/>
          <w:numId w:val="7"/>
        </w:numPr>
        <w:tabs>
          <w:tab w:val="left" w:pos="1644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Central Tendancy:</w:t>
      </w:r>
    </w:p>
    <w:p w14:paraId="152122C6" w14:textId="104B6414" w:rsidR="00A12F96" w:rsidRDefault="00A12F96" w:rsidP="00A12F9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67590D">
        <w:rPr>
          <w:rFonts w:ascii="Arial" w:hAnsi="Arial" w:cs="Arial"/>
          <w:sz w:val="28"/>
          <w:szCs w:val="28"/>
          <w:lang w:val="en-US"/>
        </w:rPr>
        <w:t>The Mean(</w:t>
      </w:r>
      <w:r>
        <w:rPr>
          <w:rFonts w:ascii="Arial" w:hAnsi="Arial" w:cs="Arial"/>
          <w:sz w:val="28"/>
          <w:szCs w:val="28"/>
          <w:lang w:val="en-US"/>
        </w:rPr>
        <w:t>9.549</w:t>
      </w:r>
      <w:r>
        <w:rPr>
          <w:rFonts w:ascii="Arial" w:hAnsi="Arial" w:cs="Arial"/>
          <w:sz w:val="28"/>
          <w:szCs w:val="28"/>
          <w:lang w:val="en-US"/>
        </w:rPr>
        <w:t>) and Median(</w:t>
      </w:r>
      <w:r>
        <w:rPr>
          <w:rFonts w:ascii="Arial" w:hAnsi="Arial" w:cs="Arial"/>
          <w:sz w:val="28"/>
          <w:szCs w:val="28"/>
          <w:lang w:val="en-US"/>
        </w:rPr>
        <w:t>5</w:t>
      </w:r>
      <w:r>
        <w:rPr>
          <w:rFonts w:ascii="Arial" w:hAnsi="Arial" w:cs="Arial"/>
          <w:sz w:val="28"/>
          <w:szCs w:val="28"/>
          <w:lang w:val="en-US"/>
        </w:rPr>
        <w:t xml:space="preserve">) values are </w:t>
      </w:r>
      <w:r>
        <w:rPr>
          <w:rFonts w:ascii="Arial" w:hAnsi="Arial" w:cs="Arial"/>
          <w:sz w:val="28"/>
          <w:szCs w:val="28"/>
          <w:lang w:val="en-US"/>
        </w:rPr>
        <w:t>Far away</w:t>
      </w:r>
      <w:r>
        <w:rPr>
          <w:rFonts w:ascii="Arial" w:hAnsi="Arial" w:cs="Arial"/>
          <w:sz w:val="28"/>
          <w:szCs w:val="28"/>
          <w:lang w:val="en-US"/>
        </w:rPr>
        <w:t>, so we can take mean as the Center</w:t>
      </w:r>
      <w:r>
        <w:rPr>
          <w:rFonts w:ascii="Arial" w:hAnsi="Arial" w:cs="Arial"/>
          <w:sz w:val="28"/>
          <w:szCs w:val="28"/>
          <w:lang w:val="en-US"/>
        </w:rPr>
        <w:t xml:space="preserve"> as it is high</w:t>
      </w:r>
    </w:p>
    <w:p w14:paraId="333FB848" w14:textId="77777777" w:rsidR="00A12F96" w:rsidRDefault="00A12F96" w:rsidP="00A12F96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Dispersion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2E8D7E65" w14:textId="55AC66F0" w:rsidR="00A12F96" w:rsidRDefault="00A12F96" w:rsidP="00A12F9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coefficient of variance(0.</w:t>
      </w:r>
      <w:r>
        <w:rPr>
          <w:rFonts w:ascii="Arial" w:hAnsi="Arial" w:cs="Arial"/>
          <w:sz w:val="28"/>
          <w:szCs w:val="28"/>
          <w:lang w:val="en-US"/>
        </w:rPr>
        <w:t>911</w:t>
      </w:r>
      <w:r>
        <w:rPr>
          <w:rFonts w:ascii="Arial" w:hAnsi="Arial" w:cs="Arial"/>
          <w:sz w:val="28"/>
          <w:szCs w:val="28"/>
          <w:lang w:val="en-US"/>
        </w:rPr>
        <w:t xml:space="preserve">) ,it shows that the spread is </w:t>
      </w:r>
      <w:r>
        <w:rPr>
          <w:rFonts w:ascii="Arial" w:hAnsi="Arial" w:cs="Arial"/>
          <w:sz w:val="28"/>
          <w:szCs w:val="28"/>
          <w:lang w:val="en-US"/>
        </w:rPr>
        <w:t>High</w:t>
      </w:r>
    </w:p>
    <w:p w14:paraId="0536B32D" w14:textId="77777777" w:rsidR="00A12F96" w:rsidRDefault="00A12F96" w:rsidP="00A12F96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Symmentry/Peakedness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1E846798" w14:textId="1C51B345" w:rsidR="00A12F96" w:rsidRDefault="00A12F96" w:rsidP="00A12F9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Skewness value(</w:t>
      </w:r>
      <w:r>
        <w:rPr>
          <w:rFonts w:ascii="Arial" w:hAnsi="Arial" w:cs="Arial"/>
          <w:sz w:val="28"/>
          <w:szCs w:val="28"/>
          <w:lang w:val="en-US"/>
        </w:rPr>
        <w:t>1.004</w:t>
      </w:r>
      <w:r>
        <w:rPr>
          <w:rFonts w:ascii="Arial" w:hAnsi="Arial" w:cs="Arial"/>
          <w:sz w:val="28"/>
          <w:szCs w:val="28"/>
          <w:lang w:val="en-US"/>
        </w:rPr>
        <w:t xml:space="preserve">),it describes that </w:t>
      </w:r>
      <w:r>
        <w:rPr>
          <w:rFonts w:ascii="Arial" w:hAnsi="Arial" w:cs="Arial"/>
          <w:sz w:val="28"/>
          <w:szCs w:val="28"/>
          <w:lang w:val="en-US"/>
        </w:rPr>
        <w:t>the data in left of the mean is high as</w:t>
      </w:r>
      <w:r>
        <w:rPr>
          <w:rFonts w:ascii="Arial" w:hAnsi="Arial" w:cs="Arial"/>
          <w:sz w:val="28"/>
          <w:szCs w:val="28"/>
          <w:lang w:val="en-US"/>
        </w:rPr>
        <w:t xml:space="preserve"> value is greater than 0</w:t>
      </w:r>
    </w:p>
    <w:p w14:paraId="5886E611" w14:textId="77777777" w:rsidR="00A12F96" w:rsidRDefault="00A12F96" w:rsidP="00A12F96">
      <w:pPr>
        <w:pStyle w:val="ListParagraph"/>
        <w:tabs>
          <w:tab w:val="left" w:pos="3108"/>
        </w:tabs>
        <w:ind w:left="3828"/>
        <w:rPr>
          <w:rFonts w:ascii="Arial" w:hAnsi="Arial" w:cs="Arial"/>
          <w:sz w:val="28"/>
          <w:szCs w:val="28"/>
          <w:lang w:val="en-US"/>
        </w:rPr>
      </w:pPr>
    </w:p>
    <w:p w14:paraId="4A350EB0" w14:textId="5F092423" w:rsidR="00A12F96" w:rsidRDefault="00A12F96" w:rsidP="00A12F9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value of Kurtosis(-0.</w:t>
      </w:r>
      <w:r>
        <w:rPr>
          <w:rFonts w:ascii="Arial" w:hAnsi="Arial" w:cs="Arial"/>
          <w:sz w:val="28"/>
          <w:szCs w:val="28"/>
          <w:lang w:val="en-US"/>
        </w:rPr>
        <w:t>867</w:t>
      </w:r>
      <w:r>
        <w:rPr>
          <w:rFonts w:ascii="Arial" w:hAnsi="Arial" w:cs="Arial"/>
          <w:sz w:val="28"/>
          <w:szCs w:val="28"/>
          <w:lang w:val="en-US"/>
        </w:rPr>
        <w:t>),it shows that the peak is flat as the value of kurtosis is in Negative value(Platykurtic)</w:t>
      </w:r>
    </w:p>
    <w:p w14:paraId="65A43A5D" w14:textId="77777777" w:rsidR="00A12F96" w:rsidRPr="00A12F96" w:rsidRDefault="00A12F96" w:rsidP="00A12F9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A3CB2CD" w14:textId="77777777" w:rsidR="00A12F96" w:rsidRDefault="00A12F96" w:rsidP="00A12F9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0A2FA846" w14:textId="77777777" w:rsidR="00A12F96" w:rsidRDefault="00A12F96" w:rsidP="00A12F9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tbl>
      <w:tblPr>
        <w:tblW w:w="5787" w:type="dxa"/>
        <w:tblInd w:w="1800" w:type="dxa"/>
        <w:tblLook w:val="04A0" w:firstRow="1" w:lastRow="0" w:firstColumn="1" w:lastColumn="0" w:noHBand="0" w:noVBand="1"/>
      </w:tblPr>
      <w:tblGrid>
        <w:gridCol w:w="3400"/>
        <w:gridCol w:w="2387"/>
      </w:tblGrid>
      <w:tr w:rsidR="00A12F96" w:rsidRPr="00A12F96" w14:paraId="4EBACC26" w14:textId="77777777" w:rsidTr="00A12F96">
        <w:trPr>
          <w:trHeight w:val="290"/>
        </w:trPr>
        <w:tc>
          <w:tcPr>
            <w:tcW w:w="578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ACBD8" w14:textId="77777777" w:rsidR="00A12F96" w:rsidRPr="00A12F96" w:rsidRDefault="00A12F96" w:rsidP="00A12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lastRenderedPageBreak/>
              <w:t>TAX</w:t>
            </w:r>
          </w:p>
        </w:tc>
      </w:tr>
      <w:tr w:rsidR="00A12F96" w:rsidRPr="00A12F96" w14:paraId="0F72536E" w14:textId="77777777" w:rsidTr="00A12F96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ADDC" w14:textId="77777777" w:rsidR="00A12F96" w:rsidRPr="00A12F96" w:rsidRDefault="00A12F96" w:rsidP="00A12F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CBE2" w14:textId="77777777" w:rsidR="00A12F96" w:rsidRPr="00A12F96" w:rsidRDefault="00A12F96" w:rsidP="00A12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12F96" w:rsidRPr="00A12F96" w14:paraId="49AC5632" w14:textId="77777777" w:rsidTr="00A12F96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4A86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CCEC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408.2371542</w:t>
            </w:r>
          </w:p>
        </w:tc>
      </w:tr>
      <w:tr w:rsidR="00A12F96" w:rsidRPr="00A12F96" w14:paraId="216DAC92" w14:textId="77777777" w:rsidTr="00A12F96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9B8C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2C77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7.492388692</w:t>
            </w:r>
          </w:p>
        </w:tc>
      </w:tr>
      <w:tr w:rsidR="00A12F96" w:rsidRPr="00A12F96" w14:paraId="44C3E702" w14:textId="77777777" w:rsidTr="00A12F96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20A1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6DD2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330</w:t>
            </w:r>
          </w:p>
        </w:tc>
      </w:tr>
      <w:tr w:rsidR="00A12F96" w:rsidRPr="00A12F96" w14:paraId="60806017" w14:textId="77777777" w:rsidTr="00A12F96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09C6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C6CC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666</w:t>
            </w:r>
          </w:p>
        </w:tc>
      </w:tr>
      <w:tr w:rsidR="00A12F96" w:rsidRPr="00A12F96" w14:paraId="14AF85FA" w14:textId="77777777" w:rsidTr="00A12F96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4658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7EB4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168.5371161</w:t>
            </w:r>
          </w:p>
        </w:tc>
      </w:tr>
      <w:tr w:rsidR="00A12F96" w:rsidRPr="00A12F96" w14:paraId="2D55CDA5" w14:textId="77777777" w:rsidTr="00A12F96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7F58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91D4B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28404.75949</w:t>
            </w:r>
          </w:p>
        </w:tc>
      </w:tr>
      <w:tr w:rsidR="00A12F96" w:rsidRPr="00A12F96" w14:paraId="5B917133" w14:textId="77777777" w:rsidTr="00A12F96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EF1C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D98A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-1.142407992</w:t>
            </w:r>
          </w:p>
        </w:tc>
      </w:tr>
      <w:tr w:rsidR="00A12F96" w:rsidRPr="00A12F96" w14:paraId="66A49519" w14:textId="77777777" w:rsidTr="00A12F96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AB48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EFBB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0.669955942</w:t>
            </w:r>
          </w:p>
        </w:tc>
      </w:tr>
      <w:tr w:rsidR="00A12F96" w:rsidRPr="00A12F96" w14:paraId="0A35592D" w14:textId="77777777" w:rsidTr="00A12F96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DAD0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4BA2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524</w:t>
            </w:r>
          </w:p>
        </w:tc>
      </w:tr>
      <w:tr w:rsidR="00A12F96" w:rsidRPr="00A12F96" w14:paraId="47EE206B" w14:textId="77777777" w:rsidTr="00A12F96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C639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5F5C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187</w:t>
            </w:r>
          </w:p>
        </w:tc>
      </w:tr>
      <w:tr w:rsidR="00A12F96" w:rsidRPr="00A12F96" w14:paraId="77B0E317" w14:textId="77777777" w:rsidTr="00A12F96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741A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CB01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711</w:t>
            </w:r>
          </w:p>
        </w:tc>
      </w:tr>
      <w:tr w:rsidR="00A12F96" w:rsidRPr="00A12F96" w14:paraId="75AA889C" w14:textId="77777777" w:rsidTr="00A12F96">
        <w:trPr>
          <w:trHeight w:val="29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E19D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3267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206568</w:t>
            </w:r>
          </w:p>
        </w:tc>
      </w:tr>
      <w:tr w:rsidR="00A12F96" w:rsidRPr="00A12F96" w14:paraId="0FEB358D" w14:textId="77777777" w:rsidTr="00A12F96">
        <w:trPr>
          <w:trHeight w:val="302"/>
        </w:trPr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7B7CB" w14:textId="77777777" w:rsidR="00A12F96" w:rsidRPr="00A12F96" w:rsidRDefault="00A12F96" w:rsidP="00A12F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2A89C" w14:textId="77777777" w:rsidR="00A12F96" w:rsidRPr="00A12F96" w:rsidRDefault="00A12F96" w:rsidP="00A12F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12F9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67DEC898" w14:textId="77777777" w:rsidR="00A12F96" w:rsidRPr="00A12F96" w:rsidRDefault="00A12F96" w:rsidP="00A12F9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04C833DD" w14:textId="12F3B59B" w:rsidR="00A12F96" w:rsidRPr="00C82813" w:rsidRDefault="00A12F96" w:rsidP="00A12F96">
      <w:pPr>
        <w:pStyle w:val="ListParagraph"/>
        <w:numPr>
          <w:ilvl w:val="0"/>
          <w:numId w:val="7"/>
        </w:numPr>
        <w:tabs>
          <w:tab w:val="left" w:pos="1644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Central Tendancy:</w:t>
      </w:r>
    </w:p>
    <w:p w14:paraId="0F7A4608" w14:textId="50E2DE4B" w:rsidR="00A12F96" w:rsidRDefault="00A12F96" w:rsidP="00A12F9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67590D">
        <w:rPr>
          <w:rFonts w:ascii="Arial" w:hAnsi="Arial" w:cs="Arial"/>
          <w:sz w:val="28"/>
          <w:szCs w:val="28"/>
          <w:lang w:val="en-US"/>
        </w:rPr>
        <w:t>The Mean(</w:t>
      </w:r>
      <w:r>
        <w:rPr>
          <w:rFonts w:ascii="Arial" w:hAnsi="Arial" w:cs="Arial"/>
          <w:sz w:val="28"/>
          <w:szCs w:val="28"/>
          <w:lang w:val="en-US"/>
        </w:rPr>
        <w:t>408.23</w:t>
      </w:r>
      <w:r>
        <w:rPr>
          <w:rFonts w:ascii="Arial" w:hAnsi="Arial" w:cs="Arial"/>
          <w:sz w:val="28"/>
          <w:szCs w:val="28"/>
          <w:lang w:val="en-US"/>
        </w:rPr>
        <w:t>) and Median(</w:t>
      </w:r>
      <w:r>
        <w:rPr>
          <w:rFonts w:ascii="Arial" w:hAnsi="Arial" w:cs="Arial"/>
          <w:sz w:val="28"/>
          <w:szCs w:val="28"/>
          <w:lang w:val="en-US"/>
        </w:rPr>
        <w:t>330</w:t>
      </w:r>
      <w:r>
        <w:rPr>
          <w:rFonts w:ascii="Arial" w:hAnsi="Arial" w:cs="Arial"/>
          <w:sz w:val="28"/>
          <w:szCs w:val="28"/>
          <w:lang w:val="en-US"/>
        </w:rPr>
        <w:t xml:space="preserve">) values are </w:t>
      </w:r>
      <w:r>
        <w:rPr>
          <w:rFonts w:ascii="Arial" w:hAnsi="Arial" w:cs="Arial"/>
          <w:sz w:val="28"/>
          <w:szCs w:val="28"/>
          <w:lang w:val="en-US"/>
        </w:rPr>
        <w:t>some what near</w:t>
      </w:r>
      <w:r>
        <w:rPr>
          <w:rFonts w:ascii="Arial" w:hAnsi="Arial" w:cs="Arial"/>
          <w:sz w:val="28"/>
          <w:szCs w:val="28"/>
          <w:lang w:val="en-US"/>
        </w:rPr>
        <w:t xml:space="preserve">, so we can take mean as the Center </w:t>
      </w:r>
    </w:p>
    <w:p w14:paraId="60DD62D7" w14:textId="77777777" w:rsidR="00A12F96" w:rsidRDefault="00A12F96" w:rsidP="00A12F96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Dispersion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2825CC51" w14:textId="1BADD52C" w:rsidR="00A12F96" w:rsidRDefault="00A12F96" w:rsidP="00A12F9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coefficient of variance(</w:t>
      </w:r>
      <w:r>
        <w:rPr>
          <w:rFonts w:ascii="Arial" w:hAnsi="Arial" w:cs="Arial"/>
          <w:sz w:val="28"/>
          <w:szCs w:val="28"/>
          <w:lang w:val="en-US"/>
        </w:rPr>
        <w:t>0.412</w:t>
      </w:r>
      <w:r>
        <w:rPr>
          <w:rFonts w:ascii="Arial" w:hAnsi="Arial" w:cs="Arial"/>
          <w:sz w:val="28"/>
          <w:szCs w:val="28"/>
          <w:lang w:val="en-US"/>
        </w:rPr>
        <w:t xml:space="preserve">) ,it shows that the spread is </w:t>
      </w:r>
      <w:r>
        <w:rPr>
          <w:rFonts w:ascii="Arial" w:hAnsi="Arial" w:cs="Arial"/>
          <w:sz w:val="28"/>
          <w:szCs w:val="28"/>
          <w:lang w:val="en-US"/>
        </w:rPr>
        <w:t>Normal</w:t>
      </w:r>
    </w:p>
    <w:p w14:paraId="4D1BFCB7" w14:textId="77777777" w:rsidR="00A12F96" w:rsidRDefault="00A12F96" w:rsidP="00A12F96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Symmentry/Peakedness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45BAE8A6" w14:textId="72368686" w:rsidR="00A12F96" w:rsidRDefault="00A12F96" w:rsidP="00A12F9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Skewness value(</w:t>
      </w:r>
      <w:r w:rsidR="00380412">
        <w:rPr>
          <w:rFonts w:ascii="Arial" w:hAnsi="Arial" w:cs="Arial"/>
          <w:sz w:val="28"/>
          <w:szCs w:val="28"/>
          <w:lang w:val="en-US"/>
        </w:rPr>
        <w:t>0.66</w:t>
      </w:r>
      <w:r>
        <w:rPr>
          <w:rFonts w:ascii="Arial" w:hAnsi="Arial" w:cs="Arial"/>
          <w:sz w:val="28"/>
          <w:szCs w:val="28"/>
          <w:lang w:val="en-US"/>
        </w:rPr>
        <w:t>),it describes that the data in left of the mean is high as value is greater than 0</w:t>
      </w:r>
    </w:p>
    <w:p w14:paraId="2E7BFEEC" w14:textId="77777777" w:rsidR="00A12F96" w:rsidRDefault="00A12F96" w:rsidP="00A12F96">
      <w:pPr>
        <w:pStyle w:val="ListParagraph"/>
        <w:tabs>
          <w:tab w:val="left" w:pos="3108"/>
        </w:tabs>
        <w:ind w:left="3828"/>
        <w:rPr>
          <w:rFonts w:ascii="Arial" w:hAnsi="Arial" w:cs="Arial"/>
          <w:sz w:val="28"/>
          <w:szCs w:val="28"/>
          <w:lang w:val="en-US"/>
        </w:rPr>
      </w:pPr>
    </w:p>
    <w:p w14:paraId="65EF7CAC" w14:textId="510EB9F3" w:rsidR="00A12F96" w:rsidRDefault="00A12F96" w:rsidP="00A12F9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value of Kurtosis(</w:t>
      </w:r>
      <w:r w:rsidR="00380412">
        <w:rPr>
          <w:rFonts w:ascii="Arial" w:hAnsi="Arial" w:cs="Arial"/>
          <w:sz w:val="28"/>
          <w:szCs w:val="28"/>
          <w:lang w:val="en-US"/>
        </w:rPr>
        <w:t>-1.142</w:t>
      </w:r>
      <w:r>
        <w:rPr>
          <w:rFonts w:ascii="Arial" w:hAnsi="Arial" w:cs="Arial"/>
          <w:sz w:val="28"/>
          <w:szCs w:val="28"/>
          <w:lang w:val="en-US"/>
        </w:rPr>
        <w:t>),it shows that the peak is flat as the value of kurtosis is in Negative value(Platykurtic)</w:t>
      </w:r>
    </w:p>
    <w:p w14:paraId="4284E2A1" w14:textId="77777777" w:rsidR="00380412" w:rsidRPr="00380412" w:rsidRDefault="00380412" w:rsidP="00380412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9919EC5" w14:textId="77777777" w:rsidR="00380412" w:rsidRDefault="00380412" w:rsidP="00380412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50225195" w14:textId="77777777" w:rsidR="00380412" w:rsidRDefault="00380412" w:rsidP="00380412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61CA3238" w14:textId="77777777" w:rsidR="00380412" w:rsidRDefault="00380412" w:rsidP="00380412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7648BDA1" w14:textId="77777777" w:rsidR="00380412" w:rsidRDefault="00380412" w:rsidP="00380412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107F37AC" w14:textId="77777777" w:rsidR="00380412" w:rsidRDefault="00380412" w:rsidP="00380412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19FA4C60" w14:textId="77777777" w:rsidR="00380412" w:rsidRDefault="00380412" w:rsidP="00380412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tbl>
      <w:tblPr>
        <w:tblW w:w="5805" w:type="dxa"/>
        <w:tblInd w:w="2443" w:type="dxa"/>
        <w:tblLook w:val="04A0" w:firstRow="1" w:lastRow="0" w:firstColumn="1" w:lastColumn="0" w:noHBand="0" w:noVBand="1"/>
      </w:tblPr>
      <w:tblGrid>
        <w:gridCol w:w="3411"/>
        <w:gridCol w:w="2394"/>
      </w:tblGrid>
      <w:tr w:rsidR="00380412" w:rsidRPr="00380412" w14:paraId="46375D7B" w14:textId="77777777" w:rsidTr="00380412">
        <w:trPr>
          <w:trHeight w:val="270"/>
        </w:trPr>
        <w:tc>
          <w:tcPr>
            <w:tcW w:w="580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5DA60" w14:textId="77777777" w:rsidR="00380412" w:rsidRPr="00380412" w:rsidRDefault="00380412" w:rsidP="00380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lastRenderedPageBreak/>
              <w:t>PTRATIO</w:t>
            </w:r>
          </w:p>
        </w:tc>
      </w:tr>
      <w:tr w:rsidR="00380412" w:rsidRPr="00380412" w14:paraId="62064E89" w14:textId="77777777" w:rsidTr="00380412">
        <w:trPr>
          <w:trHeight w:val="270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11E5" w14:textId="77777777" w:rsidR="00380412" w:rsidRPr="00380412" w:rsidRDefault="00380412" w:rsidP="00380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72B4" w14:textId="77777777" w:rsidR="00380412" w:rsidRPr="00380412" w:rsidRDefault="00380412" w:rsidP="003804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80412" w:rsidRPr="00380412" w14:paraId="322CB860" w14:textId="77777777" w:rsidTr="00380412">
        <w:trPr>
          <w:trHeight w:val="270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D462" w14:textId="77777777" w:rsidR="00380412" w:rsidRPr="00380412" w:rsidRDefault="00380412" w:rsidP="0038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7BAF" w14:textId="77777777" w:rsidR="00380412" w:rsidRPr="00380412" w:rsidRDefault="00380412" w:rsidP="0038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18.4555336</w:t>
            </w:r>
          </w:p>
        </w:tc>
      </w:tr>
      <w:tr w:rsidR="00380412" w:rsidRPr="00380412" w14:paraId="445BDC93" w14:textId="77777777" w:rsidTr="00380412">
        <w:trPr>
          <w:trHeight w:val="270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FF82" w14:textId="77777777" w:rsidR="00380412" w:rsidRPr="00380412" w:rsidRDefault="00380412" w:rsidP="0038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06C1" w14:textId="77777777" w:rsidR="00380412" w:rsidRPr="00380412" w:rsidRDefault="00380412" w:rsidP="0038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0.096243568</w:t>
            </w:r>
          </w:p>
        </w:tc>
      </w:tr>
      <w:tr w:rsidR="00380412" w:rsidRPr="00380412" w14:paraId="7FA9E019" w14:textId="77777777" w:rsidTr="00380412">
        <w:trPr>
          <w:trHeight w:val="270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D1AA" w14:textId="77777777" w:rsidR="00380412" w:rsidRPr="00380412" w:rsidRDefault="00380412" w:rsidP="0038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2D91" w14:textId="77777777" w:rsidR="00380412" w:rsidRPr="00380412" w:rsidRDefault="00380412" w:rsidP="0038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19.05</w:t>
            </w:r>
          </w:p>
        </w:tc>
      </w:tr>
      <w:tr w:rsidR="00380412" w:rsidRPr="00380412" w14:paraId="3B80CAC1" w14:textId="77777777" w:rsidTr="00380412">
        <w:trPr>
          <w:trHeight w:val="270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29C7" w14:textId="77777777" w:rsidR="00380412" w:rsidRPr="00380412" w:rsidRDefault="00380412" w:rsidP="0038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7329" w14:textId="77777777" w:rsidR="00380412" w:rsidRPr="00380412" w:rsidRDefault="00380412" w:rsidP="0038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</w:t>
            </w:r>
          </w:p>
        </w:tc>
      </w:tr>
      <w:tr w:rsidR="00380412" w:rsidRPr="00380412" w14:paraId="4118F5DC" w14:textId="77777777" w:rsidTr="00380412">
        <w:trPr>
          <w:trHeight w:val="270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264E" w14:textId="77777777" w:rsidR="00380412" w:rsidRPr="00380412" w:rsidRDefault="00380412" w:rsidP="0038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5029" w14:textId="77777777" w:rsidR="00380412" w:rsidRPr="00380412" w:rsidRDefault="00380412" w:rsidP="0038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2.164945524</w:t>
            </w:r>
          </w:p>
        </w:tc>
      </w:tr>
      <w:tr w:rsidR="00380412" w:rsidRPr="00380412" w14:paraId="5D296207" w14:textId="77777777" w:rsidTr="00380412">
        <w:trPr>
          <w:trHeight w:val="270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BEE7" w14:textId="77777777" w:rsidR="00380412" w:rsidRPr="00380412" w:rsidRDefault="00380412" w:rsidP="0038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96C9" w14:textId="77777777" w:rsidR="00380412" w:rsidRPr="00380412" w:rsidRDefault="00380412" w:rsidP="0038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4.686989121</w:t>
            </w:r>
          </w:p>
        </w:tc>
      </w:tr>
      <w:tr w:rsidR="00380412" w:rsidRPr="00380412" w14:paraId="3F4D5587" w14:textId="77777777" w:rsidTr="00380412">
        <w:trPr>
          <w:trHeight w:val="270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8B8D" w14:textId="77777777" w:rsidR="00380412" w:rsidRPr="00380412" w:rsidRDefault="00380412" w:rsidP="0038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4E01" w14:textId="77777777" w:rsidR="00380412" w:rsidRPr="00380412" w:rsidRDefault="00380412" w:rsidP="0038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-0.285091383</w:t>
            </w:r>
          </w:p>
        </w:tc>
      </w:tr>
      <w:tr w:rsidR="00380412" w:rsidRPr="00380412" w14:paraId="5D35B8CA" w14:textId="77777777" w:rsidTr="00380412">
        <w:trPr>
          <w:trHeight w:val="270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FBBB" w14:textId="77777777" w:rsidR="00380412" w:rsidRPr="00380412" w:rsidRDefault="00380412" w:rsidP="0038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E6B0" w14:textId="77777777" w:rsidR="00380412" w:rsidRPr="00380412" w:rsidRDefault="00380412" w:rsidP="0038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-0.802324927</w:t>
            </w:r>
          </w:p>
        </w:tc>
      </w:tr>
      <w:tr w:rsidR="00380412" w:rsidRPr="00380412" w14:paraId="15B3F203" w14:textId="77777777" w:rsidTr="00380412">
        <w:trPr>
          <w:trHeight w:val="270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08D4" w14:textId="77777777" w:rsidR="00380412" w:rsidRPr="00380412" w:rsidRDefault="00380412" w:rsidP="0038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98FE" w14:textId="77777777" w:rsidR="00380412" w:rsidRPr="00380412" w:rsidRDefault="00380412" w:rsidP="0038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9.4</w:t>
            </w:r>
          </w:p>
        </w:tc>
      </w:tr>
      <w:tr w:rsidR="00380412" w:rsidRPr="00380412" w14:paraId="3550E44A" w14:textId="77777777" w:rsidTr="00380412">
        <w:trPr>
          <w:trHeight w:val="270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173D" w14:textId="77777777" w:rsidR="00380412" w:rsidRPr="00380412" w:rsidRDefault="00380412" w:rsidP="0038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47D7" w14:textId="77777777" w:rsidR="00380412" w:rsidRPr="00380412" w:rsidRDefault="00380412" w:rsidP="0038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</w:t>
            </w:r>
          </w:p>
        </w:tc>
      </w:tr>
      <w:tr w:rsidR="00380412" w:rsidRPr="00380412" w14:paraId="440B5046" w14:textId="77777777" w:rsidTr="00380412">
        <w:trPr>
          <w:trHeight w:val="270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B4E9" w14:textId="77777777" w:rsidR="00380412" w:rsidRPr="00380412" w:rsidRDefault="00380412" w:rsidP="0038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3A2B" w14:textId="77777777" w:rsidR="00380412" w:rsidRPr="00380412" w:rsidRDefault="00380412" w:rsidP="0038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380412" w:rsidRPr="00380412" w14:paraId="57351B38" w14:textId="77777777" w:rsidTr="00380412">
        <w:trPr>
          <w:trHeight w:val="270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604E" w14:textId="77777777" w:rsidR="00380412" w:rsidRPr="00380412" w:rsidRDefault="00380412" w:rsidP="0038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3FC4" w14:textId="77777777" w:rsidR="00380412" w:rsidRPr="00380412" w:rsidRDefault="00380412" w:rsidP="0038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9338.5</w:t>
            </w:r>
          </w:p>
        </w:tc>
      </w:tr>
      <w:tr w:rsidR="00380412" w:rsidRPr="00380412" w14:paraId="6CFE36DB" w14:textId="77777777" w:rsidTr="00380412">
        <w:trPr>
          <w:trHeight w:val="281"/>
        </w:trPr>
        <w:tc>
          <w:tcPr>
            <w:tcW w:w="34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2108E" w14:textId="77777777" w:rsidR="00380412" w:rsidRPr="00380412" w:rsidRDefault="00380412" w:rsidP="00380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1EFED" w14:textId="77777777" w:rsidR="00380412" w:rsidRPr="00380412" w:rsidRDefault="00380412" w:rsidP="00380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80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5C1940E7" w14:textId="77777777" w:rsidR="00380412" w:rsidRPr="00380412" w:rsidRDefault="00380412" w:rsidP="00380412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6624426E" w14:textId="2F8EC3A1" w:rsidR="00A12F96" w:rsidRDefault="00A12F96" w:rsidP="00A12F96">
      <w:pPr>
        <w:tabs>
          <w:tab w:val="left" w:pos="3108"/>
        </w:tabs>
        <w:rPr>
          <w:lang w:val="en-US"/>
        </w:rPr>
      </w:pPr>
    </w:p>
    <w:p w14:paraId="093F1086" w14:textId="137FEDED" w:rsidR="00380412" w:rsidRPr="00C82813" w:rsidRDefault="00380412" w:rsidP="00380412">
      <w:pPr>
        <w:pStyle w:val="ListParagraph"/>
        <w:numPr>
          <w:ilvl w:val="0"/>
          <w:numId w:val="7"/>
        </w:numPr>
        <w:tabs>
          <w:tab w:val="left" w:pos="1644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Central Tendancy:</w:t>
      </w:r>
    </w:p>
    <w:p w14:paraId="53698A38" w14:textId="5E4972F3" w:rsidR="00380412" w:rsidRDefault="00380412" w:rsidP="00380412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67590D">
        <w:rPr>
          <w:rFonts w:ascii="Arial" w:hAnsi="Arial" w:cs="Arial"/>
          <w:sz w:val="28"/>
          <w:szCs w:val="28"/>
          <w:lang w:val="en-US"/>
        </w:rPr>
        <w:t>The Mean(</w:t>
      </w:r>
      <w:r>
        <w:rPr>
          <w:rFonts w:ascii="Arial" w:hAnsi="Arial" w:cs="Arial"/>
          <w:sz w:val="28"/>
          <w:szCs w:val="28"/>
          <w:lang w:val="en-US"/>
        </w:rPr>
        <w:t>18.45</w:t>
      </w:r>
      <w:r>
        <w:rPr>
          <w:rFonts w:ascii="Arial" w:hAnsi="Arial" w:cs="Arial"/>
          <w:sz w:val="28"/>
          <w:szCs w:val="28"/>
          <w:lang w:val="en-US"/>
        </w:rPr>
        <w:t>) and Median(</w:t>
      </w:r>
      <w:r>
        <w:rPr>
          <w:rFonts w:ascii="Arial" w:hAnsi="Arial" w:cs="Arial"/>
          <w:sz w:val="28"/>
          <w:szCs w:val="28"/>
          <w:lang w:val="en-US"/>
        </w:rPr>
        <w:t>19.05</w:t>
      </w:r>
      <w:r>
        <w:rPr>
          <w:rFonts w:ascii="Arial" w:hAnsi="Arial" w:cs="Arial"/>
          <w:sz w:val="28"/>
          <w:szCs w:val="28"/>
          <w:lang w:val="en-US"/>
        </w:rPr>
        <w:t xml:space="preserve">) values </w:t>
      </w:r>
      <w:r w:rsidR="00572781">
        <w:rPr>
          <w:rFonts w:ascii="Arial" w:hAnsi="Arial" w:cs="Arial"/>
          <w:sz w:val="28"/>
          <w:szCs w:val="28"/>
          <w:lang w:val="en-US"/>
        </w:rPr>
        <w:t xml:space="preserve">are almost </w:t>
      </w:r>
      <w:r>
        <w:rPr>
          <w:rFonts w:ascii="Arial" w:hAnsi="Arial" w:cs="Arial"/>
          <w:sz w:val="28"/>
          <w:szCs w:val="28"/>
          <w:lang w:val="en-US"/>
        </w:rPr>
        <w:t xml:space="preserve">near, so we can take mean as the Center </w:t>
      </w:r>
    </w:p>
    <w:p w14:paraId="12E86043" w14:textId="77777777" w:rsidR="00380412" w:rsidRDefault="00380412" w:rsidP="00380412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Dispersion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7C19C9D" w14:textId="0123B55E" w:rsidR="00380412" w:rsidRDefault="00380412" w:rsidP="00380412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coefficient of variance(0.</w:t>
      </w:r>
      <w:r w:rsidR="00572781">
        <w:rPr>
          <w:rFonts w:ascii="Arial" w:hAnsi="Arial" w:cs="Arial"/>
          <w:sz w:val="28"/>
          <w:szCs w:val="28"/>
          <w:lang w:val="en-US"/>
        </w:rPr>
        <w:t>117</w:t>
      </w:r>
      <w:r>
        <w:rPr>
          <w:rFonts w:ascii="Arial" w:hAnsi="Arial" w:cs="Arial"/>
          <w:sz w:val="28"/>
          <w:szCs w:val="28"/>
          <w:lang w:val="en-US"/>
        </w:rPr>
        <w:t>) ,it shows that the spread is</w:t>
      </w:r>
      <w:r w:rsidR="00572781">
        <w:rPr>
          <w:rFonts w:ascii="Arial" w:hAnsi="Arial" w:cs="Arial"/>
          <w:sz w:val="28"/>
          <w:szCs w:val="28"/>
          <w:lang w:val="en-US"/>
        </w:rPr>
        <w:t xml:space="preserve"> Low</w:t>
      </w:r>
    </w:p>
    <w:p w14:paraId="59A22EAA" w14:textId="77777777" w:rsidR="00380412" w:rsidRDefault="00380412" w:rsidP="00380412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Symmentry/Peakedness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E524DF" w14:textId="57605D94" w:rsidR="00380412" w:rsidRDefault="00380412" w:rsidP="00380412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Skewness value(</w:t>
      </w:r>
      <w:r w:rsidR="00572781">
        <w:rPr>
          <w:rFonts w:ascii="Arial" w:hAnsi="Arial" w:cs="Arial"/>
          <w:sz w:val="28"/>
          <w:szCs w:val="28"/>
          <w:lang w:val="en-US"/>
        </w:rPr>
        <w:t>-0.</w:t>
      </w:r>
      <w:r w:rsidR="004879D6">
        <w:rPr>
          <w:rFonts w:ascii="Arial" w:hAnsi="Arial" w:cs="Arial"/>
          <w:sz w:val="28"/>
          <w:szCs w:val="28"/>
          <w:lang w:val="en-US"/>
        </w:rPr>
        <w:t>802</w:t>
      </w:r>
      <w:r>
        <w:rPr>
          <w:rFonts w:ascii="Arial" w:hAnsi="Arial" w:cs="Arial"/>
          <w:sz w:val="28"/>
          <w:szCs w:val="28"/>
          <w:lang w:val="en-US"/>
        </w:rPr>
        <w:t xml:space="preserve">),it describes that the data in </w:t>
      </w:r>
      <w:r w:rsidR="004879D6">
        <w:rPr>
          <w:rFonts w:ascii="Arial" w:hAnsi="Arial" w:cs="Arial"/>
          <w:sz w:val="28"/>
          <w:szCs w:val="28"/>
          <w:lang w:val="en-US"/>
        </w:rPr>
        <w:t>right</w:t>
      </w:r>
      <w:r>
        <w:rPr>
          <w:rFonts w:ascii="Arial" w:hAnsi="Arial" w:cs="Arial"/>
          <w:sz w:val="28"/>
          <w:szCs w:val="28"/>
          <w:lang w:val="en-US"/>
        </w:rPr>
        <w:t xml:space="preserve"> of the mean is high as value is </w:t>
      </w:r>
      <w:r w:rsidR="004879D6">
        <w:rPr>
          <w:rFonts w:ascii="Arial" w:hAnsi="Arial" w:cs="Arial"/>
          <w:sz w:val="28"/>
          <w:szCs w:val="28"/>
          <w:lang w:val="en-US"/>
        </w:rPr>
        <w:t>less</w:t>
      </w:r>
      <w:r>
        <w:rPr>
          <w:rFonts w:ascii="Arial" w:hAnsi="Arial" w:cs="Arial"/>
          <w:sz w:val="28"/>
          <w:szCs w:val="28"/>
          <w:lang w:val="en-US"/>
        </w:rPr>
        <w:t xml:space="preserve"> than 0</w:t>
      </w:r>
    </w:p>
    <w:p w14:paraId="1AC4552F" w14:textId="77777777" w:rsidR="00380412" w:rsidRDefault="00380412" w:rsidP="00380412">
      <w:pPr>
        <w:pStyle w:val="ListParagraph"/>
        <w:tabs>
          <w:tab w:val="left" w:pos="3108"/>
        </w:tabs>
        <w:ind w:left="3828"/>
        <w:rPr>
          <w:rFonts w:ascii="Arial" w:hAnsi="Arial" w:cs="Arial"/>
          <w:sz w:val="28"/>
          <w:szCs w:val="28"/>
          <w:lang w:val="en-US"/>
        </w:rPr>
      </w:pPr>
    </w:p>
    <w:p w14:paraId="79049B33" w14:textId="2545DB25" w:rsidR="00380412" w:rsidRDefault="00380412" w:rsidP="00380412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value of Kurtosis(</w:t>
      </w:r>
      <w:r w:rsidR="004879D6">
        <w:rPr>
          <w:rFonts w:ascii="Arial" w:hAnsi="Arial" w:cs="Arial"/>
          <w:sz w:val="28"/>
          <w:szCs w:val="28"/>
          <w:lang w:val="en-US"/>
        </w:rPr>
        <w:t>-0.285</w:t>
      </w:r>
      <w:r>
        <w:rPr>
          <w:rFonts w:ascii="Arial" w:hAnsi="Arial" w:cs="Arial"/>
          <w:sz w:val="28"/>
          <w:szCs w:val="28"/>
          <w:lang w:val="en-US"/>
        </w:rPr>
        <w:t>),it shows that the peak is flat as the value of kurtosis is in Negative value(Platykurtic)</w:t>
      </w:r>
    </w:p>
    <w:p w14:paraId="67D02905" w14:textId="77777777" w:rsidR="004879D6" w:rsidRPr="004879D6" w:rsidRDefault="004879D6" w:rsidP="004879D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4DF5BC3" w14:textId="77777777" w:rsidR="004879D6" w:rsidRDefault="004879D6" w:rsidP="004879D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0766F622" w14:textId="77777777" w:rsidR="004879D6" w:rsidRDefault="004879D6" w:rsidP="004879D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73684E1B" w14:textId="77777777" w:rsidR="004879D6" w:rsidRDefault="004879D6" w:rsidP="004879D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46D5922E" w14:textId="77777777" w:rsidR="004879D6" w:rsidRDefault="004879D6" w:rsidP="004879D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1A09A33B" w14:textId="77777777" w:rsidR="004879D6" w:rsidRDefault="004879D6" w:rsidP="004879D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524CA376" w14:textId="77777777" w:rsidR="004879D6" w:rsidRDefault="004879D6" w:rsidP="004879D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tbl>
      <w:tblPr>
        <w:tblW w:w="5446" w:type="dxa"/>
        <w:tblInd w:w="2653" w:type="dxa"/>
        <w:tblLook w:val="04A0" w:firstRow="1" w:lastRow="0" w:firstColumn="1" w:lastColumn="0" w:noHBand="0" w:noVBand="1"/>
      </w:tblPr>
      <w:tblGrid>
        <w:gridCol w:w="3273"/>
        <w:gridCol w:w="2173"/>
      </w:tblGrid>
      <w:tr w:rsidR="004879D6" w:rsidRPr="004879D6" w14:paraId="33BB5F9E" w14:textId="77777777" w:rsidTr="004879D6">
        <w:trPr>
          <w:trHeight w:val="274"/>
        </w:trPr>
        <w:tc>
          <w:tcPr>
            <w:tcW w:w="544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10DCE" w14:textId="77777777" w:rsidR="004879D6" w:rsidRPr="004879D6" w:rsidRDefault="004879D6" w:rsidP="0048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lastRenderedPageBreak/>
              <w:t>AVG_ROOM</w:t>
            </w:r>
          </w:p>
        </w:tc>
      </w:tr>
      <w:tr w:rsidR="004879D6" w:rsidRPr="004879D6" w14:paraId="7C651B1C" w14:textId="77777777" w:rsidTr="004879D6">
        <w:trPr>
          <w:trHeight w:val="274"/>
        </w:trPr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0AB0" w14:textId="77777777" w:rsidR="004879D6" w:rsidRPr="004879D6" w:rsidRDefault="004879D6" w:rsidP="0048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D70F" w14:textId="77777777" w:rsidR="004879D6" w:rsidRPr="004879D6" w:rsidRDefault="004879D6" w:rsidP="00487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879D6" w:rsidRPr="004879D6" w14:paraId="11DB8CA9" w14:textId="77777777" w:rsidTr="004879D6">
        <w:trPr>
          <w:trHeight w:val="274"/>
        </w:trPr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F802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41DC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6.284634387</w:t>
            </w:r>
          </w:p>
        </w:tc>
      </w:tr>
      <w:tr w:rsidR="004879D6" w:rsidRPr="004879D6" w14:paraId="0D359219" w14:textId="77777777" w:rsidTr="004879D6">
        <w:trPr>
          <w:trHeight w:val="274"/>
        </w:trPr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ED10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4519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0.031235142</w:t>
            </w:r>
          </w:p>
        </w:tc>
      </w:tr>
      <w:tr w:rsidR="004879D6" w:rsidRPr="004879D6" w14:paraId="09B24CBC" w14:textId="77777777" w:rsidTr="004879D6">
        <w:trPr>
          <w:trHeight w:val="274"/>
        </w:trPr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7D88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A9F1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6.2085</w:t>
            </w:r>
          </w:p>
        </w:tc>
      </w:tr>
      <w:tr w:rsidR="004879D6" w:rsidRPr="004879D6" w14:paraId="03F5AF2E" w14:textId="77777777" w:rsidTr="004879D6">
        <w:trPr>
          <w:trHeight w:val="274"/>
        </w:trPr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7508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783D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5.713</w:t>
            </w:r>
          </w:p>
        </w:tc>
      </w:tr>
      <w:tr w:rsidR="004879D6" w:rsidRPr="004879D6" w14:paraId="2B98D7A0" w14:textId="77777777" w:rsidTr="004879D6">
        <w:trPr>
          <w:trHeight w:val="274"/>
        </w:trPr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244C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2E01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0.702617143</w:t>
            </w:r>
          </w:p>
        </w:tc>
      </w:tr>
      <w:tr w:rsidR="004879D6" w:rsidRPr="004879D6" w14:paraId="18C2217C" w14:textId="77777777" w:rsidTr="004879D6">
        <w:trPr>
          <w:trHeight w:val="274"/>
        </w:trPr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D7E3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F33C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0.49367085</w:t>
            </w:r>
          </w:p>
        </w:tc>
      </w:tr>
      <w:tr w:rsidR="004879D6" w:rsidRPr="004879D6" w14:paraId="5B94147D" w14:textId="77777777" w:rsidTr="004879D6">
        <w:trPr>
          <w:trHeight w:val="274"/>
        </w:trPr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5FF8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A9B2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1.891500366</w:t>
            </w:r>
          </w:p>
        </w:tc>
      </w:tr>
      <w:tr w:rsidR="004879D6" w:rsidRPr="004879D6" w14:paraId="3FFCCFD1" w14:textId="77777777" w:rsidTr="004879D6">
        <w:trPr>
          <w:trHeight w:val="274"/>
        </w:trPr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DEF1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B418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0.403612133</w:t>
            </w:r>
          </w:p>
        </w:tc>
      </w:tr>
      <w:tr w:rsidR="004879D6" w:rsidRPr="004879D6" w14:paraId="00C5F226" w14:textId="77777777" w:rsidTr="004879D6">
        <w:trPr>
          <w:trHeight w:val="274"/>
        </w:trPr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4942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5BFE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5.219</w:t>
            </w:r>
          </w:p>
        </w:tc>
      </w:tr>
      <w:tr w:rsidR="004879D6" w:rsidRPr="004879D6" w14:paraId="00D7A9C7" w14:textId="77777777" w:rsidTr="004879D6">
        <w:trPr>
          <w:trHeight w:val="274"/>
        </w:trPr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4B3C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15CF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3.561</w:t>
            </w:r>
          </w:p>
        </w:tc>
      </w:tr>
      <w:tr w:rsidR="004879D6" w:rsidRPr="004879D6" w14:paraId="63B31846" w14:textId="77777777" w:rsidTr="004879D6">
        <w:trPr>
          <w:trHeight w:val="274"/>
        </w:trPr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E945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DBD4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8.78</w:t>
            </w:r>
          </w:p>
        </w:tc>
      </w:tr>
      <w:tr w:rsidR="004879D6" w:rsidRPr="004879D6" w14:paraId="1E26FE7C" w14:textId="77777777" w:rsidTr="004879D6">
        <w:trPr>
          <w:trHeight w:val="274"/>
        </w:trPr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2179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1C50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3180.025</w:t>
            </w:r>
          </w:p>
        </w:tc>
      </w:tr>
      <w:tr w:rsidR="004879D6" w:rsidRPr="004879D6" w14:paraId="5D034626" w14:textId="77777777" w:rsidTr="004879D6">
        <w:trPr>
          <w:trHeight w:val="285"/>
        </w:trPr>
        <w:tc>
          <w:tcPr>
            <w:tcW w:w="3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D9138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8F7B3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4C00DF4A" w14:textId="77777777" w:rsidR="004879D6" w:rsidRPr="004879D6" w:rsidRDefault="004879D6" w:rsidP="004879D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03A9648D" w14:textId="77777777" w:rsidR="004879D6" w:rsidRPr="00C82813" w:rsidRDefault="004879D6" w:rsidP="004879D6">
      <w:pPr>
        <w:pStyle w:val="ListParagraph"/>
        <w:numPr>
          <w:ilvl w:val="0"/>
          <w:numId w:val="7"/>
        </w:numPr>
        <w:tabs>
          <w:tab w:val="left" w:pos="1644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Central Tendancy:</w:t>
      </w:r>
    </w:p>
    <w:p w14:paraId="148338E3" w14:textId="7475A54C" w:rsidR="004879D6" w:rsidRDefault="004879D6" w:rsidP="004879D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67590D">
        <w:rPr>
          <w:rFonts w:ascii="Arial" w:hAnsi="Arial" w:cs="Arial"/>
          <w:sz w:val="28"/>
          <w:szCs w:val="28"/>
          <w:lang w:val="en-US"/>
        </w:rPr>
        <w:t>The Mean(</w:t>
      </w:r>
      <w:r>
        <w:rPr>
          <w:rFonts w:ascii="Arial" w:hAnsi="Arial" w:cs="Arial"/>
          <w:sz w:val="28"/>
          <w:szCs w:val="28"/>
          <w:lang w:val="en-US"/>
        </w:rPr>
        <w:t>6.284</w:t>
      </w:r>
      <w:r>
        <w:rPr>
          <w:rFonts w:ascii="Arial" w:hAnsi="Arial" w:cs="Arial"/>
          <w:sz w:val="28"/>
          <w:szCs w:val="28"/>
          <w:lang w:val="en-US"/>
        </w:rPr>
        <w:t>) and Median(</w:t>
      </w:r>
      <w:r>
        <w:rPr>
          <w:rFonts w:ascii="Arial" w:hAnsi="Arial" w:cs="Arial"/>
          <w:sz w:val="28"/>
          <w:szCs w:val="28"/>
          <w:lang w:val="en-US"/>
        </w:rPr>
        <w:t>6.208</w:t>
      </w:r>
      <w:r>
        <w:rPr>
          <w:rFonts w:ascii="Arial" w:hAnsi="Arial" w:cs="Arial"/>
          <w:sz w:val="28"/>
          <w:szCs w:val="28"/>
          <w:lang w:val="en-US"/>
        </w:rPr>
        <w:t xml:space="preserve">) values are almost near, so we can take mean as the Center </w:t>
      </w:r>
    </w:p>
    <w:p w14:paraId="092A10C5" w14:textId="77777777" w:rsidR="004879D6" w:rsidRDefault="004879D6" w:rsidP="004879D6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Dispersion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2DD200CD" w14:textId="74B92609" w:rsidR="004879D6" w:rsidRDefault="004879D6" w:rsidP="004879D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coefficient of variance(0.11</w:t>
      </w:r>
      <w:r>
        <w:rPr>
          <w:rFonts w:ascii="Arial" w:hAnsi="Arial" w:cs="Arial"/>
          <w:sz w:val="28"/>
          <w:szCs w:val="28"/>
          <w:lang w:val="en-US"/>
        </w:rPr>
        <w:t>1</w:t>
      </w:r>
      <w:r>
        <w:rPr>
          <w:rFonts w:ascii="Arial" w:hAnsi="Arial" w:cs="Arial"/>
          <w:sz w:val="28"/>
          <w:szCs w:val="28"/>
          <w:lang w:val="en-US"/>
        </w:rPr>
        <w:t>) ,it shows that the spread is Low</w:t>
      </w:r>
    </w:p>
    <w:p w14:paraId="6C758AE4" w14:textId="77777777" w:rsidR="004879D6" w:rsidRDefault="004879D6" w:rsidP="004879D6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Symmentry/Peakedness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45E4589" w14:textId="62619812" w:rsidR="004879D6" w:rsidRDefault="004879D6" w:rsidP="004879D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Skewness value(</w:t>
      </w:r>
      <w:r>
        <w:rPr>
          <w:rFonts w:ascii="Arial" w:hAnsi="Arial" w:cs="Arial"/>
          <w:sz w:val="28"/>
          <w:szCs w:val="28"/>
          <w:lang w:val="en-US"/>
        </w:rPr>
        <w:t>0.403</w:t>
      </w:r>
      <w:r>
        <w:rPr>
          <w:rFonts w:ascii="Arial" w:hAnsi="Arial" w:cs="Arial"/>
          <w:sz w:val="28"/>
          <w:szCs w:val="28"/>
          <w:lang w:val="en-US"/>
        </w:rPr>
        <w:t xml:space="preserve">),it describes that </w:t>
      </w:r>
      <w:r>
        <w:rPr>
          <w:rFonts w:ascii="Arial" w:hAnsi="Arial" w:cs="Arial"/>
          <w:sz w:val="28"/>
          <w:szCs w:val="28"/>
          <w:lang w:val="en-US"/>
        </w:rPr>
        <w:t>the data is left learning which have more data on left of mean</w:t>
      </w:r>
    </w:p>
    <w:p w14:paraId="5F9E8A96" w14:textId="77777777" w:rsidR="004879D6" w:rsidRDefault="004879D6" w:rsidP="004879D6">
      <w:pPr>
        <w:pStyle w:val="ListParagraph"/>
        <w:tabs>
          <w:tab w:val="left" w:pos="3108"/>
        </w:tabs>
        <w:ind w:left="3828"/>
        <w:rPr>
          <w:rFonts w:ascii="Arial" w:hAnsi="Arial" w:cs="Arial"/>
          <w:sz w:val="28"/>
          <w:szCs w:val="28"/>
          <w:lang w:val="en-US"/>
        </w:rPr>
      </w:pPr>
    </w:p>
    <w:p w14:paraId="60377308" w14:textId="0CD325FA" w:rsidR="004879D6" w:rsidRDefault="004879D6" w:rsidP="004879D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value of Kurtosis(</w:t>
      </w:r>
      <w:r>
        <w:rPr>
          <w:rFonts w:ascii="Arial" w:hAnsi="Arial" w:cs="Arial"/>
          <w:sz w:val="28"/>
          <w:szCs w:val="28"/>
          <w:lang w:val="en-US"/>
        </w:rPr>
        <w:t>1.891</w:t>
      </w:r>
      <w:r>
        <w:rPr>
          <w:rFonts w:ascii="Arial" w:hAnsi="Arial" w:cs="Arial"/>
          <w:sz w:val="28"/>
          <w:szCs w:val="28"/>
          <w:lang w:val="en-US"/>
        </w:rPr>
        <w:t xml:space="preserve">),it shows that the peak is </w:t>
      </w:r>
      <w:r>
        <w:rPr>
          <w:rFonts w:ascii="Arial" w:hAnsi="Arial" w:cs="Arial"/>
          <w:sz w:val="28"/>
          <w:szCs w:val="28"/>
          <w:lang w:val="en-US"/>
        </w:rPr>
        <w:t>sharp</w:t>
      </w:r>
      <w:r>
        <w:rPr>
          <w:rFonts w:ascii="Arial" w:hAnsi="Arial" w:cs="Arial"/>
          <w:sz w:val="28"/>
          <w:szCs w:val="28"/>
          <w:lang w:val="en-US"/>
        </w:rPr>
        <w:t xml:space="preserve"> as the value of kurtosis is </w:t>
      </w:r>
      <w:r>
        <w:rPr>
          <w:rFonts w:ascii="Arial" w:hAnsi="Arial" w:cs="Arial"/>
          <w:sz w:val="28"/>
          <w:szCs w:val="28"/>
          <w:lang w:val="en-US"/>
        </w:rPr>
        <w:t>Positive</w:t>
      </w:r>
      <w:r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Lepto</w:t>
      </w:r>
      <w:r>
        <w:rPr>
          <w:rFonts w:ascii="Arial" w:hAnsi="Arial" w:cs="Arial"/>
          <w:sz w:val="28"/>
          <w:szCs w:val="28"/>
          <w:lang w:val="en-US"/>
        </w:rPr>
        <w:t>kurtic)</w:t>
      </w:r>
    </w:p>
    <w:p w14:paraId="50702EC5" w14:textId="77777777" w:rsidR="004879D6" w:rsidRPr="004879D6" w:rsidRDefault="004879D6" w:rsidP="004879D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FC8ABB5" w14:textId="77777777" w:rsidR="004879D6" w:rsidRDefault="004879D6" w:rsidP="004879D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396500B8" w14:textId="77777777" w:rsidR="004879D6" w:rsidRDefault="004879D6" w:rsidP="004879D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19AFACCF" w14:textId="77777777" w:rsidR="004879D6" w:rsidRDefault="004879D6" w:rsidP="004879D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2BC37A2C" w14:textId="77777777" w:rsidR="004879D6" w:rsidRDefault="004879D6" w:rsidP="004879D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04872A3F" w14:textId="77777777" w:rsidR="004879D6" w:rsidRDefault="004879D6" w:rsidP="004879D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69944FF9" w14:textId="77777777" w:rsidR="004879D6" w:rsidRDefault="004879D6" w:rsidP="004879D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45B9A29B" w14:textId="77777777" w:rsidR="004879D6" w:rsidRDefault="004879D6" w:rsidP="004879D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tbl>
      <w:tblPr>
        <w:tblW w:w="5266" w:type="dxa"/>
        <w:tblInd w:w="2557" w:type="dxa"/>
        <w:tblLook w:val="04A0" w:firstRow="1" w:lastRow="0" w:firstColumn="1" w:lastColumn="0" w:noHBand="0" w:noVBand="1"/>
      </w:tblPr>
      <w:tblGrid>
        <w:gridCol w:w="3154"/>
        <w:gridCol w:w="2112"/>
      </w:tblGrid>
      <w:tr w:rsidR="004879D6" w:rsidRPr="004879D6" w14:paraId="3A2ED73B" w14:textId="77777777" w:rsidTr="004879D6">
        <w:trPr>
          <w:trHeight w:val="286"/>
        </w:trPr>
        <w:tc>
          <w:tcPr>
            <w:tcW w:w="526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FD303" w14:textId="77777777" w:rsidR="004879D6" w:rsidRPr="004879D6" w:rsidRDefault="004879D6" w:rsidP="0048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lastRenderedPageBreak/>
              <w:t>LSTAT</w:t>
            </w:r>
          </w:p>
        </w:tc>
      </w:tr>
      <w:tr w:rsidR="004879D6" w:rsidRPr="004879D6" w14:paraId="6DA7F196" w14:textId="77777777" w:rsidTr="004879D6">
        <w:trPr>
          <w:trHeight w:val="286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D4AA" w14:textId="77777777" w:rsidR="004879D6" w:rsidRPr="004879D6" w:rsidRDefault="004879D6" w:rsidP="0048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5C9E" w14:textId="77777777" w:rsidR="004879D6" w:rsidRPr="004879D6" w:rsidRDefault="004879D6" w:rsidP="004879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879D6" w:rsidRPr="004879D6" w14:paraId="3F34BF55" w14:textId="77777777" w:rsidTr="004879D6">
        <w:trPr>
          <w:trHeight w:val="286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FFAD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772D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12.65306324</w:t>
            </w:r>
          </w:p>
        </w:tc>
      </w:tr>
      <w:tr w:rsidR="004879D6" w:rsidRPr="004879D6" w14:paraId="3DC3D5CE" w14:textId="77777777" w:rsidTr="004879D6">
        <w:trPr>
          <w:trHeight w:val="286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EC61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3089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0.317458906</w:t>
            </w:r>
          </w:p>
        </w:tc>
      </w:tr>
      <w:tr w:rsidR="004879D6" w:rsidRPr="004879D6" w14:paraId="5307BF00" w14:textId="77777777" w:rsidTr="004879D6">
        <w:trPr>
          <w:trHeight w:val="286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181B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763C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11.36</w:t>
            </w:r>
          </w:p>
        </w:tc>
      </w:tr>
      <w:tr w:rsidR="004879D6" w:rsidRPr="004879D6" w14:paraId="70D74947" w14:textId="77777777" w:rsidTr="004879D6">
        <w:trPr>
          <w:trHeight w:val="286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4FB8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3530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8.05</w:t>
            </w:r>
          </w:p>
        </w:tc>
      </w:tr>
      <w:tr w:rsidR="004879D6" w:rsidRPr="004879D6" w14:paraId="6C97689D" w14:textId="77777777" w:rsidTr="004879D6">
        <w:trPr>
          <w:trHeight w:val="286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16A4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5024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7.141061511</w:t>
            </w:r>
          </w:p>
        </w:tc>
      </w:tr>
      <w:tr w:rsidR="004879D6" w:rsidRPr="004879D6" w14:paraId="02498765" w14:textId="77777777" w:rsidTr="004879D6">
        <w:trPr>
          <w:trHeight w:val="286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52D6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A2B4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50.99475951</w:t>
            </w:r>
          </w:p>
        </w:tc>
      </w:tr>
      <w:tr w:rsidR="004879D6" w:rsidRPr="004879D6" w14:paraId="7B0A965B" w14:textId="77777777" w:rsidTr="004879D6">
        <w:trPr>
          <w:trHeight w:val="286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E36A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3C6A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0.493239517</w:t>
            </w:r>
          </w:p>
        </w:tc>
      </w:tr>
      <w:tr w:rsidR="004879D6" w:rsidRPr="004879D6" w14:paraId="6E03E320" w14:textId="77777777" w:rsidTr="004879D6">
        <w:trPr>
          <w:trHeight w:val="286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17D1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A962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0.906460094</w:t>
            </w:r>
          </w:p>
        </w:tc>
      </w:tr>
      <w:tr w:rsidR="004879D6" w:rsidRPr="004879D6" w14:paraId="6FABBD0F" w14:textId="77777777" w:rsidTr="004879D6">
        <w:trPr>
          <w:trHeight w:val="286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2A41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BB2F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36.24</w:t>
            </w:r>
          </w:p>
        </w:tc>
      </w:tr>
      <w:tr w:rsidR="004879D6" w:rsidRPr="004879D6" w14:paraId="760C8132" w14:textId="77777777" w:rsidTr="004879D6">
        <w:trPr>
          <w:trHeight w:val="286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D120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8906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1.73</w:t>
            </w:r>
          </w:p>
        </w:tc>
      </w:tr>
      <w:tr w:rsidR="004879D6" w:rsidRPr="004879D6" w14:paraId="2345A23B" w14:textId="77777777" w:rsidTr="004879D6">
        <w:trPr>
          <w:trHeight w:val="286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4915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9674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37.97</w:t>
            </w:r>
          </w:p>
        </w:tc>
      </w:tr>
      <w:tr w:rsidR="004879D6" w:rsidRPr="004879D6" w14:paraId="7837A539" w14:textId="77777777" w:rsidTr="004879D6">
        <w:trPr>
          <w:trHeight w:val="286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6CDA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C29C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6402.45</w:t>
            </w:r>
          </w:p>
        </w:tc>
      </w:tr>
      <w:tr w:rsidR="004879D6" w:rsidRPr="004879D6" w14:paraId="7F78F088" w14:textId="77777777" w:rsidTr="004879D6">
        <w:trPr>
          <w:trHeight w:val="298"/>
        </w:trPr>
        <w:tc>
          <w:tcPr>
            <w:tcW w:w="3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A71A6" w14:textId="77777777" w:rsidR="004879D6" w:rsidRPr="004879D6" w:rsidRDefault="004879D6" w:rsidP="0048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69D2F" w14:textId="77777777" w:rsidR="004879D6" w:rsidRPr="004879D6" w:rsidRDefault="004879D6" w:rsidP="004879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9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4DB25228" w14:textId="77777777" w:rsidR="004879D6" w:rsidRPr="004879D6" w:rsidRDefault="004879D6" w:rsidP="004879D6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2C6833AC" w14:textId="40C2FD65" w:rsidR="00380412" w:rsidRDefault="00380412" w:rsidP="00380412">
      <w:pPr>
        <w:tabs>
          <w:tab w:val="left" w:pos="2688"/>
        </w:tabs>
        <w:rPr>
          <w:lang w:val="en-US"/>
        </w:rPr>
      </w:pPr>
    </w:p>
    <w:p w14:paraId="72A0F433" w14:textId="77777777" w:rsidR="004879D6" w:rsidRDefault="004879D6" w:rsidP="004879D6">
      <w:pPr>
        <w:rPr>
          <w:lang w:val="en-US"/>
        </w:rPr>
      </w:pPr>
    </w:p>
    <w:p w14:paraId="74BFB46C" w14:textId="3543017C" w:rsidR="004879D6" w:rsidRPr="00C82813" w:rsidRDefault="004879D6" w:rsidP="004879D6">
      <w:pPr>
        <w:pStyle w:val="ListParagraph"/>
        <w:numPr>
          <w:ilvl w:val="0"/>
          <w:numId w:val="7"/>
        </w:numPr>
        <w:tabs>
          <w:tab w:val="left" w:pos="1644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Central Tendancy:</w:t>
      </w:r>
    </w:p>
    <w:p w14:paraId="797980B4" w14:textId="22EA2BF5" w:rsidR="004879D6" w:rsidRDefault="004879D6" w:rsidP="004879D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67590D">
        <w:rPr>
          <w:rFonts w:ascii="Arial" w:hAnsi="Arial" w:cs="Arial"/>
          <w:sz w:val="28"/>
          <w:szCs w:val="28"/>
          <w:lang w:val="en-US"/>
        </w:rPr>
        <w:t>The Mean(</w:t>
      </w:r>
      <w:r>
        <w:rPr>
          <w:rFonts w:ascii="Arial" w:hAnsi="Arial" w:cs="Arial"/>
          <w:sz w:val="28"/>
          <w:szCs w:val="28"/>
          <w:lang w:val="en-US"/>
        </w:rPr>
        <w:t>12.65</w:t>
      </w:r>
      <w:r>
        <w:rPr>
          <w:rFonts w:ascii="Arial" w:hAnsi="Arial" w:cs="Arial"/>
          <w:sz w:val="28"/>
          <w:szCs w:val="28"/>
          <w:lang w:val="en-US"/>
        </w:rPr>
        <w:t>) and Median(</w:t>
      </w:r>
      <w:r>
        <w:rPr>
          <w:rFonts w:ascii="Arial" w:hAnsi="Arial" w:cs="Arial"/>
          <w:sz w:val="28"/>
          <w:szCs w:val="28"/>
          <w:lang w:val="en-US"/>
        </w:rPr>
        <w:t>11.36</w:t>
      </w:r>
      <w:r>
        <w:rPr>
          <w:rFonts w:ascii="Arial" w:hAnsi="Arial" w:cs="Arial"/>
          <w:sz w:val="28"/>
          <w:szCs w:val="28"/>
          <w:lang w:val="en-US"/>
        </w:rPr>
        <w:t xml:space="preserve">) values are </w:t>
      </w:r>
      <w:r>
        <w:rPr>
          <w:rFonts w:ascii="Arial" w:hAnsi="Arial" w:cs="Arial"/>
          <w:sz w:val="28"/>
          <w:szCs w:val="28"/>
          <w:lang w:val="en-US"/>
        </w:rPr>
        <w:t>some what</w:t>
      </w:r>
      <w:r>
        <w:rPr>
          <w:rFonts w:ascii="Arial" w:hAnsi="Arial" w:cs="Arial"/>
          <w:sz w:val="28"/>
          <w:szCs w:val="28"/>
          <w:lang w:val="en-US"/>
        </w:rPr>
        <w:t xml:space="preserve"> near, so we can take mean as the Center </w:t>
      </w:r>
    </w:p>
    <w:p w14:paraId="454B61C4" w14:textId="77777777" w:rsidR="004879D6" w:rsidRDefault="004879D6" w:rsidP="004879D6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Dispersion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77F27717" w14:textId="0F9751D3" w:rsidR="004879D6" w:rsidRDefault="004879D6" w:rsidP="004879D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coefficient of variance(0.</w:t>
      </w:r>
      <w:r>
        <w:rPr>
          <w:rFonts w:ascii="Arial" w:hAnsi="Arial" w:cs="Arial"/>
          <w:sz w:val="28"/>
          <w:szCs w:val="28"/>
          <w:lang w:val="en-US"/>
        </w:rPr>
        <w:t>564</w:t>
      </w:r>
      <w:r>
        <w:rPr>
          <w:rFonts w:ascii="Arial" w:hAnsi="Arial" w:cs="Arial"/>
          <w:sz w:val="28"/>
          <w:szCs w:val="28"/>
          <w:lang w:val="en-US"/>
        </w:rPr>
        <w:t xml:space="preserve">) ,it shows that the spread is </w:t>
      </w:r>
      <w:r>
        <w:rPr>
          <w:rFonts w:ascii="Arial" w:hAnsi="Arial" w:cs="Arial"/>
          <w:sz w:val="28"/>
          <w:szCs w:val="28"/>
          <w:lang w:val="en-US"/>
        </w:rPr>
        <w:t>High</w:t>
      </w:r>
    </w:p>
    <w:p w14:paraId="2BCF93DC" w14:textId="77777777" w:rsidR="004879D6" w:rsidRDefault="004879D6" w:rsidP="004879D6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Symmentry/Peakedness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556824FB" w14:textId="741C235B" w:rsidR="004879D6" w:rsidRDefault="004879D6" w:rsidP="004879D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Skewness value(</w:t>
      </w:r>
      <w:r>
        <w:rPr>
          <w:rFonts w:ascii="Arial" w:hAnsi="Arial" w:cs="Arial"/>
          <w:sz w:val="28"/>
          <w:szCs w:val="28"/>
          <w:lang w:val="en-US"/>
        </w:rPr>
        <w:t>0.90</w:t>
      </w:r>
      <w:r>
        <w:rPr>
          <w:rFonts w:ascii="Arial" w:hAnsi="Arial" w:cs="Arial"/>
          <w:sz w:val="28"/>
          <w:szCs w:val="28"/>
          <w:lang w:val="en-US"/>
        </w:rPr>
        <w:t>),it describes that the data is left learning which have more data on left of mean</w:t>
      </w:r>
    </w:p>
    <w:p w14:paraId="175F84A8" w14:textId="77777777" w:rsidR="004879D6" w:rsidRDefault="004879D6" w:rsidP="004879D6">
      <w:pPr>
        <w:pStyle w:val="ListParagraph"/>
        <w:tabs>
          <w:tab w:val="left" w:pos="3108"/>
        </w:tabs>
        <w:ind w:left="3828"/>
        <w:rPr>
          <w:rFonts w:ascii="Arial" w:hAnsi="Arial" w:cs="Arial"/>
          <w:sz w:val="28"/>
          <w:szCs w:val="28"/>
          <w:lang w:val="en-US"/>
        </w:rPr>
      </w:pPr>
    </w:p>
    <w:p w14:paraId="4670E1D8" w14:textId="155D4159" w:rsidR="004879D6" w:rsidRDefault="004879D6" w:rsidP="004879D6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value of Kurtosis(</w:t>
      </w:r>
      <w:r w:rsidR="006D65E2">
        <w:rPr>
          <w:rFonts w:ascii="Arial" w:hAnsi="Arial" w:cs="Arial"/>
          <w:sz w:val="28"/>
          <w:szCs w:val="28"/>
          <w:lang w:val="en-US"/>
        </w:rPr>
        <w:t>0.493</w:t>
      </w:r>
      <w:r>
        <w:rPr>
          <w:rFonts w:ascii="Arial" w:hAnsi="Arial" w:cs="Arial"/>
          <w:sz w:val="28"/>
          <w:szCs w:val="28"/>
          <w:lang w:val="en-US"/>
        </w:rPr>
        <w:t>),it shows that the peak is sharp as the value of kurtosis is Positive(Leptokurtic)</w:t>
      </w:r>
    </w:p>
    <w:p w14:paraId="45F4527E" w14:textId="77777777" w:rsidR="006D65E2" w:rsidRPr="006D65E2" w:rsidRDefault="006D65E2" w:rsidP="006D65E2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34555AA" w14:textId="77777777" w:rsidR="006D65E2" w:rsidRDefault="006D65E2" w:rsidP="006D65E2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12ABB302" w14:textId="77777777" w:rsidR="006D65E2" w:rsidRDefault="006D65E2" w:rsidP="006D65E2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551D6F10" w14:textId="77777777" w:rsidR="006D65E2" w:rsidRDefault="006D65E2" w:rsidP="006D65E2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145AD3DC" w14:textId="77777777" w:rsidR="006D65E2" w:rsidRDefault="006D65E2" w:rsidP="006D65E2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37ECA793" w14:textId="77777777" w:rsidR="006D65E2" w:rsidRDefault="006D65E2" w:rsidP="006D65E2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tbl>
      <w:tblPr>
        <w:tblW w:w="5816" w:type="dxa"/>
        <w:tblInd w:w="2832" w:type="dxa"/>
        <w:tblLook w:val="04A0" w:firstRow="1" w:lastRow="0" w:firstColumn="1" w:lastColumn="0" w:noHBand="0" w:noVBand="1"/>
      </w:tblPr>
      <w:tblGrid>
        <w:gridCol w:w="3483"/>
        <w:gridCol w:w="2333"/>
      </w:tblGrid>
      <w:tr w:rsidR="006D65E2" w:rsidRPr="006D65E2" w14:paraId="1CCDCEBE" w14:textId="77777777" w:rsidTr="006D65E2">
        <w:trPr>
          <w:trHeight w:val="285"/>
        </w:trPr>
        <w:tc>
          <w:tcPr>
            <w:tcW w:w="581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CB08B" w14:textId="77777777" w:rsidR="006D65E2" w:rsidRPr="006D65E2" w:rsidRDefault="006D65E2" w:rsidP="006D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lastRenderedPageBreak/>
              <w:t>AVG_PRICE</w:t>
            </w:r>
          </w:p>
        </w:tc>
      </w:tr>
      <w:tr w:rsidR="006D65E2" w:rsidRPr="006D65E2" w14:paraId="539F5028" w14:textId="77777777" w:rsidTr="006D65E2">
        <w:trPr>
          <w:trHeight w:val="28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0772" w14:textId="77777777" w:rsidR="006D65E2" w:rsidRPr="006D65E2" w:rsidRDefault="006D65E2" w:rsidP="006D6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71A3" w14:textId="77777777" w:rsidR="006D65E2" w:rsidRPr="006D65E2" w:rsidRDefault="006D65E2" w:rsidP="006D65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D65E2" w:rsidRPr="006D65E2" w14:paraId="35FE8555" w14:textId="77777777" w:rsidTr="006D65E2">
        <w:trPr>
          <w:trHeight w:val="28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F57C" w14:textId="77777777" w:rsidR="006D65E2" w:rsidRPr="006D65E2" w:rsidRDefault="006D65E2" w:rsidP="006D65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5F8D" w14:textId="77777777" w:rsidR="006D65E2" w:rsidRPr="006D65E2" w:rsidRDefault="006D65E2" w:rsidP="006D6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22.53280632</w:t>
            </w:r>
          </w:p>
        </w:tc>
      </w:tr>
      <w:tr w:rsidR="006D65E2" w:rsidRPr="006D65E2" w14:paraId="1DBC9596" w14:textId="77777777" w:rsidTr="006D65E2">
        <w:trPr>
          <w:trHeight w:val="28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D0F2" w14:textId="77777777" w:rsidR="006D65E2" w:rsidRPr="006D65E2" w:rsidRDefault="006D65E2" w:rsidP="006D65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76D5" w14:textId="77777777" w:rsidR="006D65E2" w:rsidRPr="006D65E2" w:rsidRDefault="006D65E2" w:rsidP="006D6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0.408861147</w:t>
            </w:r>
          </w:p>
        </w:tc>
      </w:tr>
      <w:tr w:rsidR="006D65E2" w:rsidRPr="006D65E2" w14:paraId="4E1691CC" w14:textId="77777777" w:rsidTr="006D65E2">
        <w:trPr>
          <w:trHeight w:val="28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52F0" w14:textId="77777777" w:rsidR="006D65E2" w:rsidRPr="006D65E2" w:rsidRDefault="006D65E2" w:rsidP="006D65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AAE9" w14:textId="77777777" w:rsidR="006D65E2" w:rsidRPr="006D65E2" w:rsidRDefault="006D65E2" w:rsidP="006D6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21.2</w:t>
            </w:r>
          </w:p>
        </w:tc>
      </w:tr>
      <w:tr w:rsidR="006D65E2" w:rsidRPr="006D65E2" w14:paraId="6C72DE6B" w14:textId="77777777" w:rsidTr="006D65E2">
        <w:trPr>
          <w:trHeight w:val="28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2157" w14:textId="77777777" w:rsidR="006D65E2" w:rsidRPr="006D65E2" w:rsidRDefault="006D65E2" w:rsidP="006D65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E578" w14:textId="77777777" w:rsidR="006D65E2" w:rsidRPr="006D65E2" w:rsidRDefault="006D65E2" w:rsidP="006D6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6D65E2" w:rsidRPr="006D65E2" w14:paraId="71C0C77D" w14:textId="77777777" w:rsidTr="006D65E2">
        <w:trPr>
          <w:trHeight w:val="28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A70F" w14:textId="77777777" w:rsidR="006D65E2" w:rsidRPr="006D65E2" w:rsidRDefault="006D65E2" w:rsidP="006D65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AB69" w14:textId="77777777" w:rsidR="006D65E2" w:rsidRPr="006D65E2" w:rsidRDefault="006D65E2" w:rsidP="006D6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9.197104087</w:t>
            </w:r>
          </w:p>
        </w:tc>
      </w:tr>
      <w:tr w:rsidR="006D65E2" w:rsidRPr="006D65E2" w14:paraId="46ADE67A" w14:textId="77777777" w:rsidTr="006D65E2">
        <w:trPr>
          <w:trHeight w:val="28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F947" w14:textId="77777777" w:rsidR="006D65E2" w:rsidRPr="006D65E2" w:rsidRDefault="006D65E2" w:rsidP="006D65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DDCD" w14:textId="77777777" w:rsidR="006D65E2" w:rsidRPr="006D65E2" w:rsidRDefault="006D65E2" w:rsidP="006D6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84.58672359</w:t>
            </w:r>
          </w:p>
        </w:tc>
      </w:tr>
      <w:tr w:rsidR="006D65E2" w:rsidRPr="006D65E2" w14:paraId="7943B25F" w14:textId="77777777" w:rsidTr="006D65E2">
        <w:trPr>
          <w:trHeight w:val="28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AA78" w14:textId="77777777" w:rsidR="006D65E2" w:rsidRPr="006D65E2" w:rsidRDefault="006D65E2" w:rsidP="006D65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7066" w14:textId="77777777" w:rsidR="006D65E2" w:rsidRPr="006D65E2" w:rsidRDefault="006D65E2" w:rsidP="006D6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1.495196944</w:t>
            </w:r>
          </w:p>
        </w:tc>
      </w:tr>
      <w:tr w:rsidR="006D65E2" w:rsidRPr="006D65E2" w14:paraId="28A24A13" w14:textId="77777777" w:rsidTr="006D65E2">
        <w:trPr>
          <w:trHeight w:val="28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E4FE" w14:textId="77777777" w:rsidR="006D65E2" w:rsidRPr="006D65E2" w:rsidRDefault="006D65E2" w:rsidP="006D65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AF20" w14:textId="77777777" w:rsidR="006D65E2" w:rsidRPr="006D65E2" w:rsidRDefault="006D65E2" w:rsidP="006D6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1.108098408</w:t>
            </w:r>
          </w:p>
        </w:tc>
      </w:tr>
      <w:tr w:rsidR="006D65E2" w:rsidRPr="006D65E2" w14:paraId="5F24C181" w14:textId="77777777" w:rsidTr="006D65E2">
        <w:trPr>
          <w:trHeight w:val="28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80A8" w14:textId="77777777" w:rsidR="006D65E2" w:rsidRPr="006D65E2" w:rsidRDefault="006D65E2" w:rsidP="006D65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B15B" w14:textId="77777777" w:rsidR="006D65E2" w:rsidRPr="006D65E2" w:rsidRDefault="006D65E2" w:rsidP="006D6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</w:tr>
      <w:tr w:rsidR="006D65E2" w:rsidRPr="006D65E2" w14:paraId="2ECFC662" w14:textId="77777777" w:rsidTr="006D65E2">
        <w:trPr>
          <w:trHeight w:val="28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5CB7" w14:textId="77777777" w:rsidR="006D65E2" w:rsidRPr="006D65E2" w:rsidRDefault="006D65E2" w:rsidP="006D65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8CB5" w14:textId="77777777" w:rsidR="006D65E2" w:rsidRPr="006D65E2" w:rsidRDefault="006D65E2" w:rsidP="006D6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6D65E2" w:rsidRPr="006D65E2" w14:paraId="2DDF8E8F" w14:textId="77777777" w:rsidTr="006D65E2">
        <w:trPr>
          <w:trHeight w:val="28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7424" w14:textId="77777777" w:rsidR="006D65E2" w:rsidRPr="006D65E2" w:rsidRDefault="006D65E2" w:rsidP="006D65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8169" w14:textId="77777777" w:rsidR="006D65E2" w:rsidRPr="006D65E2" w:rsidRDefault="006D65E2" w:rsidP="006D6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6D65E2" w:rsidRPr="006D65E2" w14:paraId="20C6A538" w14:textId="77777777" w:rsidTr="006D65E2">
        <w:trPr>
          <w:trHeight w:val="285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CFA0" w14:textId="77777777" w:rsidR="006D65E2" w:rsidRPr="006D65E2" w:rsidRDefault="006D65E2" w:rsidP="006D65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1880" w14:textId="77777777" w:rsidR="006D65E2" w:rsidRPr="006D65E2" w:rsidRDefault="006D65E2" w:rsidP="006D6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11401.6</w:t>
            </w:r>
          </w:p>
        </w:tc>
      </w:tr>
      <w:tr w:rsidR="006D65E2" w:rsidRPr="006D65E2" w14:paraId="321E8BF9" w14:textId="77777777" w:rsidTr="006D65E2">
        <w:trPr>
          <w:trHeight w:val="297"/>
        </w:trPr>
        <w:tc>
          <w:tcPr>
            <w:tcW w:w="34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D0A17" w14:textId="77777777" w:rsidR="006D65E2" w:rsidRPr="006D65E2" w:rsidRDefault="006D65E2" w:rsidP="006D65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b/>
                <w:bCs/>
                <w:color w:val="80808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90FC4" w14:textId="77777777" w:rsidR="006D65E2" w:rsidRPr="006D65E2" w:rsidRDefault="006D65E2" w:rsidP="006D65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D65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5987A321" w14:textId="77777777" w:rsidR="006D65E2" w:rsidRPr="006D65E2" w:rsidRDefault="006D65E2" w:rsidP="006D65E2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5F98A14E" w14:textId="7394F9E0" w:rsidR="004879D6" w:rsidRDefault="004879D6" w:rsidP="004879D6">
      <w:pPr>
        <w:tabs>
          <w:tab w:val="left" w:pos="2520"/>
        </w:tabs>
        <w:rPr>
          <w:lang w:val="en-US"/>
        </w:rPr>
      </w:pPr>
    </w:p>
    <w:p w14:paraId="3B90A191" w14:textId="5DD5226B" w:rsidR="00056474" w:rsidRPr="00C82813" w:rsidRDefault="00056474" w:rsidP="00056474">
      <w:pPr>
        <w:pStyle w:val="ListParagraph"/>
        <w:numPr>
          <w:ilvl w:val="0"/>
          <w:numId w:val="7"/>
        </w:numPr>
        <w:tabs>
          <w:tab w:val="left" w:pos="1644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Central Tendancy:</w:t>
      </w:r>
    </w:p>
    <w:p w14:paraId="36931244" w14:textId="5310262D" w:rsidR="00056474" w:rsidRDefault="00056474" w:rsidP="00056474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67590D">
        <w:rPr>
          <w:rFonts w:ascii="Arial" w:hAnsi="Arial" w:cs="Arial"/>
          <w:sz w:val="28"/>
          <w:szCs w:val="28"/>
          <w:lang w:val="en-US"/>
        </w:rPr>
        <w:t>The Mean(</w:t>
      </w:r>
      <w:r>
        <w:rPr>
          <w:rFonts w:ascii="Arial" w:hAnsi="Arial" w:cs="Arial"/>
          <w:sz w:val="28"/>
          <w:szCs w:val="28"/>
          <w:lang w:val="en-US"/>
        </w:rPr>
        <w:t>22.53</w:t>
      </w:r>
      <w:r>
        <w:rPr>
          <w:rFonts w:ascii="Arial" w:hAnsi="Arial" w:cs="Arial"/>
          <w:sz w:val="28"/>
          <w:szCs w:val="28"/>
          <w:lang w:val="en-US"/>
        </w:rPr>
        <w:t>) and Median(</w:t>
      </w:r>
      <w:r>
        <w:rPr>
          <w:rFonts w:ascii="Arial" w:hAnsi="Arial" w:cs="Arial"/>
          <w:sz w:val="28"/>
          <w:szCs w:val="28"/>
          <w:lang w:val="en-US"/>
        </w:rPr>
        <w:t>21.2</w:t>
      </w:r>
      <w:r>
        <w:rPr>
          <w:rFonts w:ascii="Arial" w:hAnsi="Arial" w:cs="Arial"/>
          <w:sz w:val="28"/>
          <w:szCs w:val="28"/>
          <w:lang w:val="en-US"/>
        </w:rPr>
        <w:t xml:space="preserve">) values are </w:t>
      </w:r>
      <w:r>
        <w:rPr>
          <w:rFonts w:ascii="Arial" w:hAnsi="Arial" w:cs="Arial"/>
          <w:sz w:val="28"/>
          <w:szCs w:val="28"/>
          <w:lang w:val="en-US"/>
        </w:rPr>
        <w:t>almost</w:t>
      </w:r>
      <w:r>
        <w:rPr>
          <w:rFonts w:ascii="Arial" w:hAnsi="Arial" w:cs="Arial"/>
          <w:sz w:val="28"/>
          <w:szCs w:val="28"/>
          <w:lang w:val="en-US"/>
        </w:rPr>
        <w:t xml:space="preserve"> near, so we can take mean as the Center </w:t>
      </w:r>
    </w:p>
    <w:p w14:paraId="43308555" w14:textId="77777777" w:rsidR="00056474" w:rsidRDefault="00056474" w:rsidP="00056474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Dispersion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777E46C" w14:textId="3F2CFD6B" w:rsidR="00056474" w:rsidRDefault="00056474" w:rsidP="00056474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coefficient of variance(0.</w:t>
      </w:r>
      <w:r>
        <w:rPr>
          <w:rFonts w:ascii="Arial" w:hAnsi="Arial" w:cs="Arial"/>
          <w:sz w:val="28"/>
          <w:szCs w:val="28"/>
          <w:lang w:val="en-US"/>
        </w:rPr>
        <w:t>408</w:t>
      </w:r>
      <w:r>
        <w:rPr>
          <w:rFonts w:ascii="Arial" w:hAnsi="Arial" w:cs="Arial"/>
          <w:sz w:val="28"/>
          <w:szCs w:val="28"/>
          <w:lang w:val="en-US"/>
        </w:rPr>
        <w:t xml:space="preserve">) ,it shows that the spread is </w:t>
      </w:r>
      <w:r>
        <w:rPr>
          <w:rFonts w:ascii="Arial" w:hAnsi="Arial" w:cs="Arial"/>
          <w:sz w:val="28"/>
          <w:szCs w:val="28"/>
          <w:lang w:val="en-US"/>
        </w:rPr>
        <w:t>Normal</w:t>
      </w:r>
    </w:p>
    <w:p w14:paraId="0D82D536" w14:textId="77777777" w:rsidR="00056474" w:rsidRDefault="00056474" w:rsidP="00056474">
      <w:pPr>
        <w:pStyle w:val="ListParagraph"/>
        <w:numPr>
          <w:ilvl w:val="0"/>
          <w:numId w:val="7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C82813">
        <w:rPr>
          <w:rFonts w:ascii="Arial" w:hAnsi="Arial" w:cs="Arial"/>
          <w:b/>
          <w:bCs/>
          <w:sz w:val="28"/>
          <w:szCs w:val="28"/>
          <w:lang w:val="en-US"/>
        </w:rPr>
        <w:t>Measure of Symmentry/Peakedness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6F3A2127" w14:textId="11A50B85" w:rsidR="00056474" w:rsidRDefault="00056474" w:rsidP="00056474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Skewness value(</w:t>
      </w:r>
      <w:r>
        <w:rPr>
          <w:rFonts w:ascii="Arial" w:hAnsi="Arial" w:cs="Arial"/>
          <w:sz w:val="28"/>
          <w:szCs w:val="28"/>
          <w:lang w:val="en-US"/>
        </w:rPr>
        <w:t>1.108</w:t>
      </w:r>
      <w:r>
        <w:rPr>
          <w:rFonts w:ascii="Arial" w:hAnsi="Arial" w:cs="Arial"/>
          <w:sz w:val="28"/>
          <w:szCs w:val="28"/>
          <w:lang w:val="en-US"/>
        </w:rPr>
        <w:t>),it describes that the data is left learning which have more data on left of mean</w:t>
      </w:r>
    </w:p>
    <w:p w14:paraId="2416B946" w14:textId="77777777" w:rsidR="00056474" w:rsidRDefault="00056474" w:rsidP="00056474">
      <w:pPr>
        <w:pStyle w:val="ListParagraph"/>
        <w:tabs>
          <w:tab w:val="left" w:pos="3108"/>
        </w:tabs>
        <w:ind w:left="3828"/>
        <w:rPr>
          <w:rFonts w:ascii="Arial" w:hAnsi="Arial" w:cs="Arial"/>
          <w:sz w:val="28"/>
          <w:szCs w:val="28"/>
          <w:lang w:val="en-US"/>
        </w:rPr>
      </w:pPr>
    </w:p>
    <w:p w14:paraId="16CE7FAF" w14:textId="7A416B28" w:rsidR="00056474" w:rsidRDefault="00056474" w:rsidP="00056474">
      <w:pPr>
        <w:pStyle w:val="ListParagraph"/>
        <w:numPr>
          <w:ilvl w:val="0"/>
          <w:numId w:val="9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value of Kurtosis(</w:t>
      </w:r>
      <w:r>
        <w:rPr>
          <w:rFonts w:ascii="Arial" w:hAnsi="Arial" w:cs="Arial"/>
          <w:sz w:val="28"/>
          <w:szCs w:val="28"/>
          <w:lang w:val="en-US"/>
        </w:rPr>
        <w:t>1.495</w:t>
      </w:r>
      <w:r>
        <w:rPr>
          <w:rFonts w:ascii="Arial" w:hAnsi="Arial" w:cs="Arial"/>
          <w:sz w:val="28"/>
          <w:szCs w:val="28"/>
          <w:lang w:val="en-US"/>
        </w:rPr>
        <w:t>),it shows that the peak is sharp as the value of kurtosis is Positive(Leptokurtic)</w:t>
      </w:r>
    </w:p>
    <w:p w14:paraId="19B1C756" w14:textId="77777777" w:rsidR="00056474" w:rsidRPr="00056474" w:rsidRDefault="00056474" w:rsidP="00056474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11C673F" w14:textId="77777777" w:rsidR="00056474" w:rsidRDefault="00056474" w:rsidP="00056474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5A7A0AB2" w14:textId="77777777" w:rsidR="00056474" w:rsidRDefault="00056474" w:rsidP="00056474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723FCFC1" w14:textId="77777777" w:rsidR="00056474" w:rsidRDefault="00056474" w:rsidP="00056474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6FF55E73" w14:textId="77777777" w:rsidR="00056474" w:rsidRDefault="00056474" w:rsidP="00056474">
      <w:p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21CBCE35" w14:textId="7640554E" w:rsidR="00056474" w:rsidRPr="006C2A8D" w:rsidRDefault="00056474" w:rsidP="00056474">
      <w:pPr>
        <w:pStyle w:val="ListParagraph"/>
        <w:numPr>
          <w:ilvl w:val="0"/>
          <w:numId w:val="1"/>
        </w:numPr>
        <w:tabs>
          <w:tab w:val="left" w:pos="3108"/>
        </w:tabs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6C2A8D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lastRenderedPageBreak/>
        <w:t xml:space="preserve">Plot a histogram of the Avg_Price variable. What do you infer? </w:t>
      </w:r>
    </w:p>
    <w:p w14:paraId="3CBE93FE" w14:textId="6E44EF4E" w:rsidR="00056474" w:rsidRDefault="00056474" w:rsidP="00056474">
      <w:pPr>
        <w:tabs>
          <w:tab w:val="left" w:pos="3108"/>
        </w:tabs>
        <w:rPr>
          <w:rFonts w:ascii="Arial" w:hAnsi="Arial" w:cs="Arial"/>
          <w:b/>
          <w:bCs/>
          <w:color w:val="00B050"/>
          <w:sz w:val="28"/>
          <w:szCs w:val="28"/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659D7E71" wp14:editId="45C030FB">
                <wp:extent cx="4572000" cy="2743200"/>
                <wp:effectExtent l="0" t="0" r="0" b="0"/>
                <wp:docPr id="388521264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69690E-7442-403E-BC0F-D77857809A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659D7E71" wp14:editId="45C030FB">
                <wp:extent cx="4572000" cy="2743200"/>
                <wp:effectExtent l="0" t="0" r="0" b="0"/>
                <wp:docPr id="388521264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69690E-7442-403E-BC0F-D77857809AF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521264" name="Chart 1">
                          <a:extLst>
                            <a:ext uri="{FF2B5EF4-FFF2-40B4-BE49-F238E27FC236}">
                              <a16:creationId xmlns:a16="http://schemas.microsoft.com/office/drawing/2014/main" id="{4D69690E-7442-403E-BC0F-D77857809AF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79BDBE3" w14:textId="77777777" w:rsidR="00056474" w:rsidRDefault="00056474" w:rsidP="00056474">
      <w:pPr>
        <w:tabs>
          <w:tab w:val="left" w:pos="3108"/>
        </w:tabs>
        <w:rPr>
          <w:rFonts w:ascii="Arial" w:hAnsi="Arial" w:cs="Arial"/>
          <w:b/>
          <w:bCs/>
          <w:color w:val="00B050"/>
          <w:sz w:val="28"/>
          <w:szCs w:val="28"/>
          <w:lang w:val="en-US"/>
        </w:rPr>
      </w:pPr>
    </w:p>
    <w:p w14:paraId="21883F56" w14:textId="64D813E0" w:rsidR="00056474" w:rsidRPr="00EC5540" w:rsidRDefault="00056474" w:rsidP="00056474">
      <w:pPr>
        <w:tabs>
          <w:tab w:val="left" w:pos="3108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EC5540">
        <w:rPr>
          <w:rFonts w:ascii="Arial" w:hAnsi="Arial" w:cs="Arial"/>
          <w:b/>
          <w:bCs/>
          <w:sz w:val="28"/>
          <w:szCs w:val="28"/>
          <w:lang w:val="en-US"/>
        </w:rPr>
        <w:t>From the Histogram,it describes that,</w:t>
      </w:r>
    </w:p>
    <w:p w14:paraId="3C422B05" w14:textId="77777777" w:rsidR="00056474" w:rsidRDefault="00056474" w:rsidP="00056474">
      <w:pPr>
        <w:pStyle w:val="ListParagraph"/>
        <w:numPr>
          <w:ilvl w:val="0"/>
          <w:numId w:val="10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67590D">
        <w:rPr>
          <w:rFonts w:ascii="Arial" w:hAnsi="Arial" w:cs="Arial"/>
          <w:sz w:val="28"/>
          <w:szCs w:val="28"/>
          <w:lang w:val="en-US"/>
        </w:rPr>
        <w:t>The Mean(</w:t>
      </w:r>
      <w:r w:rsidRPr="00EC5540">
        <w:rPr>
          <w:rFonts w:ascii="Arial" w:hAnsi="Arial" w:cs="Arial"/>
          <w:color w:val="FF0000"/>
          <w:sz w:val="28"/>
          <w:szCs w:val="28"/>
          <w:lang w:val="en-US"/>
        </w:rPr>
        <w:t>22.53</w:t>
      </w:r>
      <w:r>
        <w:rPr>
          <w:rFonts w:ascii="Arial" w:hAnsi="Arial" w:cs="Arial"/>
          <w:sz w:val="28"/>
          <w:szCs w:val="28"/>
          <w:lang w:val="en-US"/>
        </w:rPr>
        <w:t>) and Median(</w:t>
      </w:r>
      <w:r w:rsidRPr="009C7436">
        <w:rPr>
          <w:rFonts w:ascii="Arial" w:hAnsi="Arial" w:cs="Arial"/>
          <w:color w:val="FF0000"/>
          <w:sz w:val="28"/>
          <w:szCs w:val="28"/>
          <w:lang w:val="en-US"/>
        </w:rPr>
        <w:t>21.2</w:t>
      </w:r>
      <w:r>
        <w:rPr>
          <w:rFonts w:ascii="Arial" w:hAnsi="Arial" w:cs="Arial"/>
          <w:sz w:val="28"/>
          <w:szCs w:val="28"/>
          <w:lang w:val="en-US"/>
        </w:rPr>
        <w:t xml:space="preserve">) values are almost near, so we can take mean as the Center </w:t>
      </w:r>
    </w:p>
    <w:p w14:paraId="23718073" w14:textId="77777777" w:rsidR="00056474" w:rsidRDefault="00056474" w:rsidP="00056474">
      <w:pPr>
        <w:pStyle w:val="ListParagraph"/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5F85AF01" w14:textId="77777777" w:rsidR="00056474" w:rsidRDefault="00056474" w:rsidP="00056474">
      <w:pPr>
        <w:pStyle w:val="ListParagraph"/>
        <w:numPr>
          <w:ilvl w:val="0"/>
          <w:numId w:val="10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coefficient of variance(</w:t>
      </w:r>
      <w:r w:rsidRPr="00EC5540">
        <w:rPr>
          <w:rFonts w:ascii="Arial" w:hAnsi="Arial" w:cs="Arial"/>
          <w:color w:val="FF0000"/>
          <w:sz w:val="28"/>
          <w:szCs w:val="28"/>
          <w:lang w:val="en-US"/>
        </w:rPr>
        <w:t>0.408</w:t>
      </w:r>
      <w:r>
        <w:rPr>
          <w:rFonts w:ascii="Arial" w:hAnsi="Arial" w:cs="Arial"/>
          <w:sz w:val="28"/>
          <w:szCs w:val="28"/>
          <w:lang w:val="en-US"/>
        </w:rPr>
        <w:t>) ,it shows that the spread is Normal</w:t>
      </w:r>
    </w:p>
    <w:p w14:paraId="26979B72" w14:textId="77777777" w:rsidR="00056474" w:rsidRPr="00056474" w:rsidRDefault="00056474" w:rsidP="00056474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491A106" w14:textId="64745FA2" w:rsidR="00056474" w:rsidRPr="00056474" w:rsidRDefault="00056474" w:rsidP="00056474">
      <w:pPr>
        <w:pStyle w:val="ListParagraph"/>
        <w:numPr>
          <w:ilvl w:val="0"/>
          <w:numId w:val="10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 w:rsidRPr="00056474">
        <w:rPr>
          <w:rFonts w:ascii="Arial" w:hAnsi="Arial" w:cs="Arial"/>
          <w:sz w:val="28"/>
          <w:szCs w:val="28"/>
          <w:lang w:val="en-US"/>
        </w:rPr>
        <w:t>From the Skewness value(</w:t>
      </w:r>
      <w:r w:rsidRPr="00EC5540">
        <w:rPr>
          <w:rFonts w:ascii="Arial" w:hAnsi="Arial" w:cs="Arial"/>
          <w:color w:val="FF0000"/>
          <w:sz w:val="28"/>
          <w:szCs w:val="28"/>
          <w:lang w:val="en-US"/>
        </w:rPr>
        <w:t>1.108</w:t>
      </w:r>
      <w:r w:rsidRPr="00056474">
        <w:rPr>
          <w:rFonts w:ascii="Arial" w:hAnsi="Arial" w:cs="Arial"/>
          <w:sz w:val="28"/>
          <w:szCs w:val="28"/>
          <w:lang w:val="en-US"/>
        </w:rPr>
        <w:t>),it describes tha</w:t>
      </w:r>
      <w:r w:rsidRPr="00056474">
        <w:rPr>
          <w:rFonts w:ascii="Arial" w:hAnsi="Arial" w:cs="Arial"/>
          <w:sz w:val="28"/>
          <w:szCs w:val="28"/>
          <w:lang w:val="en-US"/>
        </w:rPr>
        <w:t xml:space="preserve">t there are more value on the </w:t>
      </w:r>
      <w:r w:rsidRPr="00EC5540">
        <w:rPr>
          <w:rFonts w:ascii="Arial" w:hAnsi="Arial" w:cs="Arial"/>
          <w:sz w:val="28"/>
          <w:szCs w:val="28"/>
          <w:highlight w:val="green"/>
          <w:lang w:val="en-US"/>
        </w:rPr>
        <w:t>left side of center(Mean)</w:t>
      </w:r>
      <w:r w:rsidRPr="00056474">
        <w:rPr>
          <w:rFonts w:ascii="Arial" w:hAnsi="Arial" w:cs="Arial"/>
          <w:sz w:val="28"/>
          <w:szCs w:val="28"/>
          <w:lang w:val="en-US"/>
        </w:rPr>
        <w:t xml:space="preserve"> and there is a Tail on the right</w:t>
      </w:r>
    </w:p>
    <w:p w14:paraId="062931E6" w14:textId="77777777" w:rsidR="00056474" w:rsidRDefault="00056474" w:rsidP="00056474">
      <w:pPr>
        <w:pStyle w:val="ListParagraph"/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79889A36" w14:textId="77777777" w:rsidR="00056474" w:rsidRDefault="00056474" w:rsidP="00056474">
      <w:pPr>
        <w:pStyle w:val="ListParagraph"/>
        <w:numPr>
          <w:ilvl w:val="0"/>
          <w:numId w:val="10"/>
        </w:numPr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From the value of Kurtosis(</w:t>
      </w:r>
      <w:r w:rsidRPr="00EC5540">
        <w:rPr>
          <w:rFonts w:ascii="Arial" w:hAnsi="Arial" w:cs="Arial"/>
          <w:color w:val="FF0000"/>
          <w:sz w:val="28"/>
          <w:szCs w:val="28"/>
          <w:lang w:val="en-US"/>
        </w:rPr>
        <w:t>1.495</w:t>
      </w:r>
      <w:r>
        <w:rPr>
          <w:rFonts w:ascii="Arial" w:hAnsi="Arial" w:cs="Arial"/>
          <w:sz w:val="28"/>
          <w:szCs w:val="28"/>
          <w:lang w:val="en-US"/>
        </w:rPr>
        <w:t xml:space="preserve">),it shows that the </w:t>
      </w:r>
      <w:r w:rsidRPr="00EC5540">
        <w:rPr>
          <w:rFonts w:ascii="Arial" w:hAnsi="Arial" w:cs="Arial"/>
          <w:sz w:val="28"/>
          <w:szCs w:val="28"/>
          <w:highlight w:val="green"/>
          <w:lang w:val="en-US"/>
        </w:rPr>
        <w:t>peak is sharp</w:t>
      </w:r>
      <w:r>
        <w:rPr>
          <w:rFonts w:ascii="Arial" w:hAnsi="Arial" w:cs="Arial"/>
          <w:sz w:val="28"/>
          <w:szCs w:val="28"/>
          <w:lang w:val="en-US"/>
        </w:rPr>
        <w:t xml:space="preserve"> as the value of kurtosis is Positive(Leptokurtic)</w:t>
      </w:r>
    </w:p>
    <w:p w14:paraId="1DA75041" w14:textId="77777777" w:rsidR="006C2A8D" w:rsidRPr="006C2A8D" w:rsidRDefault="006C2A8D" w:rsidP="006C2A8D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64F5CC9" w14:textId="77777777" w:rsidR="006C2A8D" w:rsidRDefault="006C2A8D" w:rsidP="006C2A8D">
      <w:pPr>
        <w:pStyle w:val="ListParagraph"/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3C35F170" w14:textId="31BB4F61" w:rsidR="00056474" w:rsidRPr="006C2A8D" w:rsidRDefault="00056474" w:rsidP="006C2A8D">
      <w:pPr>
        <w:tabs>
          <w:tab w:val="left" w:pos="3108"/>
        </w:tabs>
        <w:rPr>
          <w:rFonts w:ascii="Calibri" w:hAnsi="Calibri" w:cs="Calibri"/>
          <w:kern w:val="0"/>
          <w:sz w:val="24"/>
          <w:szCs w:val="24"/>
        </w:rPr>
      </w:pPr>
    </w:p>
    <w:p w14:paraId="3A96B9FA" w14:textId="77777777" w:rsidR="006C2A8D" w:rsidRPr="006C2A8D" w:rsidRDefault="006C2A8D" w:rsidP="006C2A8D">
      <w:pPr>
        <w:pStyle w:val="ListParagraph"/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41704369" w14:textId="77777777" w:rsidR="00056474" w:rsidRPr="00056474" w:rsidRDefault="00056474" w:rsidP="00056474">
      <w:pPr>
        <w:pStyle w:val="ListParagraph"/>
        <w:tabs>
          <w:tab w:val="left" w:pos="3108"/>
        </w:tabs>
        <w:rPr>
          <w:rFonts w:ascii="Arial" w:hAnsi="Arial" w:cs="Arial"/>
          <w:sz w:val="28"/>
          <w:szCs w:val="28"/>
          <w:lang w:val="en-US"/>
        </w:rPr>
      </w:pPr>
    </w:p>
    <w:p w14:paraId="49B99367" w14:textId="7DEBF403" w:rsidR="00056474" w:rsidRDefault="006C2A8D" w:rsidP="006C2A8D">
      <w:pPr>
        <w:pStyle w:val="ListParagraph"/>
        <w:numPr>
          <w:ilvl w:val="0"/>
          <w:numId w:val="1"/>
        </w:numPr>
        <w:tabs>
          <w:tab w:val="left" w:pos="2520"/>
        </w:tabs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6C2A8D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Compute the covariance matrix. Share your observations.</w:t>
      </w:r>
    </w:p>
    <w:p w14:paraId="1C3C2FB3" w14:textId="77777777" w:rsidR="00C36A06" w:rsidRPr="00C36A06" w:rsidRDefault="00C36A06" w:rsidP="00C36A06">
      <w:pPr>
        <w:tabs>
          <w:tab w:val="left" w:pos="2520"/>
        </w:tabs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</w:p>
    <w:tbl>
      <w:tblPr>
        <w:tblW w:w="18240" w:type="dxa"/>
        <w:tblInd w:w="-1445" w:type="dxa"/>
        <w:tblLook w:val="04A0" w:firstRow="1" w:lastRow="0" w:firstColumn="1" w:lastColumn="0" w:noHBand="0" w:noVBand="1"/>
      </w:tblPr>
      <w:tblGrid>
        <w:gridCol w:w="2000"/>
        <w:gridCol w:w="1800"/>
        <w:gridCol w:w="1640"/>
        <w:gridCol w:w="1480"/>
        <w:gridCol w:w="1580"/>
        <w:gridCol w:w="1600"/>
        <w:gridCol w:w="1420"/>
        <w:gridCol w:w="1720"/>
        <w:gridCol w:w="2180"/>
        <w:gridCol w:w="1420"/>
        <w:gridCol w:w="1400"/>
      </w:tblGrid>
      <w:tr w:rsidR="006C2A8D" w:rsidRPr="006C2A8D" w14:paraId="7B8D3B62" w14:textId="77777777" w:rsidTr="006C2A8D">
        <w:trPr>
          <w:trHeight w:val="288"/>
        </w:trPr>
        <w:tc>
          <w:tcPr>
            <w:tcW w:w="2000" w:type="dxa"/>
            <w:tcBorders>
              <w:top w:val="single" w:sz="8" w:space="0" w:color="auto"/>
              <w:left w:val="single" w:sz="4" w:space="0" w:color="9BC2E6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7CA0D9C3" w14:textId="77777777" w:rsidR="006C2A8D" w:rsidRPr="006C2A8D" w:rsidRDefault="006C2A8D" w:rsidP="006C2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  <w:t>Column1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41CF172F" w14:textId="77777777" w:rsidR="006C2A8D" w:rsidRPr="006C2A8D" w:rsidRDefault="006C2A8D" w:rsidP="006C2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  <w:t>CRIME_RATE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40B93DF7" w14:textId="77777777" w:rsidR="006C2A8D" w:rsidRPr="006C2A8D" w:rsidRDefault="006C2A8D" w:rsidP="006C2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1D8B090B" w14:textId="77777777" w:rsidR="006C2A8D" w:rsidRPr="006C2A8D" w:rsidRDefault="006C2A8D" w:rsidP="006C2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79E6BC71" w14:textId="77777777" w:rsidR="006C2A8D" w:rsidRPr="006C2A8D" w:rsidRDefault="006C2A8D" w:rsidP="006C2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23D825E7" w14:textId="77777777" w:rsidR="006C2A8D" w:rsidRPr="006C2A8D" w:rsidRDefault="006C2A8D" w:rsidP="006C2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3632C34B" w14:textId="77777777" w:rsidR="006C2A8D" w:rsidRPr="006C2A8D" w:rsidRDefault="006C2A8D" w:rsidP="006C2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547AECCF" w14:textId="77777777" w:rsidR="006C2A8D" w:rsidRPr="006C2A8D" w:rsidRDefault="006C2A8D" w:rsidP="006C2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0ADBB5DE" w14:textId="77777777" w:rsidR="006C2A8D" w:rsidRPr="006C2A8D" w:rsidRDefault="006C2A8D" w:rsidP="006C2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29DCB202" w14:textId="77777777" w:rsidR="006C2A8D" w:rsidRPr="006C2A8D" w:rsidRDefault="006C2A8D" w:rsidP="006C2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2A5BE96" w14:textId="77777777" w:rsidR="006C2A8D" w:rsidRPr="006C2A8D" w:rsidRDefault="006C2A8D" w:rsidP="006C2A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  <w:t>AVG_PRICE</w:t>
            </w:r>
          </w:p>
        </w:tc>
      </w:tr>
      <w:tr w:rsidR="006C2A8D" w:rsidRPr="006C2A8D" w14:paraId="4A61DB2B" w14:textId="77777777" w:rsidTr="006C2A8D">
        <w:trPr>
          <w:trHeight w:val="288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2C15F6" w14:textId="77777777" w:rsidR="006C2A8D" w:rsidRPr="006C2A8D" w:rsidRDefault="006C2A8D" w:rsidP="006C2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CRIME_RATE</w:t>
            </w:r>
          </w:p>
        </w:tc>
        <w:tc>
          <w:tcPr>
            <w:tcW w:w="1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5365D8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8.516147873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76E377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011776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EDCB6E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A21254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A5F26A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519471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B874E9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6A01E2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AD722E1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C2A8D" w:rsidRPr="006C2A8D" w14:paraId="6A710DBF" w14:textId="77777777" w:rsidTr="006C2A8D">
        <w:trPr>
          <w:trHeight w:val="288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21DAC3" w14:textId="77777777" w:rsidR="006C2A8D" w:rsidRPr="006C2A8D" w:rsidRDefault="006C2A8D" w:rsidP="006C2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D23205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0.562915215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D5D917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790.7924728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F5F0B8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208082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EEE7E0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423E62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6036C7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224FD4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5D4231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8C14B43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C2A8D" w:rsidRPr="006C2A8D" w14:paraId="3BE7F795" w14:textId="77777777" w:rsidTr="006C2A8D">
        <w:trPr>
          <w:trHeight w:val="288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295260" w14:textId="77777777" w:rsidR="006C2A8D" w:rsidRPr="006C2A8D" w:rsidRDefault="006C2A8D" w:rsidP="006C2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49D542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-0.110215175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874182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124.2678282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E8EDB8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46.97142974</w:t>
            </w: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F48F5A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2C2B90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90122D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15FA53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3121E9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EEC6BB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64ABAAA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C2A8D" w:rsidRPr="006C2A8D" w14:paraId="4608656F" w14:textId="77777777" w:rsidTr="006C2A8D">
        <w:trPr>
          <w:trHeight w:val="288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11D137" w14:textId="77777777" w:rsidR="006C2A8D" w:rsidRPr="006C2A8D" w:rsidRDefault="006C2A8D" w:rsidP="006C2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940CC3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0.000625308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BA7041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2.381211931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71382A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0.605873943</w:t>
            </w: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849931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0.013401099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F5E943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025781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E3B11F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0EFA7B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AC30FF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BE0B18F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C2A8D" w:rsidRPr="006C2A8D" w14:paraId="27B101D6" w14:textId="77777777" w:rsidTr="006C2A8D">
        <w:trPr>
          <w:trHeight w:val="288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282CCA" w14:textId="77777777" w:rsidR="006C2A8D" w:rsidRPr="006C2A8D" w:rsidRDefault="006C2A8D" w:rsidP="006C2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4B1693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-0.229860488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ADF365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111.5499555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5F5C68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35.47971449</w:t>
            </w: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68DF25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0.615710224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454E5A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75.66653127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DBD094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DD773C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341ED9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9053CF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5EBF208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C2A8D" w:rsidRPr="006C2A8D" w14:paraId="7AD42144" w14:textId="77777777" w:rsidTr="006C2A8D">
        <w:trPr>
          <w:trHeight w:val="288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A03BEB" w14:textId="77777777" w:rsidR="006C2A8D" w:rsidRPr="006C2A8D" w:rsidRDefault="006C2A8D" w:rsidP="006C2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2783A8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-8.229322439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F2A358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2397.941723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711C3E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831.7133331</w:t>
            </w: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5555FC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13.02050236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D067C1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1333.116741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2954B2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28348.6236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A2F4A0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8F6E4D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874116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9D8BCEA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C2A8D" w:rsidRPr="006C2A8D" w14:paraId="30D12DB3" w14:textId="77777777" w:rsidTr="006C2A8D">
        <w:trPr>
          <w:trHeight w:val="288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0D19C0" w14:textId="77777777" w:rsidR="006C2A8D" w:rsidRPr="006C2A8D" w:rsidRDefault="006C2A8D" w:rsidP="006C2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A1B1E5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0.068168906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325B2F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15.90542545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E0EE5E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5.680854782</w:t>
            </w: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257340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0.047303654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C335B2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8.74340249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EFA02B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167.8208221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E0556F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4.677726296</w:t>
            </w: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3A4590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8B6EAA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421694B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C2A8D" w:rsidRPr="006C2A8D" w14:paraId="78028F16" w14:textId="77777777" w:rsidTr="006C2A8D">
        <w:trPr>
          <w:trHeight w:val="288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D3027E" w14:textId="77777777" w:rsidR="006C2A8D" w:rsidRPr="006C2A8D" w:rsidRDefault="006C2A8D" w:rsidP="006C2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138D24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0.056117778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1A7119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-4.74253803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71AFD0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-1.884225427</w:t>
            </w: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728F56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-0.024554826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F1A8BD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-1.281277391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E333FA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-34.51510104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4DC513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-0.539694518</w:t>
            </w: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8E6023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0.492695216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0B10D4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691875B" w14:textId="77777777" w:rsidR="006C2A8D" w:rsidRPr="006C2A8D" w:rsidRDefault="006C2A8D" w:rsidP="006C2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C2A8D" w:rsidRPr="006C2A8D" w14:paraId="1F58D55B" w14:textId="77777777" w:rsidTr="006C2A8D">
        <w:trPr>
          <w:trHeight w:val="288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3847D0" w14:textId="77777777" w:rsidR="006C2A8D" w:rsidRPr="006C2A8D" w:rsidRDefault="006C2A8D" w:rsidP="006C2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8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27C41D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-0.882680362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9B664D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120.8384405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B062AC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29.52181125</w:t>
            </w: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C6645C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0.487979871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04EB47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30.32539213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C2ABB3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653.4206174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41F8F9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5.771300243</w:t>
            </w: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F9478A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-3.073654967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3A663A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50.89397935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A70AAE5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6C2A8D" w:rsidRPr="006C2A8D" w14:paraId="08A22AA2" w14:textId="77777777" w:rsidTr="006C2A8D">
        <w:trPr>
          <w:trHeight w:val="288"/>
        </w:trPr>
        <w:tc>
          <w:tcPr>
            <w:tcW w:w="2000" w:type="dxa"/>
            <w:tcBorders>
              <w:top w:val="single" w:sz="4" w:space="0" w:color="9BC2E6"/>
              <w:left w:val="single" w:sz="4" w:space="0" w:color="9BC2E6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DC672" w14:textId="77777777" w:rsidR="006C2A8D" w:rsidRPr="006C2A8D" w:rsidRDefault="006C2A8D" w:rsidP="006C2A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AVG_PRICE</w:t>
            </w:r>
          </w:p>
        </w:tc>
        <w:tc>
          <w:tcPr>
            <w:tcW w:w="180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2DAB4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1.16201224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D1CAF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-97.39615288</w:t>
            </w:r>
          </w:p>
        </w:tc>
        <w:tc>
          <w:tcPr>
            <w:tcW w:w="148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231A1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-30.46050499</w:t>
            </w:r>
          </w:p>
        </w:tc>
        <w:tc>
          <w:tcPr>
            <w:tcW w:w="158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6AEF9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-0.454512407</w:t>
            </w:r>
          </w:p>
        </w:tc>
        <w:tc>
          <w:tcPr>
            <w:tcW w:w="160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37D39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-30.50083035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7A371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-724.8204284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5CE36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-10.09067561</w:t>
            </w:r>
          </w:p>
        </w:tc>
        <w:tc>
          <w:tcPr>
            <w:tcW w:w="218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4D53F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4.484565552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5A462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-48.35179219</w:t>
            </w:r>
          </w:p>
        </w:tc>
        <w:tc>
          <w:tcPr>
            <w:tcW w:w="1400" w:type="dxa"/>
            <w:tcBorders>
              <w:top w:val="single" w:sz="4" w:space="0" w:color="9BC2E6"/>
              <w:left w:val="nil"/>
              <w:bottom w:val="single" w:sz="8" w:space="0" w:color="auto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A401CEA" w14:textId="77777777" w:rsidR="006C2A8D" w:rsidRPr="006C2A8D" w:rsidRDefault="006C2A8D" w:rsidP="006C2A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C2A8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84.41955616</w:t>
            </w:r>
          </w:p>
        </w:tc>
      </w:tr>
    </w:tbl>
    <w:p w14:paraId="1C54D7EA" w14:textId="0DB9D692" w:rsidR="006C2A8D" w:rsidRPr="00EC5540" w:rsidRDefault="006C2A8D" w:rsidP="006C2A8D">
      <w:pPr>
        <w:tabs>
          <w:tab w:val="left" w:pos="2520"/>
        </w:tabs>
        <w:rPr>
          <w:b/>
          <w:bCs/>
          <w:sz w:val="28"/>
          <w:szCs w:val="28"/>
          <w:lang w:val="en-US"/>
        </w:rPr>
      </w:pPr>
      <w:r w:rsidRPr="00EC5540">
        <w:rPr>
          <w:b/>
          <w:bCs/>
          <w:sz w:val="28"/>
          <w:szCs w:val="28"/>
          <w:lang w:val="en-US"/>
        </w:rPr>
        <w:t>From the table, we Infer the following:</w:t>
      </w:r>
    </w:p>
    <w:p w14:paraId="3DFF5312" w14:textId="2278F70F" w:rsidR="006C2A8D" w:rsidRDefault="00BF01C6" w:rsidP="006C2A8D">
      <w:pPr>
        <w:pStyle w:val="ListParagraph"/>
        <w:numPr>
          <w:ilvl w:val="0"/>
          <w:numId w:val="7"/>
        </w:numPr>
        <w:tabs>
          <w:tab w:val="left" w:pos="2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Age and Tax has high Positive covariance value(</w:t>
      </w:r>
      <w:r w:rsidRPr="00EC5540">
        <w:rPr>
          <w:sz w:val="28"/>
          <w:szCs w:val="28"/>
          <w:highlight w:val="red"/>
          <w:lang w:val="en-US"/>
        </w:rPr>
        <w:t>2397.941</w:t>
      </w:r>
      <w:r>
        <w:rPr>
          <w:sz w:val="28"/>
          <w:szCs w:val="28"/>
          <w:lang w:val="en-US"/>
        </w:rPr>
        <w:t>)--</w:t>
      </w:r>
      <w:r w:rsidRPr="00BF01C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Both the values are located in the positive Quadrant(Positive relationship)</w:t>
      </w:r>
    </w:p>
    <w:p w14:paraId="50FEA1D6" w14:textId="4D74D9CF" w:rsidR="00BF01C6" w:rsidRDefault="000A0A41" w:rsidP="006C2A8D">
      <w:pPr>
        <w:pStyle w:val="ListParagraph"/>
        <w:numPr>
          <w:ilvl w:val="0"/>
          <w:numId w:val="7"/>
        </w:numPr>
        <w:tabs>
          <w:tab w:val="left" w:pos="2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Avg_Prize and Tax has high Negative covariance value(</w:t>
      </w:r>
      <w:r w:rsidRPr="000A0A41">
        <w:rPr>
          <w:sz w:val="28"/>
          <w:szCs w:val="28"/>
          <w:lang w:val="en-US"/>
        </w:rPr>
        <w:t>-</w:t>
      </w:r>
      <w:r w:rsidRPr="00EC5540">
        <w:rPr>
          <w:sz w:val="28"/>
          <w:szCs w:val="28"/>
          <w:highlight w:val="red"/>
          <w:lang w:val="en-US"/>
        </w:rPr>
        <w:t>724.82</w:t>
      </w:r>
      <w:r>
        <w:rPr>
          <w:sz w:val="28"/>
          <w:szCs w:val="28"/>
          <w:lang w:val="en-US"/>
        </w:rPr>
        <w:t>)</w:t>
      </w:r>
      <w:r w:rsidRPr="000A0A4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Both the values are located in the Negative Quadrant(Negative relationship)</w:t>
      </w:r>
    </w:p>
    <w:p w14:paraId="78DAD780" w14:textId="3C4A7638" w:rsidR="000A0A41" w:rsidRDefault="000A0A41" w:rsidP="006C2A8D">
      <w:pPr>
        <w:pStyle w:val="ListParagraph"/>
        <w:numPr>
          <w:ilvl w:val="0"/>
          <w:numId w:val="7"/>
        </w:numPr>
        <w:tabs>
          <w:tab w:val="left" w:pos="25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table ,some of the </w:t>
      </w:r>
      <w:r w:rsidR="00C36A06">
        <w:rPr>
          <w:sz w:val="28"/>
          <w:szCs w:val="28"/>
          <w:lang w:val="en-US"/>
        </w:rPr>
        <w:t>Covariance values are related opposite quadrants(2,4),which defines that there is less/No relation between the catagories</w:t>
      </w:r>
    </w:p>
    <w:p w14:paraId="7268EAAF" w14:textId="77777777" w:rsidR="00C36A06" w:rsidRDefault="00C36A06" w:rsidP="00C36A06">
      <w:pPr>
        <w:tabs>
          <w:tab w:val="left" w:pos="2520"/>
        </w:tabs>
        <w:rPr>
          <w:sz w:val="28"/>
          <w:szCs w:val="28"/>
          <w:lang w:val="en-US"/>
        </w:rPr>
      </w:pPr>
    </w:p>
    <w:p w14:paraId="0DFC34D5" w14:textId="77777777" w:rsidR="00C36A06" w:rsidRDefault="00C36A06" w:rsidP="00C36A06">
      <w:pPr>
        <w:tabs>
          <w:tab w:val="left" w:pos="2520"/>
        </w:tabs>
        <w:rPr>
          <w:sz w:val="28"/>
          <w:szCs w:val="28"/>
          <w:lang w:val="en-US"/>
        </w:rPr>
      </w:pPr>
    </w:p>
    <w:p w14:paraId="138A99DF" w14:textId="77777777" w:rsidR="00C36A06" w:rsidRDefault="00C36A06" w:rsidP="00C36A06">
      <w:pPr>
        <w:tabs>
          <w:tab w:val="left" w:pos="2520"/>
        </w:tabs>
        <w:rPr>
          <w:sz w:val="28"/>
          <w:szCs w:val="28"/>
          <w:lang w:val="en-US"/>
        </w:rPr>
      </w:pPr>
    </w:p>
    <w:p w14:paraId="263B0727" w14:textId="77777777" w:rsidR="00C36A06" w:rsidRDefault="00C36A06" w:rsidP="00C36A06">
      <w:pPr>
        <w:tabs>
          <w:tab w:val="left" w:pos="2520"/>
        </w:tabs>
        <w:rPr>
          <w:sz w:val="28"/>
          <w:szCs w:val="28"/>
          <w:lang w:val="en-US"/>
        </w:rPr>
      </w:pPr>
    </w:p>
    <w:p w14:paraId="0471B952" w14:textId="77777777" w:rsidR="00C36A06" w:rsidRDefault="00C36A06" w:rsidP="00C36A06">
      <w:pPr>
        <w:tabs>
          <w:tab w:val="left" w:pos="2520"/>
        </w:tabs>
        <w:rPr>
          <w:sz w:val="28"/>
          <w:szCs w:val="28"/>
          <w:lang w:val="en-US"/>
        </w:rPr>
      </w:pPr>
    </w:p>
    <w:p w14:paraId="25330E60" w14:textId="77777777" w:rsidR="00C36A06" w:rsidRDefault="00C36A06" w:rsidP="00C36A06">
      <w:pPr>
        <w:tabs>
          <w:tab w:val="left" w:pos="2520"/>
        </w:tabs>
        <w:rPr>
          <w:sz w:val="28"/>
          <w:szCs w:val="28"/>
          <w:lang w:val="en-US"/>
        </w:rPr>
      </w:pPr>
    </w:p>
    <w:p w14:paraId="520305F8" w14:textId="77777777" w:rsidR="00C36A06" w:rsidRDefault="00C36A06" w:rsidP="00C36A06">
      <w:pPr>
        <w:tabs>
          <w:tab w:val="left" w:pos="2520"/>
        </w:tabs>
        <w:rPr>
          <w:sz w:val="28"/>
          <w:szCs w:val="28"/>
          <w:lang w:val="en-US"/>
        </w:rPr>
      </w:pPr>
    </w:p>
    <w:p w14:paraId="44CC1041" w14:textId="77777777" w:rsidR="00C36A06" w:rsidRDefault="00C36A06" w:rsidP="00C36A06">
      <w:pPr>
        <w:tabs>
          <w:tab w:val="left" w:pos="2520"/>
        </w:tabs>
        <w:rPr>
          <w:sz w:val="28"/>
          <w:szCs w:val="28"/>
          <w:lang w:val="en-US"/>
        </w:rPr>
      </w:pPr>
    </w:p>
    <w:p w14:paraId="0E6794CA" w14:textId="77777777" w:rsidR="00C36A06" w:rsidRDefault="00C36A06" w:rsidP="00C36A06">
      <w:pPr>
        <w:tabs>
          <w:tab w:val="left" w:pos="2520"/>
        </w:tabs>
        <w:rPr>
          <w:sz w:val="28"/>
          <w:szCs w:val="28"/>
          <w:lang w:val="en-US"/>
        </w:rPr>
      </w:pPr>
    </w:p>
    <w:p w14:paraId="240039CD" w14:textId="2F390535" w:rsidR="00C36A06" w:rsidRPr="00C36A06" w:rsidRDefault="00C36A06" w:rsidP="00C36A0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B050"/>
          <w:kern w:val="0"/>
          <w:sz w:val="40"/>
          <w:szCs w:val="40"/>
        </w:rPr>
      </w:pPr>
      <w:r w:rsidRPr="00C36A06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lastRenderedPageBreak/>
        <w:t>4) Create a correlation matrix of all the variables (Use Data analysis tool pack)</w:t>
      </w:r>
    </w:p>
    <w:p w14:paraId="37B63807" w14:textId="77777777" w:rsidR="00C36A06" w:rsidRPr="00C36A06" w:rsidRDefault="00C36A06" w:rsidP="00C36A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C36A06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a) Which are the top 3 positively correlated pairs and</w:t>
      </w:r>
    </w:p>
    <w:p w14:paraId="0E0E9726" w14:textId="6490341D" w:rsidR="00C36A06" w:rsidRDefault="00C36A06" w:rsidP="00C36A06">
      <w:pPr>
        <w:tabs>
          <w:tab w:val="left" w:pos="2520"/>
        </w:tabs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C36A06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b) Which are the top 3 negatively correlated pairs.</w:t>
      </w:r>
    </w:p>
    <w:p w14:paraId="60C7C507" w14:textId="77777777" w:rsidR="00C36A06" w:rsidRDefault="00C36A06" w:rsidP="00C36A06">
      <w:pPr>
        <w:tabs>
          <w:tab w:val="left" w:pos="2520"/>
        </w:tabs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</w:p>
    <w:tbl>
      <w:tblPr>
        <w:tblW w:w="17480" w:type="dxa"/>
        <w:tblInd w:w="-1440" w:type="dxa"/>
        <w:tblLook w:val="04A0" w:firstRow="1" w:lastRow="0" w:firstColumn="1" w:lastColumn="0" w:noHBand="0" w:noVBand="1"/>
      </w:tblPr>
      <w:tblGrid>
        <w:gridCol w:w="1640"/>
        <w:gridCol w:w="1740"/>
        <w:gridCol w:w="1600"/>
        <w:gridCol w:w="1540"/>
        <w:gridCol w:w="1387"/>
        <w:gridCol w:w="1620"/>
        <w:gridCol w:w="1780"/>
        <w:gridCol w:w="1820"/>
        <w:gridCol w:w="1640"/>
        <w:gridCol w:w="1460"/>
        <w:gridCol w:w="1253"/>
      </w:tblGrid>
      <w:tr w:rsidR="00C36A06" w:rsidRPr="00C36A06" w14:paraId="6FD5D4B9" w14:textId="77777777" w:rsidTr="00C36A06">
        <w:trPr>
          <w:trHeight w:val="288"/>
        </w:trPr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97676" w14:textId="77777777" w:rsidR="00C36A06" w:rsidRPr="00C36A06" w:rsidRDefault="00C36A06" w:rsidP="00C36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271B8" w14:textId="77777777" w:rsidR="00C36A06" w:rsidRPr="00C36A06" w:rsidRDefault="00C36A06" w:rsidP="00C36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CRIME_RATE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18C92" w14:textId="77777777" w:rsidR="00C36A06" w:rsidRPr="00C36A06" w:rsidRDefault="00C36A06" w:rsidP="00C36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A5FBB" w14:textId="77777777" w:rsidR="00C36A06" w:rsidRPr="00C36A06" w:rsidRDefault="00C36A06" w:rsidP="00C36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76697" w14:textId="77777777" w:rsidR="00C36A06" w:rsidRPr="00C36A06" w:rsidRDefault="00C36A06" w:rsidP="00C36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7B101" w14:textId="77777777" w:rsidR="00C36A06" w:rsidRPr="00C36A06" w:rsidRDefault="00C36A06" w:rsidP="00C36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E60C2" w14:textId="77777777" w:rsidR="00C36A06" w:rsidRPr="00C36A06" w:rsidRDefault="00C36A06" w:rsidP="00C36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2D3D0" w14:textId="77777777" w:rsidR="00C36A06" w:rsidRPr="00C36A06" w:rsidRDefault="00C36A06" w:rsidP="00C36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4842A" w14:textId="77777777" w:rsidR="00C36A06" w:rsidRPr="00C36A06" w:rsidRDefault="00C36A06" w:rsidP="00C36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F2289" w14:textId="77777777" w:rsidR="00C36A06" w:rsidRPr="00C36A06" w:rsidRDefault="00C36A06" w:rsidP="00C36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CD576" w14:textId="77777777" w:rsidR="00C36A06" w:rsidRPr="00C36A06" w:rsidRDefault="00C36A06" w:rsidP="00C36A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AVG_PRICE</w:t>
            </w:r>
          </w:p>
        </w:tc>
      </w:tr>
      <w:tr w:rsidR="00C36A06" w:rsidRPr="00C36A06" w14:paraId="09F3C3A6" w14:textId="77777777" w:rsidTr="00C36A06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BAA2" w14:textId="77777777" w:rsidR="00C36A06" w:rsidRPr="00C36A06" w:rsidRDefault="00C36A06" w:rsidP="00C36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CRIME_RATE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C5ADBC0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3B2E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12CD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1A11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BE9C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6EF7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E329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3ED0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7DC3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97A1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36A06" w:rsidRPr="00C36A06" w14:paraId="7060D48E" w14:textId="77777777" w:rsidTr="00C36A06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67B5" w14:textId="77777777" w:rsidR="00C36A06" w:rsidRPr="00C36A06" w:rsidRDefault="00C36A06" w:rsidP="00C36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CBA7A"/>
            <w:noWrap/>
            <w:vAlign w:val="bottom"/>
            <w:hideMark/>
          </w:tcPr>
          <w:p w14:paraId="4F8871A1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0.006859463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07C1663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B931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75DA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F926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EF2F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C9BF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7EE7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2795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336F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36A06" w:rsidRPr="00C36A06" w14:paraId="0DB1BB06" w14:textId="77777777" w:rsidTr="00C36A06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445F" w14:textId="77777777" w:rsidR="00C36A06" w:rsidRPr="00C36A06" w:rsidRDefault="00C36A06" w:rsidP="00C36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CB87A"/>
            <w:noWrap/>
            <w:vAlign w:val="bottom"/>
            <w:hideMark/>
          </w:tcPr>
          <w:p w14:paraId="7096C2DB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-0.005510651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C9DC81"/>
            <w:noWrap/>
            <w:vAlign w:val="bottom"/>
            <w:hideMark/>
          </w:tcPr>
          <w:p w14:paraId="62BE3D4C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0.644778511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742829F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EAD3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6B0E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E015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8A55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865D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936D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825B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36A06" w:rsidRPr="00C36A06" w14:paraId="6F8ABB42" w14:textId="77777777" w:rsidTr="00C36A06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801C" w14:textId="77777777" w:rsidR="00C36A06" w:rsidRPr="00C36A06" w:rsidRDefault="00C36A06" w:rsidP="00C36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14:paraId="6F1FB572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0.001850982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B1D580"/>
            <w:noWrap/>
            <w:vAlign w:val="bottom"/>
            <w:hideMark/>
          </w:tcPr>
          <w:p w14:paraId="2E80B93F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0.731470104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A7D27F"/>
            <w:noWrap/>
            <w:vAlign w:val="bottom"/>
            <w:hideMark/>
          </w:tcPr>
          <w:p w14:paraId="1B4F6FD8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0.763651447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1826FA9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7718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9F3F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1153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6409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80AB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D9F8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36A06" w:rsidRPr="00C36A06" w14:paraId="5A4004B8" w14:textId="77777777" w:rsidTr="00C36A06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CDB6" w14:textId="77777777" w:rsidR="00C36A06" w:rsidRPr="00C36A06" w:rsidRDefault="00C36A06" w:rsidP="00C36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CB87A"/>
            <w:noWrap/>
            <w:vAlign w:val="bottom"/>
            <w:hideMark/>
          </w:tcPr>
          <w:p w14:paraId="5C6686F9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-0.009055049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bottom"/>
            <w:hideMark/>
          </w:tcPr>
          <w:p w14:paraId="6454DFB6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0.456022452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D8E082"/>
            <w:noWrap/>
            <w:vAlign w:val="bottom"/>
            <w:hideMark/>
          </w:tcPr>
          <w:p w14:paraId="2717407B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0.595129275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D3DF82"/>
            <w:noWrap/>
            <w:vAlign w:val="bottom"/>
            <w:hideMark/>
          </w:tcPr>
          <w:p w14:paraId="42116FB9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0.611440563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1F7D929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C247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E31A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36F5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3F08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CA47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36A06" w:rsidRPr="00C36A06" w14:paraId="3A7139AC" w14:textId="77777777" w:rsidTr="00C36A06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FBA8" w14:textId="77777777" w:rsidR="00C36A06" w:rsidRPr="00C36A06" w:rsidRDefault="00C36A06" w:rsidP="00C36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CB77A"/>
            <w:noWrap/>
            <w:vAlign w:val="bottom"/>
            <w:hideMark/>
          </w:tcPr>
          <w:p w14:paraId="18203CB1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-0.016748522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1E784"/>
            <w:noWrap/>
            <w:vAlign w:val="bottom"/>
            <w:hideMark/>
          </w:tcPr>
          <w:p w14:paraId="27C511EB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0.506455594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B4D680"/>
            <w:noWrap/>
            <w:vAlign w:val="bottom"/>
            <w:hideMark/>
          </w:tcPr>
          <w:p w14:paraId="4E4D2003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0.72076018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C3DA81"/>
            <w:noWrap/>
            <w:vAlign w:val="bottom"/>
            <w:hideMark/>
          </w:tcPr>
          <w:p w14:paraId="7FD20367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0.6680232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7DC67D"/>
            <w:noWrap/>
            <w:vAlign w:val="bottom"/>
            <w:hideMark/>
          </w:tcPr>
          <w:p w14:paraId="36D99156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0.910228189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3A96117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88D2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B57B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1DAE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6890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36A06" w:rsidRPr="00C36A06" w14:paraId="3D7EB5DC" w14:textId="77777777" w:rsidTr="00C36A06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61C3" w14:textId="77777777" w:rsidR="00C36A06" w:rsidRPr="00C36A06" w:rsidRDefault="00C36A06" w:rsidP="00C36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CBA7A"/>
            <w:noWrap/>
            <w:vAlign w:val="bottom"/>
            <w:hideMark/>
          </w:tcPr>
          <w:p w14:paraId="36B94D5B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0.010800586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DD57F"/>
            <w:noWrap/>
            <w:vAlign w:val="bottom"/>
            <w:hideMark/>
          </w:tcPr>
          <w:p w14:paraId="7DD97BE3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0.261515012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EE382"/>
            <w:noWrap/>
            <w:vAlign w:val="bottom"/>
            <w:hideMark/>
          </w:tcPr>
          <w:p w14:paraId="1B72BFE2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0.383247556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DCD7E"/>
            <w:noWrap/>
            <w:vAlign w:val="bottom"/>
            <w:hideMark/>
          </w:tcPr>
          <w:p w14:paraId="1C3803DD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0.188932677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DEB84"/>
            <w:noWrap/>
            <w:vAlign w:val="bottom"/>
            <w:hideMark/>
          </w:tcPr>
          <w:p w14:paraId="2BF9090E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0.464741179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EEB84"/>
            <w:noWrap/>
            <w:vAlign w:val="bottom"/>
            <w:hideMark/>
          </w:tcPr>
          <w:p w14:paraId="0BDD3AC7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0.460853035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41248BDB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26CD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62F0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4A34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36A06" w:rsidRPr="00C36A06" w14:paraId="20ECACE2" w14:textId="77777777" w:rsidTr="00C36A06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9442" w14:textId="77777777" w:rsidR="00C36A06" w:rsidRPr="00C36A06" w:rsidRDefault="00C36A06" w:rsidP="00C36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CBC7B"/>
            <w:noWrap/>
            <w:vAlign w:val="bottom"/>
            <w:hideMark/>
          </w:tcPr>
          <w:p w14:paraId="272B91ED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0.02739616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A9F75"/>
            <w:noWrap/>
            <w:vAlign w:val="bottom"/>
            <w:hideMark/>
          </w:tcPr>
          <w:p w14:paraId="4D8A04CB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-0.240264931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A8E72"/>
            <w:noWrap/>
            <w:vAlign w:val="bottom"/>
            <w:hideMark/>
          </w:tcPr>
          <w:p w14:paraId="42E6B577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-0.391675853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FA9874"/>
            <w:noWrap/>
            <w:vAlign w:val="bottom"/>
            <w:hideMark/>
          </w:tcPr>
          <w:p w14:paraId="27CC6847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-0.30218819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BA276"/>
            <w:noWrap/>
            <w:vAlign w:val="bottom"/>
            <w:hideMark/>
          </w:tcPr>
          <w:p w14:paraId="67C941A9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-0.209846668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A9974"/>
            <w:noWrap/>
            <w:vAlign w:val="bottom"/>
            <w:hideMark/>
          </w:tcPr>
          <w:p w14:paraId="2EE8D061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-0.292047833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A9273"/>
            <w:noWrap/>
            <w:vAlign w:val="bottom"/>
            <w:hideMark/>
          </w:tcPr>
          <w:p w14:paraId="348EE6DD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-0.355501495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93B8D04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BF66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89F1" w14:textId="77777777" w:rsidR="00C36A06" w:rsidRPr="00C36A06" w:rsidRDefault="00C36A06" w:rsidP="00C36A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36A06" w:rsidRPr="00C36A06" w14:paraId="223EC3F1" w14:textId="77777777" w:rsidTr="00C36A06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14C6" w14:textId="77777777" w:rsidR="00C36A06" w:rsidRPr="00C36A06" w:rsidRDefault="00C36A06" w:rsidP="00C36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CB479"/>
            <w:noWrap/>
            <w:vAlign w:val="bottom"/>
            <w:hideMark/>
          </w:tcPr>
          <w:p w14:paraId="4E76AC06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-0.042398321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6DF82"/>
            <w:noWrap/>
            <w:vAlign w:val="bottom"/>
            <w:hideMark/>
          </w:tcPr>
          <w:p w14:paraId="39B22F95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0.602338529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D5DF82"/>
            <w:noWrap/>
            <w:vAlign w:val="bottom"/>
            <w:hideMark/>
          </w:tcPr>
          <w:p w14:paraId="03D832F6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0.603799716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000000" w:fill="D9E082"/>
            <w:noWrap/>
            <w:vAlign w:val="bottom"/>
            <w:hideMark/>
          </w:tcPr>
          <w:p w14:paraId="1827B3F4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0.590878921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6E984"/>
            <w:noWrap/>
            <w:vAlign w:val="bottom"/>
            <w:hideMark/>
          </w:tcPr>
          <w:p w14:paraId="462F4E0A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0.488676335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E6E483"/>
            <w:noWrap/>
            <w:vAlign w:val="bottom"/>
            <w:hideMark/>
          </w:tcPr>
          <w:p w14:paraId="1FD1AA87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0.543993412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EE282"/>
            <w:noWrap/>
            <w:vAlign w:val="bottom"/>
            <w:hideMark/>
          </w:tcPr>
          <w:p w14:paraId="4987CF2A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0.374044317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8766D"/>
            <w:noWrap/>
            <w:vAlign w:val="bottom"/>
            <w:hideMark/>
          </w:tcPr>
          <w:p w14:paraId="7A235B17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-0.613808272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96A8395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B947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C36A06" w:rsidRPr="00C36A06" w14:paraId="4F5BF101" w14:textId="77777777" w:rsidTr="00C36A0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FC4A6" w14:textId="77777777" w:rsidR="00C36A06" w:rsidRPr="00C36A06" w:rsidRDefault="00C36A06" w:rsidP="00C36A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b/>
                <w:bCs/>
                <w:color w:val="7030A0"/>
                <w:kern w:val="0"/>
                <w:lang w:eastAsia="en-IN"/>
                <w14:ligatures w14:val="none"/>
              </w:rPr>
              <w:t>AVG_PRICE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BE7B"/>
            <w:noWrap/>
            <w:vAlign w:val="bottom"/>
            <w:hideMark/>
          </w:tcPr>
          <w:p w14:paraId="7557F4CF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0.043337871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A9072"/>
            <w:noWrap/>
            <w:vAlign w:val="bottom"/>
            <w:hideMark/>
          </w:tcPr>
          <w:p w14:paraId="4A57A79A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-0.376954565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8470"/>
            <w:noWrap/>
            <w:vAlign w:val="bottom"/>
            <w:hideMark/>
          </w:tcPr>
          <w:p w14:paraId="1FC5A945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-0.48372516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8A71"/>
            <w:noWrap/>
            <w:vAlign w:val="bottom"/>
            <w:hideMark/>
          </w:tcPr>
          <w:p w14:paraId="7CFB8C3C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-0.42732077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A8F72"/>
            <w:noWrap/>
            <w:vAlign w:val="bottom"/>
            <w:hideMark/>
          </w:tcPr>
          <w:p w14:paraId="593FE7A3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-0.381626231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8670"/>
            <w:noWrap/>
            <w:vAlign w:val="bottom"/>
            <w:hideMark/>
          </w:tcPr>
          <w:p w14:paraId="03A62C37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-0.468535934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9826F"/>
            <w:noWrap/>
            <w:vAlign w:val="bottom"/>
            <w:hideMark/>
          </w:tcPr>
          <w:p w14:paraId="18FADED9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-0.507786686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BD881"/>
            <w:noWrap/>
            <w:vAlign w:val="bottom"/>
            <w:hideMark/>
          </w:tcPr>
          <w:p w14:paraId="6B43EC64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0.695359947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696B"/>
            <w:noWrap/>
            <w:vAlign w:val="bottom"/>
            <w:hideMark/>
          </w:tcPr>
          <w:p w14:paraId="27D0B60F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-0.737662726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14:paraId="0CE52F80" w14:textId="77777777" w:rsidR="00C36A06" w:rsidRPr="00C36A06" w:rsidRDefault="00C36A06" w:rsidP="00C36A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6A0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77E0CADE" w14:textId="77777777" w:rsidR="00C36A06" w:rsidRDefault="00C36A06" w:rsidP="00C36A06">
      <w:pPr>
        <w:tabs>
          <w:tab w:val="left" w:pos="2520"/>
        </w:tabs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</w:p>
    <w:p w14:paraId="7621893E" w14:textId="5C397799" w:rsidR="00C36A06" w:rsidRPr="009C7436" w:rsidRDefault="00C36A06" w:rsidP="00C36A06">
      <w:pPr>
        <w:tabs>
          <w:tab w:val="left" w:pos="2520"/>
        </w:tabs>
        <w:rPr>
          <w:rFonts w:ascii="Calibri" w:hAnsi="Calibri" w:cs="Calibri"/>
          <w:b/>
          <w:bCs/>
          <w:kern w:val="0"/>
          <w:sz w:val="28"/>
          <w:szCs w:val="28"/>
        </w:rPr>
      </w:pPr>
      <w:r w:rsidRPr="009C7436">
        <w:rPr>
          <w:rFonts w:ascii="Calibri" w:hAnsi="Calibri" w:cs="Calibri"/>
          <w:b/>
          <w:bCs/>
          <w:kern w:val="0"/>
          <w:sz w:val="28"/>
          <w:szCs w:val="28"/>
        </w:rPr>
        <w:t>The Top Positive Correlated Pairs:</w:t>
      </w:r>
    </w:p>
    <w:p w14:paraId="65A85A84" w14:textId="79214357" w:rsidR="00C36A06" w:rsidRDefault="00C36A06" w:rsidP="00C36A06">
      <w:pPr>
        <w:pStyle w:val="ListParagraph"/>
        <w:numPr>
          <w:ilvl w:val="0"/>
          <w:numId w:val="11"/>
        </w:numPr>
        <w:tabs>
          <w:tab w:val="left" w:pos="2520"/>
        </w:tabs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Tax and Distance-</w:t>
      </w:r>
      <w:r w:rsidRPr="00C36A06">
        <w:rPr>
          <w:rFonts w:ascii="Calibri" w:hAnsi="Calibri" w:cs="Calibri"/>
          <w:kern w:val="0"/>
          <w:sz w:val="28"/>
          <w:szCs w:val="28"/>
        </w:rPr>
        <w:sym w:font="Wingdings" w:char="F0E0"/>
      </w:r>
      <w:r>
        <w:rPr>
          <w:rFonts w:ascii="Calibri" w:hAnsi="Calibri" w:cs="Calibri"/>
          <w:kern w:val="0"/>
          <w:sz w:val="28"/>
          <w:szCs w:val="28"/>
        </w:rPr>
        <w:t>(</w:t>
      </w:r>
      <w:r w:rsidRPr="00EC5540">
        <w:rPr>
          <w:rFonts w:ascii="Calibri" w:hAnsi="Calibri" w:cs="Calibri"/>
          <w:kern w:val="0"/>
          <w:sz w:val="28"/>
          <w:szCs w:val="28"/>
          <w:highlight w:val="green"/>
        </w:rPr>
        <w:t>0.910228188533182</w:t>
      </w:r>
      <w:r>
        <w:rPr>
          <w:rFonts w:ascii="Calibri" w:hAnsi="Calibri" w:cs="Calibri"/>
          <w:kern w:val="0"/>
          <w:sz w:val="28"/>
          <w:szCs w:val="28"/>
        </w:rPr>
        <w:t>)</w:t>
      </w:r>
    </w:p>
    <w:p w14:paraId="7C6F6657" w14:textId="1CB1F723" w:rsidR="00C36A06" w:rsidRDefault="00C36A06" w:rsidP="00C36A06">
      <w:pPr>
        <w:pStyle w:val="ListParagraph"/>
        <w:numPr>
          <w:ilvl w:val="0"/>
          <w:numId w:val="11"/>
        </w:numPr>
        <w:tabs>
          <w:tab w:val="left" w:pos="2520"/>
        </w:tabs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NOX and INDUS</w:t>
      </w:r>
      <w:r w:rsidRPr="00C36A06">
        <w:rPr>
          <w:rFonts w:ascii="Calibri" w:hAnsi="Calibri" w:cs="Calibri"/>
          <w:kern w:val="0"/>
          <w:sz w:val="28"/>
          <w:szCs w:val="28"/>
        </w:rPr>
        <w:sym w:font="Wingdings" w:char="F0E0"/>
      </w:r>
      <w:r>
        <w:rPr>
          <w:rFonts w:ascii="Calibri" w:hAnsi="Calibri" w:cs="Calibri"/>
          <w:kern w:val="0"/>
          <w:sz w:val="28"/>
          <w:szCs w:val="28"/>
        </w:rPr>
        <w:t>(</w:t>
      </w:r>
      <w:r w:rsidRPr="00EC5540">
        <w:rPr>
          <w:rFonts w:ascii="Calibri" w:hAnsi="Calibri" w:cs="Calibri"/>
          <w:kern w:val="0"/>
          <w:sz w:val="28"/>
          <w:szCs w:val="28"/>
          <w:highlight w:val="green"/>
        </w:rPr>
        <w:t>0.763651446920914</w:t>
      </w:r>
      <w:r>
        <w:rPr>
          <w:rFonts w:ascii="Calibri" w:hAnsi="Calibri" w:cs="Calibri"/>
          <w:kern w:val="0"/>
          <w:sz w:val="28"/>
          <w:szCs w:val="28"/>
        </w:rPr>
        <w:t>)</w:t>
      </w:r>
    </w:p>
    <w:p w14:paraId="75415153" w14:textId="1C71F127" w:rsidR="00C36A06" w:rsidRDefault="00C36A06" w:rsidP="00C36A06">
      <w:pPr>
        <w:pStyle w:val="ListParagraph"/>
        <w:numPr>
          <w:ilvl w:val="0"/>
          <w:numId w:val="11"/>
        </w:numPr>
        <w:tabs>
          <w:tab w:val="left" w:pos="2520"/>
        </w:tabs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INDUS and TAX</w:t>
      </w:r>
      <w:r w:rsidRPr="00C36A06">
        <w:rPr>
          <w:rFonts w:ascii="Calibri" w:hAnsi="Calibri" w:cs="Calibri"/>
          <w:kern w:val="0"/>
          <w:sz w:val="28"/>
          <w:szCs w:val="28"/>
        </w:rPr>
        <w:sym w:font="Wingdings" w:char="F0E0"/>
      </w:r>
      <w:r>
        <w:rPr>
          <w:rFonts w:ascii="Calibri" w:hAnsi="Calibri" w:cs="Calibri"/>
          <w:kern w:val="0"/>
          <w:sz w:val="28"/>
          <w:szCs w:val="28"/>
        </w:rPr>
        <w:t>(</w:t>
      </w:r>
      <w:r w:rsidR="001A6A89" w:rsidRPr="001A6A89">
        <w:t xml:space="preserve"> </w:t>
      </w:r>
      <w:r w:rsidR="001A6A89" w:rsidRPr="00EC5540">
        <w:rPr>
          <w:rFonts w:ascii="Calibri" w:hAnsi="Calibri" w:cs="Calibri"/>
          <w:kern w:val="0"/>
          <w:sz w:val="28"/>
          <w:szCs w:val="28"/>
          <w:highlight w:val="green"/>
        </w:rPr>
        <w:t>0.720760179951544</w:t>
      </w:r>
      <w:r w:rsidR="001A6A89">
        <w:rPr>
          <w:rFonts w:ascii="Calibri" w:hAnsi="Calibri" w:cs="Calibri"/>
          <w:kern w:val="0"/>
          <w:sz w:val="28"/>
          <w:szCs w:val="28"/>
        </w:rPr>
        <w:t>)</w:t>
      </w:r>
    </w:p>
    <w:p w14:paraId="798D4E12" w14:textId="075EBAFD" w:rsidR="001A6A89" w:rsidRDefault="001A6A89" w:rsidP="001A6A89">
      <w:pPr>
        <w:tabs>
          <w:tab w:val="left" w:pos="2520"/>
        </w:tabs>
        <w:rPr>
          <w:rFonts w:ascii="Calibri" w:hAnsi="Calibri" w:cs="Calibri"/>
          <w:kern w:val="0"/>
          <w:sz w:val="28"/>
          <w:szCs w:val="28"/>
        </w:rPr>
      </w:pPr>
      <w:r w:rsidRPr="009C7436">
        <w:rPr>
          <w:rFonts w:ascii="Calibri" w:hAnsi="Calibri" w:cs="Calibri"/>
          <w:b/>
          <w:bCs/>
          <w:kern w:val="0"/>
          <w:sz w:val="28"/>
          <w:szCs w:val="28"/>
        </w:rPr>
        <w:t>The Top Negative Correlated Pairs</w:t>
      </w:r>
      <w:r>
        <w:rPr>
          <w:rFonts w:ascii="Calibri" w:hAnsi="Calibri" w:cs="Calibri"/>
          <w:kern w:val="0"/>
          <w:sz w:val="28"/>
          <w:szCs w:val="28"/>
        </w:rPr>
        <w:t>:</w:t>
      </w:r>
    </w:p>
    <w:p w14:paraId="013C1B16" w14:textId="60520C2D" w:rsidR="001A6A89" w:rsidRDefault="001A6A89" w:rsidP="001A6A89">
      <w:pPr>
        <w:pStyle w:val="ListParagraph"/>
        <w:numPr>
          <w:ilvl w:val="0"/>
          <w:numId w:val="12"/>
        </w:numPr>
        <w:tabs>
          <w:tab w:val="left" w:pos="2520"/>
        </w:tabs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AVG_PRIZE And LSTAT</w:t>
      </w:r>
      <w:r w:rsidRPr="001A6A89">
        <w:rPr>
          <w:rFonts w:ascii="Calibri" w:hAnsi="Calibri" w:cs="Calibri"/>
          <w:kern w:val="0"/>
          <w:sz w:val="28"/>
          <w:szCs w:val="28"/>
        </w:rPr>
        <w:sym w:font="Wingdings" w:char="F0E0"/>
      </w:r>
      <w:r>
        <w:rPr>
          <w:rFonts w:ascii="Calibri" w:hAnsi="Calibri" w:cs="Calibri"/>
          <w:kern w:val="0"/>
          <w:sz w:val="28"/>
          <w:szCs w:val="28"/>
        </w:rPr>
        <w:t>(</w:t>
      </w:r>
      <w:r w:rsidRPr="001A6A89">
        <w:t xml:space="preserve"> </w:t>
      </w:r>
      <w:r w:rsidRPr="00EC5540">
        <w:rPr>
          <w:rFonts w:ascii="Calibri" w:hAnsi="Calibri" w:cs="Calibri"/>
          <w:kern w:val="0"/>
          <w:sz w:val="28"/>
          <w:szCs w:val="28"/>
          <w:highlight w:val="red"/>
        </w:rPr>
        <w:t>-0.737662726174014</w:t>
      </w:r>
      <w:r>
        <w:rPr>
          <w:rFonts w:ascii="Calibri" w:hAnsi="Calibri" w:cs="Calibri"/>
          <w:kern w:val="0"/>
          <w:sz w:val="28"/>
          <w:szCs w:val="28"/>
        </w:rPr>
        <w:t>)</w:t>
      </w:r>
    </w:p>
    <w:p w14:paraId="063C8B3C" w14:textId="6412E6C0" w:rsidR="001A6A89" w:rsidRDefault="001A6A89" w:rsidP="001A6A89">
      <w:pPr>
        <w:pStyle w:val="ListParagraph"/>
        <w:numPr>
          <w:ilvl w:val="0"/>
          <w:numId w:val="12"/>
        </w:numPr>
        <w:tabs>
          <w:tab w:val="left" w:pos="2520"/>
        </w:tabs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LSTAT and AVG_ROOM</w:t>
      </w:r>
      <w:r w:rsidRPr="001A6A89">
        <w:rPr>
          <w:rFonts w:ascii="Calibri" w:hAnsi="Calibri" w:cs="Calibri"/>
          <w:kern w:val="0"/>
          <w:sz w:val="28"/>
          <w:szCs w:val="28"/>
        </w:rPr>
        <w:sym w:font="Wingdings" w:char="F0E0"/>
      </w:r>
      <w:r>
        <w:rPr>
          <w:rFonts w:ascii="Calibri" w:hAnsi="Calibri" w:cs="Calibri"/>
          <w:kern w:val="0"/>
          <w:sz w:val="28"/>
          <w:szCs w:val="28"/>
        </w:rPr>
        <w:t>(</w:t>
      </w:r>
      <w:r w:rsidRPr="001A6A89">
        <w:t xml:space="preserve"> </w:t>
      </w:r>
      <w:r w:rsidRPr="00EC5540">
        <w:rPr>
          <w:rFonts w:ascii="Calibri" w:hAnsi="Calibri" w:cs="Calibri"/>
          <w:kern w:val="0"/>
          <w:sz w:val="28"/>
          <w:szCs w:val="28"/>
          <w:highlight w:val="red"/>
        </w:rPr>
        <w:t>-0.613808271866396</w:t>
      </w:r>
      <w:r>
        <w:rPr>
          <w:rFonts w:ascii="Calibri" w:hAnsi="Calibri" w:cs="Calibri"/>
          <w:kern w:val="0"/>
          <w:sz w:val="28"/>
          <w:szCs w:val="28"/>
        </w:rPr>
        <w:t>)</w:t>
      </w:r>
    </w:p>
    <w:p w14:paraId="495DF60F" w14:textId="693E5291" w:rsidR="001A6A89" w:rsidRDefault="001A6A89" w:rsidP="001A6A89">
      <w:pPr>
        <w:pStyle w:val="ListParagraph"/>
        <w:numPr>
          <w:ilvl w:val="0"/>
          <w:numId w:val="12"/>
        </w:numPr>
        <w:tabs>
          <w:tab w:val="left" w:pos="2520"/>
        </w:tabs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>AVG_PRIZE and PTRAITO</w:t>
      </w:r>
      <w:r w:rsidRPr="001A6A89">
        <w:rPr>
          <w:rFonts w:ascii="Calibri" w:hAnsi="Calibri" w:cs="Calibri"/>
          <w:kern w:val="0"/>
          <w:sz w:val="28"/>
          <w:szCs w:val="28"/>
        </w:rPr>
        <w:sym w:font="Wingdings" w:char="F0E0"/>
      </w:r>
      <w:r>
        <w:rPr>
          <w:rFonts w:ascii="Calibri" w:hAnsi="Calibri" w:cs="Calibri"/>
          <w:kern w:val="0"/>
          <w:sz w:val="28"/>
          <w:szCs w:val="28"/>
        </w:rPr>
        <w:t>(</w:t>
      </w:r>
      <w:r w:rsidRPr="001A6A89">
        <w:t xml:space="preserve"> </w:t>
      </w:r>
      <w:r w:rsidRPr="00EC5540">
        <w:rPr>
          <w:rFonts w:ascii="Calibri" w:hAnsi="Calibri" w:cs="Calibri"/>
          <w:kern w:val="0"/>
          <w:sz w:val="28"/>
          <w:szCs w:val="28"/>
          <w:highlight w:val="red"/>
        </w:rPr>
        <w:t>-0.507786685537561</w:t>
      </w:r>
      <w:r>
        <w:rPr>
          <w:rFonts w:ascii="Calibri" w:hAnsi="Calibri" w:cs="Calibri"/>
          <w:kern w:val="0"/>
          <w:sz w:val="28"/>
          <w:szCs w:val="28"/>
        </w:rPr>
        <w:t>)</w:t>
      </w:r>
    </w:p>
    <w:p w14:paraId="6D14E91F" w14:textId="77777777" w:rsidR="001A6A89" w:rsidRDefault="001A6A89" w:rsidP="001A6A89">
      <w:pPr>
        <w:tabs>
          <w:tab w:val="left" w:pos="2520"/>
        </w:tabs>
        <w:rPr>
          <w:rFonts w:ascii="Calibri" w:hAnsi="Calibri" w:cs="Calibri"/>
          <w:kern w:val="0"/>
          <w:sz w:val="28"/>
          <w:szCs w:val="28"/>
        </w:rPr>
      </w:pPr>
    </w:p>
    <w:p w14:paraId="12446952" w14:textId="77777777" w:rsidR="001A6A89" w:rsidRDefault="001A6A89" w:rsidP="001A6A89">
      <w:pPr>
        <w:tabs>
          <w:tab w:val="left" w:pos="2520"/>
        </w:tabs>
        <w:rPr>
          <w:rFonts w:ascii="Calibri" w:hAnsi="Calibri" w:cs="Calibri"/>
          <w:kern w:val="0"/>
          <w:sz w:val="28"/>
          <w:szCs w:val="28"/>
        </w:rPr>
      </w:pPr>
    </w:p>
    <w:p w14:paraId="577EAD30" w14:textId="77777777" w:rsidR="001A6A89" w:rsidRDefault="001A6A89" w:rsidP="001A6A89">
      <w:pPr>
        <w:tabs>
          <w:tab w:val="left" w:pos="2520"/>
        </w:tabs>
        <w:rPr>
          <w:rFonts w:ascii="Calibri" w:hAnsi="Calibri" w:cs="Calibri"/>
          <w:kern w:val="0"/>
          <w:sz w:val="28"/>
          <w:szCs w:val="28"/>
        </w:rPr>
      </w:pPr>
    </w:p>
    <w:p w14:paraId="67CD28FA" w14:textId="77777777" w:rsidR="001A6A89" w:rsidRDefault="001A6A89" w:rsidP="001A6A89">
      <w:pPr>
        <w:tabs>
          <w:tab w:val="left" w:pos="2520"/>
        </w:tabs>
        <w:rPr>
          <w:rFonts w:ascii="Calibri" w:hAnsi="Calibri" w:cs="Calibri"/>
          <w:kern w:val="0"/>
          <w:sz w:val="28"/>
          <w:szCs w:val="28"/>
        </w:rPr>
      </w:pPr>
    </w:p>
    <w:p w14:paraId="48C059D1" w14:textId="77777777" w:rsidR="001A6A89" w:rsidRPr="001A6A89" w:rsidRDefault="001A6A89" w:rsidP="001A6A89">
      <w:pPr>
        <w:tabs>
          <w:tab w:val="left" w:pos="2520"/>
        </w:tabs>
        <w:rPr>
          <w:rFonts w:ascii="Calibri" w:hAnsi="Calibri" w:cs="Calibri"/>
          <w:kern w:val="0"/>
          <w:sz w:val="28"/>
          <w:szCs w:val="28"/>
        </w:rPr>
      </w:pPr>
    </w:p>
    <w:p w14:paraId="6EA65CDB" w14:textId="77777777" w:rsidR="00C36A06" w:rsidRDefault="00C36A06" w:rsidP="00C36A06">
      <w:pPr>
        <w:tabs>
          <w:tab w:val="left" w:pos="2520"/>
        </w:tabs>
        <w:rPr>
          <w:rFonts w:ascii="Calibri" w:hAnsi="Calibri" w:cs="Calibri"/>
          <w:kern w:val="0"/>
          <w:sz w:val="24"/>
          <w:szCs w:val="24"/>
        </w:rPr>
      </w:pPr>
    </w:p>
    <w:p w14:paraId="13755651" w14:textId="77777777" w:rsidR="001A6A89" w:rsidRPr="001A6A89" w:rsidRDefault="001A6A89" w:rsidP="001A6A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1A6A89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lastRenderedPageBreak/>
        <w:t xml:space="preserve">5) Build an initial regression model with AVG_PRICE as </w:t>
      </w:r>
      <w:r w:rsidRPr="001A6A89">
        <w:rPr>
          <w:rFonts w:ascii="Calibri-Bold" w:hAnsi="Calibri-Bold" w:cs="Calibri-Bold"/>
          <w:b/>
          <w:bCs/>
          <w:color w:val="00B050"/>
          <w:kern w:val="0"/>
          <w:sz w:val="40"/>
          <w:szCs w:val="40"/>
        </w:rPr>
        <w:t xml:space="preserve">‘y’ </w:t>
      </w:r>
      <w:r w:rsidRPr="001A6A89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(Dependent variable) and LSTAT variable as</w:t>
      </w:r>
    </w:p>
    <w:p w14:paraId="1EA8B4F6" w14:textId="77777777" w:rsidR="001A6A89" w:rsidRDefault="001A6A89" w:rsidP="001A6A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1A6A89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Independent Variable. Generate the residual plot.</w:t>
      </w:r>
    </w:p>
    <w:p w14:paraId="177D2E4E" w14:textId="4F80E39C" w:rsidR="001A6A89" w:rsidRPr="001A6A89" w:rsidRDefault="001A6A89" w:rsidP="001A6A8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B050"/>
          <w:kern w:val="0"/>
          <w:sz w:val="40"/>
          <w:szCs w:val="40"/>
        </w:rPr>
      </w:pPr>
      <w:r w:rsidRPr="001A6A89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 xml:space="preserve"> </w:t>
      </w:r>
    </w:p>
    <w:p w14:paraId="386627C0" w14:textId="77777777" w:rsidR="001A6A89" w:rsidRPr="001A6A89" w:rsidRDefault="001A6A89" w:rsidP="001A6A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1A6A89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a) What do you infer from the Regression Summary output in terms of variance explained,</w:t>
      </w:r>
    </w:p>
    <w:p w14:paraId="420FBA2E" w14:textId="77777777" w:rsidR="001A6A89" w:rsidRDefault="001A6A89" w:rsidP="001A6A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1A6A89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coefficient value, Intercept, and the Residual plot?</w:t>
      </w:r>
    </w:p>
    <w:p w14:paraId="243B26DD" w14:textId="77777777" w:rsidR="004B6DEB" w:rsidRPr="001A6A89" w:rsidRDefault="004B6DEB" w:rsidP="001A6A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</w:p>
    <w:p w14:paraId="1AB05E02" w14:textId="706650D9" w:rsidR="00C36A06" w:rsidRDefault="001A6A89" w:rsidP="001A6A89">
      <w:pPr>
        <w:tabs>
          <w:tab w:val="left" w:pos="2520"/>
        </w:tabs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1A6A89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b) Is LSTAT variable significant for the analysis based on your model?</w:t>
      </w:r>
    </w:p>
    <w:tbl>
      <w:tblPr>
        <w:tblpPr w:leftFromText="180" w:rightFromText="180" w:vertAnchor="text" w:horzAnchor="page" w:tblpX="6348" w:tblpY="-17"/>
        <w:tblW w:w="3367" w:type="dxa"/>
        <w:tblLook w:val="04A0" w:firstRow="1" w:lastRow="0" w:firstColumn="1" w:lastColumn="0" w:noHBand="0" w:noVBand="1"/>
      </w:tblPr>
      <w:tblGrid>
        <w:gridCol w:w="1980"/>
        <w:gridCol w:w="1387"/>
      </w:tblGrid>
      <w:tr w:rsidR="00C90E74" w:rsidRPr="00C90E74" w14:paraId="40F78C92" w14:textId="77777777" w:rsidTr="00C90E74">
        <w:trPr>
          <w:trHeight w:val="288"/>
        </w:trPr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3AA1B" w14:textId="77777777" w:rsidR="00C90E74" w:rsidRPr="00C90E74" w:rsidRDefault="00C90E74" w:rsidP="00C9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90E7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18C13" w14:textId="77777777" w:rsidR="00C90E74" w:rsidRPr="00C90E74" w:rsidRDefault="00C90E74" w:rsidP="00C9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90E7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Coefficients</w:t>
            </w:r>
          </w:p>
        </w:tc>
      </w:tr>
      <w:tr w:rsidR="00C90E74" w:rsidRPr="00C90E74" w14:paraId="317C5F6F" w14:textId="77777777" w:rsidTr="00C90E7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8471" w14:textId="77777777" w:rsidR="00C90E74" w:rsidRPr="00C90E74" w:rsidRDefault="00C90E74" w:rsidP="00C90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0E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Intercept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E739" w14:textId="77777777" w:rsidR="00C90E74" w:rsidRPr="00C90E74" w:rsidRDefault="00C90E74" w:rsidP="00C90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0E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34.55384088</w:t>
            </w:r>
          </w:p>
        </w:tc>
      </w:tr>
      <w:tr w:rsidR="00C90E74" w:rsidRPr="00C90E74" w14:paraId="47569452" w14:textId="77777777" w:rsidTr="00C90E74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5E41E" w14:textId="77777777" w:rsidR="00C90E74" w:rsidRPr="00C90E74" w:rsidRDefault="00C90E74" w:rsidP="00C90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0E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D0E9D" w14:textId="77777777" w:rsidR="00C90E74" w:rsidRPr="00C90E74" w:rsidRDefault="00C90E74" w:rsidP="00C90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0E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-0.95004935</w:t>
            </w:r>
          </w:p>
        </w:tc>
      </w:tr>
    </w:tbl>
    <w:p w14:paraId="4F0CA6AF" w14:textId="77777777" w:rsidR="00C90E74" w:rsidRDefault="001A6A89" w:rsidP="00C90E74">
      <w:pPr>
        <w:tabs>
          <w:tab w:val="left" w:pos="1040"/>
        </w:tabs>
        <w:rPr>
          <w:b/>
          <w:bCs/>
          <w:color w:val="00B050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F79977" wp14:editId="53EB87E8">
            <wp:simplePos x="914400" y="3852333"/>
            <wp:positionH relativeFrom="column">
              <wp:align>left</wp:align>
            </wp:positionH>
            <wp:positionV relativeFrom="paragraph">
              <wp:align>top</wp:align>
            </wp:positionV>
            <wp:extent cx="3098800" cy="2116667"/>
            <wp:effectExtent l="0" t="0" r="6350" b="17145"/>
            <wp:wrapSquare wrapText="bothSides"/>
            <wp:docPr id="16489086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94DD44-B4AB-B7E8-9E24-AB342AD67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C90E74">
        <w:rPr>
          <w:b/>
          <w:bCs/>
          <w:color w:val="00B050"/>
          <w:sz w:val="40"/>
          <w:szCs w:val="40"/>
          <w:lang w:val="en-US"/>
        </w:rPr>
        <w:tab/>
      </w:r>
    </w:p>
    <w:tbl>
      <w:tblPr>
        <w:tblW w:w="1540" w:type="dxa"/>
        <w:tblLook w:val="04A0" w:firstRow="1" w:lastRow="0" w:firstColumn="1" w:lastColumn="0" w:noHBand="0" w:noVBand="1"/>
      </w:tblPr>
      <w:tblGrid>
        <w:gridCol w:w="1540"/>
      </w:tblGrid>
      <w:tr w:rsidR="00C90E74" w:rsidRPr="00C90E74" w14:paraId="70EC8DA1" w14:textId="77777777" w:rsidTr="00C90E74">
        <w:trPr>
          <w:trHeight w:val="288"/>
        </w:trPr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861550" w14:textId="77777777" w:rsidR="00C90E74" w:rsidRPr="00C90E74" w:rsidRDefault="00C90E74" w:rsidP="00C90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90E7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</w:tr>
      <w:tr w:rsidR="00C90E74" w:rsidRPr="00C90E74" w14:paraId="78213089" w14:textId="77777777" w:rsidTr="00C90E74">
        <w:trPr>
          <w:trHeight w:val="288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024516" w14:textId="77777777" w:rsidR="00C90E74" w:rsidRPr="00C90E74" w:rsidRDefault="00C90E74" w:rsidP="00C90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0E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3.74E-236</w:t>
            </w:r>
          </w:p>
        </w:tc>
      </w:tr>
      <w:tr w:rsidR="00C90E74" w:rsidRPr="00C90E74" w14:paraId="10341C73" w14:textId="77777777" w:rsidTr="00C90E74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C4FE5EA" w14:textId="77777777" w:rsidR="00C90E74" w:rsidRPr="00C90E74" w:rsidRDefault="00C90E74" w:rsidP="00C90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0E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5.0811E-88</w:t>
            </w:r>
          </w:p>
        </w:tc>
      </w:tr>
    </w:tbl>
    <w:p w14:paraId="210A93B0" w14:textId="77777777" w:rsidR="00C90E74" w:rsidRPr="001A6A89" w:rsidRDefault="00C90E74" w:rsidP="00C90E74">
      <w:pPr>
        <w:tabs>
          <w:tab w:val="left" w:pos="1000"/>
        </w:tabs>
        <w:rPr>
          <w:b/>
          <w:bCs/>
          <w:color w:val="00B050"/>
          <w:sz w:val="40"/>
          <w:szCs w:val="40"/>
          <w:lang w:val="en-US"/>
        </w:rPr>
      </w:pPr>
      <w:r>
        <w:rPr>
          <w:b/>
          <w:bCs/>
          <w:color w:val="00B050"/>
          <w:sz w:val="40"/>
          <w:szCs w:val="40"/>
          <w:lang w:val="en-US"/>
        </w:rPr>
        <w:tab/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1980"/>
        <w:gridCol w:w="1387"/>
      </w:tblGrid>
      <w:tr w:rsidR="00C90E74" w:rsidRPr="00C90E74" w14:paraId="058DBFC7" w14:textId="77777777" w:rsidTr="00C90E74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9B88" w14:textId="77777777" w:rsidR="00C90E74" w:rsidRPr="00C90E74" w:rsidRDefault="00C90E74" w:rsidP="00C90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0E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6EB8D05" w14:textId="77777777" w:rsidR="00C90E74" w:rsidRPr="00C90E74" w:rsidRDefault="00C90E74" w:rsidP="00C90E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0E7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0.543241826</w:t>
            </w:r>
          </w:p>
        </w:tc>
      </w:tr>
    </w:tbl>
    <w:p w14:paraId="43B9AAB3" w14:textId="535FE615" w:rsidR="001A6A89" w:rsidRDefault="001A6A89" w:rsidP="00C90E74">
      <w:pPr>
        <w:tabs>
          <w:tab w:val="left" w:pos="1000"/>
        </w:tabs>
        <w:rPr>
          <w:b/>
          <w:bCs/>
          <w:color w:val="00B050"/>
          <w:sz w:val="40"/>
          <w:szCs w:val="40"/>
          <w:lang w:val="en-US"/>
        </w:rPr>
      </w:pPr>
    </w:p>
    <w:p w14:paraId="199DDC5F" w14:textId="6E57F2C7" w:rsidR="00C90E74" w:rsidRDefault="00C90E74" w:rsidP="00C90E74">
      <w:pPr>
        <w:tabs>
          <w:tab w:val="left" w:pos="10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A)From the Regression model </w:t>
      </w:r>
      <w:r w:rsidR="00663616">
        <w:rPr>
          <w:sz w:val="28"/>
          <w:szCs w:val="28"/>
          <w:lang w:val="en-US"/>
        </w:rPr>
        <w:t>it describes that:</w:t>
      </w:r>
    </w:p>
    <w:p w14:paraId="717D5DE2" w14:textId="34D373A1" w:rsidR="00663616" w:rsidRDefault="00663616" w:rsidP="00663616">
      <w:pPr>
        <w:pStyle w:val="ListParagraph"/>
        <w:numPr>
          <w:ilvl w:val="0"/>
          <w:numId w:val="13"/>
        </w:numPr>
        <w:tabs>
          <w:tab w:val="left" w:pos="10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P-value is </w:t>
      </w:r>
      <w:r w:rsidRPr="00EC5540">
        <w:rPr>
          <w:color w:val="00B050"/>
          <w:sz w:val="28"/>
          <w:szCs w:val="28"/>
          <w:lang w:val="en-US"/>
        </w:rPr>
        <w:t>5.0811E-88</w:t>
      </w:r>
    </w:p>
    <w:p w14:paraId="55FB376C" w14:textId="4310A93E" w:rsidR="00663616" w:rsidRDefault="00663616" w:rsidP="00663616">
      <w:pPr>
        <w:pStyle w:val="ListParagraph"/>
        <w:numPr>
          <w:ilvl w:val="0"/>
          <w:numId w:val="13"/>
        </w:numPr>
        <w:tabs>
          <w:tab w:val="left" w:pos="10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Adjusted R Square value is </w:t>
      </w:r>
      <w:r w:rsidRPr="00EC5540">
        <w:rPr>
          <w:color w:val="00B050"/>
          <w:sz w:val="28"/>
          <w:szCs w:val="28"/>
          <w:lang w:val="en-US"/>
        </w:rPr>
        <w:t>0.5432</w:t>
      </w:r>
    </w:p>
    <w:p w14:paraId="4452493F" w14:textId="7FAB0CCB" w:rsidR="00663616" w:rsidRDefault="00663616" w:rsidP="00663616">
      <w:pPr>
        <w:pStyle w:val="ListParagraph"/>
        <w:numPr>
          <w:ilvl w:val="0"/>
          <w:numId w:val="13"/>
        </w:numPr>
        <w:tabs>
          <w:tab w:val="left" w:pos="10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Intercept (</w:t>
      </w:r>
      <w:r w:rsidRPr="00EC5540">
        <w:rPr>
          <w:color w:val="ED7D31" w:themeColor="accent2"/>
          <w:sz w:val="28"/>
          <w:szCs w:val="28"/>
          <w:lang w:val="en-US"/>
        </w:rPr>
        <w:t>Value of y, when x=0</w:t>
      </w:r>
      <w:r>
        <w:rPr>
          <w:sz w:val="28"/>
          <w:szCs w:val="28"/>
          <w:lang w:val="en-US"/>
        </w:rPr>
        <w:t>) is 34.5538</w:t>
      </w:r>
    </w:p>
    <w:p w14:paraId="6429F0A6" w14:textId="3384D471" w:rsidR="00663616" w:rsidRDefault="00663616" w:rsidP="00663616">
      <w:pPr>
        <w:pStyle w:val="ListParagraph"/>
        <w:numPr>
          <w:ilvl w:val="0"/>
          <w:numId w:val="13"/>
        </w:numPr>
        <w:tabs>
          <w:tab w:val="left" w:pos="10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is </w:t>
      </w:r>
      <w:r w:rsidRPr="00EC5540">
        <w:rPr>
          <w:sz w:val="28"/>
          <w:szCs w:val="28"/>
          <w:highlight w:val="green"/>
          <w:lang w:val="en-US"/>
        </w:rPr>
        <w:t>no pattern</w:t>
      </w:r>
      <w:r>
        <w:rPr>
          <w:sz w:val="28"/>
          <w:szCs w:val="28"/>
          <w:lang w:val="en-US"/>
        </w:rPr>
        <w:t xml:space="preserve"> in Residual Plot</w:t>
      </w:r>
    </w:p>
    <w:p w14:paraId="0FB5E18E" w14:textId="022D0869" w:rsidR="00663616" w:rsidRDefault="00663616" w:rsidP="00663616">
      <w:pPr>
        <w:pStyle w:val="ListParagraph"/>
        <w:numPr>
          <w:ilvl w:val="0"/>
          <w:numId w:val="13"/>
        </w:numPr>
        <w:tabs>
          <w:tab w:val="left" w:pos="10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Co-efficient (</w:t>
      </w:r>
      <w:r w:rsidRPr="00EC5540">
        <w:rPr>
          <w:color w:val="7030A0"/>
          <w:sz w:val="28"/>
          <w:szCs w:val="28"/>
          <w:lang w:val="en-US"/>
        </w:rPr>
        <w:t>Change of y with increase in X</w:t>
      </w:r>
      <w:r>
        <w:rPr>
          <w:sz w:val="28"/>
          <w:szCs w:val="28"/>
          <w:lang w:val="en-US"/>
        </w:rPr>
        <w:t>)</w:t>
      </w:r>
      <w:r w:rsidR="002F2C4C">
        <w:rPr>
          <w:sz w:val="28"/>
          <w:szCs w:val="28"/>
          <w:lang w:val="en-US"/>
        </w:rPr>
        <w:t xml:space="preserve"> value of LSTAT is -0.9500</w:t>
      </w:r>
    </w:p>
    <w:p w14:paraId="193080B2" w14:textId="5AD3E07A" w:rsidR="002F2C4C" w:rsidRDefault="002F2C4C" w:rsidP="002F2C4C">
      <w:pPr>
        <w:tabs>
          <w:tab w:val="left" w:pos="10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</w:t>
      </w:r>
      <w:r w:rsidRPr="00EC5540">
        <w:rPr>
          <w:sz w:val="28"/>
          <w:szCs w:val="28"/>
          <w:highlight w:val="green"/>
          <w:lang w:val="en-US"/>
        </w:rPr>
        <w:t>The Regression model is suitable for the Prediction</w:t>
      </w:r>
      <w:r>
        <w:rPr>
          <w:sz w:val="28"/>
          <w:szCs w:val="28"/>
          <w:lang w:val="en-US"/>
        </w:rPr>
        <w:t>, By following below condition:</w:t>
      </w:r>
    </w:p>
    <w:p w14:paraId="719C2B64" w14:textId="4D9519DD" w:rsidR="002F2C4C" w:rsidRDefault="002F2C4C" w:rsidP="002F2C4C">
      <w:pPr>
        <w:pStyle w:val="ListParagraph"/>
        <w:numPr>
          <w:ilvl w:val="0"/>
          <w:numId w:val="14"/>
        </w:numPr>
        <w:tabs>
          <w:tab w:val="left" w:pos="10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P-value is less than 0.05</w:t>
      </w:r>
    </w:p>
    <w:p w14:paraId="726512EE" w14:textId="482566C5" w:rsidR="002F2C4C" w:rsidRDefault="002F2C4C" w:rsidP="002F2C4C">
      <w:pPr>
        <w:pStyle w:val="ListParagraph"/>
        <w:numPr>
          <w:ilvl w:val="0"/>
          <w:numId w:val="14"/>
        </w:numPr>
        <w:tabs>
          <w:tab w:val="left" w:pos="10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Adjusted R square is some what near one</w:t>
      </w:r>
    </w:p>
    <w:p w14:paraId="1D2998C5" w14:textId="09AC895E" w:rsidR="002F2C4C" w:rsidRDefault="002F2C4C" w:rsidP="002F2C4C">
      <w:pPr>
        <w:pStyle w:val="ListParagraph"/>
        <w:numPr>
          <w:ilvl w:val="0"/>
          <w:numId w:val="14"/>
        </w:numPr>
        <w:tabs>
          <w:tab w:val="left" w:pos="100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no Pattern in the Residual Plot</w:t>
      </w:r>
    </w:p>
    <w:p w14:paraId="208B8831" w14:textId="77777777" w:rsidR="002F2C4C" w:rsidRDefault="002F2C4C" w:rsidP="002F2C4C">
      <w:pPr>
        <w:tabs>
          <w:tab w:val="left" w:pos="1000"/>
        </w:tabs>
        <w:rPr>
          <w:sz w:val="28"/>
          <w:szCs w:val="28"/>
          <w:lang w:val="en-US"/>
        </w:rPr>
      </w:pPr>
    </w:p>
    <w:p w14:paraId="2F864681" w14:textId="3BB8A1B2" w:rsidR="002F2C4C" w:rsidRPr="009C7436" w:rsidRDefault="009C7436" w:rsidP="002F2C4C">
      <w:pPr>
        <w:tabs>
          <w:tab w:val="left" w:pos="1000"/>
        </w:tabs>
        <w:rPr>
          <w:color w:val="00B050"/>
          <w:sz w:val="40"/>
          <w:szCs w:val="40"/>
          <w:lang w:val="en-US"/>
        </w:rPr>
      </w:pPr>
      <w:r w:rsidRPr="009C7436">
        <w:rPr>
          <w:color w:val="00B050"/>
          <w:sz w:val="40"/>
          <w:szCs w:val="40"/>
          <w:lang w:val="en-US"/>
        </w:rPr>
        <w:lastRenderedPageBreak/>
        <w:t>6)</w:t>
      </w:r>
    </w:p>
    <w:p w14:paraId="520741A0" w14:textId="0B9A15D9" w:rsidR="002F2C4C" w:rsidRPr="002F2C4C" w:rsidRDefault="009C7436" w:rsidP="002F2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9C7436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b</w:t>
      </w:r>
      <w:r w:rsidR="002F2C4C" w:rsidRPr="002F2C4C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uild a new Regression model including LSTAT and AVG_ROOM together as Independent variables</w:t>
      </w:r>
    </w:p>
    <w:p w14:paraId="7B6D72E9" w14:textId="5640D6BB" w:rsidR="002F2C4C" w:rsidRDefault="002F2C4C" w:rsidP="002F2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2F2C4C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 xml:space="preserve">and AVG_PRICE as dependent variable. </w:t>
      </w:r>
    </w:p>
    <w:p w14:paraId="13FB1E4E" w14:textId="77777777" w:rsidR="002F2C4C" w:rsidRPr="002F2C4C" w:rsidRDefault="002F2C4C" w:rsidP="002F2C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B050"/>
          <w:kern w:val="0"/>
          <w:sz w:val="40"/>
          <w:szCs w:val="40"/>
        </w:rPr>
      </w:pPr>
    </w:p>
    <w:p w14:paraId="30DE420B" w14:textId="77777777" w:rsidR="002F2C4C" w:rsidRPr="002F2C4C" w:rsidRDefault="002F2C4C" w:rsidP="002F2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2F2C4C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a) Write the Regression equation. If a new house in this locality has 7 rooms (on an average) and</w:t>
      </w:r>
    </w:p>
    <w:p w14:paraId="59985AF7" w14:textId="77777777" w:rsidR="002F2C4C" w:rsidRPr="002F2C4C" w:rsidRDefault="002F2C4C" w:rsidP="002F2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2F2C4C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has a value of 20 for L-STAT, then what will be the value of AVG_PRICE? How does it compare</w:t>
      </w:r>
    </w:p>
    <w:p w14:paraId="44E68DB2" w14:textId="77777777" w:rsidR="002F2C4C" w:rsidRPr="002F2C4C" w:rsidRDefault="002F2C4C" w:rsidP="002F2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2F2C4C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to the company quoting a value of 30000 USD for this locality? Is the company Overcharging/</w:t>
      </w:r>
    </w:p>
    <w:p w14:paraId="5BD6C8F1" w14:textId="77777777" w:rsidR="002F2C4C" w:rsidRDefault="002F2C4C" w:rsidP="002F2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2F2C4C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Undercharging?</w:t>
      </w:r>
    </w:p>
    <w:p w14:paraId="09A89B20" w14:textId="77777777" w:rsidR="002F2C4C" w:rsidRPr="002F2C4C" w:rsidRDefault="002F2C4C" w:rsidP="002F2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</w:p>
    <w:p w14:paraId="59E7B93D" w14:textId="77777777" w:rsidR="002F2C4C" w:rsidRPr="002F2C4C" w:rsidRDefault="002F2C4C" w:rsidP="002F2C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2F2C4C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b) Is the performance of this model better than the previous model you built in Question 5?</w:t>
      </w:r>
    </w:p>
    <w:p w14:paraId="68AAB85B" w14:textId="29BA4462" w:rsidR="002F2C4C" w:rsidRDefault="002F2C4C" w:rsidP="002F2C4C">
      <w:pPr>
        <w:tabs>
          <w:tab w:val="left" w:pos="1000"/>
        </w:tabs>
        <w:rPr>
          <w:rFonts w:ascii="Calibri" w:hAnsi="Calibri" w:cs="Calibri"/>
          <w:kern w:val="0"/>
          <w:sz w:val="24"/>
          <w:szCs w:val="24"/>
        </w:rPr>
      </w:pPr>
      <w:r w:rsidRPr="002F2C4C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Compare in terms of adjusted R-square and explain</w:t>
      </w:r>
      <w:r>
        <w:rPr>
          <w:rFonts w:ascii="Calibri" w:hAnsi="Calibri" w:cs="Calibri"/>
          <w:kern w:val="0"/>
          <w:sz w:val="24"/>
          <w:szCs w:val="24"/>
        </w:rPr>
        <w:t>.</w:t>
      </w:r>
    </w:p>
    <w:p w14:paraId="4492311E" w14:textId="3A069682" w:rsidR="004B6DEB" w:rsidRDefault="004B6DEB" w:rsidP="002F2C4C">
      <w:pPr>
        <w:tabs>
          <w:tab w:val="left" w:pos="1000"/>
        </w:tabs>
        <w:rPr>
          <w:rFonts w:ascii="Calibri" w:hAnsi="Calibri" w:cs="Calibr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C8BE33" wp14:editId="0AF849A6">
            <wp:extent cx="2844800" cy="1566333"/>
            <wp:effectExtent l="0" t="0" r="12700" b="15240"/>
            <wp:docPr id="1163789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9E4DFA-4B09-4034-A3EC-89C2301AC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BD88F1" wp14:editId="44EB1E5A">
            <wp:simplePos x="914400" y="6028267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2032000"/>
            <wp:effectExtent l="0" t="0" r="0" b="6350"/>
            <wp:wrapSquare wrapText="bothSides"/>
            <wp:docPr id="1101016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C3C38BB-84C3-E61E-69CE-459F5A1976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rPr>
          <w:rFonts w:ascii="Calibri" w:hAnsi="Calibri" w:cs="Calibri"/>
          <w:kern w:val="0"/>
          <w:sz w:val="24"/>
          <w:szCs w:val="24"/>
        </w:rPr>
        <w:br w:type="textWrapping" w:clear="all"/>
      </w:r>
    </w:p>
    <w:tbl>
      <w:tblPr>
        <w:tblpPr w:leftFromText="180" w:rightFromText="180" w:vertAnchor="text" w:tblpY="1"/>
        <w:tblOverlap w:val="never"/>
        <w:tblW w:w="1660" w:type="dxa"/>
        <w:tblLook w:val="04A0" w:firstRow="1" w:lastRow="0" w:firstColumn="1" w:lastColumn="0" w:noHBand="0" w:noVBand="1"/>
      </w:tblPr>
      <w:tblGrid>
        <w:gridCol w:w="1660"/>
      </w:tblGrid>
      <w:tr w:rsidR="004B6DEB" w:rsidRPr="004B6DEB" w14:paraId="671CEC74" w14:textId="77777777" w:rsidTr="004B6DEB">
        <w:trPr>
          <w:trHeight w:val="288"/>
        </w:trPr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673FF" w14:textId="77777777" w:rsidR="004B6DEB" w:rsidRPr="004B6DEB" w:rsidRDefault="004B6DEB" w:rsidP="004B6D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B6D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</w:tr>
      <w:tr w:rsidR="004B6DEB" w:rsidRPr="004B6DEB" w14:paraId="59989F0C" w14:textId="77777777" w:rsidTr="004B6DEB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BA810C8" w14:textId="3055C267" w:rsidR="004B6DEB" w:rsidRPr="004B6DEB" w:rsidRDefault="004B6DEB" w:rsidP="004B6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 w:rsidRPr="004B6D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0.668764941</w:t>
            </w:r>
          </w:p>
        </w:tc>
      </w:tr>
      <w:tr w:rsidR="004B6DEB" w:rsidRPr="004B6DEB" w14:paraId="45BDDE9E" w14:textId="77777777" w:rsidTr="004B6DEB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1A79C2" w14:textId="77777777" w:rsidR="004B6DEB" w:rsidRPr="004B6DEB" w:rsidRDefault="004B6DEB" w:rsidP="004B6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6D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3.47226E-27</w:t>
            </w:r>
          </w:p>
        </w:tc>
      </w:tr>
      <w:tr w:rsidR="004B6DEB" w:rsidRPr="004B6DEB" w14:paraId="75CB5E68" w14:textId="77777777" w:rsidTr="004B6DE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201236C1" w14:textId="77777777" w:rsidR="004B6DEB" w:rsidRPr="004B6DEB" w:rsidRDefault="004B6DEB" w:rsidP="004B6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6D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6.66937E-41</w:t>
            </w:r>
          </w:p>
        </w:tc>
      </w:tr>
    </w:tbl>
    <w:p w14:paraId="28807BFC" w14:textId="77777777" w:rsidR="004B6DEB" w:rsidRDefault="004B6DEB" w:rsidP="004B6DEB">
      <w:pPr>
        <w:tabs>
          <w:tab w:val="left" w:pos="1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79333D4" w14:textId="77777777" w:rsidR="004B6DEB" w:rsidRPr="004B6DEB" w:rsidRDefault="004B6DEB" w:rsidP="004B6DEB">
      <w:pPr>
        <w:tabs>
          <w:tab w:val="left" w:pos="453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tbl>
      <w:tblPr>
        <w:tblW w:w="3660" w:type="dxa"/>
        <w:tblLook w:val="04A0" w:firstRow="1" w:lastRow="0" w:firstColumn="1" w:lastColumn="0" w:noHBand="0" w:noVBand="1"/>
      </w:tblPr>
      <w:tblGrid>
        <w:gridCol w:w="1840"/>
        <w:gridCol w:w="1820"/>
      </w:tblGrid>
      <w:tr w:rsidR="004B6DEB" w:rsidRPr="004B6DEB" w14:paraId="7564E363" w14:textId="77777777" w:rsidTr="004B6DEB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35F6" w14:textId="77777777" w:rsidR="004B6DEB" w:rsidRPr="004B6DEB" w:rsidRDefault="004B6DEB" w:rsidP="004B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6D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7B186E" w14:textId="77777777" w:rsidR="004B6DEB" w:rsidRPr="004B6DEB" w:rsidRDefault="004B6DEB" w:rsidP="004B6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6D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0.637124475</w:t>
            </w:r>
          </w:p>
        </w:tc>
      </w:tr>
    </w:tbl>
    <w:p w14:paraId="27AEEF7F" w14:textId="37B57696" w:rsidR="004B6DEB" w:rsidRPr="004B6DEB" w:rsidRDefault="004B6DEB" w:rsidP="004B6DEB">
      <w:pPr>
        <w:tabs>
          <w:tab w:val="left" w:pos="4533"/>
        </w:tabs>
        <w:rPr>
          <w:sz w:val="28"/>
          <w:szCs w:val="28"/>
          <w:lang w:val="en-US"/>
        </w:rPr>
      </w:pPr>
    </w:p>
    <w:tbl>
      <w:tblPr>
        <w:tblpPr w:leftFromText="180" w:rightFromText="180" w:vertAnchor="text" w:tblpY="1"/>
        <w:tblOverlap w:val="never"/>
        <w:tblW w:w="3660" w:type="dxa"/>
        <w:tblLook w:val="04A0" w:firstRow="1" w:lastRow="0" w:firstColumn="1" w:lastColumn="0" w:noHBand="0" w:noVBand="1"/>
      </w:tblPr>
      <w:tblGrid>
        <w:gridCol w:w="1840"/>
        <w:gridCol w:w="1820"/>
      </w:tblGrid>
      <w:tr w:rsidR="004B6DEB" w:rsidRPr="004B6DEB" w14:paraId="163E5905" w14:textId="77777777" w:rsidTr="004B6DEB">
        <w:trPr>
          <w:trHeight w:val="288"/>
        </w:trPr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1383A" w14:textId="77777777" w:rsidR="004B6DEB" w:rsidRPr="004B6DEB" w:rsidRDefault="004B6DEB" w:rsidP="004B6D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B6D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7066C" w14:textId="77777777" w:rsidR="004B6DEB" w:rsidRPr="004B6DEB" w:rsidRDefault="004B6DEB" w:rsidP="004B6D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B6DEB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Coefficients</w:t>
            </w:r>
          </w:p>
        </w:tc>
      </w:tr>
      <w:tr w:rsidR="004B6DEB" w:rsidRPr="004B6DEB" w14:paraId="7F1E12F9" w14:textId="77777777" w:rsidTr="004B6DEB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CAFD" w14:textId="77777777" w:rsidR="004B6DEB" w:rsidRPr="004B6DEB" w:rsidRDefault="004B6DEB" w:rsidP="004B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6D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Intercept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3243" w14:textId="77777777" w:rsidR="004B6DEB" w:rsidRPr="004B6DEB" w:rsidRDefault="004B6DEB" w:rsidP="004B6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6D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-1.358272812</w:t>
            </w:r>
          </w:p>
        </w:tc>
      </w:tr>
      <w:tr w:rsidR="004B6DEB" w:rsidRPr="004B6DEB" w14:paraId="77DB3F37" w14:textId="77777777" w:rsidTr="004B6DEB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C41B" w14:textId="77777777" w:rsidR="004B6DEB" w:rsidRPr="004B6DEB" w:rsidRDefault="004B6DEB" w:rsidP="004B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6D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1E24" w14:textId="77777777" w:rsidR="004B6DEB" w:rsidRPr="004B6DEB" w:rsidRDefault="004B6DEB" w:rsidP="004B6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6D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5.094787984</w:t>
            </w:r>
          </w:p>
        </w:tc>
      </w:tr>
      <w:tr w:rsidR="004B6DEB" w:rsidRPr="004B6DEB" w14:paraId="59A2633B" w14:textId="77777777" w:rsidTr="004B6DEB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50FA7" w14:textId="77777777" w:rsidR="004B6DEB" w:rsidRPr="004B6DEB" w:rsidRDefault="004B6DEB" w:rsidP="004B6D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6D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DDF90" w14:textId="77777777" w:rsidR="004B6DEB" w:rsidRDefault="004B6DEB" w:rsidP="004B6D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B6DE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-0.642358334</w:t>
            </w:r>
          </w:p>
          <w:p w14:paraId="5F4F300F" w14:textId="77777777" w:rsidR="004B6DEB" w:rsidRDefault="004B6DEB" w:rsidP="004B6DEB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10063816" w14:textId="77777777" w:rsidR="004B6DEB" w:rsidRPr="004B6DEB" w:rsidRDefault="004B6DEB" w:rsidP="004B6DEB">
            <w:pPr>
              <w:rPr>
                <w:rFonts w:ascii="Calibri" w:eastAsia="Times New Roman" w:hAnsi="Calibri" w:cs="Calibri"/>
                <w:lang w:eastAsia="en-IN"/>
              </w:rPr>
            </w:pPr>
          </w:p>
        </w:tc>
      </w:tr>
    </w:tbl>
    <w:p w14:paraId="74094C5D" w14:textId="77777777" w:rsidR="004B6DEB" w:rsidRDefault="004B6DEB" w:rsidP="004B6DEB">
      <w:pPr>
        <w:tabs>
          <w:tab w:val="left" w:pos="1360"/>
        </w:tabs>
        <w:rPr>
          <w:sz w:val="28"/>
          <w:szCs w:val="28"/>
          <w:lang w:val="en-US"/>
        </w:rPr>
      </w:pPr>
    </w:p>
    <w:p w14:paraId="1D8295D1" w14:textId="77777777" w:rsidR="004B6DEB" w:rsidRDefault="004B6DEB" w:rsidP="004B6DEB">
      <w:pPr>
        <w:tabs>
          <w:tab w:val="left" w:pos="1360"/>
        </w:tabs>
        <w:rPr>
          <w:sz w:val="28"/>
          <w:szCs w:val="28"/>
          <w:lang w:val="en-US"/>
        </w:rPr>
      </w:pPr>
    </w:p>
    <w:p w14:paraId="45903EDA" w14:textId="77777777" w:rsidR="004B6DEB" w:rsidRDefault="004B6DEB" w:rsidP="004B6DEB">
      <w:pPr>
        <w:tabs>
          <w:tab w:val="left" w:pos="1360"/>
        </w:tabs>
        <w:rPr>
          <w:sz w:val="28"/>
          <w:szCs w:val="28"/>
          <w:lang w:val="en-US"/>
        </w:rPr>
      </w:pPr>
    </w:p>
    <w:p w14:paraId="19E64F3F" w14:textId="77777777" w:rsidR="004B6DEB" w:rsidRDefault="004B6DEB" w:rsidP="004B6DEB">
      <w:pPr>
        <w:tabs>
          <w:tab w:val="left" w:pos="1360"/>
        </w:tabs>
        <w:rPr>
          <w:sz w:val="28"/>
          <w:szCs w:val="28"/>
          <w:lang w:val="en-US"/>
        </w:rPr>
      </w:pPr>
    </w:p>
    <w:p w14:paraId="0CE6A277" w14:textId="77777777" w:rsidR="004B6DEB" w:rsidRDefault="004B6DEB" w:rsidP="004B6DEB">
      <w:pPr>
        <w:tabs>
          <w:tab w:val="left" w:pos="1360"/>
        </w:tabs>
        <w:rPr>
          <w:sz w:val="28"/>
          <w:szCs w:val="28"/>
          <w:lang w:val="en-US"/>
        </w:rPr>
      </w:pPr>
    </w:p>
    <w:p w14:paraId="19466E7C" w14:textId="77777777" w:rsidR="004B6DEB" w:rsidRDefault="004B6DEB" w:rsidP="004B6DEB">
      <w:pPr>
        <w:tabs>
          <w:tab w:val="left" w:pos="1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</w:t>
      </w:r>
      <w:r w:rsidRPr="00EC5540">
        <w:rPr>
          <w:sz w:val="28"/>
          <w:szCs w:val="28"/>
          <w:highlight w:val="green"/>
          <w:lang w:val="en-US"/>
        </w:rPr>
        <w:t>Regression Equation=Intercept+Coefficient*AVG_ROOM+Coefficient*LSTAT</w:t>
      </w:r>
    </w:p>
    <w:p w14:paraId="49024130" w14:textId="1FE3068C" w:rsidR="004B6DEB" w:rsidRDefault="004B6DEB" w:rsidP="004B6DEB">
      <w:pPr>
        <w:tabs>
          <w:tab w:val="left" w:pos="1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AVG_PRIZE=  -1.3582+5.094*</w:t>
      </w:r>
      <w:r w:rsidR="002D70C5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+ -0.6423*x2</w:t>
      </w:r>
      <w:r w:rsidR="002D70C5">
        <w:rPr>
          <w:sz w:val="28"/>
          <w:szCs w:val="28"/>
          <w:lang w:val="en-US"/>
        </w:rPr>
        <w:t>0</w:t>
      </w:r>
    </w:p>
    <w:p w14:paraId="60CB0976" w14:textId="0633107C" w:rsidR="002D70C5" w:rsidRDefault="004B6DEB" w:rsidP="002D70C5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sz w:val="28"/>
          <w:szCs w:val="28"/>
          <w:lang w:val="en-US"/>
        </w:rPr>
        <w:t>AVG_PRIZE=</w:t>
      </w:r>
      <w:r w:rsidR="002D70C5" w:rsidRPr="002D70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21.46 </w:t>
      </w:r>
      <w:r w:rsidR="002D70C5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USD</w:t>
      </w:r>
    </w:p>
    <w:p w14:paraId="1946A50D" w14:textId="2E5CD329" w:rsidR="002D70C5" w:rsidRPr="002D70C5" w:rsidRDefault="002D70C5" w:rsidP="002D70C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2D70C5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From the AVG_PRIZE value, we can come to an conclusion that the company is </w:t>
      </w:r>
      <w:r w:rsidRPr="00EC5540">
        <w:rPr>
          <w:rFonts w:ascii="Calibri" w:eastAsia="Times New Roman" w:hAnsi="Calibri" w:cs="Calibri"/>
          <w:color w:val="000000"/>
          <w:kern w:val="0"/>
          <w:sz w:val="28"/>
          <w:szCs w:val="28"/>
          <w:highlight w:val="red"/>
          <w:lang w:eastAsia="en-IN"/>
          <w14:ligatures w14:val="none"/>
        </w:rPr>
        <w:t>Overcharging</w:t>
      </w:r>
    </w:p>
    <w:p w14:paraId="1DFBD404" w14:textId="77777777" w:rsidR="002D70C5" w:rsidRDefault="002D70C5" w:rsidP="002D70C5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B90205E" w14:textId="452ED4F8" w:rsidR="002D70C5" w:rsidRDefault="002D70C5" w:rsidP="002D70C5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B)</w:t>
      </w:r>
      <w:r w:rsidR="00AC61A3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From the Regression Model,</w:t>
      </w:r>
    </w:p>
    <w:p w14:paraId="7960EA21" w14:textId="04F283AF" w:rsidR="00AC61A3" w:rsidRDefault="00AC61A3" w:rsidP="00AC61A3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The Adjusted R square value in 5</w:t>
      </w:r>
      <w:r w:rsidRPr="00AC61A3">
        <w:rPr>
          <w:rFonts w:ascii="Calibri" w:eastAsia="Times New Roman" w:hAnsi="Calibri" w:cs="Calibri"/>
          <w:color w:val="000000"/>
          <w:kern w:val="0"/>
          <w:sz w:val="28"/>
          <w:szCs w:val="28"/>
          <w:vertAlign w:val="superscript"/>
          <w:lang w:eastAsia="en-IN"/>
          <w14:ligatures w14:val="none"/>
        </w:rPr>
        <w:t>th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question is 0.5432</w:t>
      </w:r>
    </w:p>
    <w:p w14:paraId="6C01BB8D" w14:textId="77D669B0" w:rsidR="00AC61A3" w:rsidRDefault="00AC61A3" w:rsidP="00AC61A3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The Adjusted R square value in 6</w:t>
      </w:r>
      <w:r w:rsidRPr="00AC61A3">
        <w:rPr>
          <w:rFonts w:ascii="Calibri" w:eastAsia="Times New Roman" w:hAnsi="Calibri" w:cs="Calibri"/>
          <w:color w:val="000000"/>
          <w:kern w:val="0"/>
          <w:sz w:val="28"/>
          <w:szCs w:val="28"/>
          <w:vertAlign w:val="superscript"/>
          <w:lang w:eastAsia="en-IN"/>
          <w14:ligatures w14:val="none"/>
        </w:rPr>
        <w:t>th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question is 0.6371</w:t>
      </w:r>
    </w:p>
    <w:p w14:paraId="0AC284BA" w14:textId="5655B22F" w:rsidR="00AC61A3" w:rsidRDefault="00AC61A3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EC5540">
        <w:rPr>
          <w:rFonts w:ascii="Calibri" w:eastAsia="Times New Roman" w:hAnsi="Calibri" w:cs="Calibri"/>
          <w:color w:val="000000"/>
          <w:kern w:val="0"/>
          <w:sz w:val="28"/>
          <w:szCs w:val="28"/>
          <w:highlight w:val="green"/>
          <w:lang w:eastAsia="en-IN"/>
          <w14:ligatures w14:val="none"/>
        </w:rPr>
        <w:t xml:space="preserve">By comparing the both Adjusted R square value ,it shows that MLR-2 (AVG_ROOM,LSTAT vs AVG_value) </w:t>
      </w:r>
      <w:r w:rsidRPr="00EC5540">
        <w:rPr>
          <w:rFonts w:ascii="Calibri" w:eastAsia="Times New Roman" w:hAnsi="Calibri" w:cs="Calibri"/>
          <w:color w:val="000000"/>
          <w:kern w:val="0"/>
          <w:sz w:val="28"/>
          <w:szCs w:val="28"/>
          <w:highlight w:val="green"/>
          <w:lang w:eastAsia="en-IN"/>
          <w14:ligatures w14:val="none"/>
        </w:rPr>
        <w:sym w:font="Wingdings" w:char="F0E0"/>
      </w:r>
      <w:r w:rsidRPr="00EC5540">
        <w:rPr>
          <w:rFonts w:ascii="Calibri" w:eastAsia="Times New Roman" w:hAnsi="Calibri" w:cs="Calibri"/>
          <w:color w:val="000000"/>
          <w:kern w:val="0"/>
          <w:sz w:val="28"/>
          <w:szCs w:val="28"/>
          <w:highlight w:val="green"/>
          <w:lang w:eastAsia="en-IN"/>
          <w14:ligatures w14:val="none"/>
        </w:rPr>
        <w:t>The MLR-2 is more better than SLR (LSTAT vs AVG_PRIZE) Model</w:t>
      </w:r>
    </w:p>
    <w:p w14:paraId="408A1D77" w14:textId="77777777" w:rsidR="00AC61A3" w:rsidRDefault="00AC61A3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9D23EAB" w14:textId="77777777" w:rsidR="00AC61A3" w:rsidRDefault="00AC61A3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E25701A" w14:textId="77777777" w:rsidR="00AC61A3" w:rsidRDefault="00AC61A3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48071E72" w14:textId="77777777" w:rsidR="00AC61A3" w:rsidRDefault="00AC61A3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8A57F59" w14:textId="77777777" w:rsidR="00AC61A3" w:rsidRDefault="00AC61A3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A2F386F" w14:textId="77777777" w:rsidR="00AC61A3" w:rsidRDefault="00AC61A3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65A5AEE" w14:textId="77777777" w:rsidR="00AC61A3" w:rsidRDefault="00AC61A3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7E8937A9" w14:textId="77777777" w:rsidR="00AC61A3" w:rsidRDefault="00AC61A3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934AFD7" w14:textId="77777777" w:rsidR="00AC61A3" w:rsidRDefault="00AC61A3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2FDF78F6" w14:textId="77777777" w:rsidR="00AC61A3" w:rsidRDefault="00AC61A3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4DE98D6" w14:textId="77777777" w:rsidR="00AC61A3" w:rsidRDefault="00AC61A3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9A16D27" w14:textId="3989270B" w:rsidR="00AC61A3" w:rsidRPr="00AC61A3" w:rsidRDefault="00AC61A3" w:rsidP="00AC61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B050"/>
          <w:kern w:val="0"/>
          <w:sz w:val="40"/>
          <w:szCs w:val="40"/>
        </w:rPr>
      </w:pPr>
      <w:r w:rsidRPr="00AC61A3">
        <w:rPr>
          <w:rFonts w:ascii="Calibri" w:hAnsi="Calibri" w:cs="Calibri"/>
          <w:color w:val="00B050"/>
          <w:kern w:val="0"/>
          <w:sz w:val="40"/>
          <w:szCs w:val="40"/>
        </w:rPr>
        <w:lastRenderedPageBreak/>
        <w:t>7) Build another Regression model with all variables where AVG_PRICE alone be the Dependent</w:t>
      </w:r>
      <w:r>
        <w:rPr>
          <w:rFonts w:ascii="Calibri" w:hAnsi="Calibri" w:cs="Calibri"/>
          <w:color w:val="00B050"/>
          <w:kern w:val="0"/>
          <w:sz w:val="40"/>
          <w:szCs w:val="40"/>
        </w:rPr>
        <w:t xml:space="preserve"> </w:t>
      </w:r>
      <w:r w:rsidRPr="00AC61A3">
        <w:rPr>
          <w:rFonts w:ascii="Calibri" w:hAnsi="Calibri" w:cs="Calibri"/>
          <w:color w:val="00B050"/>
          <w:kern w:val="0"/>
          <w:sz w:val="40"/>
          <w:szCs w:val="40"/>
        </w:rPr>
        <w:t>Variable and all the other variables are independent. Interpret the output in terms of adjusted Rsquare,</w:t>
      </w:r>
      <w:r w:rsidRPr="00AC61A3">
        <w:rPr>
          <w:rFonts w:ascii="Calibri" w:hAnsi="Calibri" w:cs="Calibri"/>
          <w:color w:val="00B050"/>
          <w:kern w:val="0"/>
          <w:sz w:val="40"/>
          <w:szCs w:val="40"/>
        </w:rPr>
        <w:t xml:space="preserve"> </w:t>
      </w:r>
      <w:r w:rsidRPr="00AC61A3">
        <w:rPr>
          <w:rFonts w:ascii="Calibri" w:hAnsi="Calibri" w:cs="Calibri"/>
          <w:color w:val="00B050"/>
          <w:kern w:val="0"/>
          <w:sz w:val="40"/>
          <w:szCs w:val="40"/>
        </w:rPr>
        <w:t>coefficient and Intercept values. Explain the significance of each independent variable with</w:t>
      </w:r>
    </w:p>
    <w:p w14:paraId="3345FFFA" w14:textId="10E5325C" w:rsidR="00AC61A3" w:rsidRDefault="00AC61A3" w:rsidP="00AC61A3">
      <w:pPr>
        <w:rPr>
          <w:rFonts w:ascii="Calibri" w:hAnsi="Calibri" w:cs="Calibri"/>
          <w:kern w:val="0"/>
          <w:sz w:val="24"/>
          <w:szCs w:val="24"/>
        </w:rPr>
      </w:pPr>
      <w:r w:rsidRPr="00AC61A3">
        <w:rPr>
          <w:rFonts w:ascii="Calibri" w:hAnsi="Calibri" w:cs="Calibri"/>
          <w:color w:val="00B050"/>
          <w:kern w:val="0"/>
          <w:sz w:val="40"/>
          <w:szCs w:val="40"/>
        </w:rPr>
        <w:t>respect to AVG_PRICE</w:t>
      </w:r>
      <w:r>
        <w:rPr>
          <w:rFonts w:ascii="Calibri" w:hAnsi="Calibri" w:cs="Calibri"/>
          <w:kern w:val="0"/>
          <w:sz w:val="24"/>
          <w:szCs w:val="24"/>
        </w:rPr>
        <w:t>.</w:t>
      </w:r>
    </w:p>
    <w:p w14:paraId="1DB46631" w14:textId="77777777" w:rsidR="00AC61A3" w:rsidRDefault="00AC61A3" w:rsidP="00AC61A3">
      <w:pPr>
        <w:rPr>
          <w:rFonts w:ascii="Calibri" w:hAnsi="Calibri" w:cs="Calibri"/>
          <w:kern w:val="0"/>
          <w:sz w:val="24"/>
          <w:szCs w:val="24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2360"/>
        <w:gridCol w:w="1880"/>
        <w:gridCol w:w="1053"/>
        <w:gridCol w:w="1053"/>
        <w:gridCol w:w="1820"/>
      </w:tblGrid>
      <w:tr w:rsidR="000F2EFE" w:rsidRPr="000F2EFE" w14:paraId="2CA63D51" w14:textId="77777777" w:rsidTr="000F2EFE">
        <w:trPr>
          <w:trHeight w:val="288"/>
        </w:trPr>
        <w:tc>
          <w:tcPr>
            <w:tcW w:w="23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23E20" w14:textId="77777777" w:rsidR="000F2EFE" w:rsidRPr="000F2EFE" w:rsidRDefault="000F2EFE" w:rsidP="000F2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63A87" w14:textId="77777777" w:rsidR="000F2EFE" w:rsidRPr="000F2EFE" w:rsidRDefault="000F2EFE" w:rsidP="000F2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Coefficients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00BE9" w14:textId="77777777" w:rsidR="000F2EFE" w:rsidRPr="000F2EFE" w:rsidRDefault="000F2EFE" w:rsidP="000F2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5AC55" w14:textId="77777777" w:rsidR="000F2EFE" w:rsidRPr="000F2EFE" w:rsidRDefault="000F2EFE" w:rsidP="000F2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t Stat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11CAF" w14:textId="77777777" w:rsidR="000F2EFE" w:rsidRPr="000F2EFE" w:rsidRDefault="000F2EFE" w:rsidP="000F2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</w:tr>
      <w:tr w:rsidR="000F2EFE" w:rsidRPr="000F2EFE" w14:paraId="65C0E84E" w14:textId="77777777" w:rsidTr="000F2EFE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1ACE" w14:textId="77777777" w:rsidR="000F2EFE" w:rsidRPr="000F2EFE" w:rsidRDefault="000F2EFE" w:rsidP="000F2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Intercept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0429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29.24131526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82FE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4.817126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3771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6.070283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DCEA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2.53978E-09</w:t>
            </w:r>
          </w:p>
        </w:tc>
      </w:tr>
      <w:tr w:rsidR="000F2EFE" w:rsidRPr="000F2EFE" w14:paraId="491EA151" w14:textId="77777777" w:rsidTr="000F2EFE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D65F" w14:textId="77777777" w:rsidR="000F2EFE" w:rsidRPr="000F2EFE" w:rsidRDefault="000F2EFE" w:rsidP="000F2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CRIME_RATE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D2C6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0.048725141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F515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0.078419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09E8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0.621346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3DFCF9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0.534657201</w:t>
            </w:r>
          </w:p>
        </w:tc>
      </w:tr>
      <w:tr w:rsidR="000F2EFE" w:rsidRPr="000F2EFE" w14:paraId="6ABD4A5D" w14:textId="77777777" w:rsidTr="000F2EFE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777E" w14:textId="77777777" w:rsidR="000F2EFE" w:rsidRPr="000F2EFE" w:rsidRDefault="000F2EFE" w:rsidP="000F2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F929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0.032770689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724F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0.013098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276C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2.501997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5BA3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0.012670437</w:t>
            </w:r>
          </w:p>
        </w:tc>
      </w:tr>
      <w:tr w:rsidR="000F2EFE" w:rsidRPr="000F2EFE" w14:paraId="4E2907B9" w14:textId="77777777" w:rsidTr="000F2EFE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BCEE" w14:textId="77777777" w:rsidR="000F2EFE" w:rsidRPr="000F2EFE" w:rsidRDefault="000F2EFE" w:rsidP="000F2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ECEC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0.130551399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FA51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0.063117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D470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2.068392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8C74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0.03912086</w:t>
            </w:r>
          </w:p>
        </w:tc>
      </w:tr>
      <w:tr w:rsidR="000F2EFE" w:rsidRPr="000F2EFE" w14:paraId="42C3F810" w14:textId="77777777" w:rsidTr="000F2EFE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116C" w14:textId="77777777" w:rsidR="000F2EFE" w:rsidRPr="000F2EFE" w:rsidRDefault="000F2EFE" w:rsidP="000F2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29DC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-10.3211828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BDA7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3.894036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9C9D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-2.65051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10EC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0.008293859</w:t>
            </w:r>
          </w:p>
        </w:tc>
      </w:tr>
      <w:tr w:rsidR="000F2EFE" w:rsidRPr="000F2EFE" w14:paraId="0B4F760A" w14:textId="77777777" w:rsidTr="000F2EFE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5ED8" w14:textId="77777777" w:rsidR="000F2EFE" w:rsidRPr="000F2EFE" w:rsidRDefault="000F2EFE" w:rsidP="000F2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66EC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0.261093575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5FA6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0.067947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3D12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3.842603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A63D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0.000137546</w:t>
            </w:r>
          </w:p>
        </w:tc>
      </w:tr>
      <w:tr w:rsidR="000F2EFE" w:rsidRPr="000F2EFE" w14:paraId="273B8755" w14:textId="77777777" w:rsidTr="000F2EFE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0520" w14:textId="77777777" w:rsidR="000F2EFE" w:rsidRPr="000F2EFE" w:rsidRDefault="000F2EFE" w:rsidP="000F2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458A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-0.01440119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795A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0.003905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67B5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-3.68774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67D0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0.000251247</w:t>
            </w:r>
          </w:p>
        </w:tc>
      </w:tr>
      <w:tr w:rsidR="000F2EFE" w:rsidRPr="000F2EFE" w14:paraId="64484170" w14:textId="77777777" w:rsidTr="000F2EFE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8984" w14:textId="77777777" w:rsidR="000F2EFE" w:rsidRPr="000F2EFE" w:rsidRDefault="000F2EFE" w:rsidP="000F2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6B4A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-1.074305348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C3A8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0.133602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F2B3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-8.0411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A1CE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6.58642E-15</w:t>
            </w:r>
          </w:p>
        </w:tc>
      </w:tr>
      <w:tr w:rsidR="000F2EFE" w:rsidRPr="000F2EFE" w14:paraId="4B5E1848" w14:textId="77777777" w:rsidTr="000F2EFE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4B37" w14:textId="77777777" w:rsidR="000F2EFE" w:rsidRPr="000F2EFE" w:rsidRDefault="000F2EFE" w:rsidP="000F2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5B8A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4.125409152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9FD1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0.442759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D0F1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9.317505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9A5A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3.89287E-19</w:t>
            </w:r>
          </w:p>
        </w:tc>
      </w:tr>
      <w:tr w:rsidR="000F2EFE" w:rsidRPr="000F2EFE" w14:paraId="62F52691" w14:textId="77777777" w:rsidTr="000F2EF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D654B9" w14:textId="77777777" w:rsidR="000F2EFE" w:rsidRPr="000F2EFE" w:rsidRDefault="000F2EFE" w:rsidP="000F2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D43DB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-0.603486589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0EBC5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0.053081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1BBC9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-11.3691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DDD72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8.91071E-27</w:t>
            </w:r>
          </w:p>
        </w:tc>
      </w:tr>
    </w:tbl>
    <w:p w14:paraId="0A96E091" w14:textId="77777777" w:rsidR="00AC61A3" w:rsidRDefault="00AC61A3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tbl>
      <w:tblPr>
        <w:tblpPr w:leftFromText="180" w:rightFromText="180" w:vertAnchor="text" w:tblpY="1"/>
        <w:tblOverlap w:val="never"/>
        <w:tblW w:w="4240" w:type="dxa"/>
        <w:tblLook w:val="04A0" w:firstRow="1" w:lastRow="0" w:firstColumn="1" w:lastColumn="0" w:noHBand="0" w:noVBand="1"/>
      </w:tblPr>
      <w:tblGrid>
        <w:gridCol w:w="2360"/>
        <w:gridCol w:w="1880"/>
      </w:tblGrid>
      <w:tr w:rsidR="000F2EFE" w:rsidRPr="000F2EFE" w14:paraId="16180C66" w14:textId="77777777" w:rsidTr="000F2EFE">
        <w:trPr>
          <w:trHeight w:val="288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CB17" w14:textId="77777777" w:rsidR="000F2EFE" w:rsidRPr="000F2EFE" w:rsidRDefault="000F2EFE" w:rsidP="000F2E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2DE787" w14:textId="77777777" w:rsidR="000F2EFE" w:rsidRPr="000F2EFE" w:rsidRDefault="000F2EFE" w:rsidP="000F2E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F2EF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0.688298647</w:t>
            </w:r>
          </w:p>
        </w:tc>
      </w:tr>
    </w:tbl>
    <w:p w14:paraId="5FDF1696" w14:textId="77777777" w:rsidR="000F2EFE" w:rsidRDefault="000F2EFE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8D8D809" w14:textId="77777777" w:rsidR="000F2EFE" w:rsidRDefault="000F2EFE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3F51CE6" w14:textId="77777777" w:rsidR="000F2EFE" w:rsidRDefault="000F2EFE" w:rsidP="00AC61A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From the Regression model, it describes the following:</w:t>
      </w:r>
    </w:p>
    <w:p w14:paraId="0091DBEF" w14:textId="77777777" w:rsidR="000F2EFE" w:rsidRDefault="000F2EFE" w:rsidP="000F2EFE">
      <w:pPr>
        <w:pStyle w:val="ListParagraph"/>
        <w:numPr>
          <w:ilvl w:val="0"/>
          <w:numId w:val="16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Intercept value</w:t>
      </w:r>
      <w:r w:rsidRPr="000F2EF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sym w:font="Wingdings" w:char="F0E0"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29.24131526</w:t>
      </w:r>
    </w:p>
    <w:p w14:paraId="24F6A58A" w14:textId="77777777" w:rsidR="000F2EFE" w:rsidRDefault="000F2EFE" w:rsidP="000F2EFE">
      <w:pPr>
        <w:pStyle w:val="ListParagraph"/>
        <w:numPr>
          <w:ilvl w:val="0"/>
          <w:numId w:val="16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Adjusted R square</w:t>
      </w:r>
      <w:r w:rsidRPr="000F2EF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sym w:font="Wingdings" w:char="F0E0"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0.68829864</w:t>
      </w:r>
    </w:p>
    <w:p w14:paraId="7D279DDA" w14:textId="77777777" w:rsidR="000F2EFE" w:rsidRPr="00EC5540" w:rsidRDefault="000F2EFE" w:rsidP="000F2EFE">
      <w:pPr>
        <w:pStyle w:val="ListParagraph"/>
        <w:numPr>
          <w:ilvl w:val="0"/>
          <w:numId w:val="16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highlight w:val="red"/>
          <w:lang w:eastAsia="en-IN"/>
          <w14:ligatures w14:val="none"/>
        </w:rPr>
      </w:pPr>
      <w:r w:rsidRPr="00EC5540">
        <w:rPr>
          <w:rFonts w:ascii="Calibri" w:eastAsia="Times New Roman" w:hAnsi="Calibri" w:cs="Calibri"/>
          <w:color w:val="000000"/>
          <w:kern w:val="0"/>
          <w:sz w:val="28"/>
          <w:szCs w:val="28"/>
          <w:highlight w:val="red"/>
          <w:lang w:eastAsia="en-IN"/>
          <w14:ligatures w14:val="none"/>
        </w:rPr>
        <w:t>The P-value of the CRIME_RATE is greater than 0.05 (0.53465) ,so we can not use this model for the Prediction</w:t>
      </w:r>
    </w:p>
    <w:p w14:paraId="2FD50B68" w14:textId="77777777" w:rsidR="000F2EFE" w:rsidRDefault="000F2EFE" w:rsidP="000F2EF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566A8D4" w14:textId="77777777" w:rsidR="000F2EFE" w:rsidRDefault="000F2EFE" w:rsidP="000F2EF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59C30B28" w14:textId="1B235453" w:rsidR="000F2EFE" w:rsidRPr="000F2EFE" w:rsidRDefault="000F2EFE" w:rsidP="000F2EFE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0F2EF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br w:type="textWrapping" w:clear="all"/>
      </w:r>
    </w:p>
    <w:p w14:paraId="18701498" w14:textId="0F97E29B" w:rsidR="000F2EFE" w:rsidRDefault="000F2EFE" w:rsidP="000F2E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1837C9D4" w14:textId="27E6A024" w:rsidR="000F2EFE" w:rsidRDefault="000F2EFE" w:rsidP="000F2E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0F2EFE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lastRenderedPageBreak/>
        <w:t xml:space="preserve">8) </w:t>
      </w:r>
      <w:r w:rsidRPr="000F2EFE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Regression model using only the significant variables you just picked and answer the questions</w:t>
      </w:r>
      <w:r w:rsidRPr="000F2EFE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 xml:space="preserve"> </w:t>
      </w:r>
      <w:r w:rsidRPr="000F2EFE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below:</w:t>
      </w:r>
    </w:p>
    <w:p w14:paraId="065083E9" w14:textId="77777777" w:rsidR="000F2EFE" w:rsidRPr="000F2EFE" w:rsidRDefault="000F2EFE" w:rsidP="000F2E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</w:p>
    <w:p w14:paraId="2EBFE372" w14:textId="101F0097" w:rsidR="000F2EFE" w:rsidRDefault="000F2EFE" w:rsidP="008A057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0F2EFE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Interpret the output of this model.</w:t>
      </w:r>
    </w:p>
    <w:p w14:paraId="40A71396" w14:textId="77777777" w:rsidR="008A0572" w:rsidRPr="008A0572" w:rsidRDefault="008A0572" w:rsidP="008A0572">
      <w:pPr>
        <w:pStyle w:val="ListParagraph"/>
        <w:autoSpaceDE w:val="0"/>
        <w:autoSpaceDN w:val="0"/>
        <w:adjustRightInd w:val="0"/>
        <w:spacing w:after="0" w:line="240" w:lineRule="auto"/>
        <w:ind w:left="768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</w:p>
    <w:p w14:paraId="3E183EA5" w14:textId="77777777" w:rsidR="000F2EFE" w:rsidRPr="000F2EFE" w:rsidRDefault="000F2EFE" w:rsidP="000F2E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0F2EFE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b) Compare the adjusted R-square value of this model with the model in the previous question,</w:t>
      </w:r>
    </w:p>
    <w:p w14:paraId="432812AA" w14:textId="77777777" w:rsidR="000F2EFE" w:rsidRDefault="000F2EFE" w:rsidP="000F2E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0F2EFE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which model performs better according to the value of adjusted R-square?</w:t>
      </w:r>
    </w:p>
    <w:p w14:paraId="7DBBC7A2" w14:textId="77777777" w:rsidR="008A0572" w:rsidRPr="000F2EFE" w:rsidRDefault="008A0572" w:rsidP="000F2E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</w:p>
    <w:p w14:paraId="7360CB9C" w14:textId="77777777" w:rsidR="000F2EFE" w:rsidRPr="000F2EFE" w:rsidRDefault="000F2EFE" w:rsidP="000F2E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0F2EFE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c) Sort the values of the Coefficients in ascending order. What will happen to the average price if</w:t>
      </w:r>
    </w:p>
    <w:p w14:paraId="6370274A" w14:textId="77777777" w:rsidR="000F2EFE" w:rsidRPr="000F2EFE" w:rsidRDefault="000F2EFE" w:rsidP="000F2E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0F2EFE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the value of NOX is more in a locality in this town?</w:t>
      </w:r>
    </w:p>
    <w:p w14:paraId="1DDC332F" w14:textId="77777777" w:rsidR="008A0572" w:rsidRDefault="000F2EFE" w:rsidP="000F2EFE">
      <w:pPr>
        <w:tabs>
          <w:tab w:val="left" w:pos="1360"/>
        </w:tabs>
        <w:rPr>
          <w:rFonts w:ascii="Calibri" w:hAnsi="Calibri" w:cs="Calibri"/>
          <w:b/>
          <w:bCs/>
          <w:color w:val="00B050"/>
          <w:kern w:val="0"/>
          <w:sz w:val="40"/>
          <w:szCs w:val="40"/>
        </w:rPr>
      </w:pPr>
      <w:r w:rsidRPr="000F2EFE">
        <w:rPr>
          <w:rFonts w:ascii="Calibri" w:hAnsi="Calibri" w:cs="Calibri"/>
          <w:b/>
          <w:bCs/>
          <w:color w:val="00B050"/>
          <w:kern w:val="0"/>
          <w:sz w:val="40"/>
          <w:szCs w:val="40"/>
        </w:rPr>
        <w:t>d) Write the regression equation from this model.</w:t>
      </w:r>
    </w:p>
    <w:tbl>
      <w:tblPr>
        <w:tblW w:w="7840" w:type="dxa"/>
        <w:tblLook w:val="04A0" w:firstRow="1" w:lastRow="0" w:firstColumn="1" w:lastColumn="0" w:noHBand="0" w:noVBand="1"/>
      </w:tblPr>
      <w:tblGrid>
        <w:gridCol w:w="2320"/>
        <w:gridCol w:w="1540"/>
        <w:gridCol w:w="1053"/>
        <w:gridCol w:w="1053"/>
        <w:gridCol w:w="2060"/>
      </w:tblGrid>
      <w:tr w:rsidR="008A0572" w:rsidRPr="008A0572" w14:paraId="0BE89044" w14:textId="77777777" w:rsidTr="008A0572">
        <w:trPr>
          <w:trHeight w:val="288"/>
        </w:trPr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48823" w14:textId="77777777" w:rsidR="008A0572" w:rsidRPr="008A0572" w:rsidRDefault="008A0572" w:rsidP="008A0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76C2D" w14:textId="77777777" w:rsidR="008A0572" w:rsidRPr="008A0572" w:rsidRDefault="008A0572" w:rsidP="008A0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Coefficients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DBC6F" w14:textId="77777777" w:rsidR="008A0572" w:rsidRPr="008A0572" w:rsidRDefault="008A0572" w:rsidP="008A0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2D01C" w14:textId="77777777" w:rsidR="008A0572" w:rsidRPr="008A0572" w:rsidRDefault="008A0572" w:rsidP="008A0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t Stat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67739" w14:textId="77777777" w:rsidR="008A0572" w:rsidRPr="008A0572" w:rsidRDefault="008A0572" w:rsidP="008A0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</w:tr>
      <w:tr w:rsidR="008A0572" w:rsidRPr="008A0572" w14:paraId="39AB8D9D" w14:textId="77777777" w:rsidTr="008A0572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29E9" w14:textId="77777777" w:rsidR="008A0572" w:rsidRPr="008A0572" w:rsidRDefault="008A0572" w:rsidP="008A0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Intercept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CC1A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29.42847349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D00C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4.804729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2498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6.124898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2D39297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1.84597E-09</w:t>
            </w:r>
          </w:p>
        </w:tc>
      </w:tr>
      <w:tr w:rsidR="008A0572" w:rsidRPr="008A0572" w14:paraId="244D997E" w14:textId="77777777" w:rsidTr="008A0572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8E7D" w14:textId="77777777" w:rsidR="008A0572" w:rsidRPr="008A0572" w:rsidRDefault="008A0572" w:rsidP="008A0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0BB3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0.03293496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DE5F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0.013087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9E3A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2.516606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DE20E5B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0.012162875</w:t>
            </w:r>
          </w:p>
        </w:tc>
      </w:tr>
      <w:tr w:rsidR="008A0572" w:rsidRPr="008A0572" w14:paraId="27614E4D" w14:textId="77777777" w:rsidTr="008A0572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47D8" w14:textId="77777777" w:rsidR="008A0572" w:rsidRPr="008A0572" w:rsidRDefault="008A0572" w:rsidP="008A0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17D7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0.130710007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5BF0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0.063078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CEF2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2.072202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288DBB4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0.038761669</w:t>
            </w:r>
          </w:p>
        </w:tc>
      </w:tr>
      <w:tr w:rsidR="008A0572" w:rsidRPr="008A0572" w14:paraId="50AF5F4B" w14:textId="77777777" w:rsidTr="008A0572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A581" w14:textId="77777777" w:rsidR="008A0572" w:rsidRPr="008A0572" w:rsidRDefault="008A0572" w:rsidP="008A0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3549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-10.27270508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E8D0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3.890849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75B6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-2.64022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B7FCB84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0.008545718</w:t>
            </w:r>
          </w:p>
        </w:tc>
      </w:tr>
      <w:tr w:rsidR="008A0572" w:rsidRPr="008A0572" w14:paraId="7EBCB92E" w14:textId="77777777" w:rsidTr="008A0572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A000" w14:textId="77777777" w:rsidR="008A0572" w:rsidRPr="008A0572" w:rsidRDefault="008A0572" w:rsidP="008A0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2573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0.261506423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7395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0.067902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0DEC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3.851242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610D4B2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0.000132887</w:t>
            </w:r>
          </w:p>
        </w:tc>
      </w:tr>
      <w:tr w:rsidR="008A0572" w:rsidRPr="008A0572" w14:paraId="1CB75C41" w14:textId="77777777" w:rsidTr="008A0572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181E" w14:textId="77777777" w:rsidR="008A0572" w:rsidRPr="008A0572" w:rsidRDefault="008A0572" w:rsidP="008A0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FADC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-0.014452345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9A19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0.003902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7232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-3.70395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DB7BC15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0.000236072</w:t>
            </w:r>
          </w:p>
        </w:tc>
      </w:tr>
      <w:tr w:rsidR="008A0572" w:rsidRPr="008A0572" w14:paraId="6E8B098F" w14:textId="77777777" w:rsidTr="008A0572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EF4C" w14:textId="77777777" w:rsidR="008A0572" w:rsidRPr="008A0572" w:rsidRDefault="008A0572" w:rsidP="008A0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0D9A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-1.071702473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A25D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0.133454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A653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-8.03053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B837E25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7.08251E-15</w:t>
            </w:r>
          </w:p>
        </w:tc>
      </w:tr>
      <w:tr w:rsidR="008A0572" w:rsidRPr="008A0572" w14:paraId="0C85DCA5" w14:textId="77777777" w:rsidTr="008A0572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B506" w14:textId="77777777" w:rsidR="008A0572" w:rsidRPr="008A0572" w:rsidRDefault="008A0572" w:rsidP="008A0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8D9B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4.125468959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58C2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0.442485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086F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9.3234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72A4AD6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3.68969E-19</w:t>
            </w:r>
          </w:p>
        </w:tc>
      </w:tr>
      <w:tr w:rsidR="008A0572" w:rsidRPr="008A0572" w14:paraId="49A10AD8" w14:textId="77777777" w:rsidTr="008A0572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E64CF" w14:textId="77777777" w:rsidR="008A0572" w:rsidRPr="008A0572" w:rsidRDefault="008A0572" w:rsidP="008A0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E1BE2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-0.605159282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0A045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13182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-11.4224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20C53C25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5.41844E-27</w:t>
            </w:r>
          </w:p>
        </w:tc>
      </w:tr>
    </w:tbl>
    <w:p w14:paraId="5810345D" w14:textId="77777777" w:rsidR="008A0572" w:rsidRDefault="008A0572" w:rsidP="000F2EFE">
      <w:pPr>
        <w:tabs>
          <w:tab w:val="left" w:pos="1360"/>
        </w:tabs>
        <w:rPr>
          <w:b/>
          <w:bCs/>
          <w:color w:val="00B050"/>
          <w:sz w:val="40"/>
          <w:szCs w:val="40"/>
          <w:lang w:val="en-US"/>
        </w:rPr>
      </w:pPr>
    </w:p>
    <w:tbl>
      <w:tblPr>
        <w:tblpPr w:leftFromText="180" w:rightFromText="180" w:vertAnchor="text" w:tblpY="1"/>
        <w:tblOverlap w:val="never"/>
        <w:tblW w:w="3860" w:type="dxa"/>
        <w:tblLook w:val="04A0" w:firstRow="1" w:lastRow="0" w:firstColumn="1" w:lastColumn="0" w:noHBand="0" w:noVBand="1"/>
      </w:tblPr>
      <w:tblGrid>
        <w:gridCol w:w="2320"/>
        <w:gridCol w:w="1540"/>
      </w:tblGrid>
      <w:tr w:rsidR="008A0572" w:rsidRPr="008A0572" w14:paraId="59810794" w14:textId="77777777" w:rsidTr="008A0572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75CE" w14:textId="77777777" w:rsidR="008A0572" w:rsidRPr="008A0572" w:rsidRDefault="008A0572" w:rsidP="008A0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7CC08F9" w14:textId="77777777" w:rsidR="008A0572" w:rsidRPr="008A0572" w:rsidRDefault="008A0572" w:rsidP="008A05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A057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0.688683682</w:t>
            </w:r>
          </w:p>
        </w:tc>
      </w:tr>
    </w:tbl>
    <w:p w14:paraId="2CD771FE" w14:textId="77777777" w:rsidR="008A0572" w:rsidRDefault="008A0572" w:rsidP="000F2EFE">
      <w:pPr>
        <w:tabs>
          <w:tab w:val="left" w:pos="1360"/>
        </w:tabs>
        <w:rPr>
          <w:b/>
          <w:bCs/>
          <w:color w:val="00B050"/>
          <w:sz w:val="40"/>
          <w:szCs w:val="40"/>
          <w:lang w:val="en-US"/>
        </w:rPr>
      </w:pPr>
    </w:p>
    <w:p w14:paraId="0E7D479D" w14:textId="70287375" w:rsidR="008A0572" w:rsidRDefault="008A0572" w:rsidP="008A0572">
      <w:pPr>
        <w:pStyle w:val="ListParagraph"/>
        <w:numPr>
          <w:ilvl w:val="0"/>
          <w:numId w:val="16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Intercept value</w:t>
      </w:r>
      <w:r w:rsidRPr="000F2EF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sym w:font="Wingdings" w:char="F0E0"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29.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42847349</w:t>
      </w:r>
    </w:p>
    <w:p w14:paraId="773102E3" w14:textId="221FC7E6" w:rsidR="008A0572" w:rsidRDefault="008A0572" w:rsidP="008A0572">
      <w:pPr>
        <w:pStyle w:val="ListParagraph"/>
        <w:numPr>
          <w:ilvl w:val="0"/>
          <w:numId w:val="16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Adjusted R square</w:t>
      </w:r>
      <w:r w:rsidRPr="000F2EF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sym w:font="Wingdings" w:char="F0E0"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0.688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683682</w:t>
      </w:r>
    </w:p>
    <w:p w14:paraId="2E48A8CA" w14:textId="7B82AF21" w:rsidR="008A0572" w:rsidRDefault="008A0572" w:rsidP="008A0572">
      <w:pPr>
        <w:pStyle w:val="ListParagraph"/>
        <w:numPr>
          <w:ilvl w:val="0"/>
          <w:numId w:val="16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All P-values are less than 0.05,so we can use this model for Prediction </w:t>
      </w:r>
    </w:p>
    <w:p w14:paraId="623D721E" w14:textId="21DB080F" w:rsidR="008A0572" w:rsidRDefault="008A0572" w:rsidP="008A0572">
      <w:pPr>
        <w:pStyle w:val="ListParagraph"/>
        <w:numPr>
          <w:ilvl w:val="0"/>
          <w:numId w:val="16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EC5540">
        <w:rPr>
          <w:rFonts w:ascii="Calibri" w:eastAsia="Times New Roman" w:hAnsi="Calibri" w:cs="Calibri"/>
          <w:color w:val="000000"/>
          <w:kern w:val="0"/>
          <w:sz w:val="28"/>
          <w:szCs w:val="28"/>
          <w:highlight w:val="green"/>
          <w:lang w:eastAsia="en-IN"/>
          <w14:ligatures w14:val="none"/>
        </w:rPr>
        <w:t>By comparing the Adjusted R square of (7 &amp; 8</w:t>
      </w:r>
      <w:r w:rsidRPr="00EC5540">
        <w:rPr>
          <w:rFonts w:ascii="Calibri" w:eastAsia="Times New Roman" w:hAnsi="Calibri" w:cs="Calibri"/>
          <w:color w:val="000000"/>
          <w:kern w:val="0"/>
          <w:sz w:val="28"/>
          <w:szCs w:val="28"/>
          <w:highlight w:val="green"/>
          <w:vertAlign w:val="superscript"/>
          <w:lang w:eastAsia="en-IN"/>
          <w14:ligatures w14:val="none"/>
        </w:rPr>
        <w:t>th</w:t>
      </w:r>
      <w:r w:rsidRPr="00EC5540">
        <w:rPr>
          <w:rFonts w:ascii="Calibri" w:eastAsia="Times New Roman" w:hAnsi="Calibri" w:cs="Calibri"/>
          <w:color w:val="000000"/>
          <w:kern w:val="0"/>
          <w:sz w:val="28"/>
          <w:szCs w:val="28"/>
          <w:highlight w:val="green"/>
          <w:lang w:eastAsia="en-IN"/>
          <w14:ligatures w14:val="none"/>
        </w:rPr>
        <w:t xml:space="preserve"> Question),it describes that not much change in the value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and also from the (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Adjusted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lastRenderedPageBreak/>
        <w:t>square</w:t>
      </w:r>
      <w:r w:rsidRPr="000F2EFE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sym w:font="Wingdings" w:char="F0E0"/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0.688683682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) it satisfies the second condition (Adjusted R square is some what near 1)</w:t>
      </w:r>
    </w:p>
    <w:p w14:paraId="03453DD1" w14:textId="0321E0F8" w:rsidR="00075473" w:rsidRDefault="00075473" w:rsidP="008A0572">
      <w:pPr>
        <w:pStyle w:val="ListParagraph"/>
        <w:numPr>
          <w:ilvl w:val="0"/>
          <w:numId w:val="16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There is </w:t>
      </w:r>
      <w:r w:rsidRPr="00EC5540">
        <w:rPr>
          <w:rFonts w:ascii="Calibri" w:eastAsia="Times New Roman" w:hAnsi="Calibri" w:cs="Calibri"/>
          <w:color w:val="000000"/>
          <w:kern w:val="0"/>
          <w:sz w:val="28"/>
          <w:szCs w:val="28"/>
          <w:highlight w:val="green"/>
          <w:lang w:eastAsia="en-IN"/>
          <w14:ligatures w14:val="none"/>
        </w:rPr>
        <w:t>no Pattern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in the Residual Plot</w:t>
      </w:r>
    </w:p>
    <w:tbl>
      <w:tblPr>
        <w:tblW w:w="3700" w:type="dxa"/>
        <w:tblInd w:w="2655" w:type="dxa"/>
        <w:tblLook w:val="04A0" w:firstRow="1" w:lastRow="0" w:firstColumn="1" w:lastColumn="0" w:noHBand="0" w:noVBand="1"/>
      </w:tblPr>
      <w:tblGrid>
        <w:gridCol w:w="1860"/>
        <w:gridCol w:w="1840"/>
      </w:tblGrid>
      <w:tr w:rsidR="00075473" w:rsidRPr="00075473" w14:paraId="353CDEEE" w14:textId="77777777" w:rsidTr="00075473">
        <w:trPr>
          <w:trHeight w:val="288"/>
        </w:trPr>
        <w:tc>
          <w:tcPr>
            <w:tcW w:w="1860" w:type="dxa"/>
            <w:tcBorders>
              <w:top w:val="single" w:sz="8" w:space="0" w:color="auto"/>
              <w:left w:val="single" w:sz="4" w:space="0" w:color="9BC2E6"/>
              <w:bottom w:val="single" w:sz="4" w:space="0" w:color="auto"/>
              <w:right w:val="nil"/>
            </w:tcBorders>
            <w:shd w:val="clear" w:color="5B9BD5" w:fill="5B9BD5"/>
            <w:noWrap/>
            <w:vAlign w:val="bottom"/>
            <w:hideMark/>
          </w:tcPr>
          <w:p w14:paraId="0098E7D1" w14:textId="77777777" w:rsidR="00075473" w:rsidRPr="00075473" w:rsidRDefault="00075473" w:rsidP="00075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  <w:t>Column1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501E863" w14:textId="77777777" w:rsidR="00075473" w:rsidRPr="00075473" w:rsidRDefault="00075473" w:rsidP="000754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/>
                <w14:ligatures w14:val="none"/>
              </w:rPr>
              <w:t>Coefficients</w:t>
            </w:r>
          </w:p>
        </w:tc>
      </w:tr>
      <w:tr w:rsidR="00075473" w:rsidRPr="00075473" w14:paraId="3A1C8D0B" w14:textId="77777777" w:rsidTr="00075473">
        <w:trPr>
          <w:trHeight w:val="288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4121F0" w14:textId="77777777" w:rsidR="00075473" w:rsidRPr="00075473" w:rsidRDefault="00075473" w:rsidP="0007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CBFEE10" w14:textId="77777777" w:rsidR="00075473" w:rsidRPr="00075473" w:rsidRDefault="00075473" w:rsidP="000754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-10.27270508</w:t>
            </w:r>
          </w:p>
        </w:tc>
      </w:tr>
      <w:tr w:rsidR="00075473" w:rsidRPr="00075473" w14:paraId="77BA7209" w14:textId="77777777" w:rsidTr="00075473">
        <w:trPr>
          <w:trHeight w:val="288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5B9F6E" w14:textId="77777777" w:rsidR="00075473" w:rsidRPr="00075473" w:rsidRDefault="00075473" w:rsidP="0007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A004741" w14:textId="77777777" w:rsidR="00075473" w:rsidRPr="00075473" w:rsidRDefault="00075473" w:rsidP="000754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-1.071702473</w:t>
            </w:r>
          </w:p>
        </w:tc>
      </w:tr>
      <w:tr w:rsidR="00075473" w:rsidRPr="00075473" w14:paraId="7BA23BCD" w14:textId="77777777" w:rsidTr="00075473">
        <w:trPr>
          <w:trHeight w:val="288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B5B2FD" w14:textId="77777777" w:rsidR="00075473" w:rsidRPr="00075473" w:rsidRDefault="00075473" w:rsidP="0007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3A06728" w14:textId="77777777" w:rsidR="00075473" w:rsidRPr="00075473" w:rsidRDefault="00075473" w:rsidP="000754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-0.605159282</w:t>
            </w:r>
          </w:p>
        </w:tc>
      </w:tr>
      <w:tr w:rsidR="00075473" w:rsidRPr="00075473" w14:paraId="332EFFD9" w14:textId="77777777" w:rsidTr="00075473">
        <w:trPr>
          <w:trHeight w:val="288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DD1240" w14:textId="77777777" w:rsidR="00075473" w:rsidRPr="00075473" w:rsidRDefault="00075473" w:rsidP="0007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111CE95" w14:textId="77777777" w:rsidR="00075473" w:rsidRPr="00075473" w:rsidRDefault="00075473" w:rsidP="000754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-0.014452345</w:t>
            </w:r>
          </w:p>
        </w:tc>
      </w:tr>
      <w:tr w:rsidR="00075473" w:rsidRPr="00075473" w14:paraId="4134D44B" w14:textId="77777777" w:rsidTr="00075473">
        <w:trPr>
          <w:trHeight w:val="288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19F9E1" w14:textId="77777777" w:rsidR="00075473" w:rsidRPr="00075473" w:rsidRDefault="00075473" w:rsidP="0007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894029B" w14:textId="77777777" w:rsidR="00075473" w:rsidRPr="00075473" w:rsidRDefault="00075473" w:rsidP="000754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0.03293496</w:t>
            </w:r>
          </w:p>
        </w:tc>
      </w:tr>
      <w:tr w:rsidR="00075473" w:rsidRPr="00075473" w14:paraId="1D06A2F9" w14:textId="77777777" w:rsidTr="00075473">
        <w:trPr>
          <w:trHeight w:val="288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C10EE0" w14:textId="77777777" w:rsidR="00075473" w:rsidRPr="00075473" w:rsidRDefault="00075473" w:rsidP="0007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36461BE" w14:textId="77777777" w:rsidR="00075473" w:rsidRPr="00075473" w:rsidRDefault="00075473" w:rsidP="000754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0.130710007</w:t>
            </w:r>
          </w:p>
        </w:tc>
      </w:tr>
      <w:tr w:rsidR="00075473" w:rsidRPr="00075473" w14:paraId="3FDD969F" w14:textId="77777777" w:rsidTr="00075473">
        <w:trPr>
          <w:trHeight w:val="288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A6E1FB" w14:textId="77777777" w:rsidR="00075473" w:rsidRPr="00075473" w:rsidRDefault="00075473" w:rsidP="0007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382482" w14:textId="77777777" w:rsidR="00075473" w:rsidRPr="00075473" w:rsidRDefault="00075473" w:rsidP="000754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0.261506423</w:t>
            </w:r>
          </w:p>
        </w:tc>
      </w:tr>
      <w:tr w:rsidR="00075473" w:rsidRPr="00075473" w14:paraId="381D761B" w14:textId="77777777" w:rsidTr="00075473">
        <w:trPr>
          <w:trHeight w:val="288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E8344B" w14:textId="77777777" w:rsidR="00075473" w:rsidRPr="00075473" w:rsidRDefault="00075473" w:rsidP="0007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12AF59E" w14:textId="77777777" w:rsidR="00075473" w:rsidRPr="00075473" w:rsidRDefault="00075473" w:rsidP="000754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4.125468959</w:t>
            </w:r>
          </w:p>
        </w:tc>
      </w:tr>
      <w:tr w:rsidR="00075473" w:rsidRPr="00075473" w14:paraId="0953BBBA" w14:textId="77777777" w:rsidTr="00075473">
        <w:trPr>
          <w:trHeight w:val="288"/>
        </w:trPr>
        <w:tc>
          <w:tcPr>
            <w:tcW w:w="1860" w:type="dxa"/>
            <w:tcBorders>
              <w:top w:val="single" w:sz="4" w:space="0" w:color="9BC2E6"/>
              <w:left w:val="single" w:sz="4" w:space="0" w:color="9BC2E6"/>
              <w:bottom w:val="single" w:sz="8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14:paraId="5D48BD21" w14:textId="77777777" w:rsidR="00075473" w:rsidRPr="00075473" w:rsidRDefault="00075473" w:rsidP="000754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Intercept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8" w:space="0" w:color="auto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A8C743A" w14:textId="77777777" w:rsidR="00075473" w:rsidRPr="00075473" w:rsidRDefault="00075473" w:rsidP="000754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547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29.42847349</w:t>
            </w:r>
          </w:p>
        </w:tc>
      </w:tr>
    </w:tbl>
    <w:p w14:paraId="72F247E0" w14:textId="77777777" w:rsidR="00075473" w:rsidRDefault="00075473" w:rsidP="00075473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0C6A0F25" w14:textId="6650A9C7" w:rsidR="00075473" w:rsidRDefault="006A7479" w:rsidP="006A7479">
      <w:pPr>
        <w:pStyle w:val="ListParagraph"/>
        <w:numPr>
          <w:ilvl w:val="0"/>
          <w:numId w:val="18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6A7479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When there is increase in NOX  value in the locality ,the AVG_PRIZE may be decrease with respect to NOX </w:t>
      </w:r>
    </w:p>
    <w:p w14:paraId="10D4E329" w14:textId="6F9C4741" w:rsidR="006A7479" w:rsidRDefault="006A7479" w:rsidP="006A7479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39474D60" w14:textId="6DA2BBEE" w:rsidR="006A7479" w:rsidRPr="006A7479" w:rsidRDefault="006A7479" w:rsidP="006A7479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The Regression Equation=</w:t>
      </w:r>
      <w:r w:rsidRPr="006A7479">
        <w:rPr>
          <w:rFonts w:ascii="Calibri" w:eastAsia="Times New Roman" w:hAnsi="Calibri" w:cs="Calibri"/>
          <w:color w:val="00B050"/>
          <w:kern w:val="0"/>
          <w:sz w:val="28"/>
          <w:szCs w:val="28"/>
          <w:lang w:eastAsia="en-IN"/>
          <w14:ligatures w14:val="none"/>
        </w:rPr>
        <w:t>29.42+0.032*AGE+0.130*INDUS+(-10.272)*NOX+0.261*DISTANCE+(-0.014)*TAX+(-1.071)*PTRATIO+4.125*AVG_ROOM+(-0.605)*LSTAT</w:t>
      </w:r>
    </w:p>
    <w:p w14:paraId="223C2490" w14:textId="6A4FD2EB" w:rsidR="008A0572" w:rsidRDefault="008A0572" w:rsidP="008A0572">
      <w:pPr>
        <w:pStyle w:val="ListParagraph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</w:p>
    <w:p w14:paraId="1B574270" w14:textId="77777777" w:rsidR="008A0572" w:rsidRPr="008A0572" w:rsidRDefault="008A0572" w:rsidP="000F2EFE">
      <w:pPr>
        <w:tabs>
          <w:tab w:val="left" w:pos="1360"/>
        </w:tabs>
        <w:rPr>
          <w:sz w:val="28"/>
          <w:szCs w:val="28"/>
          <w:lang w:val="en-US"/>
        </w:rPr>
      </w:pPr>
    </w:p>
    <w:p w14:paraId="3E8C67D1" w14:textId="23BAB5D1" w:rsidR="002F2C4C" w:rsidRPr="002F2C4C" w:rsidRDefault="008A0572" w:rsidP="000F2EFE">
      <w:pPr>
        <w:tabs>
          <w:tab w:val="left" w:pos="1360"/>
        </w:tabs>
        <w:rPr>
          <w:sz w:val="28"/>
          <w:szCs w:val="28"/>
          <w:lang w:val="en-US"/>
        </w:rPr>
      </w:pPr>
      <w:r>
        <w:rPr>
          <w:b/>
          <w:bCs/>
          <w:color w:val="00B050"/>
          <w:sz w:val="40"/>
          <w:szCs w:val="40"/>
          <w:lang w:val="en-US"/>
        </w:rPr>
        <w:br w:type="textWrapping" w:clear="all"/>
      </w:r>
      <w:r w:rsidR="004B6DEB" w:rsidRPr="000F2EFE">
        <w:rPr>
          <w:b/>
          <w:bCs/>
          <w:color w:val="00B050"/>
          <w:sz w:val="40"/>
          <w:szCs w:val="40"/>
          <w:lang w:val="en-US"/>
        </w:rPr>
        <w:br w:type="textWrapping" w:clear="all"/>
      </w:r>
      <w:r w:rsidR="004B6DEB">
        <w:rPr>
          <w:sz w:val="28"/>
          <w:szCs w:val="28"/>
          <w:lang w:val="en-US"/>
        </w:rPr>
        <w:br w:type="textWrapping" w:clear="all"/>
      </w:r>
    </w:p>
    <w:sectPr w:rsidR="002F2C4C" w:rsidRPr="002F2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93E17" w14:textId="77777777" w:rsidR="002707DB" w:rsidRDefault="002707DB" w:rsidP="001A6A89">
      <w:pPr>
        <w:spacing w:after="0" w:line="240" w:lineRule="auto"/>
      </w:pPr>
      <w:r>
        <w:separator/>
      </w:r>
    </w:p>
  </w:endnote>
  <w:endnote w:type="continuationSeparator" w:id="0">
    <w:p w14:paraId="35FA1C4F" w14:textId="77777777" w:rsidR="002707DB" w:rsidRDefault="002707DB" w:rsidP="001A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D479" w14:textId="77777777" w:rsidR="002707DB" w:rsidRDefault="002707DB" w:rsidP="001A6A89">
      <w:pPr>
        <w:spacing w:after="0" w:line="240" w:lineRule="auto"/>
      </w:pPr>
      <w:r>
        <w:separator/>
      </w:r>
    </w:p>
  </w:footnote>
  <w:footnote w:type="continuationSeparator" w:id="0">
    <w:p w14:paraId="1CB11631" w14:textId="77777777" w:rsidR="002707DB" w:rsidRDefault="002707DB" w:rsidP="001A6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B96"/>
    <w:multiLevelType w:val="hybridMultilevel"/>
    <w:tmpl w:val="0B74AC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DDF"/>
    <w:multiLevelType w:val="hybridMultilevel"/>
    <w:tmpl w:val="4BE892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E7478"/>
    <w:multiLevelType w:val="hybridMultilevel"/>
    <w:tmpl w:val="73226F34"/>
    <w:lvl w:ilvl="0" w:tplc="FFF03F44">
      <w:start w:val="1"/>
      <w:numFmt w:val="lowerLetter"/>
      <w:lvlText w:val="%1)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24112"/>
    <w:multiLevelType w:val="hybridMultilevel"/>
    <w:tmpl w:val="229AB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32D9F"/>
    <w:multiLevelType w:val="hybridMultilevel"/>
    <w:tmpl w:val="CF50BF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656C38"/>
    <w:multiLevelType w:val="hybridMultilevel"/>
    <w:tmpl w:val="F41EAD8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041BB8"/>
    <w:multiLevelType w:val="hybridMultilevel"/>
    <w:tmpl w:val="8EB8B0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975305"/>
    <w:multiLevelType w:val="hybridMultilevel"/>
    <w:tmpl w:val="755263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79A4F95"/>
    <w:multiLevelType w:val="hybridMultilevel"/>
    <w:tmpl w:val="8872F1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C5EAF"/>
    <w:multiLevelType w:val="hybridMultilevel"/>
    <w:tmpl w:val="43B4CFD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0D867A4"/>
    <w:multiLevelType w:val="hybridMultilevel"/>
    <w:tmpl w:val="7CBCD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20962"/>
    <w:multiLevelType w:val="hybridMultilevel"/>
    <w:tmpl w:val="3C16779C"/>
    <w:lvl w:ilvl="0" w:tplc="8FD67F68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85DD7"/>
    <w:multiLevelType w:val="hybridMultilevel"/>
    <w:tmpl w:val="BC50F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B1A80"/>
    <w:multiLevelType w:val="hybridMultilevel"/>
    <w:tmpl w:val="5C687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E54AA"/>
    <w:multiLevelType w:val="hybridMultilevel"/>
    <w:tmpl w:val="6DF028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36973"/>
    <w:multiLevelType w:val="hybridMultilevel"/>
    <w:tmpl w:val="3CF62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A55DF"/>
    <w:multiLevelType w:val="hybridMultilevel"/>
    <w:tmpl w:val="0F9074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C251D"/>
    <w:multiLevelType w:val="hybridMultilevel"/>
    <w:tmpl w:val="93A6CFF0"/>
    <w:lvl w:ilvl="0" w:tplc="4009000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88" w:hanging="360"/>
      </w:pPr>
      <w:rPr>
        <w:rFonts w:ascii="Wingdings" w:hAnsi="Wingdings" w:hint="default"/>
      </w:rPr>
    </w:lvl>
  </w:abstractNum>
  <w:abstractNum w:abstractNumId="18" w15:restartNumberingAfterBreak="0">
    <w:nsid w:val="779A14DE"/>
    <w:multiLevelType w:val="hybridMultilevel"/>
    <w:tmpl w:val="912267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409420">
    <w:abstractNumId w:val="11"/>
  </w:num>
  <w:num w:numId="2" w16cid:durableId="1074551188">
    <w:abstractNumId w:val="15"/>
  </w:num>
  <w:num w:numId="3" w16cid:durableId="2123720007">
    <w:abstractNumId w:val="7"/>
  </w:num>
  <w:num w:numId="4" w16cid:durableId="141044883">
    <w:abstractNumId w:val="9"/>
  </w:num>
  <w:num w:numId="5" w16cid:durableId="1238592209">
    <w:abstractNumId w:val="5"/>
  </w:num>
  <w:num w:numId="6" w16cid:durableId="1415206280">
    <w:abstractNumId w:val="4"/>
  </w:num>
  <w:num w:numId="7" w16cid:durableId="1329207194">
    <w:abstractNumId w:val="6"/>
  </w:num>
  <w:num w:numId="8" w16cid:durableId="916288808">
    <w:abstractNumId w:val="12"/>
  </w:num>
  <w:num w:numId="9" w16cid:durableId="2028217729">
    <w:abstractNumId w:val="17"/>
  </w:num>
  <w:num w:numId="10" w16cid:durableId="138378639">
    <w:abstractNumId w:val="8"/>
  </w:num>
  <w:num w:numId="11" w16cid:durableId="240678394">
    <w:abstractNumId w:val="16"/>
  </w:num>
  <w:num w:numId="12" w16cid:durableId="1377511535">
    <w:abstractNumId w:val="18"/>
  </w:num>
  <w:num w:numId="13" w16cid:durableId="1727802709">
    <w:abstractNumId w:val="10"/>
  </w:num>
  <w:num w:numId="14" w16cid:durableId="1329597396">
    <w:abstractNumId w:val="1"/>
  </w:num>
  <w:num w:numId="15" w16cid:durableId="857546827">
    <w:abstractNumId w:val="3"/>
  </w:num>
  <w:num w:numId="16" w16cid:durableId="1611355330">
    <w:abstractNumId w:val="14"/>
  </w:num>
  <w:num w:numId="17" w16cid:durableId="1385331459">
    <w:abstractNumId w:val="2"/>
  </w:num>
  <w:num w:numId="18" w16cid:durableId="1694454015">
    <w:abstractNumId w:val="0"/>
  </w:num>
  <w:num w:numId="19" w16cid:durableId="5192417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AC"/>
    <w:rsid w:val="00056474"/>
    <w:rsid w:val="00075473"/>
    <w:rsid w:val="000A0A41"/>
    <w:rsid w:val="000C311E"/>
    <w:rsid w:val="000F2EFE"/>
    <w:rsid w:val="001A6A89"/>
    <w:rsid w:val="002707DB"/>
    <w:rsid w:val="002D70C5"/>
    <w:rsid w:val="002F2C4C"/>
    <w:rsid w:val="003261AC"/>
    <w:rsid w:val="00380412"/>
    <w:rsid w:val="004879D6"/>
    <w:rsid w:val="004B6DEB"/>
    <w:rsid w:val="00572781"/>
    <w:rsid w:val="00663616"/>
    <w:rsid w:val="0067590D"/>
    <w:rsid w:val="006A7479"/>
    <w:rsid w:val="006C2A8D"/>
    <w:rsid w:val="006D65E2"/>
    <w:rsid w:val="00753124"/>
    <w:rsid w:val="007F25D8"/>
    <w:rsid w:val="008A0572"/>
    <w:rsid w:val="009C7436"/>
    <w:rsid w:val="00A12F96"/>
    <w:rsid w:val="00A63F70"/>
    <w:rsid w:val="00AC61A3"/>
    <w:rsid w:val="00B22FD3"/>
    <w:rsid w:val="00B54C4E"/>
    <w:rsid w:val="00BA65A7"/>
    <w:rsid w:val="00BF01C6"/>
    <w:rsid w:val="00C36A06"/>
    <w:rsid w:val="00C82813"/>
    <w:rsid w:val="00C90E74"/>
    <w:rsid w:val="00D87AF3"/>
    <w:rsid w:val="00E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0226"/>
  <w15:chartTrackingRefBased/>
  <w15:docId w15:val="{CE1C7CF2-0CF5-49E1-84E1-F986E204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89"/>
  </w:style>
  <w:style w:type="paragraph" w:styleId="Footer">
    <w:name w:val="footer"/>
    <w:basedOn w:val="Normal"/>
    <w:link w:val="FooterChar"/>
    <w:uiPriority w:val="99"/>
    <w:unhideWhenUsed/>
    <w:rsid w:val="001A6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REAT%20LEARNING\Data%20Analyst%20Course\EXCEL\Week2_Assignment\Terro's_RE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REAT%20LEARNING\Data%20Analyst%20Course\EXCEL\Week2_Assignment\Terro's_RE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REAT%20LEARNING\Data%20Analyst%20Course\EXCEL\Week2_Assignment\Terro's_REA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GREAT%20LEARNING\Data%20Analyst%20Course\EXCEL\Week2_Assignment\Terro's_RE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LSTAT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Data!$I$2:$I$507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'Question_5(SLR)'!$C$25:$C$530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CC-4B67-8414-4D2FBE3E24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492479"/>
        <c:axId val="75034591"/>
      </c:scatterChart>
      <c:valAx>
        <c:axId val="18949247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5034591"/>
        <c:crosses val="autoZero"/>
        <c:crossBetween val="midCat"/>
      </c:valAx>
      <c:valAx>
        <c:axId val="7503459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9492479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LSTAT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Data!$I$2:$I$507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'Question_6(MLR-1)'!$C$26:$C$531</c:f>
              <c:numCache>
                <c:formatCode>General</c:formatCode>
                <c:ptCount val="506"/>
                <c:pt idx="0">
                  <c:v>-4.9410136806025058</c:v>
                </c:pt>
                <c:pt idx="1">
                  <c:v>-3.884205660559104</c:v>
                </c:pt>
                <c:pt idx="2">
                  <c:v>2.0409252314202817</c:v>
                </c:pt>
                <c:pt idx="3">
                  <c:v>0.99348000016510696</c:v>
                </c:pt>
                <c:pt idx="4">
                  <c:v>4.5695930093424337</c:v>
                </c:pt>
                <c:pt idx="5">
                  <c:v>0.6454729940024464</c:v>
                </c:pt>
                <c:pt idx="6">
                  <c:v>1.6129215446977341</c:v>
                </c:pt>
                <c:pt idx="7">
                  <c:v>9.3144034733244325</c:v>
                </c:pt>
                <c:pt idx="8">
                  <c:v>8.3953066160022161</c:v>
                </c:pt>
                <c:pt idx="9">
                  <c:v>0.65349326949251108</c:v>
                </c:pt>
                <c:pt idx="10">
                  <c:v>-2.9949622289471911</c:v>
                </c:pt>
                <c:pt idx="11">
                  <c:v>-1.8322130905841938</c:v>
                </c:pt>
                <c:pt idx="12">
                  <c:v>3.1465158030918694</c:v>
                </c:pt>
                <c:pt idx="13">
                  <c:v>-3.2447410660870801</c:v>
                </c:pt>
                <c:pt idx="14">
                  <c:v>-4.908958231296296</c:v>
                </c:pt>
                <c:pt idx="15">
                  <c:v>-3.0239451976971097</c:v>
                </c:pt>
                <c:pt idx="16">
                  <c:v>-1.5525760358365019</c:v>
                </c:pt>
                <c:pt idx="17">
                  <c:v>-2.2361104509400143</c:v>
                </c:pt>
                <c:pt idx="18">
                  <c:v>1.2702784966481957</c:v>
                </c:pt>
                <c:pt idx="19">
                  <c:v>-2.3737759641471001</c:v>
                </c:pt>
                <c:pt idx="20">
                  <c:v>8.2675924931553624E-2</c:v>
                </c:pt>
                <c:pt idx="21">
                  <c:v>-0.54832175209666545</c:v>
                </c:pt>
                <c:pt idx="22">
                  <c:v>-2.7089669708704491</c:v>
                </c:pt>
                <c:pt idx="23">
                  <c:v>-0.98764605630053026</c:v>
                </c:pt>
                <c:pt idx="24">
                  <c:v>-2.752810359155875</c:v>
                </c:pt>
                <c:pt idx="25">
                  <c:v>-2.6621090140552237</c:v>
                </c:pt>
                <c:pt idx="26">
                  <c:v>-2.1444028109182618</c:v>
                </c:pt>
                <c:pt idx="27">
                  <c:v>-3.5499581136700193</c:v>
                </c:pt>
                <c:pt idx="28">
                  <c:v>-5.1101884680664895</c:v>
                </c:pt>
                <c:pt idx="29">
                  <c:v>-3.9488893513429275</c:v>
                </c:pt>
                <c:pt idx="30">
                  <c:v>-0.53095258872284745</c:v>
                </c:pt>
                <c:pt idx="31">
                  <c:v>-6.700927150473543</c:v>
                </c:pt>
                <c:pt idx="32">
                  <c:v>2.0440337469768863</c:v>
                </c:pt>
                <c:pt idx="33">
                  <c:v>-2.7998380534483545</c:v>
                </c:pt>
                <c:pt idx="34">
                  <c:v>-3.1339862221154746</c:v>
                </c:pt>
                <c:pt idx="35">
                  <c:v>-3.751075623711035</c:v>
                </c:pt>
                <c:pt idx="36">
                  <c:v>-1.0710752109097292</c:v>
                </c:pt>
                <c:pt idx="37">
                  <c:v>-1.8127543051732573</c:v>
                </c:pt>
                <c:pt idx="38">
                  <c:v>2.1698576232157158</c:v>
                </c:pt>
                <c:pt idx="39">
                  <c:v>1.3331340591096428</c:v>
                </c:pt>
                <c:pt idx="40">
                  <c:v>1.7443515116979924</c:v>
                </c:pt>
                <c:pt idx="41">
                  <c:v>-3.4244275043423045</c:v>
                </c:pt>
                <c:pt idx="42">
                  <c:v>-1.0393723415392344</c:v>
                </c:pt>
                <c:pt idx="43">
                  <c:v>-0.80630935206344745</c:v>
                </c:pt>
                <c:pt idx="44">
                  <c:v>-2.2274733730325416</c:v>
                </c:pt>
                <c:pt idx="45">
                  <c:v>-1.7318339224931698</c:v>
                </c:pt>
                <c:pt idx="46">
                  <c:v>0.96919996405769737</c:v>
                </c:pt>
                <c:pt idx="47">
                  <c:v>-0.68696204988522425</c:v>
                </c:pt>
                <c:pt idx="48">
                  <c:v>8.0425727625031289</c:v>
                </c:pt>
                <c:pt idx="49">
                  <c:v>2.6234755383760842</c:v>
                </c:pt>
                <c:pt idx="50">
                  <c:v>-0.68222834314076763</c:v>
                </c:pt>
                <c:pt idx="51">
                  <c:v>-3.2389166204213211</c:v>
                </c:pt>
                <c:pt idx="52">
                  <c:v>-3.4222397493317267</c:v>
                </c:pt>
                <c:pt idx="53">
                  <c:v>-0.38518476049807404</c:v>
                </c:pt>
                <c:pt idx="54">
                  <c:v>-0.23293549308594663</c:v>
                </c:pt>
                <c:pt idx="55">
                  <c:v>2.9158983011331543</c:v>
                </c:pt>
                <c:pt idx="56">
                  <c:v>-2.7553513035570241</c:v>
                </c:pt>
                <c:pt idx="57">
                  <c:v>0.76951333090093854</c:v>
                </c:pt>
                <c:pt idx="58">
                  <c:v>-2.2426211789588244</c:v>
                </c:pt>
                <c:pt idx="59">
                  <c:v>-3.3159917295573109</c:v>
                </c:pt>
                <c:pt idx="60">
                  <c:v>-0.74389291089128662</c:v>
                </c:pt>
                <c:pt idx="61">
                  <c:v>-3.7615779561920917</c:v>
                </c:pt>
                <c:pt idx="62">
                  <c:v>-5.0106068255392344</c:v>
                </c:pt>
                <c:pt idx="63">
                  <c:v>-1.9902793628899751</c:v>
                </c:pt>
                <c:pt idx="64">
                  <c:v>3.3358835618129383</c:v>
                </c:pt>
                <c:pt idx="65">
                  <c:v>-4.1881301886822691</c:v>
                </c:pt>
                <c:pt idx="66">
                  <c:v>-2.1475159108211841</c:v>
                </c:pt>
                <c:pt idx="67">
                  <c:v>-1.3857884526782485</c:v>
                </c:pt>
                <c:pt idx="68">
                  <c:v>-1.3335005772484649</c:v>
                </c:pt>
                <c:pt idx="69">
                  <c:v>-2.0782247179401523</c:v>
                </c:pt>
                <c:pt idx="70">
                  <c:v>-2.81833367749255</c:v>
                </c:pt>
                <c:pt idx="71">
                  <c:v>-0.9652580204236294</c:v>
                </c:pt>
                <c:pt idx="72">
                  <c:v>-3.195798308099036</c:v>
                </c:pt>
                <c:pt idx="73">
                  <c:v>-2.2152963101064778</c:v>
                </c:pt>
                <c:pt idx="74">
                  <c:v>-2.1461427076934321</c:v>
                </c:pt>
                <c:pt idx="75">
                  <c:v>-3.5248809495224904</c:v>
                </c:pt>
                <c:pt idx="76">
                  <c:v>-2.9428716808724253</c:v>
                </c:pt>
                <c:pt idx="77">
                  <c:v>-2.5267053192646642</c:v>
                </c:pt>
                <c:pt idx="78">
                  <c:v>-1.2657440619382783</c:v>
                </c:pt>
                <c:pt idx="79">
                  <c:v>-2.4230509664967705</c:v>
                </c:pt>
                <c:pt idx="80">
                  <c:v>-1.5162903706059794</c:v>
                </c:pt>
                <c:pt idx="81">
                  <c:v>-3.8263016832064629</c:v>
                </c:pt>
                <c:pt idx="82">
                  <c:v>-1.6324330592938416</c:v>
                </c:pt>
                <c:pt idx="83">
                  <c:v>-2.3371735973555481</c:v>
                </c:pt>
                <c:pt idx="84">
                  <c:v>-1.1128404446231528</c:v>
                </c:pt>
                <c:pt idx="85">
                  <c:v>-1.6255716016626103</c:v>
                </c:pt>
                <c:pt idx="86">
                  <c:v>1.4738512644697011</c:v>
                </c:pt>
                <c:pt idx="87">
                  <c:v>-2.2054200992290269</c:v>
                </c:pt>
                <c:pt idx="88">
                  <c:v>-7.2079357560289417</c:v>
                </c:pt>
                <c:pt idx="89">
                  <c:v>-2.3462888240523512</c:v>
                </c:pt>
                <c:pt idx="90">
                  <c:v>-3.0758047589223168</c:v>
                </c:pt>
                <c:pt idx="91">
                  <c:v>-4.0065058869992001</c:v>
                </c:pt>
                <c:pt idx="92">
                  <c:v>-3.3207073757894179</c:v>
                </c:pt>
                <c:pt idx="93">
                  <c:v>-1.2964101031837245</c:v>
                </c:pt>
                <c:pt idx="94">
                  <c:v>-3.0764825425992228</c:v>
                </c:pt>
                <c:pt idx="95">
                  <c:v>0.27698533836836248</c:v>
                </c:pt>
                <c:pt idx="96">
                  <c:v>-1.3565620252631874</c:v>
                </c:pt>
                <c:pt idx="97">
                  <c:v>1.6527571534307057</c:v>
                </c:pt>
                <c:pt idx="98">
                  <c:v>7.6102500276142635</c:v>
                </c:pt>
                <c:pt idx="99">
                  <c:v>0.75152320900585323</c:v>
                </c:pt>
                <c:pt idx="100">
                  <c:v>0.63664954982227329</c:v>
                </c:pt>
                <c:pt idx="101">
                  <c:v>-1.7625960862591263</c:v>
                </c:pt>
                <c:pt idx="102">
                  <c:v>-5.8455751347859639</c:v>
                </c:pt>
                <c:pt idx="103">
                  <c:v>-1.9751450357577625</c:v>
                </c:pt>
                <c:pt idx="104">
                  <c:v>-2.0410064262988428</c:v>
                </c:pt>
                <c:pt idx="105">
                  <c:v>1.6283100805221977</c:v>
                </c:pt>
                <c:pt idx="106">
                  <c:v>3.1114966522818861</c:v>
                </c:pt>
                <c:pt idx="107">
                  <c:v>-0.40666423865571488</c:v>
                </c:pt>
                <c:pt idx="108">
                  <c:v>-3.9436478375448125</c:v>
                </c:pt>
                <c:pt idx="109">
                  <c:v>-0.98848944506161729</c:v>
                </c:pt>
                <c:pt idx="110">
                  <c:v>-0.153280405916707</c:v>
                </c:pt>
                <c:pt idx="111">
                  <c:v>-3.5268678270250327</c:v>
                </c:pt>
                <c:pt idx="112">
                  <c:v>0.44542005858985689</c:v>
                </c:pt>
                <c:pt idx="113">
                  <c:v>-1.2716564715482548E-3</c:v>
                </c:pt>
                <c:pt idx="114">
                  <c:v>-5.2918866493150816</c:v>
                </c:pt>
                <c:pt idx="115">
                  <c:v>-0.42006301158504655</c:v>
                </c:pt>
                <c:pt idx="116">
                  <c:v>-1.1731434350886722</c:v>
                </c:pt>
                <c:pt idx="117">
                  <c:v>-3.5011547991012897</c:v>
                </c:pt>
                <c:pt idx="118">
                  <c:v>1.7147253651825878</c:v>
                </c:pt>
                <c:pt idx="119">
                  <c:v>0.20253980270437566</c:v>
                </c:pt>
                <c:pt idx="120">
                  <c:v>2.6825566069071343</c:v>
                </c:pt>
                <c:pt idx="121">
                  <c:v>0.23561918358162615</c:v>
                </c:pt>
                <c:pt idx="122">
                  <c:v>3.0057265702416061</c:v>
                </c:pt>
                <c:pt idx="123">
                  <c:v>5.1455196487430328</c:v>
                </c:pt>
                <c:pt idx="124">
                  <c:v>1.4986737679717592</c:v>
                </c:pt>
                <c:pt idx="125">
                  <c:v>1.7741988677915117</c:v>
                </c:pt>
                <c:pt idx="126">
                  <c:v>5.9719160472884489</c:v>
                </c:pt>
                <c:pt idx="127">
                  <c:v>-0.40421541729685018</c:v>
                </c:pt>
                <c:pt idx="128">
                  <c:v>-3.5204139513766606</c:v>
                </c:pt>
                <c:pt idx="129">
                  <c:v>-1.2801952057932535</c:v>
                </c:pt>
                <c:pt idx="130">
                  <c:v>-4.2501529794948674</c:v>
                </c:pt>
                <c:pt idx="131">
                  <c:v>-3.3960427992054392</c:v>
                </c:pt>
                <c:pt idx="132">
                  <c:v>-0.96269154752323161</c:v>
                </c:pt>
                <c:pt idx="133">
                  <c:v>-0.24893706924358838</c:v>
                </c:pt>
                <c:pt idx="134">
                  <c:v>-1.2531988481850949</c:v>
                </c:pt>
                <c:pt idx="135">
                  <c:v>-1.922811720117064</c:v>
                </c:pt>
                <c:pt idx="136">
                  <c:v>-0.65910154232745555</c:v>
                </c:pt>
                <c:pt idx="137">
                  <c:v>-5.0514807424116981</c:v>
                </c:pt>
                <c:pt idx="138">
                  <c:v>-1.486820726299797</c:v>
                </c:pt>
                <c:pt idx="139">
                  <c:v>-0.32183322963294714</c:v>
                </c:pt>
                <c:pt idx="140">
                  <c:v>-0.57757084808115877</c:v>
                </c:pt>
                <c:pt idx="141">
                  <c:v>12.291082199829882</c:v>
                </c:pt>
                <c:pt idx="142">
                  <c:v>4.4591838569317108</c:v>
                </c:pt>
                <c:pt idx="143">
                  <c:v>6.0710793042521818</c:v>
                </c:pt>
                <c:pt idx="144">
                  <c:v>6.9932029346829836</c:v>
                </c:pt>
                <c:pt idx="145">
                  <c:v>1.784784159878285</c:v>
                </c:pt>
                <c:pt idx="146">
                  <c:v>-1.0199276988068053</c:v>
                </c:pt>
                <c:pt idx="147">
                  <c:v>9.8301888112618325</c:v>
                </c:pt>
                <c:pt idx="148">
                  <c:v>10.928290350898934</c:v>
                </c:pt>
                <c:pt idx="149">
                  <c:v>2.0213307330794432</c:v>
                </c:pt>
                <c:pt idx="150">
                  <c:v>0.7252332846084073</c:v>
                </c:pt>
                <c:pt idx="151">
                  <c:v>1.9565572232818695</c:v>
                </c:pt>
                <c:pt idx="152">
                  <c:v>-1.091421554581391</c:v>
                </c:pt>
                <c:pt idx="153">
                  <c:v>1.8149663070119857</c:v>
                </c:pt>
                <c:pt idx="154">
                  <c:v>-3.1552247303529342</c:v>
                </c:pt>
                <c:pt idx="155">
                  <c:v>-4.7366406874170952</c:v>
                </c:pt>
                <c:pt idx="156">
                  <c:v>-2.0337859268475</c:v>
                </c:pt>
                <c:pt idx="157">
                  <c:v>10.23358459080643</c:v>
                </c:pt>
                <c:pt idx="158">
                  <c:v>-1.11634701192121</c:v>
                </c:pt>
                <c:pt idx="159">
                  <c:v>-3.7617688760922796</c:v>
                </c:pt>
                <c:pt idx="160">
                  <c:v>4.8818748113820476E-2</c:v>
                </c:pt>
                <c:pt idx="161">
                  <c:v>14.314685515420472</c:v>
                </c:pt>
                <c:pt idx="162">
                  <c:v>12.842064959829507</c:v>
                </c:pt>
                <c:pt idx="163">
                  <c:v>10.822053112746453</c:v>
                </c:pt>
                <c:pt idx="164">
                  <c:v>1.7104349621700443</c:v>
                </c:pt>
                <c:pt idx="165">
                  <c:v>1.5765065783721646</c:v>
                </c:pt>
                <c:pt idx="166">
                  <c:v>13.338424720773318</c:v>
                </c:pt>
                <c:pt idx="167">
                  <c:v>3.0144340056523724</c:v>
                </c:pt>
                <c:pt idx="168">
                  <c:v>9.4485048961718832E-2</c:v>
                </c:pt>
                <c:pt idx="169">
                  <c:v>-1.6870635202045001</c:v>
                </c:pt>
                <c:pt idx="170">
                  <c:v>-1.9043758329599036</c:v>
                </c:pt>
                <c:pt idx="171">
                  <c:v>-1.7715097750674929</c:v>
                </c:pt>
                <c:pt idx="172">
                  <c:v>5.506358093197548</c:v>
                </c:pt>
                <c:pt idx="173">
                  <c:v>-1.9229675540618345</c:v>
                </c:pt>
                <c:pt idx="174">
                  <c:v>0.30024435376010672</c:v>
                </c:pt>
                <c:pt idx="175">
                  <c:v>0.83156058792869914</c:v>
                </c:pt>
                <c:pt idx="176">
                  <c:v>0.38189190537666562</c:v>
                </c:pt>
                <c:pt idx="177">
                  <c:v>-2.1748793868151921</c:v>
                </c:pt>
                <c:pt idx="178">
                  <c:v>0.7531469122951826</c:v>
                </c:pt>
                <c:pt idx="179">
                  <c:v>6.2341386857958412</c:v>
                </c:pt>
                <c:pt idx="180">
                  <c:v>6.4534731203868461</c:v>
                </c:pt>
                <c:pt idx="181">
                  <c:v>12.326181694717803</c:v>
                </c:pt>
                <c:pt idx="182">
                  <c:v>5.9012319550032295</c:v>
                </c:pt>
                <c:pt idx="183">
                  <c:v>4.0697746091804277</c:v>
                </c:pt>
                <c:pt idx="184">
                  <c:v>8.1872504603854424</c:v>
                </c:pt>
                <c:pt idx="185">
                  <c:v>8.0570544395620551</c:v>
                </c:pt>
                <c:pt idx="186">
                  <c:v>14.319482693921394</c:v>
                </c:pt>
                <c:pt idx="187">
                  <c:v>3.0963743748548467</c:v>
                </c:pt>
                <c:pt idx="188">
                  <c:v>0.68599679071735054</c:v>
                </c:pt>
                <c:pt idx="189">
                  <c:v>3.1145325659922918</c:v>
                </c:pt>
                <c:pt idx="190">
                  <c:v>6.2204290373962507</c:v>
                </c:pt>
                <c:pt idx="191">
                  <c:v>0.53715717303550647</c:v>
                </c:pt>
                <c:pt idx="192">
                  <c:v>3.0314530795874433</c:v>
                </c:pt>
                <c:pt idx="193">
                  <c:v>1.0447769396339837</c:v>
                </c:pt>
                <c:pt idx="194">
                  <c:v>-0.37417753269474119</c:v>
                </c:pt>
                <c:pt idx="195">
                  <c:v>13.144621687929281</c:v>
                </c:pt>
                <c:pt idx="196">
                  <c:v>0.15337477373014963</c:v>
                </c:pt>
                <c:pt idx="197">
                  <c:v>0.98031986503663759</c:v>
                </c:pt>
                <c:pt idx="198">
                  <c:v>3.1511971865066144</c:v>
                </c:pt>
                <c:pt idx="199">
                  <c:v>3.6512806252803358</c:v>
                </c:pt>
                <c:pt idx="200">
                  <c:v>0.76545513101963536</c:v>
                </c:pt>
                <c:pt idx="201">
                  <c:v>-1.163088324173394</c:v>
                </c:pt>
                <c:pt idx="202">
                  <c:v>6.884670670572639</c:v>
                </c:pt>
                <c:pt idx="203">
                  <c:v>12.296288024349749</c:v>
                </c:pt>
                <c:pt idx="204">
                  <c:v>12.276738148337792</c:v>
                </c:pt>
                <c:pt idx="205">
                  <c:v>0.92731188938161324</c:v>
                </c:pt>
                <c:pt idx="206">
                  <c:v>0.57531494961963148</c:v>
                </c:pt>
                <c:pt idx="207">
                  <c:v>5.996105414905248</c:v>
                </c:pt>
                <c:pt idx="208">
                  <c:v>4.2804516548766358</c:v>
                </c:pt>
                <c:pt idx="209">
                  <c:v>8.9637797612769639</c:v>
                </c:pt>
                <c:pt idx="210">
                  <c:v>3.7868648576248169</c:v>
                </c:pt>
                <c:pt idx="211">
                  <c:v>8.529791399694048</c:v>
                </c:pt>
                <c:pt idx="212">
                  <c:v>4.4698430847655857</c:v>
                </c:pt>
                <c:pt idx="213">
                  <c:v>3.0043205869389737</c:v>
                </c:pt>
                <c:pt idx="214">
                  <c:v>16.466969017559151</c:v>
                </c:pt>
                <c:pt idx="215">
                  <c:v>0.9454269179978958</c:v>
                </c:pt>
                <c:pt idx="216">
                  <c:v>3.3384222557391254</c:v>
                </c:pt>
                <c:pt idx="217">
                  <c:v>2.4431432787367875</c:v>
                </c:pt>
                <c:pt idx="218">
                  <c:v>4.0502508667425339</c:v>
                </c:pt>
                <c:pt idx="219">
                  <c:v>-1.3660485027389306</c:v>
                </c:pt>
                <c:pt idx="220">
                  <c:v>-1.1182990417383145</c:v>
                </c:pt>
                <c:pt idx="221">
                  <c:v>5.439009529303064</c:v>
                </c:pt>
                <c:pt idx="222">
                  <c:v>0.18984452666762408</c:v>
                </c:pt>
                <c:pt idx="223">
                  <c:v>2.622889271790644</c:v>
                </c:pt>
                <c:pt idx="224">
                  <c:v>6.7041188371193172</c:v>
                </c:pt>
                <c:pt idx="225">
                  <c:v>9.8803667360884617</c:v>
                </c:pt>
                <c:pt idx="226">
                  <c:v>6.7590039928120405E-3</c:v>
                </c:pt>
                <c:pt idx="227">
                  <c:v>0.54970548586450008</c:v>
                </c:pt>
                <c:pt idx="228">
                  <c:v>11.417777034500808</c:v>
                </c:pt>
                <c:pt idx="229">
                  <c:v>1.8924892752593969</c:v>
                </c:pt>
                <c:pt idx="230">
                  <c:v>2.6698204715017475</c:v>
                </c:pt>
                <c:pt idx="231">
                  <c:v>-1.3319144732462824</c:v>
                </c:pt>
                <c:pt idx="232">
                  <c:v>2.1696504720437346</c:v>
                </c:pt>
                <c:pt idx="233">
                  <c:v>10.178871725315325</c:v>
                </c:pt>
                <c:pt idx="234">
                  <c:v>1.2617134198921498</c:v>
                </c:pt>
                <c:pt idx="235">
                  <c:v>1.3402518157784264</c:v>
                </c:pt>
                <c:pt idx="236">
                  <c:v>-1.1971678035721247</c:v>
                </c:pt>
                <c:pt idx="237">
                  <c:v>-1.5908222558990488</c:v>
                </c:pt>
                <c:pt idx="238">
                  <c:v>-3.8756491088179708</c:v>
                </c:pt>
                <c:pt idx="239">
                  <c:v>-4.263715689273468</c:v>
                </c:pt>
                <c:pt idx="240">
                  <c:v>-4.4704420723964482</c:v>
                </c:pt>
                <c:pt idx="241">
                  <c:v>-1.6292166080295232</c:v>
                </c:pt>
                <c:pt idx="242">
                  <c:v>-1.627128682318105</c:v>
                </c:pt>
                <c:pt idx="243">
                  <c:v>-4.1788670172619824</c:v>
                </c:pt>
                <c:pt idx="244">
                  <c:v>-1.5073972064681627</c:v>
                </c:pt>
                <c:pt idx="245">
                  <c:v>3.1599210098148056</c:v>
                </c:pt>
                <c:pt idx="246">
                  <c:v>0.42331014522312671</c:v>
                </c:pt>
                <c:pt idx="247">
                  <c:v>-3.3419400860269022</c:v>
                </c:pt>
                <c:pt idx="248">
                  <c:v>-0.80124694935836516</c:v>
                </c:pt>
                <c:pt idx="249">
                  <c:v>-2.454642194256909</c:v>
                </c:pt>
                <c:pt idx="250">
                  <c:v>-3.5017026704762912</c:v>
                </c:pt>
                <c:pt idx="251">
                  <c:v>-4.3359058113477396</c:v>
                </c:pt>
                <c:pt idx="252">
                  <c:v>-2.2186422752730515</c:v>
                </c:pt>
                <c:pt idx="253">
                  <c:v>4.3543673524631927</c:v>
                </c:pt>
                <c:pt idx="254">
                  <c:v>-3.6403979404691711</c:v>
                </c:pt>
                <c:pt idx="255">
                  <c:v>-1.7368867923288285</c:v>
                </c:pt>
                <c:pt idx="256">
                  <c:v>9.3794575961291429</c:v>
                </c:pt>
                <c:pt idx="257">
                  <c:v>10.302112867539158</c:v>
                </c:pt>
                <c:pt idx="258">
                  <c:v>5.0021639464963918</c:v>
                </c:pt>
                <c:pt idx="259">
                  <c:v>1.0320059293283705</c:v>
                </c:pt>
                <c:pt idx="260">
                  <c:v>4.6207313860995711</c:v>
                </c:pt>
                <c:pt idx="261">
                  <c:v>10.808988676276073</c:v>
                </c:pt>
                <c:pt idx="262">
                  <c:v>11.168581074799</c:v>
                </c:pt>
                <c:pt idx="263">
                  <c:v>2.2552925108870987</c:v>
                </c:pt>
                <c:pt idx="264">
                  <c:v>6.3483331041228084</c:v>
                </c:pt>
                <c:pt idx="265">
                  <c:v>2.5438962118144808</c:v>
                </c:pt>
                <c:pt idx="266">
                  <c:v>5.8239096532086485</c:v>
                </c:pt>
                <c:pt idx="267">
                  <c:v>13.865962912610513</c:v>
                </c:pt>
                <c:pt idx="268">
                  <c:v>8.8300589050919669</c:v>
                </c:pt>
                <c:pt idx="269">
                  <c:v>0.66531920703453196</c:v>
                </c:pt>
                <c:pt idx="270">
                  <c:v>0.9738527207733938</c:v>
                </c:pt>
                <c:pt idx="271">
                  <c:v>-1.0000627877167148</c:v>
                </c:pt>
                <c:pt idx="272">
                  <c:v>-2.5860211060107012</c:v>
                </c:pt>
                <c:pt idx="273">
                  <c:v>1.6009762636685139</c:v>
                </c:pt>
                <c:pt idx="274">
                  <c:v>1.5952205336099219</c:v>
                </c:pt>
                <c:pt idx="275">
                  <c:v>0.35282380327933893</c:v>
                </c:pt>
                <c:pt idx="276">
                  <c:v>1.4207164518778193</c:v>
                </c:pt>
                <c:pt idx="277">
                  <c:v>2.3534607012488422</c:v>
                </c:pt>
                <c:pt idx="278">
                  <c:v>2.0524135206203198</c:v>
                </c:pt>
                <c:pt idx="279">
                  <c:v>4.8680149836579929</c:v>
                </c:pt>
                <c:pt idx="280">
                  <c:v>9.3322981111206431</c:v>
                </c:pt>
                <c:pt idx="281">
                  <c:v>4.2062148911980159</c:v>
                </c:pt>
                <c:pt idx="282">
                  <c:v>10.342117257696451</c:v>
                </c:pt>
                <c:pt idx="283">
                  <c:v>13.022119948187509</c:v>
                </c:pt>
                <c:pt idx="284">
                  <c:v>2.4889285027134918</c:v>
                </c:pt>
                <c:pt idx="285">
                  <c:v>-4.2317849602200255</c:v>
                </c:pt>
                <c:pt idx="286">
                  <c:v>-1.9765630687655715</c:v>
                </c:pt>
                <c:pt idx="287">
                  <c:v>-2.4888272763680099</c:v>
                </c:pt>
                <c:pt idx="288">
                  <c:v>-3.6333899689553846</c:v>
                </c:pt>
                <c:pt idx="289">
                  <c:v>-1.1801825466332403</c:v>
                </c:pt>
                <c:pt idx="290">
                  <c:v>-2.9580142956255742</c:v>
                </c:pt>
                <c:pt idx="291">
                  <c:v>4.5275239697459853</c:v>
                </c:pt>
                <c:pt idx="292">
                  <c:v>-1.5010873533293712</c:v>
                </c:pt>
                <c:pt idx="293">
                  <c:v>-0.44605866034086361</c:v>
                </c:pt>
                <c:pt idx="294">
                  <c:v>-0.87578150986484005</c:v>
                </c:pt>
                <c:pt idx="295">
                  <c:v>-3.7134591814243834E-2</c:v>
                </c:pt>
                <c:pt idx="296">
                  <c:v>-0.16046560748140593</c:v>
                </c:pt>
                <c:pt idx="297">
                  <c:v>2.3344063969929287</c:v>
                </c:pt>
                <c:pt idx="298">
                  <c:v>-5.2756360275475416</c:v>
                </c:pt>
                <c:pt idx="299">
                  <c:v>-2.4693508815219332</c:v>
                </c:pt>
                <c:pt idx="300">
                  <c:v>-4.9489003396400228</c:v>
                </c:pt>
                <c:pt idx="301">
                  <c:v>-4.1139758295840885</c:v>
                </c:pt>
                <c:pt idx="302">
                  <c:v>0.23687161150525426</c:v>
                </c:pt>
                <c:pt idx="303">
                  <c:v>2.008324609663223</c:v>
                </c:pt>
                <c:pt idx="304">
                  <c:v>5.0439302135270907</c:v>
                </c:pt>
                <c:pt idx="305">
                  <c:v>1.7874154323040052</c:v>
                </c:pt>
                <c:pt idx="306">
                  <c:v>1.1110043906568663</c:v>
                </c:pt>
                <c:pt idx="307">
                  <c:v>-0.49897183598819339</c:v>
                </c:pt>
                <c:pt idx="308">
                  <c:v>-6.7293386267301116</c:v>
                </c:pt>
                <c:pt idx="309">
                  <c:v>-2.3634884381693624</c:v>
                </c:pt>
                <c:pt idx="310">
                  <c:v>0.24130151061468119</c:v>
                </c:pt>
                <c:pt idx="311">
                  <c:v>-3.8907163894539138</c:v>
                </c:pt>
                <c:pt idx="312">
                  <c:v>-2.3991955404433014</c:v>
                </c:pt>
                <c:pt idx="313">
                  <c:v>-3.8910378574496534</c:v>
                </c:pt>
                <c:pt idx="314">
                  <c:v>-2.338114539478056</c:v>
                </c:pt>
                <c:pt idx="315">
                  <c:v>-4.1203717949579861</c:v>
                </c:pt>
                <c:pt idx="316">
                  <c:v>0.80212493920307892</c:v>
                </c:pt>
                <c:pt idx="317">
                  <c:v>1.9394005342920302</c:v>
                </c:pt>
                <c:pt idx="318">
                  <c:v>-1.4018317613921312</c:v>
                </c:pt>
                <c:pt idx="319">
                  <c:v>-0.60894454144701982</c:v>
                </c:pt>
                <c:pt idx="320">
                  <c:v>-2.9558547689143957</c:v>
                </c:pt>
                <c:pt idx="321">
                  <c:v>-3.613093619998125</c:v>
                </c:pt>
                <c:pt idx="322">
                  <c:v>-4.073182227822759</c:v>
                </c:pt>
                <c:pt idx="323">
                  <c:v>-1.6814901586924051</c:v>
                </c:pt>
                <c:pt idx="324">
                  <c:v>-2.3935591020703519</c:v>
                </c:pt>
                <c:pt idx="325">
                  <c:v>-3.5431283774336286</c:v>
                </c:pt>
                <c:pt idx="326">
                  <c:v>-3.8495251896563651</c:v>
                </c:pt>
                <c:pt idx="327">
                  <c:v>0.78244059813772182</c:v>
                </c:pt>
                <c:pt idx="328">
                  <c:v>-2.8336304877983594</c:v>
                </c:pt>
                <c:pt idx="329">
                  <c:v>-3.5921093195769167</c:v>
                </c:pt>
                <c:pt idx="330">
                  <c:v>-4.3050673056100841</c:v>
                </c:pt>
                <c:pt idx="331">
                  <c:v>-2.6280733320952834</c:v>
                </c:pt>
                <c:pt idx="332">
                  <c:v>-4.9387277645276555</c:v>
                </c:pt>
                <c:pt idx="333">
                  <c:v>-4.9718127586884471</c:v>
                </c:pt>
                <c:pt idx="334">
                  <c:v>-5.753920613141208</c:v>
                </c:pt>
                <c:pt idx="335">
                  <c:v>-3.1536719922697287</c:v>
                </c:pt>
                <c:pt idx="336">
                  <c:v>-2.7479261926041971</c:v>
                </c:pt>
                <c:pt idx="337">
                  <c:v>-3.392198346171412</c:v>
                </c:pt>
                <c:pt idx="338">
                  <c:v>-3.4445781608030721</c:v>
                </c:pt>
                <c:pt idx="339">
                  <c:v>-3.8774630988418863</c:v>
                </c:pt>
                <c:pt idx="340">
                  <c:v>-4.3799129535180263</c:v>
                </c:pt>
                <c:pt idx="341">
                  <c:v>0.69346027229386209</c:v>
                </c:pt>
                <c:pt idx="342">
                  <c:v>-9.9052410144747753</c:v>
                </c:pt>
                <c:pt idx="343">
                  <c:v>-4.2442946913701469</c:v>
                </c:pt>
                <c:pt idx="344">
                  <c:v>0.49797212841054161</c:v>
                </c:pt>
                <c:pt idx="345">
                  <c:v>-5.0177488663347845</c:v>
                </c:pt>
                <c:pt idx="346">
                  <c:v>-3.3521066248693074</c:v>
                </c:pt>
                <c:pt idx="347">
                  <c:v>-4.6539666882697475</c:v>
                </c:pt>
                <c:pt idx="348">
                  <c:v>-4.0979190420761249</c:v>
                </c:pt>
                <c:pt idx="349">
                  <c:v>-3.6109704227388484</c:v>
                </c:pt>
                <c:pt idx="350">
                  <c:v>-4.9655983676897684</c:v>
                </c:pt>
                <c:pt idx="351">
                  <c:v>-4.5337900820753418</c:v>
                </c:pt>
                <c:pt idx="352">
                  <c:v>-5.015488264199945</c:v>
                </c:pt>
                <c:pt idx="353">
                  <c:v>7.115175735682655E-2</c:v>
                </c:pt>
                <c:pt idx="354">
                  <c:v>-4.122526952758097</c:v>
                </c:pt>
                <c:pt idx="355">
                  <c:v>-4.7064527414074107</c:v>
                </c:pt>
                <c:pt idx="356">
                  <c:v>-1.1850434641274283</c:v>
                </c:pt>
                <c:pt idx="357">
                  <c:v>-0.99880125253809737</c:v>
                </c:pt>
                <c:pt idx="358">
                  <c:v>0.21678050896710843</c:v>
                </c:pt>
                <c:pt idx="359">
                  <c:v>0.95760874648266991</c:v>
                </c:pt>
                <c:pt idx="360">
                  <c:v>-1.2342092881489286</c:v>
                </c:pt>
                <c:pt idx="361">
                  <c:v>-1.4741821152890395</c:v>
                </c:pt>
                <c:pt idx="362">
                  <c:v>1.3856510658096433</c:v>
                </c:pt>
                <c:pt idx="363">
                  <c:v>-2.0026558478964027</c:v>
                </c:pt>
                <c:pt idx="364">
                  <c:v>-18.075890102448916</c:v>
                </c:pt>
                <c:pt idx="365">
                  <c:v>15.289324139470295</c:v>
                </c:pt>
                <c:pt idx="366">
                  <c:v>6.965856725030056</c:v>
                </c:pt>
                <c:pt idx="367">
                  <c:v>13.339743423856699</c:v>
                </c:pt>
                <c:pt idx="368">
                  <c:v>28.131264699357757</c:v>
                </c:pt>
                <c:pt idx="369">
                  <c:v>19.705801299283987</c:v>
                </c:pt>
                <c:pt idx="370">
                  <c:v>17.514620983131934</c:v>
                </c:pt>
                <c:pt idx="371">
                  <c:v>25.810745626585103</c:v>
                </c:pt>
                <c:pt idx="372">
                  <c:v>27.130535411985186</c:v>
                </c:pt>
                <c:pt idx="373">
                  <c:v>12.498042242387804</c:v>
                </c:pt>
                <c:pt idx="374">
                  <c:v>18.466386083939483</c:v>
                </c:pt>
                <c:pt idx="375">
                  <c:v>-12.266615705337546</c:v>
                </c:pt>
                <c:pt idx="376">
                  <c:v>-3.6885648081456193</c:v>
                </c:pt>
                <c:pt idx="377">
                  <c:v>-6.312025734362674</c:v>
                </c:pt>
                <c:pt idx="378">
                  <c:v>-2.8290055899492259</c:v>
                </c:pt>
                <c:pt idx="379">
                  <c:v>-6.1560282948146714</c:v>
                </c:pt>
                <c:pt idx="380">
                  <c:v>-12.687222930641076</c:v>
                </c:pt>
                <c:pt idx="381">
                  <c:v>-7.5462008597419352</c:v>
                </c:pt>
                <c:pt idx="382">
                  <c:v>-0.38681678125114694</c:v>
                </c:pt>
                <c:pt idx="383">
                  <c:v>1.3113638273726007</c:v>
                </c:pt>
                <c:pt idx="384">
                  <c:v>7.5796746741901693</c:v>
                </c:pt>
                <c:pt idx="385">
                  <c:v>1.4641368965921879</c:v>
                </c:pt>
                <c:pt idx="386">
                  <c:v>6.3232128011648889</c:v>
                </c:pt>
                <c:pt idx="387">
                  <c:v>3.8333760026614829</c:v>
                </c:pt>
                <c:pt idx="388">
                  <c:v>6.3647196428674171</c:v>
                </c:pt>
                <c:pt idx="389">
                  <c:v>-1.2094631547093631</c:v>
                </c:pt>
                <c:pt idx="390">
                  <c:v>-1.6574998437231176</c:v>
                </c:pt>
                <c:pt idx="391">
                  <c:v>5.7803530690739429</c:v>
                </c:pt>
                <c:pt idx="392">
                  <c:v>1.8966825461449162</c:v>
                </c:pt>
                <c:pt idx="393">
                  <c:v>-6.6491732446382663</c:v>
                </c:pt>
                <c:pt idx="394">
                  <c:v>-5.4321852870232128</c:v>
                </c:pt>
                <c:pt idx="395">
                  <c:v>-7.5129255525077792</c:v>
                </c:pt>
                <c:pt idx="396">
                  <c:v>-6.3313632934922808</c:v>
                </c:pt>
                <c:pt idx="397">
                  <c:v>-6.6256957159645555</c:v>
                </c:pt>
                <c:pt idx="398">
                  <c:v>-1.7738646221847532</c:v>
                </c:pt>
                <c:pt idx="399">
                  <c:v>-2.9049471951664012</c:v>
                </c:pt>
                <c:pt idx="400">
                  <c:v>-6.348290242633043</c:v>
                </c:pt>
                <c:pt idx="401">
                  <c:v>-10.705246020931487</c:v>
                </c:pt>
                <c:pt idx="402">
                  <c:v>-6.1224516713184602</c:v>
                </c:pt>
                <c:pt idx="403">
                  <c:v>-4.894323848335226</c:v>
                </c:pt>
                <c:pt idx="404">
                  <c:v>-0.7332283378866542</c:v>
                </c:pt>
                <c:pt idx="405">
                  <c:v>-7.834012782179979</c:v>
                </c:pt>
                <c:pt idx="406">
                  <c:v>7.1686836539478769</c:v>
                </c:pt>
                <c:pt idx="407">
                  <c:v>8.4785083900964615</c:v>
                </c:pt>
                <c:pt idx="408">
                  <c:v>6.8991087279011509</c:v>
                </c:pt>
                <c:pt idx="409">
                  <c:v>6.6546333945493785</c:v>
                </c:pt>
                <c:pt idx="410">
                  <c:v>-6.4781788547428221</c:v>
                </c:pt>
                <c:pt idx="411">
                  <c:v>-1.7268869471934494</c:v>
                </c:pt>
                <c:pt idx="412">
                  <c:v>17.757449968335703</c:v>
                </c:pt>
                <c:pt idx="413">
                  <c:v>4.2931961042417406</c:v>
                </c:pt>
                <c:pt idx="414">
                  <c:v>9.0893371110055661</c:v>
                </c:pt>
                <c:pt idx="415">
                  <c:v>-5.5610834695548688</c:v>
                </c:pt>
                <c:pt idx="416">
                  <c:v>-9.1281578577398506</c:v>
                </c:pt>
                <c:pt idx="417">
                  <c:v>1.8479433672170824</c:v>
                </c:pt>
                <c:pt idx="418">
                  <c:v>-6.9459503587043372</c:v>
                </c:pt>
                <c:pt idx="419">
                  <c:v>-10.401331872526578</c:v>
                </c:pt>
                <c:pt idx="420">
                  <c:v>-4.956190775360259</c:v>
                </c:pt>
                <c:pt idx="421">
                  <c:v>-4.9559979744179472</c:v>
                </c:pt>
                <c:pt idx="422">
                  <c:v>2.4401627891839333</c:v>
                </c:pt>
                <c:pt idx="423">
                  <c:v>-1.3746926519856526</c:v>
                </c:pt>
                <c:pt idx="424">
                  <c:v>-4.271353305329102</c:v>
                </c:pt>
                <c:pt idx="425">
                  <c:v>-4.7134773715594438</c:v>
                </c:pt>
                <c:pt idx="426">
                  <c:v>-8.1014023884075108</c:v>
                </c:pt>
                <c:pt idx="427">
                  <c:v>-10.012559253755979</c:v>
                </c:pt>
                <c:pt idx="428">
                  <c:v>-5.3701978221880466</c:v>
                </c:pt>
                <c:pt idx="429">
                  <c:v>-6.1784858395940176</c:v>
                </c:pt>
                <c:pt idx="430">
                  <c:v>-5.1522402966274363</c:v>
                </c:pt>
                <c:pt idx="431">
                  <c:v>-6.7063778838302017</c:v>
                </c:pt>
                <c:pt idx="432">
                  <c:v>-7.5481692265309128</c:v>
                </c:pt>
                <c:pt idx="433">
                  <c:v>-6.7127304738757161</c:v>
                </c:pt>
                <c:pt idx="434">
                  <c:v>-8.8255950644033199</c:v>
                </c:pt>
                <c:pt idx="435">
                  <c:v>-4.0673982984315611</c:v>
                </c:pt>
                <c:pt idx="436">
                  <c:v>-10.364584421817378</c:v>
                </c:pt>
                <c:pt idx="437">
                  <c:v>-4.2944849270066996</c:v>
                </c:pt>
                <c:pt idx="438">
                  <c:v>1.3737366558223965</c:v>
                </c:pt>
                <c:pt idx="439">
                  <c:v>0.1870595115184539</c:v>
                </c:pt>
                <c:pt idx="440">
                  <c:v>-3.5806609108578051</c:v>
                </c:pt>
                <c:pt idx="441">
                  <c:v>-1.640104331339991</c:v>
                </c:pt>
                <c:pt idx="442">
                  <c:v>-1.2694888976043579</c:v>
                </c:pt>
                <c:pt idx="443">
                  <c:v>-4.1729726660461477</c:v>
                </c:pt>
                <c:pt idx="444">
                  <c:v>-2.3849112767637877</c:v>
                </c:pt>
                <c:pt idx="445">
                  <c:v>-4.3452099237810167</c:v>
                </c:pt>
                <c:pt idx="446">
                  <c:v>-4.6202230306004619</c:v>
                </c:pt>
                <c:pt idx="447">
                  <c:v>-7.3288758632397464</c:v>
                </c:pt>
                <c:pt idx="448">
                  <c:v>-4.4070342714009545</c:v>
                </c:pt>
                <c:pt idx="449">
                  <c:v>-5.931042249358967</c:v>
                </c:pt>
                <c:pt idx="450">
                  <c:v>-8.4237219451952132</c:v>
                </c:pt>
                <c:pt idx="451">
                  <c:v>-5.9585279577367842</c:v>
                </c:pt>
                <c:pt idx="452">
                  <c:v>-3.5300786930965984</c:v>
                </c:pt>
                <c:pt idx="453">
                  <c:v>-7.7544162410788502</c:v>
                </c:pt>
                <c:pt idx="454">
                  <c:v>-6.0009363130341011</c:v>
                </c:pt>
                <c:pt idx="455">
                  <c:v>-6.1392621860753795</c:v>
                </c:pt>
                <c:pt idx="456">
                  <c:v>-4.1769482485397837</c:v>
                </c:pt>
                <c:pt idx="457">
                  <c:v>-4.5028384810516648</c:v>
                </c:pt>
                <c:pt idx="458">
                  <c:v>-5.4185105126478401</c:v>
                </c:pt>
                <c:pt idx="459">
                  <c:v>-0.18046540748731843</c:v>
                </c:pt>
                <c:pt idx="460">
                  <c:v>-5.834377622876076</c:v>
                </c:pt>
                <c:pt idx="461">
                  <c:v>-4.0155457795788045</c:v>
                </c:pt>
                <c:pt idx="462">
                  <c:v>-2.3389097891040755</c:v>
                </c:pt>
                <c:pt idx="463">
                  <c:v>-5.0142140707373137</c:v>
                </c:pt>
                <c:pt idx="464">
                  <c:v>-0.38328860416370247</c:v>
                </c:pt>
                <c:pt idx="465">
                  <c:v>0.9939120729498967</c:v>
                </c:pt>
                <c:pt idx="466">
                  <c:v>1.0505401613902166</c:v>
                </c:pt>
                <c:pt idx="467">
                  <c:v>3.5693402279870696</c:v>
                </c:pt>
                <c:pt idx="468">
                  <c:v>1.9125158165422107</c:v>
                </c:pt>
                <c:pt idx="469">
                  <c:v>1.8329580708031799</c:v>
                </c:pt>
                <c:pt idx="470">
                  <c:v>0.30273257730790704</c:v>
                </c:pt>
                <c:pt idx="471">
                  <c:v>-2.5100097808358797</c:v>
                </c:pt>
                <c:pt idx="472">
                  <c:v>0.98738823644586304</c:v>
                </c:pt>
                <c:pt idx="473">
                  <c:v>3.0865508584919716</c:v>
                </c:pt>
                <c:pt idx="474">
                  <c:v>-0.83876139593140664</c:v>
                </c:pt>
                <c:pt idx="475">
                  <c:v>-1.254974892323764</c:v>
                </c:pt>
                <c:pt idx="476">
                  <c:v>-2.9770787948833153</c:v>
                </c:pt>
                <c:pt idx="477">
                  <c:v>2.3366634489747398</c:v>
                </c:pt>
                <c:pt idx="478">
                  <c:v>-3.9712701048253667</c:v>
                </c:pt>
                <c:pt idx="479">
                  <c:v>-0.55584378061729467</c:v>
                </c:pt>
                <c:pt idx="480">
                  <c:v>-0.54446527657225374</c:v>
                </c:pt>
                <c:pt idx="481">
                  <c:v>-4.359692575347605</c:v>
                </c:pt>
                <c:pt idx="482">
                  <c:v>-5.1130932224744896</c:v>
                </c:pt>
                <c:pt idx="483">
                  <c:v>0.49547828895117618</c:v>
                </c:pt>
                <c:pt idx="484">
                  <c:v>0.6158327346513417</c:v>
                </c:pt>
                <c:pt idx="485">
                  <c:v>-2.8038777689548731</c:v>
                </c:pt>
                <c:pt idx="486">
                  <c:v>-1.0687330773820634</c:v>
                </c:pt>
                <c:pt idx="487">
                  <c:v>-0.77144730853750332</c:v>
                </c:pt>
                <c:pt idx="488">
                  <c:v>0.37229066175197545</c:v>
                </c:pt>
                <c:pt idx="489">
                  <c:v>-3.8275800634917623</c:v>
                </c:pt>
                <c:pt idx="490">
                  <c:v>2.5757129680142459</c:v>
                </c:pt>
                <c:pt idx="491">
                  <c:v>-3.9164285986196159</c:v>
                </c:pt>
                <c:pt idx="492">
                  <c:v>-0.4483599362519044</c:v>
                </c:pt>
                <c:pt idx="493">
                  <c:v>1.7970413795378484</c:v>
                </c:pt>
                <c:pt idx="494">
                  <c:v>4.3962089790738652</c:v>
                </c:pt>
                <c:pt idx="495">
                  <c:v>6.8763316233829848</c:v>
                </c:pt>
                <c:pt idx="496">
                  <c:v>7.1768207622214319</c:v>
                </c:pt>
                <c:pt idx="497">
                  <c:v>-0.80367625652920438</c:v>
                </c:pt>
                <c:pt idx="498">
                  <c:v>0.19201361258700089</c:v>
                </c:pt>
                <c:pt idx="499">
                  <c:v>0.18500937419064911</c:v>
                </c:pt>
                <c:pt idx="500">
                  <c:v>-3.3430194400034701</c:v>
                </c:pt>
                <c:pt idx="501">
                  <c:v>-3.6200592767155975</c:v>
                </c:pt>
                <c:pt idx="502">
                  <c:v>-3.389215977328444</c:v>
                </c:pt>
                <c:pt idx="503">
                  <c:v>-6.6600671617203346</c:v>
                </c:pt>
                <c:pt idx="504">
                  <c:v>-7.0932347478060152</c:v>
                </c:pt>
                <c:pt idx="505">
                  <c:v>-12.401515059831114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41-4685-9276-4009C422D0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495359"/>
        <c:axId val="75037071"/>
      </c:scatterChart>
      <c:valAx>
        <c:axId val="18949535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5037071"/>
        <c:crosses val="autoZero"/>
        <c:crossBetween val="midCat"/>
      </c:valAx>
      <c:valAx>
        <c:axId val="7503707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9495359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AVG_ROOM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Data!$H$2:$H$507</c:f>
              <c:numCache>
                <c:formatCode>General</c:formatCode>
                <c:ptCount val="506"/>
                <c:pt idx="0">
                  <c:v>6.5750000000000002</c:v>
                </c:pt>
                <c:pt idx="1">
                  <c:v>6.4210000000000003</c:v>
                </c:pt>
                <c:pt idx="2">
                  <c:v>7.1849999999999996</c:v>
                </c:pt>
                <c:pt idx="3">
                  <c:v>6.9980000000000002</c:v>
                </c:pt>
                <c:pt idx="4">
                  <c:v>7.1470000000000002</c:v>
                </c:pt>
                <c:pt idx="5">
                  <c:v>6.43</c:v>
                </c:pt>
                <c:pt idx="6">
                  <c:v>6.0119999999999996</c:v>
                </c:pt>
                <c:pt idx="7">
                  <c:v>6.1719999999999997</c:v>
                </c:pt>
                <c:pt idx="8">
                  <c:v>5.6310000000000002</c:v>
                </c:pt>
                <c:pt idx="9">
                  <c:v>6.0039999999999996</c:v>
                </c:pt>
                <c:pt idx="10">
                  <c:v>6.3769999999999998</c:v>
                </c:pt>
                <c:pt idx="11">
                  <c:v>6.0090000000000003</c:v>
                </c:pt>
                <c:pt idx="12">
                  <c:v>5.8890000000000002</c:v>
                </c:pt>
                <c:pt idx="13">
                  <c:v>5.9489999999999998</c:v>
                </c:pt>
                <c:pt idx="14">
                  <c:v>6.0960000000000001</c:v>
                </c:pt>
                <c:pt idx="15">
                  <c:v>5.8339999999999996</c:v>
                </c:pt>
                <c:pt idx="16">
                  <c:v>5.9349999999999996</c:v>
                </c:pt>
                <c:pt idx="17">
                  <c:v>5.99</c:v>
                </c:pt>
                <c:pt idx="18">
                  <c:v>5.4560000000000004</c:v>
                </c:pt>
                <c:pt idx="19">
                  <c:v>5.7270000000000003</c:v>
                </c:pt>
                <c:pt idx="20">
                  <c:v>5.57</c:v>
                </c:pt>
                <c:pt idx="21">
                  <c:v>5.9649999999999999</c:v>
                </c:pt>
                <c:pt idx="22">
                  <c:v>6.1420000000000003</c:v>
                </c:pt>
                <c:pt idx="23">
                  <c:v>5.8129999999999997</c:v>
                </c:pt>
                <c:pt idx="24">
                  <c:v>5.9240000000000004</c:v>
                </c:pt>
                <c:pt idx="25">
                  <c:v>5.5990000000000002</c:v>
                </c:pt>
                <c:pt idx="26">
                  <c:v>5.8129999999999997</c:v>
                </c:pt>
                <c:pt idx="27">
                  <c:v>6.0469999999999997</c:v>
                </c:pt>
                <c:pt idx="28">
                  <c:v>6.4950000000000001</c:v>
                </c:pt>
                <c:pt idx="29">
                  <c:v>6.6740000000000004</c:v>
                </c:pt>
                <c:pt idx="30">
                  <c:v>5.7130000000000001</c:v>
                </c:pt>
                <c:pt idx="31">
                  <c:v>6.0720000000000001</c:v>
                </c:pt>
                <c:pt idx="32">
                  <c:v>5.95</c:v>
                </c:pt>
                <c:pt idx="33">
                  <c:v>5.7009999999999996</c:v>
                </c:pt>
                <c:pt idx="34">
                  <c:v>6.0960000000000001</c:v>
                </c:pt>
                <c:pt idx="35">
                  <c:v>5.9329999999999998</c:v>
                </c:pt>
                <c:pt idx="36">
                  <c:v>5.8410000000000002</c:v>
                </c:pt>
                <c:pt idx="37">
                  <c:v>5.85</c:v>
                </c:pt>
                <c:pt idx="38">
                  <c:v>5.9660000000000002</c:v>
                </c:pt>
                <c:pt idx="39">
                  <c:v>6.5949999999999998</c:v>
                </c:pt>
                <c:pt idx="40">
                  <c:v>7.024</c:v>
                </c:pt>
                <c:pt idx="41">
                  <c:v>6.77</c:v>
                </c:pt>
                <c:pt idx="42">
                  <c:v>6.1689999999999996</c:v>
                </c:pt>
                <c:pt idx="43">
                  <c:v>6.2110000000000003</c:v>
                </c:pt>
                <c:pt idx="44">
                  <c:v>6.069</c:v>
                </c:pt>
                <c:pt idx="45">
                  <c:v>5.6820000000000004</c:v>
                </c:pt>
                <c:pt idx="46">
                  <c:v>5.7859999999999996</c:v>
                </c:pt>
                <c:pt idx="47">
                  <c:v>6.03</c:v>
                </c:pt>
                <c:pt idx="48">
                  <c:v>5.399</c:v>
                </c:pt>
                <c:pt idx="49">
                  <c:v>5.6020000000000003</c:v>
                </c:pt>
                <c:pt idx="50">
                  <c:v>5.9630000000000001</c:v>
                </c:pt>
                <c:pt idx="51">
                  <c:v>6.1150000000000002</c:v>
                </c:pt>
                <c:pt idx="52">
                  <c:v>6.5110000000000001</c:v>
                </c:pt>
                <c:pt idx="53">
                  <c:v>5.9980000000000002</c:v>
                </c:pt>
                <c:pt idx="54">
                  <c:v>5.8879999999999999</c:v>
                </c:pt>
                <c:pt idx="55">
                  <c:v>7.2489999999999997</c:v>
                </c:pt>
                <c:pt idx="56">
                  <c:v>6.383</c:v>
                </c:pt>
                <c:pt idx="57">
                  <c:v>6.8159999999999998</c:v>
                </c:pt>
                <c:pt idx="58">
                  <c:v>6.1449999999999996</c:v>
                </c:pt>
                <c:pt idx="59">
                  <c:v>5.9269999999999996</c:v>
                </c:pt>
                <c:pt idx="60">
                  <c:v>5.7409999999999997</c:v>
                </c:pt>
                <c:pt idx="61">
                  <c:v>5.9660000000000002</c:v>
                </c:pt>
                <c:pt idx="62">
                  <c:v>6.4560000000000004</c:v>
                </c:pt>
                <c:pt idx="63">
                  <c:v>6.7619999999999996</c:v>
                </c:pt>
                <c:pt idx="64">
                  <c:v>7.1040000000000001</c:v>
                </c:pt>
                <c:pt idx="65">
                  <c:v>6.29</c:v>
                </c:pt>
                <c:pt idx="66">
                  <c:v>5.7869999999999999</c:v>
                </c:pt>
                <c:pt idx="67">
                  <c:v>5.8780000000000001</c:v>
                </c:pt>
                <c:pt idx="68">
                  <c:v>5.5940000000000003</c:v>
                </c:pt>
                <c:pt idx="69">
                  <c:v>5.8849999999999998</c:v>
                </c:pt>
                <c:pt idx="70">
                  <c:v>6.4169999999999998</c:v>
                </c:pt>
                <c:pt idx="71">
                  <c:v>5.9610000000000003</c:v>
                </c:pt>
                <c:pt idx="72">
                  <c:v>6.0650000000000004</c:v>
                </c:pt>
                <c:pt idx="73">
                  <c:v>6.2450000000000001</c:v>
                </c:pt>
                <c:pt idx="74">
                  <c:v>6.2729999999999997</c:v>
                </c:pt>
                <c:pt idx="75">
                  <c:v>6.2859999999999996</c:v>
                </c:pt>
                <c:pt idx="76">
                  <c:v>6.2789999999999999</c:v>
                </c:pt>
                <c:pt idx="77">
                  <c:v>6.14</c:v>
                </c:pt>
                <c:pt idx="78">
                  <c:v>6.2320000000000002</c:v>
                </c:pt>
                <c:pt idx="79">
                  <c:v>5.8739999999999997</c:v>
                </c:pt>
                <c:pt idx="80">
                  <c:v>6.7270000000000003</c:v>
                </c:pt>
                <c:pt idx="81">
                  <c:v>6.6189999999999998</c:v>
                </c:pt>
                <c:pt idx="82">
                  <c:v>6.3019999999999996</c:v>
                </c:pt>
                <c:pt idx="83">
                  <c:v>6.1669999999999998</c:v>
                </c:pt>
                <c:pt idx="84">
                  <c:v>6.3890000000000002</c:v>
                </c:pt>
                <c:pt idx="85">
                  <c:v>6.63</c:v>
                </c:pt>
                <c:pt idx="86">
                  <c:v>6.0149999999999997</c:v>
                </c:pt>
                <c:pt idx="87">
                  <c:v>6.1210000000000004</c:v>
                </c:pt>
                <c:pt idx="88">
                  <c:v>7.0069999999999997</c:v>
                </c:pt>
                <c:pt idx="89">
                  <c:v>7.0789999999999997</c:v>
                </c:pt>
                <c:pt idx="90">
                  <c:v>6.4169999999999998</c:v>
                </c:pt>
                <c:pt idx="91">
                  <c:v>6.4050000000000002</c:v>
                </c:pt>
                <c:pt idx="92">
                  <c:v>6.4420000000000002</c:v>
                </c:pt>
                <c:pt idx="93">
                  <c:v>6.2110000000000003</c:v>
                </c:pt>
                <c:pt idx="94">
                  <c:v>6.2489999999999997</c:v>
                </c:pt>
                <c:pt idx="95">
                  <c:v>6.625</c:v>
                </c:pt>
                <c:pt idx="96">
                  <c:v>6.1630000000000003</c:v>
                </c:pt>
                <c:pt idx="97">
                  <c:v>8.0690000000000008</c:v>
                </c:pt>
                <c:pt idx="98">
                  <c:v>7.82</c:v>
                </c:pt>
                <c:pt idx="99">
                  <c:v>7.4160000000000004</c:v>
                </c:pt>
                <c:pt idx="100">
                  <c:v>6.7270000000000003</c:v>
                </c:pt>
                <c:pt idx="101">
                  <c:v>6.7809999999999997</c:v>
                </c:pt>
                <c:pt idx="102">
                  <c:v>6.4050000000000002</c:v>
                </c:pt>
                <c:pt idx="103">
                  <c:v>6.1369999999999996</c:v>
                </c:pt>
                <c:pt idx="104">
                  <c:v>6.1669999999999998</c:v>
                </c:pt>
                <c:pt idx="105">
                  <c:v>5.851</c:v>
                </c:pt>
                <c:pt idx="106">
                  <c:v>5.8360000000000003</c:v>
                </c:pt>
                <c:pt idx="107">
                  <c:v>6.1269999999999998</c:v>
                </c:pt>
                <c:pt idx="108">
                  <c:v>6.4740000000000002</c:v>
                </c:pt>
                <c:pt idx="109">
                  <c:v>6.2290000000000001</c:v>
                </c:pt>
                <c:pt idx="110">
                  <c:v>6.1950000000000003</c:v>
                </c:pt>
                <c:pt idx="111">
                  <c:v>6.7149999999999999</c:v>
                </c:pt>
                <c:pt idx="112">
                  <c:v>5.9130000000000003</c:v>
                </c:pt>
                <c:pt idx="113">
                  <c:v>6.0919999999999996</c:v>
                </c:pt>
                <c:pt idx="114">
                  <c:v>6.2539999999999996</c:v>
                </c:pt>
                <c:pt idx="115">
                  <c:v>5.9279999999999999</c:v>
                </c:pt>
                <c:pt idx="116">
                  <c:v>6.1760000000000002</c:v>
                </c:pt>
                <c:pt idx="117">
                  <c:v>6.0209999999999999</c:v>
                </c:pt>
                <c:pt idx="118">
                  <c:v>5.8719999999999999</c:v>
                </c:pt>
                <c:pt idx="119">
                  <c:v>5.7309999999999999</c:v>
                </c:pt>
                <c:pt idx="120">
                  <c:v>5.87</c:v>
                </c:pt>
                <c:pt idx="121">
                  <c:v>6.0039999999999996</c:v>
                </c:pt>
                <c:pt idx="122">
                  <c:v>5.9610000000000003</c:v>
                </c:pt>
                <c:pt idx="123">
                  <c:v>5.8559999999999999</c:v>
                </c:pt>
                <c:pt idx="124">
                  <c:v>5.8789999999999996</c:v>
                </c:pt>
                <c:pt idx="125">
                  <c:v>5.9859999999999998</c:v>
                </c:pt>
                <c:pt idx="126">
                  <c:v>5.6130000000000004</c:v>
                </c:pt>
                <c:pt idx="127">
                  <c:v>5.6929999999999996</c:v>
                </c:pt>
                <c:pt idx="128">
                  <c:v>6.431</c:v>
                </c:pt>
                <c:pt idx="129">
                  <c:v>5.6369999999999996</c:v>
                </c:pt>
                <c:pt idx="130">
                  <c:v>6.4580000000000002</c:v>
                </c:pt>
                <c:pt idx="131">
                  <c:v>6.3259999999999996</c:v>
                </c:pt>
                <c:pt idx="132">
                  <c:v>6.3719999999999999</c:v>
                </c:pt>
                <c:pt idx="133">
                  <c:v>5.8220000000000001</c:v>
                </c:pt>
                <c:pt idx="134">
                  <c:v>5.7569999999999997</c:v>
                </c:pt>
                <c:pt idx="135">
                  <c:v>6.335</c:v>
                </c:pt>
                <c:pt idx="136">
                  <c:v>5.9420000000000002</c:v>
                </c:pt>
                <c:pt idx="137">
                  <c:v>6.4539999999999997</c:v>
                </c:pt>
                <c:pt idx="138">
                  <c:v>5.8570000000000002</c:v>
                </c:pt>
                <c:pt idx="139">
                  <c:v>6.1509999999999998</c:v>
                </c:pt>
                <c:pt idx="140">
                  <c:v>6.1740000000000004</c:v>
                </c:pt>
                <c:pt idx="141">
                  <c:v>5.0190000000000001</c:v>
                </c:pt>
                <c:pt idx="142">
                  <c:v>5.4029999999999996</c:v>
                </c:pt>
                <c:pt idx="143">
                  <c:v>5.468</c:v>
                </c:pt>
                <c:pt idx="144">
                  <c:v>4.9029999999999996</c:v>
                </c:pt>
                <c:pt idx="145">
                  <c:v>6.13</c:v>
                </c:pt>
                <c:pt idx="146">
                  <c:v>5.6280000000000001</c:v>
                </c:pt>
                <c:pt idx="147">
                  <c:v>4.9260000000000002</c:v>
                </c:pt>
                <c:pt idx="148">
                  <c:v>5.1859999999999999</c:v>
                </c:pt>
                <c:pt idx="149">
                  <c:v>5.5970000000000004</c:v>
                </c:pt>
                <c:pt idx="150">
                  <c:v>6.1219999999999999</c:v>
                </c:pt>
                <c:pt idx="151">
                  <c:v>5.4039999999999999</c:v>
                </c:pt>
                <c:pt idx="152">
                  <c:v>5.0119999999999996</c:v>
                </c:pt>
                <c:pt idx="153">
                  <c:v>5.7089999999999996</c:v>
                </c:pt>
                <c:pt idx="154">
                  <c:v>6.1289999999999996</c:v>
                </c:pt>
                <c:pt idx="155">
                  <c:v>6.1520000000000001</c:v>
                </c:pt>
                <c:pt idx="156">
                  <c:v>5.2720000000000002</c:v>
                </c:pt>
                <c:pt idx="157">
                  <c:v>6.9429999999999996</c:v>
                </c:pt>
                <c:pt idx="158">
                  <c:v>6.0659999999999998</c:v>
                </c:pt>
                <c:pt idx="159">
                  <c:v>6.51</c:v>
                </c:pt>
                <c:pt idx="160">
                  <c:v>6.25</c:v>
                </c:pt>
                <c:pt idx="161">
                  <c:v>7.4889999999999999</c:v>
                </c:pt>
                <c:pt idx="162">
                  <c:v>7.8019999999999996</c:v>
                </c:pt>
                <c:pt idx="163">
                  <c:v>8.375</c:v>
                </c:pt>
                <c:pt idx="164">
                  <c:v>5.8540000000000001</c:v>
                </c:pt>
                <c:pt idx="165">
                  <c:v>6.101</c:v>
                </c:pt>
                <c:pt idx="166">
                  <c:v>7.9290000000000003</c:v>
                </c:pt>
                <c:pt idx="167">
                  <c:v>5.8769999999999998</c:v>
                </c:pt>
                <c:pt idx="168">
                  <c:v>6.319</c:v>
                </c:pt>
                <c:pt idx="169">
                  <c:v>6.4020000000000001</c:v>
                </c:pt>
                <c:pt idx="170">
                  <c:v>5.875</c:v>
                </c:pt>
                <c:pt idx="171">
                  <c:v>5.88</c:v>
                </c:pt>
                <c:pt idx="172">
                  <c:v>5.5720000000000001</c:v>
                </c:pt>
                <c:pt idx="173">
                  <c:v>6.4160000000000004</c:v>
                </c:pt>
                <c:pt idx="174">
                  <c:v>5.859</c:v>
                </c:pt>
                <c:pt idx="175">
                  <c:v>6.5460000000000003</c:v>
                </c:pt>
                <c:pt idx="176">
                  <c:v>6.02</c:v>
                </c:pt>
                <c:pt idx="177">
                  <c:v>6.3150000000000004</c:v>
                </c:pt>
                <c:pt idx="178">
                  <c:v>6.86</c:v>
                </c:pt>
                <c:pt idx="179">
                  <c:v>6.98</c:v>
                </c:pt>
                <c:pt idx="180">
                  <c:v>7.7649999999999997</c:v>
                </c:pt>
                <c:pt idx="181">
                  <c:v>6.1440000000000001</c:v>
                </c:pt>
                <c:pt idx="182">
                  <c:v>7.1550000000000002</c:v>
                </c:pt>
                <c:pt idx="183">
                  <c:v>6.5629999999999997</c:v>
                </c:pt>
                <c:pt idx="184">
                  <c:v>5.6040000000000001</c:v>
                </c:pt>
                <c:pt idx="185">
                  <c:v>6.1529999999999996</c:v>
                </c:pt>
                <c:pt idx="186">
                  <c:v>7.8310000000000004</c:v>
                </c:pt>
                <c:pt idx="187">
                  <c:v>6.782</c:v>
                </c:pt>
                <c:pt idx="188">
                  <c:v>6.556</c:v>
                </c:pt>
                <c:pt idx="189">
                  <c:v>7.1849999999999996</c:v>
                </c:pt>
                <c:pt idx="190">
                  <c:v>6.9509999999999996</c:v>
                </c:pt>
                <c:pt idx="191">
                  <c:v>6.7389999999999999</c:v>
                </c:pt>
                <c:pt idx="192">
                  <c:v>7.1779999999999999</c:v>
                </c:pt>
                <c:pt idx="193">
                  <c:v>6.8</c:v>
                </c:pt>
                <c:pt idx="194">
                  <c:v>6.6040000000000001</c:v>
                </c:pt>
                <c:pt idx="195">
                  <c:v>7.875</c:v>
                </c:pt>
                <c:pt idx="196">
                  <c:v>7.2869999999999999</c:v>
                </c:pt>
                <c:pt idx="197">
                  <c:v>7.1070000000000002</c:v>
                </c:pt>
                <c:pt idx="198">
                  <c:v>7.274</c:v>
                </c:pt>
                <c:pt idx="199">
                  <c:v>6.9749999999999996</c:v>
                </c:pt>
                <c:pt idx="200">
                  <c:v>7.1349999999999998</c:v>
                </c:pt>
                <c:pt idx="201">
                  <c:v>6.1619999999999999</c:v>
                </c:pt>
                <c:pt idx="202">
                  <c:v>7.61</c:v>
                </c:pt>
                <c:pt idx="203">
                  <c:v>7.8529999999999998</c:v>
                </c:pt>
                <c:pt idx="204">
                  <c:v>8.0340000000000007</c:v>
                </c:pt>
                <c:pt idx="205">
                  <c:v>5.891</c:v>
                </c:pt>
                <c:pt idx="206">
                  <c:v>6.3259999999999996</c:v>
                </c:pt>
                <c:pt idx="207">
                  <c:v>5.7830000000000004</c:v>
                </c:pt>
                <c:pt idx="208">
                  <c:v>6.0640000000000001</c:v>
                </c:pt>
                <c:pt idx="209">
                  <c:v>5.3440000000000003</c:v>
                </c:pt>
                <c:pt idx="210">
                  <c:v>5.96</c:v>
                </c:pt>
                <c:pt idx="211">
                  <c:v>5.4039999999999999</c:v>
                </c:pt>
                <c:pt idx="212">
                  <c:v>5.8070000000000004</c:v>
                </c:pt>
                <c:pt idx="213">
                  <c:v>6.375</c:v>
                </c:pt>
                <c:pt idx="214">
                  <c:v>5.4119999999999999</c:v>
                </c:pt>
                <c:pt idx="215">
                  <c:v>6.1820000000000004</c:v>
                </c:pt>
                <c:pt idx="216">
                  <c:v>5.8879999999999999</c:v>
                </c:pt>
                <c:pt idx="217">
                  <c:v>6.6420000000000003</c:v>
                </c:pt>
                <c:pt idx="218">
                  <c:v>5.9509999999999996</c:v>
                </c:pt>
                <c:pt idx="219">
                  <c:v>6.3730000000000002</c:v>
                </c:pt>
                <c:pt idx="220">
                  <c:v>6.9509999999999996</c:v>
                </c:pt>
                <c:pt idx="221">
                  <c:v>6.1639999999999997</c:v>
                </c:pt>
                <c:pt idx="222">
                  <c:v>6.8789999999999996</c:v>
                </c:pt>
                <c:pt idx="223">
                  <c:v>6.6180000000000003</c:v>
                </c:pt>
                <c:pt idx="224">
                  <c:v>8.266</c:v>
                </c:pt>
                <c:pt idx="225">
                  <c:v>8.7249999999999996</c:v>
                </c:pt>
                <c:pt idx="226">
                  <c:v>8.0399999999999991</c:v>
                </c:pt>
                <c:pt idx="227">
                  <c:v>7.1630000000000003</c:v>
                </c:pt>
                <c:pt idx="228">
                  <c:v>7.6859999999999999</c:v>
                </c:pt>
                <c:pt idx="229">
                  <c:v>6.5519999999999996</c:v>
                </c:pt>
                <c:pt idx="230">
                  <c:v>5.9809999999999999</c:v>
                </c:pt>
                <c:pt idx="231">
                  <c:v>7.4119999999999999</c:v>
                </c:pt>
                <c:pt idx="232">
                  <c:v>8.3369999999999997</c:v>
                </c:pt>
                <c:pt idx="233">
                  <c:v>8.2469999999999999</c:v>
                </c:pt>
                <c:pt idx="234">
                  <c:v>6.726</c:v>
                </c:pt>
                <c:pt idx="235">
                  <c:v>6.0860000000000003</c:v>
                </c:pt>
                <c:pt idx="236">
                  <c:v>6.6310000000000002</c:v>
                </c:pt>
                <c:pt idx="237">
                  <c:v>7.3579999999999997</c:v>
                </c:pt>
                <c:pt idx="238">
                  <c:v>6.4809999999999999</c:v>
                </c:pt>
                <c:pt idx="239">
                  <c:v>6.6059999999999999</c:v>
                </c:pt>
                <c:pt idx="240">
                  <c:v>6.8970000000000002</c:v>
                </c:pt>
                <c:pt idx="241">
                  <c:v>6.0949999999999998</c:v>
                </c:pt>
                <c:pt idx="242">
                  <c:v>6.3579999999999997</c:v>
                </c:pt>
                <c:pt idx="243">
                  <c:v>6.3929999999999998</c:v>
                </c:pt>
                <c:pt idx="244">
                  <c:v>5.593</c:v>
                </c:pt>
                <c:pt idx="245">
                  <c:v>5.6050000000000004</c:v>
                </c:pt>
                <c:pt idx="246">
                  <c:v>6.1079999999999997</c:v>
                </c:pt>
                <c:pt idx="247">
                  <c:v>6.226</c:v>
                </c:pt>
                <c:pt idx="248">
                  <c:v>6.4329999999999998</c:v>
                </c:pt>
                <c:pt idx="249">
                  <c:v>6.718</c:v>
                </c:pt>
                <c:pt idx="250">
                  <c:v>6.4870000000000001</c:v>
                </c:pt>
                <c:pt idx="251">
                  <c:v>6.4379999999999997</c:v>
                </c:pt>
                <c:pt idx="252">
                  <c:v>6.9569999999999999</c:v>
                </c:pt>
                <c:pt idx="253">
                  <c:v>8.2590000000000003</c:v>
                </c:pt>
                <c:pt idx="254">
                  <c:v>6.1079999999999997</c:v>
                </c:pt>
                <c:pt idx="255">
                  <c:v>5.8760000000000003</c:v>
                </c:pt>
                <c:pt idx="256">
                  <c:v>7.4539999999999997</c:v>
                </c:pt>
                <c:pt idx="257">
                  <c:v>8.7040000000000006</c:v>
                </c:pt>
                <c:pt idx="258">
                  <c:v>7.3330000000000002</c:v>
                </c:pt>
                <c:pt idx="259">
                  <c:v>6.8419999999999996</c:v>
                </c:pt>
                <c:pt idx="260">
                  <c:v>7.2030000000000003</c:v>
                </c:pt>
                <c:pt idx="261">
                  <c:v>7.52</c:v>
                </c:pt>
                <c:pt idx="262">
                  <c:v>8.3979999999999997</c:v>
                </c:pt>
                <c:pt idx="263">
                  <c:v>7.327</c:v>
                </c:pt>
                <c:pt idx="264">
                  <c:v>7.2060000000000004</c:v>
                </c:pt>
                <c:pt idx="265">
                  <c:v>5.56</c:v>
                </c:pt>
                <c:pt idx="266">
                  <c:v>7.0140000000000002</c:v>
                </c:pt>
                <c:pt idx="267">
                  <c:v>8.2970000000000006</c:v>
                </c:pt>
                <c:pt idx="268">
                  <c:v>7.47</c:v>
                </c:pt>
                <c:pt idx="269">
                  <c:v>5.92</c:v>
                </c:pt>
                <c:pt idx="270">
                  <c:v>5.8559999999999999</c:v>
                </c:pt>
                <c:pt idx="271">
                  <c:v>6.24</c:v>
                </c:pt>
                <c:pt idx="272">
                  <c:v>6.5380000000000003</c:v>
                </c:pt>
                <c:pt idx="273">
                  <c:v>7.6909999999999998</c:v>
                </c:pt>
                <c:pt idx="274">
                  <c:v>6.758</c:v>
                </c:pt>
                <c:pt idx="275">
                  <c:v>6.8540000000000001</c:v>
                </c:pt>
                <c:pt idx="276">
                  <c:v>7.2670000000000003</c:v>
                </c:pt>
                <c:pt idx="277">
                  <c:v>6.8259999999999996</c:v>
                </c:pt>
                <c:pt idx="278">
                  <c:v>6.4820000000000002</c:v>
                </c:pt>
                <c:pt idx="279">
                  <c:v>6.8120000000000003</c:v>
                </c:pt>
                <c:pt idx="280">
                  <c:v>7.82</c:v>
                </c:pt>
                <c:pt idx="281">
                  <c:v>6.968</c:v>
                </c:pt>
                <c:pt idx="282">
                  <c:v>7.6449999999999996</c:v>
                </c:pt>
                <c:pt idx="283">
                  <c:v>7.923</c:v>
                </c:pt>
                <c:pt idx="284">
                  <c:v>7.0880000000000001</c:v>
                </c:pt>
                <c:pt idx="285">
                  <c:v>6.4530000000000003</c:v>
                </c:pt>
                <c:pt idx="286">
                  <c:v>6.23</c:v>
                </c:pt>
                <c:pt idx="287">
                  <c:v>6.2089999999999996</c:v>
                </c:pt>
                <c:pt idx="288">
                  <c:v>6.3150000000000004</c:v>
                </c:pt>
                <c:pt idx="289">
                  <c:v>6.5650000000000004</c:v>
                </c:pt>
                <c:pt idx="290">
                  <c:v>6.8609999999999998</c:v>
                </c:pt>
                <c:pt idx="291">
                  <c:v>7.1479999999999997</c:v>
                </c:pt>
                <c:pt idx="292">
                  <c:v>6.63</c:v>
                </c:pt>
                <c:pt idx="293">
                  <c:v>6.1269999999999998</c:v>
                </c:pt>
                <c:pt idx="294">
                  <c:v>6.0090000000000003</c:v>
                </c:pt>
                <c:pt idx="295">
                  <c:v>6.6779999999999999</c:v>
                </c:pt>
                <c:pt idx="296">
                  <c:v>6.5490000000000004</c:v>
                </c:pt>
                <c:pt idx="297">
                  <c:v>5.79</c:v>
                </c:pt>
                <c:pt idx="298">
                  <c:v>6.3449999999999998</c:v>
                </c:pt>
                <c:pt idx="299">
                  <c:v>7.0410000000000004</c:v>
                </c:pt>
                <c:pt idx="300">
                  <c:v>6.8710000000000004</c:v>
                </c:pt>
                <c:pt idx="301">
                  <c:v>6.59</c:v>
                </c:pt>
                <c:pt idx="302">
                  <c:v>6.4950000000000001</c:v>
                </c:pt>
                <c:pt idx="303">
                  <c:v>6.9820000000000002</c:v>
                </c:pt>
                <c:pt idx="304">
                  <c:v>7.2359999999999998</c:v>
                </c:pt>
                <c:pt idx="305">
                  <c:v>6.6159999999999997</c:v>
                </c:pt>
                <c:pt idx="306">
                  <c:v>7.42</c:v>
                </c:pt>
                <c:pt idx="307">
                  <c:v>6.8490000000000002</c:v>
                </c:pt>
                <c:pt idx="308">
                  <c:v>6.6349999999999998</c:v>
                </c:pt>
                <c:pt idx="309">
                  <c:v>5.9720000000000004</c:v>
                </c:pt>
                <c:pt idx="310">
                  <c:v>4.9729999999999999</c:v>
                </c:pt>
                <c:pt idx="311">
                  <c:v>6.1219999999999999</c:v>
                </c:pt>
                <c:pt idx="312">
                  <c:v>6.0229999999999997</c:v>
                </c:pt>
                <c:pt idx="313">
                  <c:v>6.266</c:v>
                </c:pt>
                <c:pt idx="314">
                  <c:v>6.5670000000000002</c:v>
                </c:pt>
                <c:pt idx="315">
                  <c:v>5.7050000000000001</c:v>
                </c:pt>
                <c:pt idx="316">
                  <c:v>5.9139999999999997</c:v>
                </c:pt>
                <c:pt idx="317">
                  <c:v>5.782</c:v>
                </c:pt>
                <c:pt idx="318">
                  <c:v>6.3819999999999997</c:v>
                </c:pt>
                <c:pt idx="319">
                  <c:v>6.1130000000000004</c:v>
                </c:pt>
                <c:pt idx="320">
                  <c:v>6.4260000000000002</c:v>
                </c:pt>
                <c:pt idx="321">
                  <c:v>6.3760000000000003</c:v>
                </c:pt>
                <c:pt idx="322">
                  <c:v>6.0410000000000004</c:v>
                </c:pt>
                <c:pt idx="323">
                  <c:v>5.7080000000000002</c:v>
                </c:pt>
                <c:pt idx="324">
                  <c:v>6.415</c:v>
                </c:pt>
                <c:pt idx="325">
                  <c:v>6.431</c:v>
                </c:pt>
                <c:pt idx="326">
                  <c:v>6.3120000000000003</c:v>
                </c:pt>
                <c:pt idx="327">
                  <c:v>6.0830000000000002</c:v>
                </c:pt>
                <c:pt idx="328">
                  <c:v>5.8680000000000003</c:v>
                </c:pt>
                <c:pt idx="329">
                  <c:v>6.3330000000000002</c:v>
                </c:pt>
                <c:pt idx="330">
                  <c:v>6.1440000000000001</c:v>
                </c:pt>
                <c:pt idx="331">
                  <c:v>5.7060000000000004</c:v>
                </c:pt>
                <c:pt idx="332">
                  <c:v>6.0309999999999997</c:v>
                </c:pt>
                <c:pt idx="333">
                  <c:v>6.3159999999999998</c:v>
                </c:pt>
                <c:pt idx="334">
                  <c:v>6.31</c:v>
                </c:pt>
                <c:pt idx="335">
                  <c:v>6.0369999999999999</c:v>
                </c:pt>
                <c:pt idx="336">
                  <c:v>5.8689999999999998</c:v>
                </c:pt>
                <c:pt idx="337">
                  <c:v>5.8949999999999996</c:v>
                </c:pt>
                <c:pt idx="338">
                  <c:v>6.0590000000000002</c:v>
                </c:pt>
                <c:pt idx="339">
                  <c:v>5.9850000000000003</c:v>
                </c:pt>
                <c:pt idx="340">
                  <c:v>5.968</c:v>
                </c:pt>
                <c:pt idx="341">
                  <c:v>7.2409999999999997</c:v>
                </c:pt>
                <c:pt idx="342">
                  <c:v>6.54</c:v>
                </c:pt>
                <c:pt idx="343">
                  <c:v>6.6959999999999997</c:v>
                </c:pt>
                <c:pt idx="344">
                  <c:v>6.8739999999999997</c:v>
                </c:pt>
                <c:pt idx="345">
                  <c:v>6.0140000000000002</c:v>
                </c:pt>
                <c:pt idx="346">
                  <c:v>5.8979999999999997</c:v>
                </c:pt>
                <c:pt idx="347">
                  <c:v>6.516</c:v>
                </c:pt>
                <c:pt idx="348">
                  <c:v>6.6349999999999998</c:v>
                </c:pt>
                <c:pt idx="349">
                  <c:v>6.9390000000000001</c:v>
                </c:pt>
                <c:pt idx="350">
                  <c:v>6.49</c:v>
                </c:pt>
                <c:pt idx="351">
                  <c:v>6.5789999999999997</c:v>
                </c:pt>
                <c:pt idx="352">
                  <c:v>5.8840000000000003</c:v>
                </c:pt>
                <c:pt idx="353">
                  <c:v>6.7279999999999998</c:v>
                </c:pt>
                <c:pt idx="354">
                  <c:v>5.6630000000000003</c:v>
                </c:pt>
                <c:pt idx="355">
                  <c:v>5.9359999999999999</c:v>
                </c:pt>
                <c:pt idx="356">
                  <c:v>6.2119999999999997</c:v>
                </c:pt>
                <c:pt idx="357">
                  <c:v>6.3949999999999996</c:v>
                </c:pt>
                <c:pt idx="358">
                  <c:v>6.1269999999999998</c:v>
                </c:pt>
                <c:pt idx="359">
                  <c:v>6.1120000000000001</c:v>
                </c:pt>
                <c:pt idx="360">
                  <c:v>6.3979999999999997</c:v>
                </c:pt>
                <c:pt idx="361">
                  <c:v>6.2510000000000003</c:v>
                </c:pt>
                <c:pt idx="362">
                  <c:v>5.3620000000000001</c:v>
                </c:pt>
                <c:pt idx="363">
                  <c:v>5.8029999999999999</c:v>
                </c:pt>
                <c:pt idx="364">
                  <c:v>8.7799999999999994</c:v>
                </c:pt>
                <c:pt idx="365">
                  <c:v>3.5609999999999999</c:v>
                </c:pt>
                <c:pt idx="366">
                  <c:v>4.9630000000000001</c:v>
                </c:pt>
                <c:pt idx="367">
                  <c:v>3.863</c:v>
                </c:pt>
                <c:pt idx="368">
                  <c:v>4.97</c:v>
                </c:pt>
                <c:pt idx="369">
                  <c:v>6.6829999999999998</c:v>
                </c:pt>
                <c:pt idx="370">
                  <c:v>7.016</c:v>
                </c:pt>
                <c:pt idx="371">
                  <c:v>6.2160000000000002</c:v>
                </c:pt>
                <c:pt idx="372">
                  <c:v>5.875</c:v>
                </c:pt>
                <c:pt idx="373">
                  <c:v>4.9059999999999997</c:v>
                </c:pt>
                <c:pt idx="374">
                  <c:v>4.1379999999999999</c:v>
                </c:pt>
                <c:pt idx="375">
                  <c:v>7.3129999999999997</c:v>
                </c:pt>
                <c:pt idx="376">
                  <c:v>6.649</c:v>
                </c:pt>
                <c:pt idx="377">
                  <c:v>6.7939999999999996</c:v>
                </c:pt>
                <c:pt idx="378">
                  <c:v>6.38</c:v>
                </c:pt>
                <c:pt idx="379">
                  <c:v>6.2229999999999999</c:v>
                </c:pt>
                <c:pt idx="380">
                  <c:v>6.968</c:v>
                </c:pt>
                <c:pt idx="381">
                  <c:v>6.5449999999999999</c:v>
                </c:pt>
                <c:pt idx="382">
                  <c:v>5.5359999999999996</c:v>
                </c:pt>
                <c:pt idx="383">
                  <c:v>5.52</c:v>
                </c:pt>
                <c:pt idx="384">
                  <c:v>4.3680000000000003</c:v>
                </c:pt>
                <c:pt idx="385">
                  <c:v>5.2770000000000001</c:v>
                </c:pt>
                <c:pt idx="386">
                  <c:v>4.6520000000000001</c:v>
                </c:pt>
                <c:pt idx="387">
                  <c:v>5</c:v>
                </c:pt>
                <c:pt idx="388">
                  <c:v>4.88</c:v>
                </c:pt>
                <c:pt idx="389">
                  <c:v>5.39</c:v>
                </c:pt>
                <c:pt idx="390">
                  <c:v>5.7130000000000001</c:v>
                </c:pt>
                <c:pt idx="391">
                  <c:v>6.0510000000000002</c:v>
                </c:pt>
                <c:pt idx="392">
                  <c:v>5.0359999999999996</c:v>
                </c:pt>
                <c:pt idx="393">
                  <c:v>6.1929999999999996</c:v>
                </c:pt>
                <c:pt idx="394">
                  <c:v>5.8869999999999996</c:v>
                </c:pt>
                <c:pt idx="395">
                  <c:v>6.4710000000000001</c:v>
                </c:pt>
                <c:pt idx="396">
                  <c:v>6.4050000000000002</c:v>
                </c:pt>
                <c:pt idx="397">
                  <c:v>5.7469999999999999</c:v>
                </c:pt>
                <c:pt idx="398">
                  <c:v>5.4530000000000003</c:v>
                </c:pt>
                <c:pt idx="399">
                  <c:v>5.8520000000000003</c:v>
                </c:pt>
                <c:pt idx="400">
                  <c:v>5.9870000000000001</c:v>
                </c:pt>
                <c:pt idx="401">
                  <c:v>6.343</c:v>
                </c:pt>
                <c:pt idx="402">
                  <c:v>6.4039999999999999</c:v>
                </c:pt>
                <c:pt idx="403">
                  <c:v>5.3490000000000002</c:v>
                </c:pt>
                <c:pt idx="404">
                  <c:v>5.5309999999999997</c:v>
                </c:pt>
                <c:pt idx="405">
                  <c:v>5.6829999999999998</c:v>
                </c:pt>
                <c:pt idx="406">
                  <c:v>4.1379999999999999</c:v>
                </c:pt>
                <c:pt idx="407">
                  <c:v>5.6079999999999997</c:v>
                </c:pt>
                <c:pt idx="408">
                  <c:v>5.617</c:v>
                </c:pt>
                <c:pt idx="409">
                  <c:v>6.8520000000000003</c:v>
                </c:pt>
                <c:pt idx="410">
                  <c:v>5.7569999999999997</c:v>
                </c:pt>
                <c:pt idx="411">
                  <c:v>6.657</c:v>
                </c:pt>
                <c:pt idx="412">
                  <c:v>4.6280000000000001</c:v>
                </c:pt>
                <c:pt idx="413">
                  <c:v>5.1550000000000002</c:v>
                </c:pt>
                <c:pt idx="414">
                  <c:v>4.5190000000000001</c:v>
                </c:pt>
                <c:pt idx="415">
                  <c:v>6.4340000000000002</c:v>
                </c:pt>
                <c:pt idx="416">
                  <c:v>6.782</c:v>
                </c:pt>
                <c:pt idx="417">
                  <c:v>5.3040000000000003</c:v>
                </c:pt>
                <c:pt idx="418">
                  <c:v>5.9569999999999999</c:v>
                </c:pt>
                <c:pt idx="419">
                  <c:v>6.8239999999999998</c:v>
                </c:pt>
                <c:pt idx="420">
                  <c:v>6.4109999999999996</c:v>
                </c:pt>
                <c:pt idx="421">
                  <c:v>6.0060000000000002</c:v>
                </c:pt>
                <c:pt idx="422">
                  <c:v>5.6479999999999997</c:v>
                </c:pt>
                <c:pt idx="423">
                  <c:v>6.1029999999999998</c:v>
                </c:pt>
                <c:pt idx="424">
                  <c:v>5.5650000000000004</c:v>
                </c:pt>
                <c:pt idx="425">
                  <c:v>5.8959999999999999</c:v>
                </c:pt>
                <c:pt idx="426">
                  <c:v>5.8369999999999997</c:v>
                </c:pt>
                <c:pt idx="427">
                  <c:v>6.202</c:v>
                </c:pt>
                <c:pt idx="428">
                  <c:v>6.1929999999999996</c:v>
                </c:pt>
                <c:pt idx="429">
                  <c:v>6.38</c:v>
                </c:pt>
                <c:pt idx="430">
                  <c:v>6.3479999999999999</c:v>
                </c:pt>
                <c:pt idx="431">
                  <c:v>6.8330000000000002</c:v>
                </c:pt>
                <c:pt idx="432">
                  <c:v>6.4249999999999998</c:v>
                </c:pt>
                <c:pt idx="433">
                  <c:v>6.4359999999999999</c:v>
                </c:pt>
                <c:pt idx="434">
                  <c:v>6.2080000000000002</c:v>
                </c:pt>
                <c:pt idx="435">
                  <c:v>6.6289999999999996</c:v>
                </c:pt>
                <c:pt idx="436">
                  <c:v>6.4610000000000003</c:v>
                </c:pt>
                <c:pt idx="437">
                  <c:v>6.1520000000000001</c:v>
                </c:pt>
                <c:pt idx="438">
                  <c:v>5.9349999999999996</c:v>
                </c:pt>
                <c:pt idx="439">
                  <c:v>5.6269999999999998</c:v>
                </c:pt>
                <c:pt idx="440">
                  <c:v>5.8179999999999996</c:v>
                </c:pt>
                <c:pt idx="441">
                  <c:v>6.4059999999999997</c:v>
                </c:pt>
                <c:pt idx="442">
                  <c:v>6.2190000000000003</c:v>
                </c:pt>
                <c:pt idx="443">
                  <c:v>6.4850000000000003</c:v>
                </c:pt>
                <c:pt idx="444">
                  <c:v>5.8540000000000001</c:v>
                </c:pt>
                <c:pt idx="445">
                  <c:v>6.4589999999999996</c:v>
                </c:pt>
                <c:pt idx="446">
                  <c:v>6.3410000000000002</c:v>
                </c:pt>
                <c:pt idx="447">
                  <c:v>6.2510000000000003</c:v>
                </c:pt>
                <c:pt idx="448">
                  <c:v>6.1849999999999996</c:v>
                </c:pt>
                <c:pt idx="449">
                  <c:v>6.4169999999999998</c:v>
                </c:pt>
                <c:pt idx="450">
                  <c:v>6.7489999999999997</c:v>
                </c:pt>
                <c:pt idx="451">
                  <c:v>6.6550000000000002</c:v>
                </c:pt>
                <c:pt idx="452">
                  <c:v>6.2969999999999997</c:v>
                </c:pt>
                <c:pt idx="453">
                  <c:v>7.3929999999999998</c:v>
                </c:pt>
                <c:pt idx="454">
                  <c:v>6.7279999999999998</c:v>
                </c:pt>
                <c:pt idx="455">
                  <c:v>6.5250000000000004</c:v>
                </c:pt>
                <c:pt idx="456">
                  <c:v>5.976</c:v>
                </c:pt>
                <c:pt idx="457">
                  <c:v>5.9359999999999999</c:v>
                </c:pt>
                <c:pt idx="458">
                  <c:v>6.3010000000000002</c:v>
                </c:pt>
                <c:pt idx="459">
                  <c:v>6.0810000000000004</c:v>
                </c:pt>
                <c:pt idx="460">
                  <c:v>6.7009999999999996</c:v>
                </c:pt>
                <c:pt idx="461">
                  <c:v>6.3760000000000003</c:v>
                </c:pt>
                <c:pt idx="462">
                  <c:v>6.3170000000000002</c:v>
                </c:pt>
                <c:pt idx="463">
                  <c:v>6.5129999999999999</c:v>
                </c:pt>
                <c:pt idx="464">
                  <c:v>6.2089999999999996</c:v>
                </c:pt>
                <c:pt idx="465">
                  <c:v>5.7590000000000003</c:v>
                </c:pt>
                <c:pt idx="466">
                  <c:v>5.952</c:v>
                </c:pt>
                <c:pt idx="467">
                  <c:v>6.0030000000000001</c:v>
                </c:pt>
                <c:pt idx="468">
                  <c:v>5.9260000000000002</c:v>
                </c:pt>
                <c:pt idx="469">
                  <c:v>5.7130000000000001</c:v>
                </c:pt>
                <c:pt idx="470">
                  <c:v>6.1669999999999998</c:v>
                </c:pt>
                <c:pt idx="471">
                  <c:v>6.2290000000000001</c:v>
                </c:pt>
                <c:pt idx="472">
                  <c:v>6.4370000000000003</c:v>
                </c:pt>
                <c:pt idx="473">
                  <c:v>6.98</c:v>
                </c:pt>
                <c:pt idx="474">
                  <c:v>5.4269999999999996</c:v>
                </c:pt>
                <c:pt idx="475">
                  <c:v>6.1619999999999999</c:v>
                </c:pt>
                <c:pt idx="476">
                  <c:v>6.484</c:v>
                </c:pt>
                <c:pt idx="477">
                  <c:v>5.3040000000000003</c:v>
                </c:pt>
                <c:pt idx="478">
                  <c:v>6.1849999999999996</c:v>
                </c:pt>
                <c:pt idx="479">
                  <c:v>6.2290000000000001</c:v>
                </c:pt>
                <c:pt idx="480">
                  <c:v>6.242</c:v>
                </c:pt>
                <c:pt idx="481">
                  <c:v>6.75</c:v>
                </c:pt>
                <c:pt idx="482">
                  <c:v>7.0609999999999999</c:v>
                </c:pt>
                <c:pt idx="483">
                  <c:v>5.7619999999999996</c:v>
                </c:pt>
                <c:pt idx="484">
                  <c:v>5.8710000000000004</c:v>
                </c:pt>
                <c:pt idx="485">
                  <c:v>6.3120000000000003</c:v>
                </c:pt>
                <c:pt idx="486">
                  <c:v>6.1139999999999999</c:v>
                </c:pt>
                <c:pt idx="487">
                  <c:v>5.9050000000000002</c:v>
                </c:pt>
                <c:pt idx="488">
                  <c:v>5.4539999999999997</c:v>
                </c:pt>
                <c:pt idx="489">
                  <c:v>5.4139999999999997</c:v>
                </c:pt>
                <c:pt idx="490">
                  <c:v>5.093</c:v>
                </c:pt>
                <c:pt idx="491">
                  <c:v>5.9829999999999997</c:v>
                </c:pt>
                <c:pt idx="492">
                  <c:v>5.9829999999999997</c:v>
                </c:pt>
                <c:pt idx="493">
                  <c:v>5.7069999999999999</c:v>
                </c:pt>
                <c:pt idx="494">
                  <c:v>5.9260000000000002</c:v>
                </c:pt>
                <c:pt idx="495">
                  <c:v>5.67</c:v>
                </c:pt>
                <c:pt idx="496">
                  <c:v>5.39</c:v>
                </c:pt>
                <c:pt idx="497">
                  <c:v>5.7939999999999996</c:v>
                </c:pt>
                <c:pt idx="498">
                  <c:v>6.0190000000000001</c:v>
                </c:pt>
                <c:pt idx="499">
                  <c:v>5.569</c:v>
                </c:pt>
                <c:pt idx="500">
                  <c:v>6.0270000000000001</c:v>
                </c:pt>
                <c:pt idx="501">
                  <c:v>6.593</c:v>
                </c:pt>
                <c:pt idx="502">
                  <c:v>6.12</c:v>
                </c:pt>
                <c:pt idx="503">
                  <c:v>6.976</c:v>
                </c:pt>
                <c:pt idx="504">
                  <c:v>6.7939999999999996</c:v>
                </c:pt>
                <c:pt idx="505">
                  <c:v>6.03</c:v>
                </c:pt>
              </c:numCache>
            </c:numRef>
          </c:xVal>
          <c:yVal>
            <c:numRef>
              <c:f>'Question_6(MLR-1)'!$C$26:$C$531</c:f>
              <c:numCache>
                <c:formatCode>General</c:formatCode>
                <c:ptCount val="506"/>
                <c:pt idx="0">
                  <c:v>-4.9410136806025058</c:v>
                </c:pt>
                <c:pt idx="1">
                  <c:v>-3.884205660559104</c:v>
                </c:pt>
                <c:pt idx="2">
                  <c:v>2.0409252314202817</c:v>
                </c:pt>
                <c:pt idx="3">
                  <c:v>0.99348000016510696</c:v>
                </c:pt>
                <c:pt idx="4">
                  <c:v>4.5695930093424337</c:v>
                </c:pt>
                <c:pt idx="5">
                  <c:v>0.6454729940024464</c:v>
                </c:pt>
                <c:pt idx="6">
                  <c:v>1.6129215446977341</c:v>
                </c:pt>
                <c:pt idx="7">
                  <c:v>9.3144034733244325</c:v>
                </c:pt>
                <c:pt idx="8">
                  <c:v>8.3953066160022161</c:v>
                </c:pt>
                <c:pt idx="9">
                  <c:v>0.65349326949251108</c:v>
                </c:pt>
                <c:pt idx="10">
                  <c:v>-2.9949622289471911</c:v>
                </c:pt>
                <c:pt idx="11">
                  <c:v>-1.8322130905841938</c:v>
                </c:pt>
                <c:pt idx="12">
                  <c:v>3.1465158030918694</c:v>
                </c:pt>
                <c:pt idx="13">
                  <c:v>-3.2447410660870801</c:v>
                </c:pt>
                <c:pt idx="14">
                  <c:v>-4.908958231296296</c:v>
                </c:pt>
                <c:pt idx="15">
                  <c:v>-3.0239451976971097</c:v>
                </c:pt>
                <c:pt idx="16">
                  <c:v>-1.5525760358365019</c:v>
                </c:pt>
                <c:pt idx="17">
                  <c:v>-2.2361104509400143</c:v>
                </c:pt>
                <c:pt idx="18">
                  <c:v>1.2702784966481957</c:v>
                </c:pt>
                <c:pt idx="19">
                  <c:v>-2.3737759641471001</c:v>
                </c:pt>
                <c:pt idx="20">
                  <c:v>8.2675924931553624E-2</c:v>
                </c:pt>
                <c:pt idx="21">
                  <c:v>-0.54832175209666545</c:v>
                </c:pt>
                <c:pt idx="22">
                  <c:v>-2.7089669708704491</c:v>
                </c:pt>
                <c:pt idx="23">
                  <c:v>-0.98764605630053026</c:v>
                </c:pt>
                <c:pt idx="24">
                  <c:v>-2.752810359155875</c:v>
                </c:pt>
                <c:pt idx="25">
                  <c:v>-2.6621090140552237</c:v>
                </c:pt>
                <c:pt idx="26">
                  <c:v>-2.1444028109182618</c:v>
                </c:pt>
                <c:pt idx="27">
                  <c:v>-3.5499581136700193</c:v>
                </c:pt>
                <c:pt idx="28">
                  <c:v>-5.1101884680664895</c:v>
                </c:pt>
                <c:pt idx="29">
                  <c:v>-3.9488893513429275</c:v>
                </c:pt>
                <c:pt idx="30">
                  <c:v>-0.53095258872284745</c:v>
                </c:pt>
                <c:pt idx="31">
                  <c:v>-6.700927150473543</c:v>
                </c:pt>
                <c:pt idx="32">
                  <c:v>2.0440337469768863</c:v>
                </c:pt>
                <c:pt idx="33">
                  <c:v>-2.7998380534483545</c:v>
                </c:pt>
                <c:pt idx="34">
                  <c:v>-3.1339862221154746</c:v>
                </c:pt>
                <c:pt idx="35">
                  <c:v>-3.751075623711035</c:v>
                </c:pt>
                <c:pt idx="36">
                  <c:v>-1.0710752109097292</c:v>
                </c:pt>
                <c:pt idx="37">
                  <c:v>-1.8127543051732573</c:v>
                </c:pt>
                <c:pt idx="38">
                  <c:v>2.1698576232157158</c:v>
                </c:pt>
                <c:pt idx="39">
                  <c:v>1.3331340591096428</c:v>
                </c:pt>
                <c:pt idx="40">
                  <c:v>1.7443515116979924</c:v>
                </c:pt>
                <c:pt idx="41">
                  <c:v>-3.4244275043423045</c:v>
                </c:pt>
                <c:pt idx="42">
                  <c:v>-1.0393723415392344</c:v>
                </c:pt>
                <c:pt idx="43">
                  <c:v>-0.80630935206344745</c:v>
                </c:pt>
                <c:pt idx="44">
                  <c:v>-2.2274733730325416</c:v>
                </c:pt>
                <c:pt idx="45">
                  <c:v>-1.7318339224931698</c:v>
                </c:pt>
                <c:pt idx="46">
                  <c:v>0.96919996405769737</c:v>
                </c:pt>
                <c:pt idx="47">
                  <c:v>-0.68696204988522425</c:v>
                </c:pt>
                <c:pt idx="48">
                  <c:v>8.0425727625031289</c:v>
                </c:pt>
                <c:pt idx="49">
                  <c:v>2.6234755383760842</c:v>
                </c:pt>
                <c:pt idx="50">
                  <c:v>-0.68222834314076763</c:v>
                </c:pt>
                <c:pt idx="51">
                  <c:v>-3.2389166204213211</c:v>
                </c:pt>
                <c:pt idx="52">
                  <c:v>-3.4222397493317267</c:v>
                </c:pt>
                <c:pt idx="53">
                  <c:v>-0.38518476049807404</c:v>
                </c:pt>
                <c:pt idx="54">
                  <c:v>-0.23293549308594663</c:v>
                </c:pt>
                <c:pt idx="55">
                  <c:v>2.9158983011331543</c:v>
                </c:pt>
                <c:pt idx="56">
                  <c:v>-2.7553513035570241</c:v>
                </c:pt>
                <c:pt idx="57">
                  <c:v>0.76951333090093854</c:v>
                </c:pt>
                <c:pt idx="58">
                  <c:v>-2.2426211789588244</c:v>
                </c:pt>
                <c:pt idx="59">
                  <c:v>-3.3159917295573109</c:v>
                </c:pt>
                <c:pt idx="60">
                  <c:v>-0.74389291089128662</c:v>
                </c:pt>
                <c:pt idx="61">
                  <c:v>-3.7615779561920917</c:v>
                </c:pt>
                <c:pt idx="62">
                  <c:v>-5.0106068255392344</c:v>
                </c:pt>
                <c:pt idx="63">
                  <c:v>-1.9902793628899751</c:v>
                </c:pt>
                <c:pt idx="64">
                  <c:v>3.3358835618129383</c:v>
                </c:pt>
                <c:pt idx="65">
                  <c:v>-4.1881301886822691</c:v>
                </c:pt>
                <c:pt idx="66">
                  <c:v>-2.1475159108211841</c:v>
                </c:pt>
                <c:pt idx="67">
                  <c:v>-1.3857884526782485</c:v>
                </c:pt>
                <c:pt idx="68">
                  <c:v>-1.3335005772484649</c:v>
                </c:pt>
                <c:pt idx="69">
                  <c:v>-2.0782247179401523</c:v>
                </c:pt>
                <c:pt idx="70">
                  <c:v>-2.81833367749255</c:v>
                </c:pt>
                <c:pt idx="71">
                  <c:v>-0.9652580204236294</c:v>
                </c:pt>
                <c:pt idx="72">
                  <c:v>-3.195798308099036</c:v>
                </c:pt>
                <c:pt idx="73">
                  <c:v>-2.2152963101064778</c:v>
                </c:pt>
                <c:pt idx="74">
                  <c:v>-2.1461427076934321</c:v>
                </c:pt>
                <c:pt idx="75">
                  <c:v>-3.5248809495224904</c:v>
                </c:pt>
                <c:pt idx="76">
                  <c:v>-2.9428716808724253</c:v>
                </c:pt>
                <c:pt idx="77">
                  <c:v>-2.5267053192646642</c:v>
                </c:pt>
                <c:pt idx="78">
                  <c:v>-1.2657440619382783</c:v>
                </c:pt>
                <c:pt idx="79">
                  <c:v>-2.4230509664967705</c:v>
                </c:pt>
                <c:pt idx="80">
                  <c:v>-1.5162903706059794</c:v>
                </c:pt>
                <c:pt idx="81">
                  <c:v>-3.8263016832064629</c:v>
                </c:pt>
                <c:pt idx="82">
                  <c:v>-1.6324330592938416</c:v>
                </c:pt>
                <c:pt idx="83">
                  <c:v>-2.3371735973555481</c:v>
                </c:pt>
                <c:pt idx="84">
                  <c:v>-1.1128404446231528</c:v>
                </c:pt>
                <c:pt idx="85">
                  <c:v>-1.6255716016626103</c:v>
                </c:pt>
                <c:pt idx="86">
                  <c:v>1.4738512644697011</c:v>
                </c:pt>
                <c:pt idx="87">
                  <c:v>-2.2054200992290269</c:v>
                </c:pt>
                <c:pt idx="88">
                  <c:v>-7.2079357560289417</c:v>
                </c:pt>
                <c:pt idx="89">
                  <c:v>-2.3462888240523512</c:v>
                </c:pt>
                <c:pt idx="90">
                  <c:v>-3.0758047589223168</c:v>
                </c:pt>
                <c:pt idx="91">
                  <c:v>-4.0065058869992001</c:v>
                </c:pt>
                <c:pt idx="92">
                  <c:v>-3.3207073757894179</c:v>
                </c:pt>
                <c:pt idx="93">
                  <c:v>-1.2964101031837245</c:v>
                </c:pt>
                <c:pt idx="94">
                  <c:v>-3.0764825425992228</c:v>
                </c:pt>
                <c:pt idx="95">
                  <c:v>0.27698533836836248</c:v>
                </c:pt>
                <c:pt idx="96">
                  <c:v>-1.3565620252631874</c:v>
                </c:pt>
                <c:pt idx="97">
                  <c:v>1.6527571534307057</c:v>
                </c:pt>
                <c:pt idx="98">
                  <c:v>7.6102500276142635</c:v>
                </c:pt>
                <c:pt idx="99">
                  <c:v>0.75152320900585323</c:v>
                </c:pt>
                <c:pt idx="100">
                  <c:v>0.63664954982227329</c:v>
                </c:pt>
                <c:pt idx="101">
                  <c:v>-1.7625960862591263</c:v>
                </c:pt>
                <c:pt idx="102">
                  <c:v>-5.8455751347859639</c:v>
                </c:pt>
                <c:pt idx="103">
                  <c:v>-1.9751450357577625</c:v>
                </c:pt>
                <c:pt idx="104">
                  <c:v>-2.0410064262988428</c:v>
                </c:pt>
                <c:pt idx="105">
                  <c:v>1.6283100805221977</c:v>
                </c:pt>
                <c:pt idx="106">
                  <c:v>3.1114966522818861</c:v>
                </c:pt>
                <c:pt idx="107">
                  <c:v>-0.40666423865571488</c:v>
                </c:pt>
                <c:pt idx="108">
                  <c:v>-3.9436478375448125</c:v>
                </c:pt>
                <c:pt idx="109">
                  <c:v>-0.98848944506161729</c:v>
                </c:pt>
                <c:pt idx="110">
                  <c:v>-0.153280405916707</c:v>
                </c:pt>
                <c:pt idx="111">
                  <c:v>-3.5268678270250327</c:v>
                </c:pt>
                <c:pt idx="112">
                  <c:v>0.44542005858985689</c:v>
                </c:pt>
                <c:pt idx="113">
                  <c:v>-1.2716564715482548E-3</c:v>
                </c:pt>
                <c:pt idx="114">
                  <c:v>-5.2918866493150816</c:v>
                </c:pt>
                <c:pt idx="115">
                  <c:v>-0.42006301158504655</c:v>
                </c:pt>
                <c:pt idx="116">
                  <c:v>-1.1731434350886722</c:v>
                </c:pt>
                <c:pt idx="117">
                  <c:v>-3.5011547991012897</c:v>
                </c:pt>
                <c:pt idx="118">
                  <c:v>1.7147253651825878</c:v>
                </c:pt>
                <c:pt idx="119">
                  <c:v>0.20253980270437566</c:v>
                </c:pt>
                <c:pt idx="120">
                  <c:v>2.6825566069071343</c:v>
                </c:pt>
                <c:pt idx="121">
                  <c:v>0.23561918358162615</c:v>
                </c:pt>
                <c:pt idx="122">
                  <c:v>3.0057265702416061</c:v>
                </c:pt>
                <c:pt idx="123">
                  <c:v>5.1455196487430328</c:v>
                </c:pt>
                <c:pt idx="124">
                  <c:v>1.4986737679717592</c:v>
                </c:pt>
                <c:pt idx="125">
                  <c:v>1.7741988677915117</c:v>
                </c:pt>
                <c:pt idx="126">
                  <c:v>5.9719160472884489</c:v>
                </c:pt>
                <c:pt idx="127">
                  <c:v>-0.40421541729685018</c:v>
                </c:pt>
                <c:pt idx="128">
                  <c:v>-3.5204139513766606</c:v>
                </c:pt>
                <c:pt idx="129">
                  <c:v>-1.2801952057932535</c:v>
                </c:pt>
                <c:pt idx="130">
                  <c:v>-4.2501529794948674</c:v>
                </c:pt>
                <c:pt idx="131">
                  <c:v>-3.3960427992054392</c:v>
                </c:pt>
                <c:pt idx="132">
                  <c:v>-0.96269154752323161</c:v>
                </c:pt>
                <c:pt idx="133">
                  <c:v>-0.24893706924358838</c:v>
                </c:pt>
                <c:pt idx="134">
                  <c:v>-1.2531988481850949</c:v>
                </c:pt>
                <c:pt idx="135">
                  <c:v>-1.922811720117064</c:v>
                </c:pt>
                <c:pt idx="136">
                  <c:v>-0.65910154232745555</c:v>
                </c:pt>
                <c:pt idx="137">
                  <c:v>-5.0514807424116981</c:v>
                </c:pt>
                <c:pt idx="138">
                  <c:v>-1.486820726299797</c:v>
                </c:pt>
                <c:pt idx="139">
                  <c:v>-0.32183322963294714</c:v>
                </c:pt>
                <c:pt idx="140">
                  <c:v>-0.57757084808115877</c:v>
                </c:pt>
                <c:pt idx="141">
                  <c:v>12.291082199829882</c:v>
                </c:pt>
                <c:pt idx="142">
                  <c:v>4.4591838569317108</c:v>
                </c:pt>
                <c:pt idx="143">
                  <c:v>6.0710793042521818</c:v>
                </c:pt>
                <c:pt idx="144">
                  <c:v>6.9932029346829836</c:v>
                </c:pt>
                <c:pt idx="145">
                  <c:v>1.784784159878285</c:v>
                </c:pt>
                <c:pt idx="146">
                  <c:v>-1.0199276988068053</c:v>
                </c:pt>
                <c:pt idx="147">
                  <c:v>9.8301888112618325</c:v>
                </c:pt>
                <c:pt idx="148">
                  <c:v>10.928290350898934</c:v>
                </c:pt>
                <c:pt idx="149">
                  <c:v>2.0213307330794432</c:v>
                </c:pt>
                <c:pt idx="150">
                  <c:v>0.7252332846084073</c:v>
                </c:pt>
                <c:pt idx="151">
                  <c:v>1.9565572232818695</c:v>
                </c:pt>
                <c:pt idx="152">
                  <c:v>-1.091421554581391</c:v>
                </c:pt>
                <c:pt idx="153">
                  <c:v>1.8149663070119857</c:v>
                </c:pt>
                <c:pt idx="154">
                  <c:v>-3.1552247303529342</c:v>
                </c:pt>
                <c:pt idx="155">
                  <c:v>-4.7366406874170952</c:v>
                </c:pt>
                <c:pt idx="156">
                  <c:v>-2.0337859268475</c:v>
                </c:pt>
                <c:pt idx="157">
                  <c:v>10.23358459080643</c:v>
                </c:pt>
                <c:pt idx="158">
                  <c:v>-1.11634701192121</c:v>
                </c:pt>
                <c:pt idx="159">
                  <c:v>-3.7617688760922796</c:v>
                </c:pt>
                <c:pt idx="160">
                  <c:v>4.8818748113820476E-2</c:v>
                </c:pt>
                <c:pt idx="161">
                  <c:v>14.314685515420472</c:v>
                </c:pt>
                <c:pt idx="162">
                  <c:v>12.842064959829507</c:v>
                </c:pt>
                <c:pt idx="163">
                  <c:v>10.822053112746453</c:v>
                </c:pt>
                <c:pt idx="164">
                  <c:v>1.7104349621700443</c:v>
                </c:pt>
                <c:pt idx="165">
                  <c:v>1.5765065783721646</c:v>
                </c:pt>
                <c:pt idx="166">
                  <c:v>13.338424720773318</c:v>
                </c:pt>
                <c:pt idx="167">
                  <c:v>3.0144340056523724</c:v>
                </c:pt>
                <c:pt idx="168">
                  <c:v>9.4485048961718832E-2</c:v>
                </c:pt>
                <c:pt idx="169">
                  <c:v>-1.6870635202045001</c:v>
                </c:pt>
                <c:pt idx="170">
                  <c:v>-1.9043758329599036</c:v>
                </c:pt>
                <c:pt idx="171">
                  <c:v>-1.7715097750674929</c:v>
                </c:pt>
                <c:pt idx="172">
                  <c:v>5.506358093197548</c:v>
                </c:pt>
                <c:pt idx="173">
                  <c:v>-1.9229675540618345</c:v>
                </c:pt>
                <c:pt idx="174">
                  <c:v>0.30024435376010672</c:v>
                </c:pt>
                <c:pt idx="175">
                  <c:v>0.83156058792869914</c:v>
                </c:pt>
                <c:pt idx="176">
                  <c:v>0.38189190537666562</c:v>
                </c:pt>
                <c:pt idx="177">
                  <c:v>-2.1748793868151921</c:v>
                </c:pt>
                <c:pt idx="178">
                  <c:v>0.7531469122951826</c:v>
                </c:pt>
                <c:pt idx="179">
                  <c:v>6.2341386857958412</c:v>
                </c:pt>
                <c:pt idx="180">
                  <c:v>6.4534731203868461</c:v>
                </c:pt>
                <c:pt idx="181">
                  <c:v>12.326181694717803</c:v>
                </c:pt>
                <c:pt idx="182">
                  <c:v>5.9012319550032295</c:v>
                </c:pt>
                <c:pt idx="183">
                  <c:v>4.0697746091804277</c:v>
                </c:pt>
                <c:pt idx="184">
                  <c:v>8.1872504603854424</c:v>
                </c:pt>
                <c:pt idx="185">
                  <c:v>8.0570544395620551</c:v>
                </c:pt>
                <c:pt idx="186">
                  <c:v>14.319482693921394</c:v>
                </c:pt>
                <c:pt idx="187">
                  <c:v>3.0963743748548467</c:v>
                </c:pt>
                <c:pt idx="188">
                  <c:v>0.68599679071735054</c:v>
                </c:pt>
                <c:pt idx="189">
                  <c:v>3.1145325659922918</c:v>
                </c:pt>
                <c:pt idx="190">
                  <c:v>6.2204290373962507</c:v>
                </c:pt>
                <c:pt idx="191">
                  <c:v>0.53715717303550647</c:v>
                </c:pt>
                <c:pt idx="192">
                  <c:v>3.0314530795874433</c:v>
                </c:pt>
                <c:pt idx="193">
                  <c:v>1.0447769396339837</c:v>
                </c:pt>
                <c:pt idx="194">
                  <c:v>-0.37417753269474119</c:v>
                </c:pt>
                <c:pt idx="195">
                  <c:v>13.144621687929281</c:v>
                </c:pt>
                <c:pt idx="196">
                  <c:v>0.15337477373014963</c:v>
                </c:pt>
                <c:pt idx="197">
                  <c:v>0.98031986503663759</c:v>
                </c:pt>
                <c:pt idx="198">
                  <c:v>3.1511971865066144</c:v>
                </c:pt>
                <c:pt idx="199">
                  <c:v>3.6512806252803358</c:v>
                </c:pt>
                <c:pt idx="200">
                  <c:v>0.76545513101963536</c:v>
                </c:pt>
                <c:pt idx="201">
                  <c:v>-1.163088324173394</c:v>
                </c:pt>
                <c:pt idx="202">
                  <c:v>6.884670670572639</c:v>
                </c:pt>
                <c:pt idx="203">
                  <c:v>12.296288024349749</c:v>
                </c:pt>
                <c:pt idx="204">
                  <c:v>12.276738148337792</c:v>
                </c:pt>
                <c:pt idx="205">
                  <c:v>0.92731188938161324</c:v>
                </c:pt>
                <c:pt idx="206">
                  <c:v>0.57531494961963148</c:v>
                </c:pt>
                <c:pt idx="207">
                  <c:v>5.996105414905248</c:v>
                </c:pt>
                <c:pt idx="208">
                  <c:v>4.2804516548766358</c:v>
                </c:pt>
                <c:pt idx="209">
                  <c:v>8.9637797612769639</c:v>
                </c:pt>
                <c:pt idx="210">
                  <c:v>3.7868648576248169</c:v>
                </c:pt>
                <c:pt idx="211">
                  <c:v>8.529791399694048</c:v>
                </c:pt>
                <c:pt idx="212">
                  <c:v>4.4698430847655857</c:v>
                </c:pt>
                <c:pt idx="213">
                  <c:v>3.0043205869389737</c:v>
                </c:pt>
                <c:pt idx="214">
                  <c:v>16.466969017559151</c:v>
                </c:pt>
                <c:pt idx="215">
                  <c:v>0.9454269179978958</c:v>
                </c:pt>
                <c:pt idx="216">
                  <c:v>3.3384222557391254</c:v>
                </c:pt>
                <c:pt idx="217">
                  <c:v>2.4431432787367875</c:v>
                </c:pt>
                <c:pt idx="218">
                  <c:v>4.0502508667425339</c:v>
                </c:pt>
                <c:pt idx="219">
                  <c:v>-1.3660485027389306</c:v>
                </c:pt>
                <c:pt idx="220">
                  <c:v>-1.1182990417383145</c:v>
                </c:pt>
                <c:pt idx="221">
                  <c:v>5.439009529303064</c:v>
                </c:pt>
                <c:pt idx="222">
                  <c:v>0.18984452666762408</c:v>
                </c:pt>
                <c:pt idx="223">
                  <c:v>2.622889271790644</c:v>
                </c:pt>
                <c:pt idx="224">
                  <c:v>6.7041188371193172</c:v>
                </c:pt>
                <c:pt idx="225">
                  <c:v>9.8803667360884617</c:v>
                </c:pt>
                <c:pt idx="226">
                  <c:v>6.7590039928120405E-3</c:v>
                </c:pt>
                <c:pt idx="227">
                  <c:v>0.54970548586450008</c:v>
                </c:pt>
                <c:pt idx="228">
                  <c:v>11.417777034500808</c:v>
                </c:pt>
                <c:pt idx="229">
                  <c:v>1.8924892752593969</c:v>
                </c:pt>
                <c:pt idx="230">
                  <c:v>2.6698204715017475</c:v>
                </c:pt>
                <c:pt idx="231">
                  <c:v>-1.3319144732462824</c:v>
                </c:pt>
                <c:pt idx="232">
                  <c:v>2.1696504720437346</c:v>
                </c:pt>
                <c:pt idx="233">
                  <c:v>10.178871725315325</c:v>
                </c:pt>
                <c:pt idx="234">
                  <c:v>1.2617134198921498</c:v>
                </c:pt>
                <c:pt idx="235">
                  <c:v>1.3402518157784264</c:v>
                </c:pt>
                <c:pt idx="236">
                  <c:v>-1.1971678035721247</c:v>
                </c:pt>
                <c:pt idx="237">
                  <c:v>-1.5908222558990488</c:v>
                </c:pt>
                <c:pt idx="238">
                  <c:v>-3.8756491088179708</c:v>
                </c:pt>
                <c:pt idx="239">
                  <c:v>-4.263715689273468</c:v>
                </c:pt>
                <c:pt idx="240">
                  <c:v>-4.4704420723964482</c:v>
                </c:pt>
                <c:pt idx="241">
                  <c:v>-1.6292166080295232</c:v>
                </c:pt>
                <c:pt idx="242">
                  <c:v>-1.627128682318105</c:v>
                </c:pt>
                <c:pt idx="243">
                  <c:v>-4.1788670172619824</c:v>
                </c:pt>
                <c:pt idx="244">
                  <c:v>-1.5073972064681627</c:v>
                </c:pt>
                <c:pt idx="245">
                  <c:v>3.1599210098148056</c:v>
                </c:pt>
                <c:pt idx="246">
                  <c:v>0.42331014522312671</c:v>
                </c:pt>
                <c:pt idx="247">
                  <c:v>-3.3419400860269022</c:v>
                </c:pt>
                <c:pt idx="248">
                  <c:v>-0.80124694935836516</c:v>
                </c:pt>
                <c:pt idx="249">
                  <c:v>-2.454642194256909</c:v>
                </c:pt>
                <c:pt idx="250">
                  <c:v>-3.5017026704762912</c:v>
                </c:pt>
                <c:pt idx="251">
                  <c:v>-4.3359058113477396</c:v>
                </c:pt>
                <c:pt idx="252">
                  <c:v>-2.2186422752730515</c:v>
                </c:pt>
                <c:pt idx="253">
                  <c:v>4.3543673524631927</c:v>
                </c:pt>
                <c:pt idx="254">
                  <c:v>-3.6403979404691711</c:v>
                </c:pt>
                <c:pt idx="255">
                  <c:v>-1.7368867923288285</c:v>
                </c:pt>
                <c:pt idx="256">
                  <c:v>9.3794575961291429</c:v>
                </c:pt>
                <c:pt idx="257">
                  <c:v>10.302112867539158</c:v>
                </c:pt>
                <c:pt idx="258">
                  <c:v>5.0021639464963918</c:v>
                </c:pt>
                <c:pt idx="259">
                  <c:v>1.0320059293283705</c:v>
                </c:pt>
                <c:pt idx="260">
                  <c:v>4.6207313860995711</c:v>
                </c:pt>
                <c:pt idx="261">
                  <c:v>10.808988676276073</c:v>
                </c:pt>
                <c:pt idx="262">
                  <c:v>11.168581074799</c:v>
                </c:pt>
                <c:pt idx="263">
                  <c:v>2.2552925108870987</c:v>
                </c:pt>
                <c:pt idx="264">
                  <c:v>6.3483331041228084</c:v>
                </c:pt>
                <c:pt idx="265">
                  <c:v>2.5438962118144808</c:v>
                </c:pt>
                <c:pt idx="266">
                  <c:v>5.8239096532086485</c:v>
                </c:pt>
                <c:pt idx="267">
                  <c:v>13.865962912610513</c:v>
                </c:pt>
                <c:pt idx="268">
                  <c:v>8.8300589050919669</c:v>
                </c:pt>
                <c:pt idx="269">
                  <c:v>0.66531920703453196</c:v>
                </c:pt>
                <c:pt idx="270">
                  <c:v>0.9738527207733938</c:v>
                </c:pt>
                <c:pt idx="271">
                  <c:v>-1.0000627877167148</c:v>
                </c:pt>
                <c:pt idx="272">
                  <c:v>-2.5860211060107012</c:v>
                </c:pt>
                <c:pt idx="273">
                  <c:v>1.6009762636685139</c:v>
                </c:pt>
                <c:pt idx="274">
                  <c:v>1.5952205336099219</c:v>
                </c:pt>
                <c:pt idx="275">
                  <c:v>0.35282380327933893</c:v>
                </c:pt>
                <c:pt idx="276">
                  <c:v>1.4207164518778193</c:v>
                </c:pt>
                <c:pt idx="277">
                  <c:v>2.3534607012488422</c:v>
                </c:pt>
                <c:pt idx="278">
                  <c:v>2.0524135206203198</c:v>
                </c:pt>
                <c:pt idx="279">
                  <c:v>4.8680149836579929</c:v>
                </c:pt>
                <c:pt idx="280">
                  <c:v>9.3322981111206431</c:v>
                </c:pt>
                <c:pt idx="281">
                  <c:v>4.2062148911980159</c:v>
                </c:pt>
                <c:pt idx="282">
                  <c:v>10.342117257696451</c:v>
                </c:pt>
                <c:pt idx="283">
                  <c:v>13.022119948187509</c:v>
                </c:pt>
                <c:pt idx="284">
                  <c:v>2.4889285027134918</c:v>
                </c:pt>
                <c:pt idx="285">
                  <c:v>-4.2317849602200255</c:v>
                </c:pt>
                <c:pt idx="286">
                  <c:v>-1.9765630687655715</c:v>
                </c:pt>
                <c:pt idx="287">
                  <c:v>-2.4888272763680099</c:v>
                </c:pt>
                <c:pt idx="288">
                  <c:v>-3.6333899689553846</c:v>
                </c:pt>
                <c:pt idx="289">
                  <c:v>-1.1801825466332403</c:v>
                </c:pt>
                <c:pt idx="290">
                  <c:v>-2.9580142956255742</c:v>
                </c:pt>
                <c:pt idx="291">
                  <c:v>4.5275239697459853</c:v>
                </c:pt>
                <c:pt idx="292">
                  <c:v>-1.5010873533293712</c:v>
                </c:pt>
                <c:pt idx="293">
                  <c:v>-0.44605866034086361</c:v>
                </c:pt>
                <c:pt idx="294">
                  <c:v>-0.87578150986484005</c:v>
                </c:pt>
                <c:pt idx="295">
                  <c:v>-3.7134591814243834E-2</c:v>
                </c:pt>
                <c:pt idx="296">
                  <c:v>-0.16046560748140593</c:v>
                </c:pt>
                <c:pt idx="297">
                  <c:v>2.3344063969929287</c:v>
                </c:pt>
                <c:pt idx="298">
                  <c:v>-5.2756360275475416</c:v>
                </c:pt>
                <c:pt idx="299">
                  <c:v>-2.4693508815219332</c:v>
                </c:pt>
                <c:pt idx="300">
                  <c:v>-4.9489003396400228</c:v>
                </c:pt>
                <c:pt idx="301">
                  <c:v>-4.1139758295840885</c:v>
                </c:pt>
                <c:pt idx="302">
                  <c:v>0.23687161150525426</c:v>
                </c:pt>
                <c:pt idx="303">
                  <c:v>2.008324609663223</c:v>
                </c:pt>
                <c:pt idx="304">
                  <c:v>5.0439302135270907</c:v>
                </c:pt>
                <c:pt idx="305">
                  <c:v>1.7874154323040052</c:v>
                </c:pt>
                <c:pt idx="306">
                  <c:v>1.1110043906568663</c:v>
                </c:pt>
                <c:pt idx="307">
                  <c:v>-0.49897183598819339</c:v>
                </c:pt>
                <c:pt idx="308">
                  <c:v>-6.7293386267301116</c:v>
                </c:pt>
                <c:pt idx="309">
                  <c:v>-2.3634884381693624</c:v>
                </c:pt>
                <c:pt idx="310">
                  <c:v>0.24130151061468119</c:v>
                </c:pt>
                <c:pt idx="311">
                  <c:v>-3.8907163894539138</c:v>
                </c:pt>
                <c:pt idx="312">
                  <c:v>-2.3991955404433014</c:v>
                </c:pt>
                <c:pt idx="313">
                  <c:v>-3.8910378574496534</c:v>
                </c:pt>
                <c:pt idx="314">
                  <c:v>-2.338114539478056</c:v>
                </c:pt>
                <c:pt idx="315">
                  <c:v>-4.1203717949579861</c:v>
                </c:pt>
                <c:pt idx="316">
                  <c:v>0.80212493920307892</c:v>
                </c:pt>
                <c:pt idx="317">
                  <c:v>1.9394005342920302</c:v>
                </c:pt>
                <c:pt idx="318">
                  <c:v>-1.4018317613921312</c:v>
                </c:pt>
                <c:pt idx="319">
                  <c:v>-0.60894454144701982</c:v>
                </c:pt>
                <c:pt idx="320">
                  <c:v>-2.9558547689143957</c:v>
                </c:pt>
                <c:pt idx="321">
                  <c:v>-3.613093619998125</c:v>
                </c:pt>
                <c:pt idx="322">
                  <c:v>-4.073182227822759</c:v>
                </c:pt>
                <c:pt idx="323">
                  <c:v>-1.6814901586924051</c:v>
                </c:pt>
                <c:pt idx="324">
                  <c:v>-2.3935591020703519</c:v>
                </c:pt>
                <c:pt idx="325">
                  <c:v>-3.5431283774336286</c:v>
                </c:pt>
                <c:pt idx="326">
                  <c:v>-3.8495251896563651</c:v>
                </c:pt>
                <c:pt idx="327">
                  <c:v>0.78244059813772182</c:v>
                </c:pt>
                <c:pt idx="328">
                  <c:v>-2.8336304877983594</c:v>
                </c:pt>
                <c:pt idx="329">
                  <c:v>-3.5921093195769167</c:v>
                </c:pt>
                <c:pt idx="330">
                  <c:v>-4.3050673056100841</c:v>
                </c:pt>
                <c:pt idx="331">
                  <c:v>-2.6280733320952834</c:v>
                </c:pt>
                <c:pt idx="332">
                  <c:v>-4.9387277645276555</c:v>
                </c:pt>
                <c:pt idx="333">
                  <c:v>-4.9718127586884471</c:v>
                </c:pt>
                <c:pt idx="334">
                  <c:v>-5.753920613141208</c:v>
                </c:pt>
                <c:pt idx="335">
                  <c:v>-3.1536719922697287</c:v>
                </c:pt>
                <c:pt idx="336">
                  <c:v>-2.7479261926041971</c:v>
                </c:pt>
                <c:pt idx="337">
                  <c:v>-3.392198346171412</c:v>
                </c:pt>
                <c:pt idx="338">
                  <c:v>-3.4445781608030721</c:v>
                </c:pt>
                <c:pt idx="339">
                  <c:v>-3.8774630988418863</c:v>
                </c:pt>
                <c:pt idx="340">
                  <c:v>-4.3799129535180263</c:v>
                </c:pt>
                <c:pt idx="341">
                  <c:v>0.69346027229386209</c:v>
                </c:pt>
                <c:pt idx="342">
                  <c:v>-9.9052410144747753</c:v>
                </c:pt>
                <c:pt idx="343">
                  <c:v>-4.2442946913701469</c:v>
                </c:pt>
                <c:pt idx="344">
                  <c:v>0.49797212841054161</c:v>
                </c:pt>
                <c:pt idx="345">
                  <c:v>-5.0177488663347845</c:v>
                </c:pt>
                <c:pt idx="346">
                  <c:v>-3.3521066248693074</c:v>
                </c:pt>
                <c:pt idx="347">
                  <c:v>-4.6539666882697475</c:v>
                </c:pt>
                <c:pt idx="348">
                  <c:v>-4.0979190420761249</c:v>
                </c:pt>
                <c:pt idx="349">
                  <c:v>-3.6109704227388484</c:v>
                </c:pt>
                <c:pt idx="350">
                  <c:v>-4.9655983676897684</c:v>
                </c:pt>
                <c:pt idx="351">
                  <c:v>-4.5337900820753418</c:v>
                </c:pt>
                <c:pt idx="352">
                  <c:v>-5.015488264199945</c:v>
                </c:pt>
                <c:pt idx="353">
                  <c:v>7.115175735682655E-2</c:v>
                </c:pt>
                <c:pt idx="354">
                  <c:v>-4.122526952758097</c:v>
                </c:pt>
                <c:pt idx="355">
                  <c:v>-4.7064527414074107</c:v>
                </c:pt>
                <c:pt idx="356">
                  <c:v>-1.1850434641274283</c:v>
                </c:pt>
                <c:pt idx="357">
                  <c:v>-0.99880125253809737</c:v>
                </c:pt>
                <c:pt idx="358">
                  <c:v>0.21678050896710843</c:v>
                </c:pt>
                <c:pt idx="359">
                  <c:v>0.95760874648266991</c:v>
                </c:pt>
                <c:pt idx="360">
                  <c:v>-1.2342092881489286</c:v>
                </c:pt>
                <c:pt idx="361">
                  <c:v>-1.4741821152890395</c:v>
                </c:pt>
                <c:pt idx="362">
                  <c:v>1.3856510658096433</c:v>
                </c:pt>
                <c:pt idx="363">
                  <c:v>-2.0026558478964027</c:v>
                </c:pt>
                <c:pt idx="364">
                  <c:v>-18.075890102448916</c:v>
                </c:pt>
                <c:pt idx="365">
                  <c:v>15.289324139470295</c:v>
                </c:pt>
                <c:pt idx="366">
                  <c:v>6.965856725030056</c:v>
                </c:pt>
                <c:pt idx="367">
                  <c:v>13.339743423856699</c:v>
                </c:pt>
                <c:pt idx="368">
                  <c:v>28.131264699357757</c:v>
                </c:pt>
                <c:pt idx="369">
                  <c:v>19.705801299283987</c:v>
                </c:pt>
                <c:pt idx="370">
                  <c:v>17.514620983131934</c:v>
                </c:pt>
                <c:pt idx="371">
                  <c:v>25.810745626585103</c:v>
                </c:pt>
                <c:pt idx="372">
                  <c:v>27.130535411985186</c:v>
                </c:pt>
                <c:pt idx="373">
                  <c:v>12.498042242387804</c:v>
                </c:pt>
                <c:pt idx="374">
                  <c:v>18.466386083939483</c:v>
                </c:pt>
                <c:pt idx="375">
                  <c:v>-12.266615705337546</c:v>
                </c:pt>
                <c:pt idx="376">
                  <c:v>-3.6885648081456193</c:v>
                </c:pt>
                <c:pt idx="377">
                  <c:v>-6.312025734362674</c:v>
                </c:pt>
                <c:pt idx="378">
                  <c:v>-2.8290055899492259</c:v>
                </c:pt>
                <c:pt idx="379">
                  <c:v>-6.1560282948146714</c:v>
                </c:pt>
                <c:pt idx="380">
                  <c:v>-12.687222930641076</c:v>
                </c:pt>
                <c:pt idx="381">
                  <c:v>-7.5462008597419352</c:v>
                </c:pt>
                <c:pt idx="382">
                  <c:v>-0.38681678125114694</c:v>
                </c:pt>
                <c:pt idx="383">
                  <c:v>1.3113638273726007</c:v>
                </c:pt>
                <c:pt idx="384">
                  <c:v>7.5796746741901693</c:v>
                </c:pt>
                <c:pt idx="385">
                  <c:v>1.4641368965921879</c:v>
                </c:pt>
                <c:pt idx="386">
                  <c:v>6.3232128011648889</c:v>
                </c:pt>
                <c:pt idx="387">
                  <c:v>3.8333760026614829</c:v>
                </c:pt>
                <c:pt idx="388">
                  <c:v>6.3647196428674171</c:v>
                </c:pt>
                <c:pt idx="389">
                  <c:v>-1.2094631547093631</c:v>
                </c:pt>
                <c:pt idx="390">
                  <c:v>-1.6574998437231176</c:v>
                </c:pt>
                <c:pt idx="391">
                  <c:v>5.7803530690739429</c:v>
                </c:pt>
                <c:pt idx="392">
                  <c:v>1.8966825461449162</c:v>
                </c:pt>
                <c:pt idx="393">
                  <c:v>-6.6491732446382663</c:v>
                </c:pt>
                <c:pt idx="394">
                  <c:v>-5.4321852870232128</c:v>
                </c:pt>
                <c:pt idx="395">
                  <c:v>-7.5129255525077792</c:v>
                </c:pt>
                <c:pt idx="396">
                  <c:v>-6.3313632934922808</c:v>
                </c:pt>
                <c:pt idx="397">
                  <c:v>-6.6256957159645555</c:v>
                </c:pt>
                <c:pt idx="398">
                  <c:v>-1.7738646221847532</c:v>
                </c:pt>
                <c:pt idx="399">
                  <c:v>-2.9049471951664012</c:v>
                </c:pt>
                <c:pt idx="400">
                  <c:v>-6.348290242633043</c:v>
                </c:pt>
                <c:pt idx="401">
                  <c:v>-10.705246020931487</c:v>
                </c:pt>
                <c:pt idx="402">
                  <c:v>-6.1224516713184602</c:v>
                </c:pt>
                <c:pt idx="403">
                  <c:v>-4.894323848335226</c:v>
                </c:pt>
                <c:pt idx="404">
                  <c:v>-0.7332283378866542</c:v>
                </c:pt>
                <c:pt idx="405">
                  <c:v>-7.834012782179979</c:v>
                </c:pt>
                <c:pt idx="406">
                  <c:v>7.1686836539478769</c:v>
                </c:pt>
                <c:pt idx="407">
                  <c:v>8.4785083900964615</c:v>
                </c:pt>
                <c:pt idx="408">
                  <c:v>6.8991087279011509</c:v>
                </c:pt>
                <c:pt idx="409">
                  <c:v>6.6546333945493785</c:v>
                </c:pt>
                <c:pt idx="410">
                  <c:v>-6.4781788547428221</c:v>
                </c:pt>
                <c:pt idx="411">
                  <c:v>-1.7268869471934494</c:v>
                </c:pt>
                <c:pt idx="412">
                  <c:v>17.757449968335703</c:v>
                </c:pt>
                <c:pt idx="413">
                  <c:v>4.2931961042417406</c:v>
                </c:pt>
                <c:pt idx="414">
                  <c:v>9.0893371110055661</c:v>
                </c:pt>
                <c:pt idx="415">
                  <c:v>-5.5610834695548688</c:v>
                </c:pt>
                <c:pt idx="416">
                  <c:v>-9.1281578577398506</c:v>
                </c:pt>
                <c:pt idx="417">
                  <c:v>1.8479433672170824</c:v>
                </c:pt>
                <c:pt idx="418">
                  <c:v>-6.9459503587043372</c:v>
                </c:pt>
                <c:pt idx="419">
                  <c:v>-10.401331872526578</c:v>
                </c:pt>
                <c:pt idx="420">
                  <c:v>-4.956190775360259</c:v>
                </c:pt>
                <c:pt idx="421">
                  <c:v>-4.9559979744179472</c:v>
                </c:pt>
                <c:pt idx="422">
                  <c:v>2.4401627891839333</c:v>
                </c:pt>
                <c:pt idx="423">
                  <c:v>-1.3746926519856526</c:v>
                </c:pt>
                <c:pt idx="424">
                  <c:v>-4.271353305329102</c:v>
                </c:pt>
                <c:pt idx="425">
                  <c:v>-4.7134773715594438</c:v>
                </c:pt>
                <c:pt idx="426">
                  <c:v>-8.1014023884075108</c:v>
                </c:pt>
                <c:pt idx="427">
                  <c:v>-10.012559253755979</c:v>
                </c:pt>
                <c:pt idx="428">
                  <c:v>-5.3701978221880466</c:v>
                </c:pt>
                <c:pt idx="429">
                  <c:v>-6.1784858395940176</c:v>
                </c:pt>
                <c:pt idx="430">
                  <c:v>-5.1522402966274363</c:v>
                </c:pt>
                <c:pt idx="431">
                  <c:v>-6.7063778838302017</c:v>
                </c:pt>
                <c:pt idx="432">
                  <c:v>-7.5481692265309128</c:v>
                </c:pt>
                <c:pt idx="433">
                  <c:v>-6.7127304738757161</c:v>
                </c:pt>
                <c:pt idx="434">
                  <c:v>-8.8255950644033199</c:v>
                </c:pt>
                <c:pt idx="435">
                  <c:v>-4.0673982984315611</c:v>
                </c:pt>
                <c:pt idx="436">
                  <c:v>-10.364584421817378</c:v>
                </c:pt>
                <c:pt idx="437">
                  <c:v>-4.2944849270066996</c:v>
                </c:pt>
                <c:pt idx="438">
                  <c:v>1.3737366558223965</c:v>
                </c:pt>
                <c:pt idx="439">
                  <c:v>0.1870595115184539</c:v>
                </c:pt>
                <c:pt idx="440">
                  <c:v>-3.5806609108578051</c:v>
                </c:pt>
                <c:pt idx="441">
                  <c:v>-1.640104331339991</c:v>
                </c:pt>
                <c:pt idx="442">
                  <c:v>-1.2694888976043579</c:v>
                </c:pt>
                <c:pt idx="443">
                  <c:v>-4.1729726660461477</c:v>
                </c:pt>
                <c:pt idx="444">
                  <c:v>-2.3849112767637877</c:v>
                </c:pt>
                <c:pt idx="445">
                  <c:v>-4.3452099237810167</c:v>
                </c:pt>
                <c:pt idx="446">
                  <c:v>-4.6202230306004619</c:v>
                </c:pt>
                <c:pt idx="447">
                  <c:v>-7.3288758632397464</c:v>
                </c:pt>
                <c:pt idx="448">
                  <c:v>-4.4070342714009545</c:v>
                </c:pt>
                <c:pt idx="449">
                  <c:v>-5.931042249358967</c:v>
                </c:pt>
                <c:pt idx="450">
                  <c:v>-8.4237219451952132</c:v>
                </c:pt>
                <c:pt idx="451">
                  <c:v>-5.9585279577367842</c:v>
                </c:pt>
                <c:pt idx="452">
                  <c:v>-3.5300786930965984</c:v>
                </c:pt>
                <c:pt idx="453">
                  <c:v>-7.7544162410788502</c:v>
                </c:pt>
                <c:pt idx="454">
                  <c:v>-6.0009363130341011</c:v>
                </c:pt>
                <c:pt idx="455">
                  <c:v>-6.1392621860753795</c:v>
                </c:pt>
                <c:pt idx="456">
                  <c:v>-4.1769482485397837</c:v>
                </c:pt>
                <c:pt idx="457">
                  <c:v>-4.5028384810516648</c:v>
                </c:pt>
                <c:pt idx="458">
                  <c:v>-5.4185105126478401</c:v>
                </c:pt>
                <c:pt idx="459">
                  <c:v>-0.18046540748731843</c:v>
                </c:pt>
                <c:pt idx="460">
                  <c:v>-5.834377622876076</c:v>
                </c:pt>
                <c:pt idx="461">
                  <c:v>-4.0155457795788045</c:v>
                </c:pt>
                <c:pt idx="462">
                  <c:v>-2.3389097891040755</c:v>
                </c:pt>
                <c:pt idx="463">
                  <c:v>-5.0142140707373137</c:v>
                </c:pt>
                <c:pt idx="464">
                  <c:v>-0.38328860416370247</c:v>
                </c:pt>
                <c:pt idx="465">
                  <c:v>0.9939120729498967</c:v>
                </c:pt>
                <c:pt idx="466">
                  <c:v>1.0505401613902166</c:v>
                </c:pt>
                <c:pt idx="467">
                  <c:v>3.5693402279870696</c:v>
                </c:pt>
                <c:pt idx="468">
                  <c:v>1.9125158165422107</c:v>
                </c:pt>
                <c:pt idx="469">
                  <c:v>1.8329580708031799</c:v>
                </c:pt>
                <c:pt idx="470">
                  <c:v>0.30273257730790704</c:v>
                </c:pt>
                <c:pt idx="471">
                  <c:v>-2.5100097808358797</c:v>
                </c:pt>
                <c:pt idx="472">
                  <c:v>0.98738823644586304</c:v>
                </c:pt>
                <c:pt idx="473">
                  <c:v>3.0865508584919716</c:v>
                </c:pt>
                <c:pt idx="474">
                  <c:v>-0.83876139593140664</c:v>
                </c:pt>
                <c:pt idx="475">
                  <c:v>-1.254974892323764</c:v>
                </c:pt>
                <c:pt idx="476">
                  <c:v>-2.9770787948833153</c:v>
                </c:pt>
                <c:pt idx="477">
                  <c:v>2.3366634489747398</c:v>
                </c:pt>
                <c:pt idx="478">
                  <c:v>-3.9712701048253667</c:v>
                </c:pt>
                <c:pt idx="479">
                  <c:v>-0.55584378061729467</c:v>
                </c:pt>
                <c:pt idx="480">
                  <c:v>-0.54446527657225374</c:v>
                </c:pt>
                <c:pt idx="481">
                  <c:v>-4.359692575347605</c:v>
                </c:pt>
                <c:pt idx="482">
                  <c:v>-5.1130932224744896</c:v>
                </c:pt>
                <c:pt idx="483">
                  <c:v>0.49547828895117618</c:v>
                </c:pt>
                <c:pt idx="484">
                  <c:v>0.6158327346513417</c:v>
                </c:pt>
                <c:pt idx="485">
                  <c:v>-2.8038777689548731</c:v>
                </c:pt>
                <c:pt idx="486">
                  <c:v>-1.0687330773820634</c:v>
                </c:pt>
                <c:pt idx="487">
                  <c:v>-0.77144730853750332</c:v>
                </c:pt>
                <c:pt idx="488">
                  <c:v>0.37229066175197545</c:v>
                </c:pt>
                <c:pt idx="489">
                  <c:v>-3.8275800634917623</c:v>
                </c:pt>
                <c:pt idx="490">
                  <c:v>2.5757129680142459</c:v>
                </c:pt>
                <c:pt idx="491">
                  <c:v>-3.9164285986196159</c:v>
                </c:pt>
                <c:pt idx="492">
                  <c:v>-0.4483599362519044</c:v>
                </c:pt>
                <c:pt idx="493">
                  <c:v>1.7970413795378484</c:v>
                </c:pt>
                <c:pt idx="494">
                  <c:v>4.3962089790738652</c:v>
                </c:pt>
                <c:pt idx="495">
                  <c:v>6.8763316233829848</c:v>
                </c:pt>
                <c:pt idx="496">
                  <c:v>7.1768207622214319</c:v>
                </c:pt>
                <c:pt idx="497">
                  <c:v>-0.80367625652920438</c:v>
                </c:pt>
                <c:pt idx="498">
                  <c:v>0.19201361258700089</c:v>
                </c:pt>
                <c:pt idx="499">
                  <c:v>0.18500937419064911</c:v>
                </c:pt>
                <c:pt idx="500">
                  <c:v>-3.3430194400034701</c:v>
                </c:pt>
                <c:pt idx="501">
                  <c:v>-3.6200592767155975</c:v>
                </c:pt>
                <c:pt idx="502">
                  <c:v>-3.389215977328444</c:v>
                </c:pt>
                <c:pt idx="503">
                  <c:v>-6.6600671617203346</c:v>
                </c:pt>
                <c:pt idx="504">
                  <c:v>-7.0932347478060152</c:v>
                </c:pt>
                <c:pt idx="505">
                  <c:v>-12.401515059831114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69-42C0-92A0-B6C8FA744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495359"/>
        <c:axId val="75029135"/>
      </c:scatterChart>
      <c:valAx>
        <c:axId val="18949535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AVG_ROOM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5029135"/>
        <c:crosses val="autoZero"/>
        <c:crossBetween val="midCat"/>
      </c:valAx>
      <c:valAx>
        <c:axId val="7502913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9495359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Data!$J$2:$J$507</cx:f>
        <cx:lvl ptCount="506" formatCode="General">
          <cx:pt idx="0">24</cx:pt>
          <cx:pt idx="1">21.600000000000001</cx:pt>
          <cx:pt idx="2">34.700000000000003</cx:pt>
          <cx:pt idx="3">33.399999999999999</cx:pt>
          <cx:pt idx="4">36.200000000000003</cx:pt>
          <cx:pt idx="5">28.699999999999999</cx:pt>
          <cx:pt idx="6">22.899999999999999</cx:pt>
          <cx:pt idx="7">27.100000000000001</cx:pt>
          <cx:pt idx="8">16.5</cx:pt>
          <cx:pt idx="9">18.899999999999999</cx:pt>
          <cx:pt idx="10">15</cx:pt>
          <cx:pt idx="11">18.899999999999999</cx:pt>
          <cx:pt idx="12">21.699999999999999</cx:pt>
          <cx:pt idx="13">20.399999999999999</cx:pt>
          <cx:pt idx="14">18.199999999999999</cx:pt>
          <cx:pt idx="15">19.899999999999999</cx:pt>
          <cx:pt idx="16">23.100000000000001</cx:pt>
          <cx:pt idx="17">17.5</cx:pt>
          <cx:pt idx="18">20.199999999999999</cx:pt>
          <cx:pt idx="19">18.199999999999999</cx:pt>
          <cx:pt idx="20">13.6</cx:pt>
          <cx:pt idx="21">19.600000000000001</cx:pt>
          <cx:pt idx="22">15.199999999999999</cx:pt>
          <cx:pt idx="23">14.5</cx:pt>
          <cx:pt idx="24">15.6</cx:pt>
          <cx:pt idx="25">13.9</cx:pt>
          <cx:pt idx="26">16.600000000000001</cx:pt>
          <cx:pt idx="27">14.800000000000001</cx:pt>
          <cx:pt idx="28">18.399999999999999</cx:pt>
          <cx:pt idx="29">21</cx:pt>
          <cx:pt idx="30">12.699999999999999</cx:pt>
          <cx:pt idx="31">14.5</cx:pt>
          <cx:pt idx="32">13.199999999999999</cx:pt>
          <cx:pt idx="33">13.1</cx:pt>
          <cx:pt idx="34">13.5</cx:pt>
          <cx:pt idx="35">18.899999999999999</cx:pt>
          <cx:pt idx="36">20</cx:pt>
          <cx:pt idx="37">21</cx:pt>
          <cx:pt idx="38">24.699999999999999</cx:pt>
          <cx:pt idx="39">30.800000000000001</cx:pt>
          <cx:pt idx="40">34.899999999999999</cx:pt>
          <cx:pt idx="41">26.600000000000001</cx:pt>
          <cx:pt idx="42">25.300000000000001</cx:pt>
          <cx:pt idx="43">24.699999999999999</cx:pt>
          <cx:pt idx="44">21.199999999999999</cx:pt>
          <cx:pt idx="45">19.300000000000001</cx:pt>
          <cx:pt idx="46">20</cx:pt>
          <cx:pt idx="47">16.600000000000001</cx:pt>
          <cx:pt idx="48">14.4</cx:pt>
          <cx:pt idx="49">19.399999999999999</cx:pt>
          <cx:pt idx="50">19.699999999999999</cx:pt>
          <cx:pt idx="51">20.5</cx:pt>
          <cx:pt idx="52">25</cx:pt>
          <cx:pt idx="53">23.399999999999999</cx:pt>
          <cx:pt idx="54">18.899999999999999</cx:pt>
          <cx:pt idx="55">35.399999999999999</cx:pt>
          <cx:pt idx="56">24.699999999999999</cx:pt>
          <cx:pt idx="57">31.600000000000001</cx:pt>
          <cx:pt idx="58">23.300000000000001</cx:pt>
          <cx:pt idx="59">19.600000000000001</cx:pt>
          <cx:pt idx="60">18.699999999999999</cx:pt>
          <cx:pt idx="61">16</cx:pt>
          <cx:pt idx="62">22.199999999999999</cx:pt>
          <cx:pt idx="63">25</cx:pt>
          <cx:pt idx="64">33</cx:pt>
          <cx:pt idx="65">23.5</cx:pt>
          <cx:pt idx="66">19.399999999999999</cx:pt>
          <cx:pt idx="67">22</cx:pt>
          <cx:pt idx="68">17.399999999999999</cx:pt>
          <cx:pt idx="69">20.899999999999999</cx:pt>
          <cx:pt idx="70">24.199999999999999</cx:pt>
          <cx:pt idx="71">21.699999999999999</cx:pt>
          <cx:pt idx="72">22.800000000000001</cx:pt>
          <cx:pt idx="73">23.399999999999999</cx:pt>
          <cx:pt idx="74">24.100000000000001</cx:pt>
          <cx:pt idx="75">21.399999999999999</cx:pt>
          <cx:pt idx="76">20</cx:pt>
          <cx:pt idx="77">20.800000000000001</cx:pt>
          <cx:pt idx="78">21.199999999999999</cx:pt>
          <cx:pt idx="79">20.300000000000001</cx:pt>
          <cx:pt idx="80">28</cx:pt>
          <cx:pt idx="81">23.899999999999999</cx:pt>
          <cx:pt idx="82">24.800000000000001</cx:pt>
          <cx:pt idx="83">22.899999999999999</cx:pt>
          <cx:pt idx="84">23.899999999999999</cx:pt>
          <cx:pt idx="85">26.600000000000001</cx:pt>
          <cx:pt idx="86">22.5</cx:pt>
          <cx:pt idx="87">22.199999999999999</cx:pt>
          <cx:pt idx="88">23.600000000000001</cx:pt>
          <cx:pt idx="89">28.699999999999999</cx:pt>
          <cx:pt idx="90">22.600000000000001</cx:pt>
          <cx:pt idx="91">22</cx:pt>
          <cx:pt idx="92">22.899999999999999</cx:pt>
          <cx:pt idx="93">25</cx:pt>
          <cx:pt idx="94">20.600000000000001</cx:pt>
          <cx:pt idx="95">28.399999999999999</cx:pt>
          <cx:pt idx="96">21.399999999999999</cx:pt>
          <cx:pt idx="97">38.700000000000003</cx:pt>
          <cx:pt idx="98">43.799999999999997</cx:pt>
          <cx:pt idx="99">33.200000000000003</cx:pt>
          <cx:pt idx="100">27.5</cx:pt>
          <cx:pt idx="101">26.5</cx:pt>
          <cx:pt idx="102">18.600000000000001</cx:pt>
          <cx:pt idx="103">19.300000000000001</cx:pt>
          <cx:pt idx="104">20.100000000000001</cx:pt>
          <cx:pt idx="105">19.5</cx:pt>
          <cx:pt idx="106">19.5</cx:pt>
          <cx:pt idx="107">20.399999999999999</cx:pt>
          <cx:pt idx="108">19.800000000000001</cx:pt>
          <cx:pt idx="109">19.399999999999999</cx:pt>
          <cx:pt idx="110">21.699999999999999</cx:pt>
          <cx:pt idx="111">22.800000000000001</cx:pt>
          <cx:pt idx="112">18.800000000000001</cx:pt>
          <cx:pt idx="113">18.699999999999999</cx:pt>
          <cx:pt idx="114">18.5</cx:pt>
          <cx:pt idx="115">18.300000000000001</cx:pt>
          <cx:pt idx="116">21.199999999999999</cx:pt>
          <cx:pt idx="117">19.199999999999999</cx:pt>
          <cx:pt idx="118">20.399999999999999</cx:pt>
          <cx:pt idx="119">19.300000000000001</cx:pt>
          <cx:pt idx="120">22</cx:pt>
          <cx:pt idx="121">20.300000000000001</cx:pt>
          <cx:pt idx="122">20.5</cx:pt>
          <cx:pt idx="123">17.300000000000001</cx:pt>
          <cx:pt idx="124">18.800000000000001</cx:pt>
          <cx:pt idx="125">21.399999999999999</cx:pt>
          <cx:pt idx="126">15.699999999999999</cx:pt>
          <cx:pt idx="127">16.199999999999999</cx:pt>
          <cx:pt idx="128">18</cx:pt>
          <cx:pt idx="129">14.300000000000001</cx:pt>
          <cx:pt idx="130">19.199999999999999</cx:pt>
          <cx:pt idx="131">19.600000000000001</cx:pt>
          <cx:pt idx="132">23</cx:pt>
          <cx:pt idx="133">18.399999999999999</cx:pt>
          <cx:pt idx="134">15.6</cx:pt>
          <cx:pt idx="135">18.100000000000001</cx:pt>
          <cx:pt idx="136">17.399999999999999</cx:pt>
          <cx:pt idx="137">17.100000000000001</cx:pt>
          <cx:pt idx="138">13.300000000000001</cx:pt>
          <cx:pt idx="139">17.800000000000001</cx:pt>
          <cx:pt idx="140">14</cx:pt>
          <cx:pt idx="141">14.4</cx:pt>
          <cx:pt idx="142">13.4</cx:pt>
          <cx:pt idx="143">15.6</cx:pt>
          <cx:pt idx="144">11.800000000000001</cx:pt>
          <cx:pt idx="145">13.800000000000001</cx:pt>
          <cx:pt idx="146">15.6</cx:pt>
          <cx:pt idx="147">14.6</cx:pt>
          <cx:pt idx="148">17.800000000000001</cx:pt>
          <cx:pt idx="149">15.4</cx:pt>
          <cx:pt idx="150">21.5</cx:pt>
          <cx:pt idx="151">19.600000000000001</cx:pt>
          <cx:pt idx="152">15.300000000000001</cx:pt>
          <cx:pt idx="153">19.399999999999999</cx:pt>
          <cx:pt idx="154">17</cx:pt>
          <cx:pt idx="155">15.6</cx:pt>
          <cx:pt idx="156">13.1</cx:pt>
          <cx:pt idx="157">41.299999999999997</cx:pt>
          <cx:pt idx="158">24.300000000000001</cx:pt>
          <cx:pt idx="159">23.300000000000001</cx:pt>
          <cx:pt idx="160">27</cx:pt>
          <cx:pt idx="161">50</cx:pt>
          <cx:pt idx="162">50</cx:pt>
          <cx:pt idx="163">50</cx:pt>
          <cx:pt idx="164">22.699999999999999</cx:pt>
          <cx:pt idx="165">25</cx:pt>
          <cx:pt idx="166">50</cx:pt>
          <cx:pt idx="167">23.800000000000001</cx:pt>
          <cx:pt idx="168">23.800000000000001</cx:pt>
          <cx:pt idx="169">22.300000000000001</cx:pt>
          <cx:pt idx="170">17.399999999999999</cx:pt>
          <cx:pt idx="171">19.100000000000001</cx:pt>
          <cx:pt idx="172">23.100000000000001</cx:pt>
          <cx:pt idx="173">23.600000000000001</cx:pt>
          <cx:pt idx="174">22.600000000000001</cx:pt>
          <cx:pt idx="175">29.399999999999999</cx:pt>
          <cx:pt idx="176">23.199999999999999</cx:pt>
          <cx:pt idx="177">24.600000000000001</cx:pt>
          <cx:pt idx="178">29.899999999999999</cx:pt>
          <cx:pt idx="179">37.200000000000003</cx:pt>
          <cx:pt idx="180">39.799999999999997</cx:pt>
          <cx:pt idx="181">36.200000000000003</cx:pt>
          <cx:pt idx="182">37.899999999999999</cx:pt>
          <cx:pt idx="183">32.5</cx:pt>
          <cx:pt idx="184">26.399999999999999</cx:pt>
          <cx:pt idx="185">29.600000000000001</cx:pt>
          <cx:pt idx="186">50</cx:pt>
          <cx:pt idx="187">32</cx:pt>
          <cx:pt idx="188">29.800000000000001</cx:pt>
          <cx:pt idx="189">34.899999999999999</cx:pt>
          <cx:pt idx="190">37</cx:pt>
          <cx:pt idx="191">30.5</cx:pt>
          <cx:pt idx="192">36.399999999999999</cx:pt>
          <cx:pt idx="193">31.100000000000001</cx:pt>
          <cx:pt idx="194">29.100000000000001</cx:pt>
          <cx:pt idx="195">50</cx:pt>
          <cx:pt idx="196">33.299999999999997</cx:pt>
          <cx:pt idx="197">30.300000000000001</cx:pt>
          <cx:pt idx="198">34.600000000000001</cx:pt>
          <cx:pt idx="199">34.899999999999999</cx:pt>
          <cx:pt idx="200">32.899999999999999</cx:pt>
          <cx:pt idx="201">24.100000000000001</cx:pt>
          <cx:pt idx="202">42.299999999999997</cx:pt>
          <cx:pt idx="203">48.5</cx:pt>
          <cx:pt idx="204">50</cx:pt>
          <cx:pt idx="205">22.600000000000001</cx:pt>
          <cx:pt idx="206">24.399999999999999</cx:pt>
          <cx:pt idx="207">22.5</cx:pt>
          <cx:pt idx="208">24.399999999999999</cx:pt>
          <cx:pt idx="209">20</cx:pt>
          <cx:pt idx="210">21.699999999999999</cx:pt>
          <cx:pt idx="211">19.300000000000001</cx:pt>
          <cx:pt idx="212">22.399999999999999</cx:pt>
          <cx:pt idx="213">28.100000000000001</cx:pt>
          <cx:pt idx="214">23.699999999999999</cx:pt>
          <cx:pt idx="215">25</cx:pt>
          <cx:pt idx="216">23.300000000000001</cx:pt>
          <cx:pt idx="217">28.699999999999999</cx:pt>
          <cx:pt idx="218">21.5</cx:pt>
          <cx:pt idx="219">23</cx:pt>
          <cx:pt idx="220">26.699999999999999</cx:pt>
          <cx:pt idx="221">21.699999999999999</cx:pt>
          <cx:pt idx="222">27.5</cx:pt>
          <cx:pt idx="223">30.100000000000001</cx:pt>
          <cx:pt idx="224">44.799999999999997</cx:pt>
          <cx:pt idx="225">50</cx:pt>
          <cx:pt idx="226">37.600000000000001</cx:pt>
          <cx:pt idx="227">31.600000000000001</cx:pt>
          <cx:pt idx="228">46.700000000000003</cx:pt>
          <cx:pt idx="229">31.5</cx:pt>
          <cx:pt idx="230">24.300000000000001</cx:pt>
          <cx:pt idx="231">31.699999999999999</cx:pt>
          <cx:pt idx="232">41.700000000000003</cx:pt>
          <cx:pt idx="233">48.299999999999997</cx:pt>
          <cx:pt idx="234">29</cx:pt>
          <cx:pt idx="235">24</cx:pt>
          <cx:pt idx="236">25.100000000000001</cx:pt>
          <cx:pt idx="237">31.5</cx:pt>
          <cx:pt idx="238">23.699999999999999</cx:pt>
          <cx:pt idx="239">23.300000000000001</cx:pt>
          <cx:pt idx="240">22</cx:pt>
          <cx:pt idx="241">20.100000000000001</cx:pt>
          <cx:pt idx="242">22.199999999999999</cx:pt>
          <cx:pt idx="243">23.699999999999999</cx:pt>
          <cx:pt idx="244">17.600000000000001</cx:pt>
          <cx:pt idx="245">18.5</cx:pt>
          <cx:pt idx="246">24.300000000000001</cx:pt>
          <cx:pt idx="247">20.5</cx:pt>
          <cx:pt idx="248">24.5</cx:pt>
          <cx:pt idx="249">26.199999999999999</cx:pt>
          <cx:pt idx="250">24.399999999999999</cx:pt>
          <cx:pt idx="251">24.800000000000001</cx:pt>
          <cx:pt idx="252">29.600000000000001</cx:pt>
          <cx:pt idx="253">42.799999999999997</cx:pt>
          <cx:pt idx="254">21.899999999999999</cx:pt>
          <cx:pt idx="255">20.899999999999999</cx:pt>
          <cx:pt idx="256">44</cx:pt>
          <cx:pt idx="257">50</cx:pt>
          <cx:pt idx="258">36</cx:pt>
          <cx:pt idx="259">30.100000000000001</cx:pt>
          <cx:pt idx="260">33.799999999999997</cx:pt>
          <cx:pt idx="261">43.100000000000001</cx:pt>
          <cx:pt idx="262">48.799999999999997</cx:pt>
          <cx:pt idx="263">31</cx:pt>
          <cx:pt idx="264">36.5</cx:pt>
          <cx:pt idx="265">22.800000000000001</cx:pt>
          <cx:pt idx="266">30.699999999999999</cx:pt>
          <cx:pt idx="267">50</cx:pt>
          <cx:pt idx="268">43.5</cx:pt>
          <cx:pt idx="269">20.699999999999999</cx:pt>
          <cx:pt idx="270">21.100000000000001</cx:pt>
          <cx:pt idx="271">25.199999999999999</cx:pt>
          <cx:pt idx="272">24.399999999999999</cx:pt>
          <cx:pt idx="273">35.200000000000003</cx:pt>
          <cx:pt idx="274">32.399999999999999</cx:pt>
          <cx:pt idx="275">32</cx:pt>
          <cx:pt idx="276">33.200000000000003</cx:pt>
          <cx:pt idx="277">33.100000000000001</cx:pt>
          <cx:pt idx="278">29.100000000000001</cx:pt>
          <cx:pt idx="279">35.100000000000001</cx:pt>
          <cx:pt idx="280">45.399999999999999</cx:pt>
          <cx:pt idx="281">35.399999999999999</cx:pt>
          <cx:pt idx="282">46</cx:pt>
          <cx:pt idx="283">50</cx:pt>
          <cx:pt idx="284">32.200000000000003</cx:pt>
          <cx:pt idx="285">22</cx:pt>
          <cx:pt idx="286">20.100000000000001</cx:pt>
          <cx:pt idx="287">23.199999999999999</cx:pt>
          <cx:pt idx="288">22.300000000000001</cx:pt>
          <cx:pt idx="289">24.800000000000001</cx:pt>
          <cx:pt idx="290">28.5</cx:pt>
          <cx:pt idx="291">37.299999999999997</cx:pt>
          <cx:pt idx="292">27.899999999999999</cx:pt>
          <cx:pt idx="293">23.899999999999999</cx:pt>
          <cx:pt idx="294">21.699999999999999</cx:pt>
          <cx:pt idx="295">28.600000000000001</cx:pt>
          <cx:pt idx="296">27.100000000000001</cx:pt>
          <cx:pt idx="297">20.300000000000001</cx:pt>
          <cx:pt idx="298">22.5</cx:pt>
          <cx:pt idx="299">29</cx:pt>
          <cx:pt idx="300">24.800000000000001</cx:pt>
          <cx:pt idx="301">22</cx:pt>
          <cx:pt idx="302">26.399999999999999</cx:pt>
          <cx:pt idx="303">33.100000000000001</cx:pt>
          <cx:pt idx="304">36.100000000000001</cx:pt>
          <cx:pt idx="305">28.399999999999999</cx:pt>
          <cx:pt idx="306">33.399999999999999</cx:pt>
          <cx:pt idx="307">28.199999999999999</cx:pt>
          <cx:pt idx="308">22.800000000000001</cx:pt>
          <cx:pt idx="309">20.300000000000001</cx:pt>
          <cx:pt idx="310">16.100000000000001</cx:pt>
          <cx:pt idx="311">22.100000000000001</cx:pt>
          <cx:pt idx="312">19.399999999999999</cx:pt>
          <cx:pt idx="313">21.600000000000001</cx:pt>
          <cx:pt idx="314">23.800000000000001</cx:pt>
          <cx:pt idx="315">16.199999999999999</cx:pt>
          <cx:pt idx="316">17.800000000000001</cx:pt>
          <cx:pt idx="317">19.800000000000001</cx:pt>
          <cx:pt idx="318">23.100000000000001</cx:pt>
          <cx:pt idx="319">21</cx:pt>
          <cx:pt idx="320">23.800000000000001</cx:pt>
          <cx:pt idx="321">23.100000000000001</cx:pt>
          <cx:pt idx="322">20.399999999999999</cx:pt>
          <cx:pt idx="323">18.5</cx:pt>
          <cx:pt idx="324">25</cx:pt>
          <cx:pt idx="325">24.600000000000001</cx:pt>
          <cx:pt idx="326">23</cx:pt>
          <cx:pt idx="327">22.199999999999999</cx:pt>
          <cx:pt idx="328">19.300000000000001</cx:pt>
          <cx:pt idx="329">22.600000000000001</cx:pt>
          <cx:pt idx="330">19.800000000000001</cx:pt>
          <cx:pt idx="331">17.100000000000001</cx:pt>
          <cx:pt idx="332">19.399999999999999</cx:pt>
          <cx:pt idx="333">22.199999999999999</cx:pt>
          <cx:pt idx="334">20.699999999999999</cx:pt>
          <cx:pt idx="335">21.100000000000001</cx:pt>
          <cx:pt idx="336">19.5</cx:pt>
          <cx:pt idx="337">18.5</cx:pt>
          <cx:pt idx="338">20.600000000000001</cx:pt>
          <cx:pt idx="339">19</cx:pt>
          <cx:pt idx="340">18.699999999999999</cx:pt>
          <cx:pt idx="341">32.700000000000003</cx:pt>
          <cx:pt idx="342">16.5</cx:pt>
          <cx:pt idx="343">23.899999999999999</cx:pt>
          <cx:pt idx="344">31.199999999999999</cx:pt>
          <cx:pt idx="345">17.5</cx:pt>
          <cx:pt idx="346">17.199999999999999</cx:pt>
          <cx:pt idx="347">23.100000000000001</cx:pt>
          <cx:pt idx="348">24.5</cx:pt>
          <cx:pt idx="349">26.600000000000001</cx:pt>
          <cx:pt idx="350">22.899999999999999</cx:pt>
          <cx:pt idx="351">24.100000000000001</cx:pt>
          <cx:pt idx="352">18.600000000000001</cx:pt>
          <cx:pt idx="353">30.100000000000001</cx:pt>
          <cx:pt idx="354">18.199999999999999</cx:pt>
          <cx:pt idx="355">20.600000000000001</cx:pt>
          <cx:pt idx="356">17.800000000000001</cx:pt>
          <cx:pt idx="357">21.699999999999999</cx:pt>
          <cx:pt idx="358">22.699999999999999</cx:pt>
          <cx:pt idx="359">22.600000000000001</cx:pt>
          <cx:pt idx="360">25</cx:pt>
          <cx:pt idx="361">19.899999999999999</cx:pt>
          <cx:pt idx="362">20.800000000000001</cx:pt>
          <cx:pt idx="363">16.800000000000001</cx:pt>
          <cx:pt idx="364">21.899999999999999</cx:pt>
          <cx:pt idx="365">27.5</cx:pt>
          <cx:pt idx="366">21.899999999999999</cx:pt>
          <cx:pt idx="367">23.100000000000001</cx:pt>
          <cx:pt idx="368">50</cx:pt>
          <cx:pt idx="369">50</cx:pt>
          <cx:pt idx="370">50</cx:pt>
          <cx:pt idx="371">50</cx:pt>
          <cx:pt idx="372">50</cx:pt>
          <cx:pt idx="373">13.800000000000001</cx:pt>
          <cx:pt idx="374">13.800000000000001</cx:pt>
          <cx:pt idx="375">15</cx:pt>
          <cx:pt idx="376">13.9</cx:pt>
          <cx:pt idx="377">13.300000000000001</cx:pt>
          <cx:pt idx="378">13.1</cx:pt>
          <cx:pt idx="379">10.199999999999999</cx:pt>
          <cx:pt idx="380">10.4</cx:pt>
          <cx:pt idx="381">10.9</cx:pt>
          <cx:pt idx="382">11.300000000000001</cx:pt>
          <cx:pt idx="383">12.300000000000001</cx:pt>
          <cx:pt idx="384">8.8000000000000007</cx:pt>
          <cx:pt idx="385">7.2000000000000002</cx:pt>
          <cx:pt idx="386">10.5</cx:pt>
          <cx:pt idx="387">7.4000000000000004</cx:pt>
          <cx:pt idx="388">10.199999999999999</cx:pt>
          <cx:pt idx="389">11.5</cx:pt>
          <cx:pt idx="390">15.1</cx:pt>
          <cx:pt idx="391">23.199999999999999</cx:pt>
          <cx:pt idx="392">9.6999999999999993</cx:pt>
          <cx:pt idx="393">13.800000000000001</cx:pt>
          <cx:pt idx="394">12.699999999999999</cx:pt>
          <cx:pt idx="395">13.1</cx:pt>
          <cx:pt idx="396">12.5</cx:pt>
          <cx:pt idx="397">8.5</cx:pt>
          <cx:pt idx="398">5</cx:pt>
          <cx:pt idx="399">6.2999999999999998</cx:pt>
          <cx:pt idx="400">5.5999999999999996</cx:pt>
          <cx:pt idx="401">7.2000000000000002</cx:pt>
          <cx:pt idx="402">12.1</cx:pt>
          <cx:pt idx="403">8.3000000000000007</cx:pt>
          <cx:pt idx="404">8.5</cx:pt>
          <cx:pt idx="405">5</cx:pt>
          <cx:pt idx="406">11.9</cx:pt>
          <cx:pt idx="407">27.899999999999999</cx:pt>
          <cx:pt idx="408">17.199999999999999</cx:pt>
          <cx:pt idx="409">27.5</cx:pt>
          <cx:pt idx="410">15</cx:pt>
          <cx:pt idx="411">17.199999999999999</cx:pt>
          <cx:pt idx="412">17.899999999999999</cx:pt>
          <cx:pt idx="413">16.300000000000001</cx:pt>
          <cx:pt idx="414">7</cx:pt>
          <cx:pt idx="415">7.2000000000000002</cx:pt>
          <cx:pt idx="416">7.5</cx:pt>
          <cx:pt idx="417">10.4</cx:pt>
          <cx:pt idx="418">8.8000000000000007</cx:pt>
          <cx:pt idx="419">8.4000000000000004</cx:pt>
          <cx:pt idx="420">16.699999999999999</cx:pt>
          <cx:pt idx="421">14.199999999999999</cx:pt>
          <cx:pt idx="422">20.800000000000001</cx:pt>
          <cx:pt idx="423">13.4</cx:pt>
          <cx:pt idx="424">11.699999999999999</cx:pt>
          <cx:pt idx="425">8.3000000000000007</cx:pt>
          <cx:pt idx="426">10.199999999999999</cx:pt>
          <cx:pt idx="427">10.9</cx:pt>
          <cx:pt idx="428">11</cx:pt>
          <cx:pt idx="429">9.5</cx:pt>
          <cx:pt idx="430">14.5</cx:pt>
          <cx:pt idx="431">14.1</cx:pt>
          <cx:pt idx="432">16.100000000000001</cx:pt>
          <cx:pt idx="433">14.300000000000001</cx:pt>
          <cx:pt idx="434">11.699999999999999</cx:pt>
          <cx:pt idx="435">13.4</cx:pt>
          <cx:pt idx="436">9.5999999999999996</cx:pt>
          <cx:pt idx="437">8.6999999999999993</cx:pt>
          <cx:pt idx="438">8.4000000000000004</cx:pt>
          <cx:pt idx="439">12.800000000000001</cx:pt>
          <cx:pt idx="440">10.5</cx:pt>
          <cx:pt idx="441">17.100000000000001</cx:pt>
          <cx:pt idx="442">18.399999999999999</cx:pt>
          <cx:pt idx="443">15.4</cx:pt>
          <cx:pt idx="444">10.800000000000001</cx:pt>
          <cx:pt idx="445">11.800000000000001</cx:pt>
          <cx:pt idx="446">14.9</cx:pt>
          <cx:pt idx="447">12.6</cx:pt>
          <cx:pt idx="448">14.1</cx:pt>
          <cx:pt idx="449">13</cx:pt>
          <cx:pt idx="450">13.4</cx:pt>
          <cx:pt idx="451">15.199999999999999</cx:pt>
          <cx:pt idx="452">16.100000000000001</cx:pt>
          <cx:pt idx="453">17.800000000000001</cx:pt>
          <cx:pt idx="454">14.9</cx:pt>
          <cx:pt idx="455">14.1</cx:pt>
          <cx:pt idx="456">12.699999999999999</cx:pt>
          <cx:pt idx="457">13.5</cx:pt>
          <cx:pt idx="458">14.9</cx:pt>
          <cx:pt idx="459">20</cx:pt>
          <cx:pt idx="460">16.399999999999999</cx:pt>
          <cx:pt idx="461">17.699999999999999</cx:pt>
          <cx:pt idx="462">19.5</cx:pt>
          <cx:pt idx="463">20.199999999999999</cx:pt>
          <cx:pt idx="464">21.399999999999999</cx:pt>
          <cx:pt idx="465">19.899999999999999</cx:pt>
          <cx:pt idx="466">19</cx:pt>
          <cx:pt idx="467">19.100000000000001</cx:pt>
          <cx:pt idx="468">19.100000000000001</cx:pt>
          <cx:pt idx="469">20.100000000000001</cx:pt>
          <cx:pt idx="470">19.899999999999999</cx:pt>
          <cx:pt idx="471">19.600000000000001</cx:pt>
          <cx:pt idx="472">23.199999999999999</cx:pt>
          <cx:pt idx="473">29.800000000000001</cx:pt>
          <cx:pt idx="474">13.800000000000001</cx:pt>
          <cx:pt idx="475">13.300000000000001</cx:pt>
          <cx:pt idx="476">16.699999999999999</cx:pt>
          <cx:pt idx="477">12</cx:pt>
          <cx:pt idx="478">14.6</cx:pt>
          <cx:pt idx="479">21.399999999999999</cx:pt>
          <cx:pt idx="480">23</cx:pt>
          <cx:pt idx="481">23.699999999999999</cx:pt>
          <cx:pt idx="482">25</cx:pt>
          <cx:pt idx="483">21.800000000000001</cx:pt>
          <cx:pt idx="484">20.600000000000001</cx:pt>
          <cx:pt idx="485">21.199999999999999</cx:pt>
          <cx:pt idx="486">19.100000000000001</cx:pt>
          <cx:pt idx="487">20.600000000000001</cx:pt>
          <cx:pt idx="488">15.199999999999999</cx:pt>
          <cx:pt idx="489">7</cx:pt>
          <cx:pt idx="490">8.0999999999999996</cx:pt>
          <cx:pt idx="491">13.6</cx:pt>
          <cx:pt idx="492">20.100000000000001</cx:pt>
          <cx:pt idx="493">21.800000000000001</cx:pt>
          <cx:pt idx="494">24.5</cx:pt>
          <cx:pt idx="495">23.100000000000001</cx:pt>
          <cx:pt idx="496">19.699999999999999</cx:pt>
          <cx:pt idx="497">18.300000000000001</cx:pt>
          <cx:pt idx="498">21.199999999999999</cx:pt>
          <cx:pt idx="499">17.5</cx:pt>
          <cx:pt idx="500">16.800000000000001</cx:pt>
          <cx:pt idx="501">22.399999999999999</cx:pt>
          <cx:pt idx="502">20.600000000000001</cx:pt>
          <cx:pt idx="503">23.899999999999999</cx:pt>
          <cx:pt idx="504">22</cx:pt>
          <cx:pt idx="505">11.9</cx:pt>
        </cx:lvl>
      </cx:numDim>
    </cx:data>
  </cx:chartData>
  <cx:chart>
    <cx:title pos="t" align="ctr" overlay="0">
      <cx:tx>
        <cx:txData>
          <cx:v>Avg_Prize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Avg_Prize</a:t>
          </a:r>
        </a:p>
      </cx:txPr>
    </cx:title>
    <cx:plotArea>
      <cx:plotAreaRegion>
        <cx:series layoutId="clusteredColumn" uniqueId="{6536CB0E-D5A2-4FAF-89E7-2993C5BC3B7C}">
          <cx:tx>
            <cx:txData>
              <cx:f>Data!$J$1</cx:f>
              <cx:v>AVG_PRICE</cx:v>
            </cx:txData>
          </cx:tx>
          <cx:dataLabels>
            <cx:visibility seriesName="0" categoryName="0" value="1"/>
          </cx:dataLabels>
          <cx:dataId val="0"/>
          <cx:layoutPr>
            <cx:binning intervalClosed="r">
              <cx:binSize val="2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spPr>
    <a:solidFill>
      <a:schemeClr val="bg1">
        <a:lumMod val="65000"/>
      </a:schemeClr>
    </a:solidFill>
  </cx:spPr>
</cx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19</Pages>
  <Words>2409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 srinivas</dc:creator>
  <cp:keywords/>
  <dc:description/>
  <cp:lastModifiedBy>Pranesh p srinivas</cp:lastModifiedBy>
  <cp:revision>34</cp:revision>
  <dcterms:created xsi:type="dcterms:W3CDTF">2023-10-12T12:13:00Z</dcterms:created>
  <dcterms:modified xsi:type="dcterms:W3CDTF">2023-10-13T20:14:00Z</dcterms:modified>
</cp:coreProperties>
</file>