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BCF56C" w14:textId="77777777" w:rsidR="00923E50" w:rsidRDefault="00B55BF8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SCHEMA OF HOSPITAL MANAGEMENT</w:t>
      </w:r>
    </w:p>
    <w:p w14:paraId="481FF432" w14:textId="77777777" w:rsidR="00923E50" w:rsidRDefault="00923E50">
      <w:pPr>
        <w:pStyle w:val="Body"/>
      </w:pPr>
    </w:p>
    <w:p w14:paraId="0CE7F25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Department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dept_id</w:t>
      </w:r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dept_name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>)</w:t>
      </w:r>
    </w:p>
    <w:p w14:paraId="3948B4B8" w14:textId="77777777" w:rsidR="00923E50" w:rsidRDefault="00923E50">
      <w:pPr>
        <w:pStyle w:val="Body"/>
        <w:rPr>
          <w:sz w:val="24"/>
          <w:szCs w:val="24"/>
        </w:rPr>
      </w:pPr>
    </w:p>
    <w:p w14:paraId="3549CAC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  <w:lang w:val="en-US"/>
        </w:rPr>
        <w:t xml:space="preserve">(shift_id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  <w:lang w:val="en-US"/>
        </w:rPr>
        <w:t xml:space="preserve">, start_time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  <w:lang w:val="en-US"/>
        </w:rPr>
        <w:t xml:space="preserve">, end_time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</w:rPr>
        <w:t>)</w:t>
      </w:r>
    </w:p>
    <w:p w14:paraId="6AF48576" w14:textId="77777777" w:rsidR="00923E50" w:rsidRDefault="00923E50">
      <w:pPr>
        <w:pStyle w:val="Body"/>
        <w:rPr>
          <w:sz w:val="24"/>
          <w:szCs w:val="24"/>
        </w:rPr>
      </w:pPr>
    </w:p>
    <w:p w14:paraId="41B0EBEA" w14:textId="0301EF28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 xml:space="preserve">( </w:t>
      </w:r>
      <w:r>
        <w:rPr>
          <w:sz w:val="24"/>
          <w:szCs w:val="24"/>
          <w:u w:val="single"/>
          <w:lang w:val="en-US"/>
        </w:rPr>
        <w:t>staff_id</w:t>
      </w:r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first_name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last_name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>date</w:t>
      </w:r>
      <w:r w:rsidR="007476C0">
        <w:rPr>
          <w:color w:val="AEAAAA"/>
          <w:sz w:val="24"/>
          <w:szCs w:val="24"/>
          <w:u w:color="AEAAAA"/>
          <w:lang w:val="nl-NL"/>
        </w:rPr>
        <w:t xml:space="preserve">, </w:t>
      </w:r>
      <w:r w:rsidR="007476C0">
        <w:rPr>
          <w:sz w:val="24"/>
          <w:szCs w:val="24"/>
          <w:lang w:val="en-US"/>
        </w:rPr>
        <w:t xml:space="preserve">shift_id </w:t>
      </w:r>
      <w:r w:rsidR="007476C0"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14:paraId="3B574726" w14:textId="77777777" w:rsidR="00923E50" w:rsidRDefault="00923E50">
      <w:pPr>
        <w:pStyle w:val="Body"/>
        <w:rPr>
          <w:sz w:val="24"/>
          <w:szCs w:val="24"/>
        </w:rPr>
      </w:pPr>
    </w:p>
    <w:p w14:paraId="1E516029" w14:textId="0A38260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Nurse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nurse_id</w:t>
      </w:r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</w:rPr>
        <w:t>)</w:t>
      </w:r>
    </w:p>
    <w:p w14:paraId="32E2D931" w14:textId="77777777" w:rsidR="00923E50" w:rsidRDefault="00923E50">
      <w:pPr>
        <w:pStyle w:val="Body"/>
        <w:rPr>
          <w:sz w:val="24"/>
          <w:szCs w:val="24"/>
        </w:rPr>
      </w:pPr>
    </w:p>
    <w:p w14:paraId="43B2ED8A" w14:textId="5177F832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Doctor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dr_id</w:t>
      </w:r>
      <w:r>
        <w:rPr>
          <w:sz w:val="24"/>
          <w:szCs w:val="24"/>
        </w:rPr>
        <w:t xml:space="preserve"> 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>, dr_type</w:t>
      </w:r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varchar(20</w:t>
      </w:r>
      <w:r w:rsidR="007476C0">
        <w:rPr>
          <w:color w:val="979797" w:themeColor="background2" w:themeTint="99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424F9E93" w14:textId="77777777" w:rsidR="00923E50" w:rsidRDefault="00923E50">
      <w:pPr>
        <w:pStyle w:val="Body"/>
        <w:rPr>
          <w:sz w:val="24"/>
          <w:szCs w:val="24"/>
        </w:rPr>
      </w:pPr>
    </w:p>
    <w:p w14:paraId="03834645" w14:textId="072F6F06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Receptionist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rec_id</w:t>
      </w:r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5E2B88E0" w14:textId="77777777" w:rsidR="00923E50" w:rsidRDefault="00923E50">
      <w:pPr>
        <w:pStyle w:val="Body"/>
        <w:rPr>
          <w:sz w:val="24"/>
          <w:szCs w:val="24"/>
        </w:rPr>
      </w:pPr>
    </w:p>
    <w:p w14:paraId="472EE1FA" w14:textId="6CC75FA9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Lab_Assistant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labAss_id</w:t>
      </w:r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6C9FFD2C" w14:textId="77777777" w:rsidR="00923E50" w:rsidRDefault="00923E50">
      <w:pPr>
        <w:pStyle w:val="Body"/>
      </w:pPr>
    </w:p>
    <w:p w14:paraId="50C07A84" w14:textId="01FE92B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Patient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pat_id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first_name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,last_name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,email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</w:t>
      </w:r>
      <w:r w:rsidR="00ED1EF5" w:rsidRPr="00ED1EF5">
        <w:rPr>
          <w:sz w:val="24"/>
          <w:szCs w:val="24"/>
          <w:lang w:val="en-US"/>
        </w:rPr>
        <w:t xml:space="preserve"> </w:t>
      </w:r>
      <w:r w:rsidR="00ED1EF5">
        <w:rPr>
          <w:sz w:val="24"/>
          <w:szCs w:val="24"/>
          <w:lang w:val="en-US"/>
        </w:rPr>
        <w:t xml:space="preserve">phone </w:t>
      </w:r>
      <w:r w:rsidR="00ED1EF5"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,address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s-ES_tradnl"/>
        </w:rPr>
        <w:t>,DOB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color w:val="A5A5A5"/>
          <w:sz w:val="24"/>
          <w:szCs w:val="24"/>
        </w:rPr>
        <w:t>,</w:t>
      </w:r>
      <w:r>
        <w:rPr>
          <w:color w:val="A5A5A5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gender</w:t>
      </w:r>
      <w:r>
        <w:rPr>
          <w:sz w:val="24"/>
          <w:szCs w:val="24"/>
          <w:lang w:val="en-US"/>
        </w:rPr>
        <w:t xml:space="preserve"> </w:t>
      </w:r>
      <w:r w:rsidR="00490227">
        <w:rPr>
          <w:color w:val="A5A5A5"/>
          <w:sz w:val="24"/>
          <w:szCs w:val="24"/>
          <w:lang w:val="en-US"/>
        </w:rPr>
        <w:t>varchar(6</w:t>
      </w:r>
      <w:r>
        <w:rPr>
          <w:color w:val="A5A5A5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03290BC6" w14:textId="77777777" w:rsidR="00923E50" w:rsidRDefault="00923E50">
      <w:pPr>
        <w:pStyle w:val="Body"/>
        <w:rPr>
          <w:sz w:val="24"/>
          <w:szCs w:val="24"/>
        </w:rPr>
      </w:pPr>
    </w:p>
    <w:p w14:paraId="58B55B08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Med_record </w:t>
      </w:r>
      <w:r>
        <w:rPr>
          <w:sz w:val="24"/>
          <w:szCs w:val="24"/>
        </w:rPr>
        <w:t>(mr_date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  <w:lang w:val="en-US"/>
        </w:rPr>
        <w:t>mr_id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40723347" w14:textId="77777777" w:rsidR="00923E50" w:rsidRDefault="00923E50">
      <w:pPr>
        <w:pStyle w:val="Body"/>
      </w:pPr>
    </w:p>
    <w:p w14:paraId="7825EE73" w14:textId="0923B3CD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Service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ser</w:t>
      </w:r>
      <w:r w:rsidR="00450CDD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>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>, 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 xml:space="preserve">_type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n-US"/>
        </w:rPr>
        <w:t>, 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 xml:space="preserve">_charge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6239B2CD" w14:textId="77777777" w:rsidR="00923E50" w:rsidRDefault="00923E50">
      <w:pPr>
        <w:pStyle w:val="Body"/>
        <w:rPr>
          <w:sz w:val="24"/>
          <w:szCs w:val="24"/>
        </w:rPr>
      </w:pPr>
    </w:p>
    <w:p w14:paraId="5A8D5A9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Bill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bill_id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amount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BD8E67C" w14:textId="77777777" w:rsidR="00923E50" w:rsidRDefault="00923E50">
      <w:pPr>
        <w:pStyle w:val="Body"/>
        <w:rPr>
          <w:sz w:val="24"/>
          <w:szCs w:val="24"/>
        </w:rPr>
      </w:pPr>
    </w:p>
    <w:p w14:paraId="4B0F1384" w14:textId="03549946" w:rsidR="00923E50" w:rsidRDefault="00B55BF8">
      <w:pPr>
        <w:pStyle w:val="Body"/>
        <w:rPr>
          <w:sz w:val="24"/>
          <w:szCs w:val="24"/>
        </w:rPr>
      </w:pPr>
      <w:commentRangeStart w:id="0"/>
      <w:r w:rsidRPr="008360FF">
        <w:rPr>
          <w:b/>
          <w:bCs/>
          <w:color w:val="FF0000"/>
          <w:sz w:val="24"/>
          <w:szCs w:val="24"/>
          <w:lang w:val="en-US"/>
        </w:rPr>
        <w:t xml:space="preserve">Served </w:t>
      </w:r>
      <w:r w:rsidRPr="008360FF">
        <w:rPr>
          <w:color w:val="FF0000"/>
          <w:sz w:val="24"/>
          <w:szCs w:val="24"/>
        </w:rPr>
        <w:t>(pat_id</w:t>
      </w:r>
      <w:r w:rsidRPr="008360FF">
        <w:rPr>
          <w:color w:val="FF0000"/>
          <w:sz w:val="24"/>
          <w:szCs w:val="24"/>
          <w:lang w:val="en-US"/>
        </w:rPr>
        <w:t xml:space="preserve"> varchar(5), bill_id varchar(5), ser_id varchar(5)</w:t>
      </w:r>
      <w:r w:rsidRPr="008360FF">
        <w:rPr>
          <w:color w:val="FF0000"/>
          <w:sz w:val="24"/>
          <w:szCs w:val="24"/>
        </w:rPr>
        <w:t>)</w:t>
      </w:r>
      <w:commentRangeEnd w:id="0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0"/>
      </w:r>
    </w:p>
    <w:p w14:paraId="5F88BDF6" w14:textId="1BEC74AB" w:rsidR="008360FF" w:rsidRDefault="008360FF">
      <w:pPr>
        <w:pStyle w:val="Body"/>
        <w:rPr>
          <w:sz w:val="24"/>
          <w:szCs w:val="24"/>
        </w:rPr>
      </w:pPr>
    </w:p>
    <w:p w14:paraId="32879BF0" w14:textId="2E02DA5D" w:rsidR="008360FF" w:rsidRDefault="008360FF" w:rsidP="008360FF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Pat_service </w:t>
      </w:r>
      <w:r>
        <w:rPr>
          <w:sz w:val="24"/>
          <w:szCs w:val="24"/>
        </w:rPr>
        <w:t>(pat_id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>, ser</w:t>
      </w:r>
      <w:r w:rsidR="00AF2F45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 xml:space="preserve">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serv_date </w:t>
      </w:r>
      <w:r w:rsidR="007C0C3D"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, bill_id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5944769F" w14:textId="77777777" w:rsidR="008360FF" w:rsidRDefault="008360FF">
      <w:pPr>
        <w:pStyle w:val="Body"/>
        <w:rPr>
          <w:sz w:val="24"/>
          <w:szCs w:val="24"/>
        </w:rPr>
      </w:pPr>
    </w:p>
    <w:p w14:paraId="1C6C7B28" w14:textId="77777777" w:rsidR="00923E50" w:rsidRDefault="00923E50">
      <w:pPr>
        <w:pStyle w:val="Body"/>
      </w:pPr>
    </w:p>
    <w:p w14:paraId="08BD7CF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Appointment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app_id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nl-NL"/>
        </w:rPr>
        <w:t>, 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, time </w:t>
      </w:r>
      <w:r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it-IT"/>
        </w:rPr>
        <w:t>, status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varchar(10)</w:t>
      </w:r>
      <w:r>
        <w:rPr>
          <w:sz w:val="24"/>
          <w:szCs w:val="24"/>
          <w:lang w:val="en-US"/>
        </w:rPr>
        <w:t>, delay_time</w:t>
      </w:r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en-US"/>
        </w:rPr>
        <w:t>)</w:t>
      </w:r>
    </w:p>
    <w:p w14:paraId="686F8B28" w14:textId="77777777" w:rsidR="00923E50" w:rsidRDefault="00923E50">
      <w:pPr>
        <w:pStyle w:val="Body"/>
        <w:rPr>
          <w:sz w:val="24"/>
          <w:szCs w:val="24"/>
        </w:rPr>
      </w:pPr>
    </w:p>
    <w:p w14:paraId="1A3A7AAA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Report </w:t>
      </w:r>
      <w:r>
        <w:rPr>
          <w:sz w:val="24"/>
          <w:szCs w:val="24"/>
        </w:rPr>
        <w:t>(rep_date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  <w:lang w:val="en-US"/>
        </w:rPr>
        <w:t>rep_id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50808C45" w14:textId="77777777" w:rsidR="00923E50" w:rsidRDefault="00923E50">
      <w:pPr>
        <w:pStyle w:val="Body"/>
        <w:rPr>
          <w:sz w:val="24"/>
          <w:szCs w:val="24"/>
        </w:rPr>
      </w:pPr>
    </w:p>
    <w:p w14:paraId="6E921BF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Test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test_id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fees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647B7F5" w14:textId="77777777" w:rsidR="00923E50" w:rsidRDefault="00923E50">
      <w:pPr>
        <w:pStyle w:val="Body"/>
        <w:rPr>
          <w:sz w:val="24"/>
          <w:szCs w:val="24"/>
        </w:rPr>
      </w:pPr>
    </w:p>
    <w:p w14:paraId="38691B21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shift_id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start_time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end_time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34294D6" w14:textId="77777777" w:rsidR="00923E50" w:rsidRDefault="00923E50">
      <w:pPr>
        <w:pStyle w:val="Body"/>
        <w:rPr>
          <w:sz w:val="24"/>
          <w:szCs w:val="24"/>
        </w:rPr>
      </w:pPr>
    </w:p>
    <w:p w14:paraId="1C549309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Medicine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med_id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 med_name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)</w:t>
      </w:r>
    </w:p>
    <w:p w14:paraId="73998A12" w14:textId="77777777" w:rsidR="00923E50" w:rsidRDefault="00923E50">
      <w:pPr>
        <w:pStyle w:val="Body"/>
        <w:rPr>
          <w:sz w:val="24"/>
          <w:szCs w:val="24"/>
        </w:rPr>
      </w:pPr>
    </w:p>
    <w:p w14:paraId="6452D18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Prescription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 xml:space="preserve">pres_id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app_id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 fee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83CB441" w14:textId="77777777" w:rsidR="00923E50" w:rsidRDefault="00923E50">
      <w:pPr>
        <w:pStyle w:val="Body"/>
        <w:rPr>
          <w:b/>
          <w:bCs/>
          <w:sz w:val="24"/>
          <w:szCs w:val="24"/>
        </w:rPr>
      </w:pPr>
    </w:p>
    <w:p w14:paraId="2BDC12C2" w14:textId="051F6137" w:rsidR="00923E50" w:rsidRDefault="00B55BF8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commentRangeStart w:id="1"/>
      <w:r w:rsidRPr="00E10F19">
        <w:rPr>
          <w:b/>
          <w:bCs/>
          <w:color w:val="FF0000"/>
          <w:sz w:val="24"/>
          <w:szCs w:val="24"/>
          <w:lang w:val="en-US"/>
        </w:rPr>
        <w:t xml:space="preserve">Admitted </w:t>
      </w:r>
      <w:r w:rsidRPr="00E10F19">
        <w:rPr>
          <w:color w:val="FF0000"/>
          <w:sz w:val="24"/>
          <w:szCs w:val="24"/>
        </w:rPr>
        <w:t>(</w:t>
      </w:r>
      <w:r w:rsidRPr="00E10F19">
        <w:rPr>
          <w:color w:val="FF0000"/>
          <w:sz w:val="24"/>
          <w:szCs w:val="24"/>
          <w:u w:val="single"/>
          <w:lang w:val="en-US"/>
        </w:rPr>
        <w:t>adm_id</w:t>
      </w:r>
      <w:r w:rsidRPr="00E10F19">
        <w:rPr>
          <w:color w:val="FF0000"/>
          <w:sz w:val="24"/>
          <w:szCs w:val="24"/>
          <w:lang w:val="en-US"/>
        </w:rPr>
        <w:t xml:space="preserve"> varchar(5)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time timestamp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commentRangeEnd w:id="1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1"/>
      </w:r>
    </w:p>
    <w:p w14:paraId="1FE12E3C" w14:textId="1CB77091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44662A11" w14:textId="5B97D8C3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Inpatient </w:t>
      </w:r>
      <w:r w:rsidRPr="00F55974">
        <w:rPr>
          <w:color w:val="000000" w:themeColor="text1"/>
          <w:sz w:val="24"/>
          <w:szCs w:val="24"/>
        </w:rPr>
        <w:t>(</w:t>
      </w:r>
      <w:r w:rsidR="00832BA4">
        <w:rPr>
          <w:color w:val="000000" w:themeColor="text1"/>
          <w:sz w:val="24"/>
          <w:szCs w:val="24"/>
        </w:rPr>
        <w:t>inPat_id int(</w:t>
      </w:r>
      <w:r w:rsidR="007568F9">
        <w:rPr>
          <w:color w:val="000000" w:themeColor="text1"/>
          <w:sz w:val="24"/>
          <w:szCs w:val="24"/>
        </w:rPr>
        <w:t>3</w:t>
      </w:r>
      <w:r w:rsidR="00832BA4">
        <w:rPr>
          <w:color w:val="000000" w:themeColor="text1"/>
          <w:sz w:val="24"/>
          <w:szCs w:val="24"/>
        </w:rPr>
        <w:t>),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pat_id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color w:val="000000" w:themeColor="text1"/>
          <w:sz w:val="24"/>
          <w:szCs w:val="24"/>
          <w:u w:val="single"/>
          <w:lang w:val="en-US"/>
        </w:rPr>
        <w:t>, bed_id</w:t>
      </w:r>
      <w:r w:rsidRPr="00F55974">
        <w:rPr>
          <w:color w:val="A5A5A5"/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time </w:t>
      </w:r>
      <w:r w:rsidRPr="00F55974">
        <w:rPr>
          <w:color w:val="A6A6A6" w:themeColor="background1" w:themeShade="A6"/>
          <w:sz w:val="24"/>
          <w:szCs w:val="24"/>
          <w:lang w:val="en-US"/>
        </w:rPr>
        <w:t>time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>
        <w:rPr>
          <w:color w:val="000000" w:themeColor="text1"/>
          <w:sz w:val="24"/>
          <w:szCs w:val="24"/>
          <w:lang w:val="en-US"/>
        </w:rPr>
        <w:t>admission_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="00BD1359">
        <w:rPr>
          <w:color w:val="A6A6A6" w:themeColor="background1" w:themeShade="A6"/>
          <w:sz w:val="24"/>
          <w:szCs w:val="24"/>
          <w:lang w:val="nl-NL"/>
        </w:rPr>
        <w:t xml:space="preserve">, </w:t>
      </w:r>
      <w:r w:rsidR="00BD1359">
        <w:rPr>
          <w:color w:val="000000" w:themeColor="text1"/>
          <w:sz w:val="24"/>
          <w:szCs w:val="24"/>
          <w:lang w:val="en-US"/>
        </w:rPr>
        <w:t>discharge</w:t>
      </w:r>
      <w:bookmarkStart w:id="2" w:name="_GoBack"/>
      <w:bookmarkEnd w:id="2"/>
      <w:r w:rsidR="00BD1359">
        <w:rPr>
          <w:color w:val="000000" w:themeColor="text1"/>
          <w:sz w:val="24"/>
          <w:szCs w:val="24"/>
          <w:lang w:val="en-US"/>
        </w:rPr>
        <w:t>_</w:t>
      </w:r>
      <w:r w:rsidR="00BD1359" w:rsidRPr="00F55974">
        <w:rPr>
          <w:color w:val="000000" w:themeColor="text1"/>
          <w:sz w:val="24"/>
          <w:szCs w:val="24"/>
          <w:lang w:val="nl-NL"/>
        </w:rPr>
        <w:t>date</w:t>
      </w:r>
      <w:r w:rsidR="00BD1359"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</w:rPr>
        <w:t>)</w:t>
      </w:r>
    </w:p>
    <w:p w14:paraId="34C85A98" w14:textId="77777777" w:rsidR="00923E50" w:rsidRDefault="00923E50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054842F4" w14:textId="6FEB74F4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Operation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op_id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op_cost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op_date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op_time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6F2A662" w14:textId="77777777" w:rsidR="00AC10BC" w:rsidRDefault="00AC10BC">
      <w:pPr>
        <w:pStyle w:val="Body"/>
        <w:rPr>
          <w:sz w:val="24"/>
          <w:szCs w:val="24"/>
        </w:rPr>
      </w:pPr>
    </w:p>
    <w:p w14:paraId="403D33ED" w14:textId="603D1A5F" w:rsidR="00923E50" w:rsidRDefault="00AC10BC">
      <w:pPr>
        <w:pStyle w:val="Body"/>
        <w:rPr>
          <w:sz w:val="24"/>
          <w:szCs w:val="24"/>
        </w:rPr>
      </w:pPr>
      <w:r w:rsidRPr="00AC10BC">
        <w:rPr>
          <w:b/>
          <w:bCs/>
          <w:sz w:val="24"/>
          <w:szCs w:val="24"/>
        </w:rPr>
        <w:t>Bed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(bed_id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 xml:space="preserve">, status </w:t>
      </w:r>
      <w:r>
        <w:rPr>
          <w:color w:val="A5A5A5"/>
          <w:sz w:val="24"/>
          <w:szCs w:val="24"/>
          <w:lang w:val="en-US"/>
        </w:rPr>
        <w:t>int(1)</w:t>
      </w:r>
      <w:r w:rsidR="0063175E" w:rsidRPr="0063175E">
        <w:rPr>
          <w:color w:val="000000" w:themeColor="text1"/>
          <w:sz w:val="24"/>
          <w:szCs w:val="24"/>
          <w:lang w:val="en-US"/>
        </w:rPr>
        <w:t>,</w:t>
      </w:r>
      <w:r w:rsidR="0063175E">
        <w:rPr>
          <w:color w:val="000000" w:themeColor="text1"/>
          <w:sz w:val="24"/>
          <w:szCs w:val="24"/>
          <w:lang w:val="en-US"/>
        </w:rPr>
        <w:t xml:space="preserve"> </w:t>
      </w:r>
      <w:r w:rsidR="0063175E">
        <w:rPr>
          <w:sz w:val="24"/>
          <w:szCs w:val="24"/>
          <w:u w:val="single"/>
          <w:lang w:val="en-US"/>
        </w:rPr>
        <w:t>room_id</w:t>
      </w:r>
      <w:r w:rsidR="0063175E">
        <w:rPr>
          <w:sz w:val="24"/>
          <w:szCs w:val="24"/>
          <w:lang w:val="en-US"/>
        </w:rPr>
        <w:t xml:space="preserve"> </w:t>
      </w:r>
      <w:r w:rsidR="0063175E"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2BFFED50" w14:textId="77777777" w:rsidR="00AC10BC" w:rsidRDefault="00AC10BC">
      <w:pPr>
        <w:pStyle w:val="Body"/>
        <w:rPr>
          <w:sz w:val="24"/>
          <w:szCs w:val="24"/>
        </w:rPr>
      </w:pPr>
    </w:p>
    <w:p w14:paraId="06FDE82A" w14:textId="6A598EB4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Room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room_id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room_type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charge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5C0374C" w14:textId="77777777" w:rsidR="00923E50" w:rsidRDefault="00923E50">
      <w:pPr>
        <w:pStyle w:val="Body"/>
        <w:rPr>
          <w:sz w:val="24"/>
          <w:szCs w:val="24"/>
        </w:rPr>
      </w:pPr>
    </w:p>
    <w:p w14:paraId="4A16469C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Wards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ward_id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capacity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39FAD01" w14:textId="77777777" w:rsidR="00923E50" w:rsidRDefault="00923E50">
      <w:pPr>
        <w:pStyle w:val="Body"/>
        <w:rPr>
          <w:sz w:val="24"/>
          <w:szCs w:val="24"/>
        </w:rPr>
      </w:pPr>
    </w:p>
    <w:p w14:paraId="2FBCF381" w14:textId="77777777" w:rsidR="00923E50" w:rsidRDefault="00B55BF8">
      <w:pPr>
        <w:pStyle w:val="Body"/>
      </w:pPr>
      <w:r>
        <w:rPr>
          <w:b/>
          <w:bCs/>
          <w:sz w:val="24"/>
          <w:szCs w:val="24"/>
          <w:lang w:val="en-US"/>
        </w:rPr>
        <w:t xml:space="preserve">Private_room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  <w:lang w:val="en-US"/>
        </w:rPr>
        <w:t>private_id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sectPr w:rsidR="00923E50"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FSAR" w:date="2018-09-17T00:28:00Z" w:initials="A">
    <w:p w14:paraId="4129028E" w14:textId="24A5E7D8" w:rsidR="009669DB" w:rsidRDefault="009669DB">
      <w:pPr>
        <w:pStyle w:val="CommentText"/>
      </w:pPr>
      <w:r>
        <w:rPr>
          <w:rStyle w:val="CommentReference"/>
        </w:rPr>
        <w:annotationRef/>
      </w:r>
      <w:r>
        <w:t>Dis is changed to pat_service entity</w:t>
      </w:r>
    </w:p>
  </w:comment>
  <w:comment w:id="1" w:author="AFSAR" w:date="2018-09-17T00:28:00Z" w:initials="A">
    <w:p w14:paraId="5F051143" w14:textId="34ABE2D0" w:rsidR="009669DB" w:rsidRDefault="009669DB">
      <w:pPr>
        <w:pStyle w:val="CommentText"/>
      </w:pPr>
      <w:r>
        <w:rPr>
          <w:rStyle w:val="CommentReference"/>
        </w:rPr>
        <w:annotationRef/>
      </w:r>
      <w:r>
        <w:t>Dis is changed to inpatient entity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9028E" w15:done="0"/>
  <w15:commentEx w15:paraId="5F05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9028E" w16cid:durableId="1F4973CB"/>
  <w16cid:commentId w16cid:paraId="5F051143" w16cid:durableId="1F4973A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F41FF" w14:textId="77777777" w:rsidR="00CC65FF" w:rsidRDefault="00CC65FF">
      <w:r>
        <w:separator/>
      </w:r>
    </w:p>
  </w:endnote>
  <w:endnote w:type="continuationSeparator" w:id="0">
    <w:p w14:paraId="603DF618" w14:textId="77777777" w:rsidR="00CC65FF" w:rsidRDefault="00CC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8A6EB" w14:textId="77777777" w:rsidR="00CC65FF" w:rsidRDefault="00CC65FF">
      <w:r>
        <w:separator/>
      </w:r>
    </w:p>
  </w:footnote>
  <w:footnote w:type="continuationSeparator" w:id="0">
    <w:p w14:paraId="3EEC05B2" w14:textId="77777777" w:rsidR="00CC65FF" w:rsidRDefault="00CC65F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FSAR">
    <w15:presenceInfo w15:providerId="None" w15:userId="AF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3E50"/>
    <w:rsid w:val="00450CDD"/>
    <w:rsid w:val="00490227"/>
    <w:rsid w:val="0063175E"/>
    <w:rsid w:val="006A161D"/>
    <w:rsid w:val="007476C0"/>
    <w:rsid w:val="007568F9"/>
    <w:rsid w:val="007B16F4"/>
    <w:rsid w:val="007C0C3D"/>
    <w:rsid w:val="00832BA4"/>
    <w:rsid w:val="008360FF"/>
    <w:rsid w:val="009218A7"/>
    <w:rsid w:val="00923E50"/>
    <w:rsid w:val="009669DB"/>
    <w:rsid w:val="009C6930"/>
    <w:rsid w:val="00A159C7"/>
    <w:rsid w:val="00A177D9"/>
    <w:rsid w:val="00AC10BC"/>
    <w:rsid w:val="00AF2F45"/>
    <w:rsid w:val="00B55BF8"/>
    <w:rsid w:val="00BD1359"/>
    <w:rsid w:val="00C346B1"/>
    <w:rsid w:val="00CC65FF"/>
    <w:rsid w:val="00E10F19"/>
    <w:rsid w:val="00ED1EF5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2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227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6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9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9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B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2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227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6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9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9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2018-09-04T09:37:00Z</dcterms:created>
  <dcterms:modified xsi:type="dcterms:W3CDTF">2018-09-27T11:02:00Z</dcterms:modified>
</cp:coreProperties>
</file>