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3836" w:rsidRDefault="009B7751" w:rsidP="00391C26">
      <w:pPr>
        <w:pStyle w:val="Heading1"/>
        <w:tabs>
          <w:tab w:val="left" w:pos="4330"/>
        </w:tabs>
      </w:pPr>
      <w:r w:rsidRPr="006C574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379730</wp:posOffset>
                </wp:positionV>
                <wp:extent cx="1352550" cy="654050"/>
                <wp:effectExtent l="0" t="0" r="19050" b="1270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6540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751" w:rsidRPr="009B7751" w:rsidRDefault="009B7751" w:rsidP="009B7751">
                            <w:pPr>
                              <w:jc w:val="center"/>
                              <w:rPr>
                                <w:b/>
                                <w:sz w:val="56"/>
                              </w:rPr>
                            </w:pPr>
                            <w:r w:rsidRPr="009B7751">
                              <w:rPr>
                                <w:b/>
                                <w:sz w:val="56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2" o:spid="_x0000_s1026" style="position:absolute;margin-left:-2pt;margin-top:29.9pt;width:106.5pt;height:5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" fillcolor="#77b64e [3033]" strokecolor="#70ad47 [3209]" strokeweight=".5pt">
                <v:fill color2="#6eaa46 [3177]" rotate="t" colors="0 #81b861;.5 #6fb242;1 #61a235" focus="100%" type="gradient">
                  <o:fill v:ext="view" type="gradientUnscaled"/>
                </v:fill>
                <v:stroke joinstyle="miter"/>
                <v:textbox>
                  <w:txbxContent>
                    <w:p w:rsidR="009B7751" w:rsidRPr="009B7751" w:rsidRDefault="009B7751" w:rsidP="009B7751">
                      <w:pPr>
                        <w:jc w:val="center"/>
                        <w:rPr>
                          <w:b/>
                          <w:sz w:val="56"/>
                        </w:rPr>
                      </w:pPr>
                      <w:r w:rsidRPr="009B7751">
                        <w:rPr>
                          <w:b/>
                          <w:sz w:val="56"/>
                        </w:rPr>
                        <w:t>Logo</w:t>
                      </w:r>
                    </w:p>
                  </w:txbxContent>
                </v:textbox>
              </v:roundrect>
            </w:pict>
          </mc:Fallback>
        </mc:AlternateContent>
      </w:r>
      <w:r w:rsidR="004F1152" w:rsidRPr="006C5749">
        <w:t>(</w:t>
      </w:r>
      <w:r w:rsidR="004F1152" w:rsidRPr="00B353A0">
        <w:rPr>
          <w:sz w:val="24"/>
        </w:rPr>
        <w:t>Please Arrange the header like this</w:t>
      </w:r>
      <w:r w:rsidR="00BF69E1" w:rsidRPr="00B353A0">
        <w:rPr>
          <w:sz w:val="24"/>
        </w:rPr>
        <w:t xml:space="preserve"> and don’t freeze header during scroll</w:t>
      </w:r>
      <w:r w:rsidR="004F1152" w:rsidRPr="006C5749">
        <w:t>)</w:t>
      </w:r>
      <w:r w:rsidR="00123B27">
        <w:br/>
      </w:r>
      <w:r>
        <w:t xml:space="preserve">        </w:t>
      </w:r>
      <w:r w:rsidR="00783836" w:rsidRPr="00A52EE6">
        <w:rPr>
          <w:color w:val="538135" w:themeColor="accent6" w:themeShade="BF"/>
        </w:rPr>
        <w:t xml:space="preserve"> </w:t>
      </w:r>
      <w:r w:rsidR="00783836">
        <w:t xml:space="preserve">          </w:t>
      </w:r>
      <w:r>
        <w:t xml:space="preserve">    </w:t>
      </w:r>
      <w:r w:rsidR="00783836" w:rsidRPr="00123B27">
        <w:rPr>
          <w:color w:val="538135" w:themeColor="accent6" w:themeShade="BF"/>
        </w:rPr>
        <w:t>SUGI INTERNATIONAL PVT. LTD.</w:t>
      </w:r>
    </w:p>
    <w:p w:rsidR="00783836" w:rsidRPr="00783836" w:rsidRDefault="002069A1" w:rsidP="00783836">
      <w:pPr>
        <w:pStyle w:val="Heading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5753100</wp:posOffset>
                </wp:positionH>
                <wp:positionV relativeFrom="paragraph">
                  <wp:posOffset>777240</wp:posOffset>
                </wp:positionV>
                <wp:extent cx="1225550" cy="355600"/>
                <wp:effectExtent l="57150" t="38100" r="50800" b="139700"/>
                <wp:wrapNone/>
                <wp:docPr id="1" name="Speech Bubble: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355600"/>
                        </a:xfrm>
                        <a:prstGeom prst="wedgeRectCallou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69A1" w:rsidRPr="00123B27" w:rsidRDefault="002069A1" w:rsidP="002069A1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23B27"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Get a Quote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1" o:spid="_x0000_s1027" type="#_x0000_t61" style="position:absolute;margin-left:453pt;margin-top:61.2pt;width:96.5pt;height:2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" adj="6300,24300" fillcolor="#a8d08d [1945]" stroked="f">
                <v:shadow on="t" color="black" opacity="41287f" offset="0,1.5pt"/>
                <v:textbox>
                  <w:txbxContent>
                    <w:p w:rsidR="002069A1" w:rsidRPr="00123B27" w:rsidRDefault="002069A1" w:rsidP="002069A1">
                      <w:pPr>
                        <w:jc w:val="center"/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123B27"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  <w:t>Get a Quote</w:t>
                      </w:r>
                    </w:p>
                  </w:txbxContent>
                </v:textbox>
              </v:shape>
            </w:pict>
          </mc:Fallback>
        </mc:AlternateContent>
      </w:r>
      <w:r w:rsidR="00783836">
        <w:rPr>
          <w:sz w:val="28"/>
        </w:rPr>
        <w:t xml:space="preserve">                                  </w:t>
      </w:r>
      <w:r w:rsidR="00123B27">
        <w:rPr>
          <w:sz w:val="28"/>
        </w:rPr>
        <w:t xml:space="preserve">   </w:t>
      </w:r>
      <w:r w:rsidR="009B7751">
        <w:rPr>
          <w:sz w:val="28"/>
        </w:rPr>
        <w:t xml:space="preserve">     </w:t>
      </w:r>
      <w:r w:rsidR="00F66E93">
        <w:rPr>
          <w:sz w:val="28"/>
        </w:rPr>
        <w:t xml:space="preserve">      </w:t>
      </w:r>
      <w:r w:rsidR="00326C8F" w:rsidRPr="00086A53">
        <w:rPr>
          <w:color w:val="2F5496" w:themeColor="accent1" w:themeShade="BF"/>
          <w:sz w:val="22"/>
          <w:szCs w:val="26"/>
        </w:rPr>
        <w:t>Your</w:t>
      </w:r>
      <w:r w:rsidR="00783836" w:rsidRPr="00086A53">
        <w:rPr>
          <w:color w:val="2F5496" w:themeColor="accent1" w:themeShade="BF"/>
          <w:sz w:val="22"/>
          <w:szCs w:val="26"/>
        </w:rPr>
        <w:t xml:space="preserve"> Trusted</w:t>
      </w:r>
      <w:r w:rsidR="00326C8F" w:rsidRPr="00086A53">
        <w:rPr>
          <w:color w:val="2F5496" w:themeColor="accent1" w:themeShade="BF"/>
          <w:sz w:val="22"/>
          <w:szCs w:val="26"/>
        </w:rPr>
        <w:t xml:space="preserve"> &amp; Reliable </w:t>
      </w:r>
      <w:proofErr w:type="spellStart"/>
      <w:r w:rsidR="00326C8F" w:rsidRPr="00086A53">
        <w:rPr>
          <w:color w:val="2F5496" w:themeColor="accent1" w:themeShade="BF"/>
          <w:sz w:val="22"/>
          <w:szCs w:val="26"/>
        </w:rPr>
        <w:t>Agro</w:t>
      </w:r>
      <w:proofErr w:type="spellEnd"/>
      <w:r w:rsidR="00326C8F" w:rsidRPr="00086A53">
        <w:rPr>
          <w:color w:val="2F5496" w:themeColor="accent1" w:themeShade="BF"/>
          <w:sz w:val="22"/>
          <w:szCs w:val="26"/>
        </w:rPr>
        <w:t xml:space="preserve"> </w:t>
      </w:r>
      <w:r w:rsidR="00F66E93" w:rsidRPr="00086A53">
        <w:rPr>
          <w:color w:val="2F5496" w:themeColor="accent1" w:themeShade="BF"/>
          <w:sz w:val="22"/>
          <w:szCs w:val="26"/>
        </w:rPr>
        <w:t xml:space="preserve">Commodity </w:t>
      </w:r>
      <w:r w:rsidR="00326C8F" w:rsidRPr="00086A53">
        <w:rPr>
          <w:color w:val="2F5496" w:themeColor="accent1" w:themeShade="BF"/>
          <w:sz w:val="22"/>
          <w:szCs w:val="26"/>
        </w:rPr>
        <w:t>Suppl</w:t>
      </w:r>
      <w:r w:rsidR="00086A53" w:rsidRPr="00086A53">
        <w:rPr>
          <w:color w:val="2F5496" w:themeColor="accent1" w:themeShade="BF"/>
          <w:sz w:val="22"/>
          <w:szCs w:val="26"/>
        </w:rPr>
        <w:t>y Chain Partner</w:t>
      </w:r>
      <w:r w:rsidR="00783836">
        <w:rPr>
          <w:sz w:val="28"/>
        </w:rPr>
        <w:br/>
      </w:r>
      <w:r w:rsidR="00FA5E82">
        <w:rPr>
          <w:sz w:val="28"/>
        </w:rPr>
        <w:t xml:space="preserve">       </w:t>
      </w:r>
      <w:r w:rsidR="00AD36BD">
        <w:rPr>
          <w:sz w:val="28"/>
        </w:rPr>
        <w:t xml:space="preserve"> </w:t>
      </w:r>
      <w:r w:rsidR="00FA5E82">
        <w:rPr>
          <w:sz w:val="28"/>
        </w:rPr>
        <w:t>Tagline</w:t>
      </w:r>
      <w:r w:rsidR="00783836">
        <w:rPr>
          <w:sz w:val="28"/>
        </w:rPr>
        <w:br/>
      </w:r>
      <w:r w:rsidR="00B17B69">
        <w:pict>
          <v:rect id="_x0000_i1025" style="width:0;height:1.5pt" o:hralign="center" o:hrstd="t" o:hr="t" fillcolor="#a0a0a0" stroked="f"/>
        </w:pict>
      </w:r>
      <w:r w:rsidR="00D32152">
        <w:br/>
      </w:r>
      <w:r w:rsidR="00783836">
        <w:rPr>
          <w:sz w:val="28"/>
        </w:rPr>
        <w:br/>
      </w:r>
      <w:r w:rsidR="00783836" w:rsidRPr="002069A1">
        <w:rPr>
          <w:color w:val="7030A0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Home   </w:t>
      </w:r>
      <w:r w:rsidR="000B37E1" w:rsidRPr="002069A1">
        <w:rPr>
          <w:color w:val="7030A0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783836" w:rsidRPr="002069A1">
        <w:rPr>
          <w:color w:val="7030A0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About    </w:t>
      </w:r>
      <w:r w:rsidR="000B37E1" w:rsidRPr="002069A1">
        <w:rPr>
          <w:color w:val="7030A0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783836" w:rsidRPr="002069A1">
        <w:rPr>
          <w:color w:val="7030A0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Products    </w:t>
      </w:r>
      <w:r w:rsidR="000B37E1" w:rsidRPr="002069A1">
        <w:rPr>
          <w:color w:val="7030A0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Certifications      </w:t>
      </w:r>
      <w:proofErr w:type="spellStart"/>
      <w:r w:rsidR="000B37E1" w:rsidRPr="002069A1">
        <w:rPr>
          <w:color w:val="7030A0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Articales</w:t>
      </w:r>
      <w:proofErr w:type="spellEnd"/>
      <w:r w:rsidR="000B37E1" w:rsidRPr="002069A1">
        <w:rPr>
          <w:color w:val="7030A0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Contact Us</w:t>
      </w:r>
    </w:p>
    <w:p w:rsidR="00783836" w:rsidRDefault="00B17B69" w:rsidP="00783836">
      <w:r>
        <w:pict>
          <v:rect id="_x0000_i1026" style="width:0;height:1.5pt" o:hralign="center" o:hrstd="t" o:hr="t" fillcolor="#a0a0a0" stroked="f"/>
        </w:pict>
      </w:r>
    </w:p>
    <w:p w:rsidR="00783836" w:rsidRDefault="0098463B" w:rsidP="00783836">
      <w:pPr>
        <w:pStyle w:val="Heading1"/>
      </w:pPr>
      <w:r>
        <w:t xml:space="preserve">Automatic </w:t>
      </w:r>
      <w:r w:rsidR="00783836">
        <w:t>Slider Images</w:t>
      </w:r>
      <w:r w:rsidR="00046972">
        <w:t xml:space="preserve"> </w:t>
      </w:r>
      <w:r w:rsidR="007E3342" w:rsidRPr="007E3342">
        <w:rPr>
          <w:sz w:val="20"/>
        </w:rPr>
        <w:t xml:space="preserve">(We’ll </w:t>
      </w:r>
      <w:proofErr w:type="spellStart"/>
      <w:r w:rsidR="007E3342" w:rsidRPr="007E3342">
        <w:rPr>
          <w:sz w:val="20"/>
        </w:rPr>
        <w:t>provode</w:t>
      </w:r>
      <w:proofErr w:type="spellEnd"/>
      <w:r w:rsidR="007E3342" w:rsidRPr="007E3342">
        <w:rPr>
          <w:sz w:val="20"/>
        </w:rPr>
        <w:t xml:space="preserve"> images)</w:t>
      </w:r>
      <w:r>
        <w:rPr>
          <w:sz w:val="20"/>
        </w:rPr>
        <w:br/>
      </w:r>
      <w:r w:rsidR="00625909">
        <w:rPr>
          <w:noProof/>
        </w:rPr>
        <w:drawing>
          <wp:inline distT="0" distB="0" distL="0" distR="0">
            <wp:extent cx="6645910" cy="2768388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68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br/>
      </w:r>
      <w:r w:rsidR="00B353A0">
        <w:rPr>
          <w:sz w:val="20"/>
        </w:rPr>
        <w:t>(this image is for you to understand the slider image size)</w:t>
      </w:r>
      <w:r w:rsidR="007340B0">
        <w:rPr>
          <w:sz w:val="20"/>
        </w:rPr>
        <w:br/>
      </w:r>
      <w:r w:rsidRPr="006C5749">
        <w:rPr>
          <w:color w:val="4472C4" w:themeColor="accent1"/>
          <w:sz w:val="20"/>
          <w:u w:val="single"/>
        </w:rPr>
        <w:t>(</w:t>
      </w:r>
      <w:r w:rsidR="00FD023B" w:rsidRPr="006C5749">
        <w:rPr>
          <w:color w:val="4472C4" w:themeColor="accent1"/>
          <w:sz w:val="20"/>
          <w:u w:val="single"/>
        </w:rPr>
        <w:t>Next Section</w:t>
      </w:r>
      <w:r w:rsidRPr="006C5749">
        <w:rPr>
          <w:color w:val="4472C4" w:themeColor="accent1"/>
          <w:sz w:val="20"/>
          <w:u w:val="single"/>
        </w:rPr>
        <w:t>)</w:t>
      </w:r>
    </w:p>
    <w:p w:rsidR="00783836" w:rsidRDefault="00046972" w:rsidP="00783836">
      <w:pPr>
        <w:pStyle w:val="NormalWeb"/>
      </w:pPr>
      <w:r w:rsidRPr="00046972">
        <w:rPr>
          <w:b/>
          <w:sz w:val="28"/>
        </w:rPr>
        <w:t>Connecting Indian</w:t>
      </w:r>
      <w:r w:rsidR="00DA480D">
        <w:rPr>
          <w:b/>
          <w:sz w:val="28"/>
        </w:rPr>
        <w:t xml:space="preserve"> &amp; Globally </w:t>
      </w:r>
      <w:r w:rsidR="002A2151">
        <w:rPr>
          <w:b/>
          <w:sz w:val="28"/>
        </w:rPr>
        <w:t>S</w:t>
      </w:r>
      <w:r w:rsidR="00DA480D">
        <w:rPr>
          <w:b/>
          <w:sz w:val="28"/>
        </w:rPr>
        <w:t>ourced</w:t>
      </w:r>
      <w:r w:rsidRPr="00046972">
        <w:rPr>
          <w:b/>
          <w:sz w:val="28"/>
        </w:rPr>
        <w:t xml:space="preserve"> </w:t>
      </w:r>
      <w:proofErr w:type="spellStart"/>
      <w:r w:rsidRPr="00046972">
        <w:rPr>
          <w:b/>
          <w:sz w:val="28"/>
        </w:rPr>
        <w:t>Agro</w:t>
      </w:r>
      <w:proofErr w:type="spellEnd"/>
      <w:r w:rsidRPr="00046972">
        <w:rPr>
          <w:b/>
          <w:sz w:val="28"/>
        </w:rPr>
        <w:t xml:space="preserve"> Commodities with Global Markets</w:t>
      </w:r>
      <w:r w:rsidR="0098463B">
        <w:rPr>
          <w:b/>
          <w:sz w:val="28"/>
        </w:rPr>
        <w:t xml:space="preserve"> (</w:t>
      </w:r>
      <w:r w:rsidR="00FC4C1A">
        <w:rPr>
          <w:b/>
          <w:sz w:val="28"/>
        </w:rPr>
        <w:t xml:space="preserve">must be </w:t>
      </w:r>
      <w:r w:rsidR="0098463B">
        <w:rPr>
          <w:b/>
          <w:sz w:val="28"/>
        </w:rPr>
        <w:t>in one line, make it look eyes catching)</w:t>
      </w:r>
      <w:r>
        <w:br/>
      </w:r>
      <w:r w:rsidR="00E156CC">
        <w:br/>
      </w:r>
      <w:r w:rsidR="00783836">
        <w:t>Delivering farm-</w:t>
      </w:r>
      <w:r w:rsidR="00783836" w:rsidRPr="002D45E2">
        <w:rPr>
          <w:b/>
        </w:rPr>
        <w:t>fresh fruits</w:t>
      </w:r>
      <w:r w:rsidR="00783836" w:rsidRPr="00D25FA6">
        <w:rPr>
          <w:b/>
        </w:rPr>
        <w:t>, vegetables, spices,</w:t>
      </w:r>
      <w:r w:rsidR="00D25FA6" w:rsidRPr="00D25FA6">
        <w:rPr>
          <w:b/>
        </w:rPr>
        <w:t xml:space="preserve"> dry fruits</w:t>
      </w:r>
      <w:r w:rsidR="00D25FA6">
        <w:t xml:space="preserve"> </w:t>
      </w:r>
      <w:r w:rsidR="00783836">
        <w:t xml:space="preserve">and </w:t>
      </w:r>
      <w:r w:rsidR="00D25FA6">
        <w:t xml:space="preserve">other </w:t>
      </w:r>
      <w:r w:rsidR="00783836">
        <w:t>agricultural products from India to customers worldwide. We provide premium quality produce sourced directly from certified farms with international export standards, competitive pricing, and timely global delivery.</w:t>
      </w:r>
      <w:r w:rsidR="0098463B">
        <w:br/>
      </w:r>
      <w:r w:rsidR="0098463B">
        <w:br/>
        <w:t xml:space="preserve">(after </w:t>
      </w:r>
      <w:r w:rsidR="00FD023B">
        <w:t>texts add 2 redirecting buttons)</w:t>
      </w:r>
    </w:p>
    <w:p w:rsidR="00783836" w:rsidRPr="00D13E1B" w:rsidRDefault="00783836" w:rsidP="00783836">
      <w:pPr>
        <w:pStyle w:val="NormalWeb"/>
        <w:numPr>
          <w:ilvl w:val="0"/>
          <w:numId w:val="4"/>
        </w:numPr>
        <w:rPr>
          <w:b/>
          <w:color w:val="7030A0"/>
        </w:rPr>
      </w:pPr>
      <w:r w:rsidRPr="00D13E1B">
        <w:rPr>
          <w:b/>
          <w:color w:val="7030A0"/>
        </w:rPr>
        <w:t>Get a Quote</w:t>
      </w:r>
    </w:p>
    <w:p w:rsidR="00AB4995" w:rsidRDefault="00783836" w:rsidP="00AB4995">
      <w:pPr>
        <w:pStyle w:val="NormalWeb"/>
        <w:numPr>
          <w:ilvl w:val="0"/>
          <w:numId w:val="4"/>
        </w:numPr>
      </w:pPr>
      <w:r w:rsidRPr="00D13E1B">
        <w:rPr>
          <w:b/>
          <w:color w:val="7030A0"/>
        </w:rPr>
        <w:t>Explore Products</w:t>
      </w:r>
      <w:r w:rsidR="00022B7C" w:rsidRPr="00D13E1B">
        <w:br/>
      </w:r>
      <w:r w:rsidR="00FD023B">
        <w:br/>
      </w:r>
      <w:r w:rsidR="0047295A">
        <w:t>(</w:t>
      </w:r>
      <w:r w:rsidR="00022B7C">
        <w:t>Remove These texts</w:t>
      </w:r>
      <w:r w:rsidR="0047295A">
        <w:t>)</w:t>
      </w:r>
      <w:r w:rsidR="00022B7C" w:rsidRPr="00022B7C">
        <w:rPr>
          <w:noProof/>
        </w:rPr>
        <w:lastRenderedPageBreak/>
        <w:drawing>
          <wp:inline distT="0" distB="0" distL="0" distR="0" wp14:anchorId="37A17BBC" wp14:editId="3A2DF49F">
            <wp:extent cx="5893103" cy="14732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909">
        <w:br/>
      </w:r>
    </w:p>
    <w:p w:rsidR="000B2C54" w:rsidRPr="000B2C54" w:rsidRDefault="00AB4995" w:rsidP="000B2C54">
      <w:pPr>
        <w:pStyle w:val="NormalWeb"/>
      </w:pPr>
      <w:r w:rsidRPr="006C5749">
        <w:rPr>
          <w:b/>
          <w:color w:val="4472C4" w:themeColor="accent1"/>
        </w:rPr>
        <w:t>(Next Section)-</w:t>
      </w:r>
      <w:r w:rsidRPr="006C5749">
        <w:rPr>
          <w:color w:val="4472C4" w:themeColor="accent1"/>
        </w:rPr>
        <w:t xml:space="preserve"> </w:t>
      </w:r>
      <w:r>
        <w:t>Replace the current image of about section w</w:t>
      </w:r>
      <w:bookmarkStart w:id="0" w:name="_GoBack"/>
      <w:bookmarkEnd w:id="0"/>
      <w:r>
        <w:t>ith provided image</w:t>
      </w:r>
      <w:r w:rsidR="00B858F5">
        <w:t xml:space="preserve"> </w:t>
      </w:r>
      <w:r>
        <w:t>of company’s entire operations. And add provided texts at the texts side of this section.</w:t>
      </w:r>
      <w:r w:rsidR="00D65794">
        <w:br/>
      </w:r>
    </w:p>
    <w:p w:rsidR="00247983" w:rsidRDefault="000B2C54" w:rsidP="00247983">
      <w:pPr>
        <w:pStyle w:val="NormalWeb"/>
      </w:pPr>
      <w:r>
        <w:rPr>
          <w:b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4260850</wp:posOffset>
                </wp:positionH>
                <wp:positionV relativeFrom="paragraph">
                  <wp:posOffset>66040</wp:posOffset>
                </wp:positionV>
                <wp:extent cx="2667000" cy="5103495"/>
                <wp:effectExtent l="0" t="0" r="0" b="190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103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858F5" w:rsidRPr="00B858F5" w:rsidRDefault="00B858F5" w:rsidP="00B858F5">
                            <w:pPr>
                              <w:pStyle w:val="Heading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br/>
                            </w:r>
                            <w:r w:rsidRPr="00C16944">
                              <w:rPr>
                                <w:color w:val="385623" w:themeColor="accent6" w:themeShade="80"/>
                                <w:sz w:val="28"/>
                              </w:rPr>
                              <w:t xml:space="preserve">Welcome to </w:t>
                            </w:r>
                            <w:proofErr w:type="spellStart"/>
                            <w:r w:rsidRPr="00C16944">
                              <w:rPr>
                                <w:color w:val="385623" w:themeColor="accent6" w:themeShade="80"/>
                                <w:sz w:val="28"/>
                              </w:rPr>
                              <w:t>Sugi</w:t>
                            </w:r>
                            <w:proofErr w:type="spellEnd"/>
                            <w:r w:rsidRPr="00C16944">
                              <w:rPr>
                                <w:color w:val="385623" w:themeColor="accent6" w:themeShade="80"/>
                                <w:sz w:val="28"/>
                              </w:rPr>
                              <w:t xml:space="preserve"> International</w:t>
                            </w:r>
                          </w:p>
                          <w:p w:rsidR="00B858F5" w:rsidRDefault="00B858F5" w:rsidP="00B858F5">
                            <w:pPr>
                              <w:pStyle w:val="NormalWeb"/>
                            </w:pPr>
                            <w:proofErr w:type="spellStart"/>
                            <w:r>
                              <w:t>Sugi</w:t>
                            </w:r>
                            <w:proofErr w:type="spellEnd"/>
                            <w:r>
                              <w:t xml:space="preserve"> International </w:t>
                            </w:r>
                            <w:proofErr w:type="spellStart"/>
                            <w:r>
                              <w:t>Pvt.</w:t>
                            </w:r>
                            <w:proofErr w:type="spellEnd"/>
                            <w:r>
                              <w:t xml:space="preserve"> Ltd. is a leading exporter of </w:t>
                            </w:r>
                            <w:r w:rsidR="002A4622">
                              <w:t xml:space="preserve">Indian origin </w:t>
                            </w:r>
                            <w:r w:rsidRPr="002D45E2">
                              <w:rPr>
                                <w:b/>
                              </w:rPr>
                              <w:t>fresh fruits</w:t>
                            </w:r>
                            <w:r w:rsidRPr="00D25FA6">
                              <w:rPr>
                                <w:b/>
                              </w:rPr>
                              <w:t>, vegetables, spices</w:t>
                            </w:r>
                            <w:r w:rsidR="002A4622">
                              <w:rPr>
                                <w:b/>
                              </w:rPr>
                              <w:t>, Sweet Corn, Maize, Semi Husked Coconuts &amp; Raisins</w:t>
                            </w:r>
                            <w:r>
                              <w:t xml:space="preserve"> and other agricultural products from India</w:t>
                            </w:r>
                            <w:r w:rsidR="002A4622">
                              <w:t>.</w:t>
                            </w:r>
                            <w:r>
                              <w:t xml:space="preserve"> </w:t>
                            </w:r>
                            <w:r w:rsidR="00F023D7">
                              <w:br/>
                            </w:r>
                            <w:r w:rsidR="00F023D7">
                              <w:br/>
                              <w:t>We</w:t>
                            </w:r>
                            <w:r>
                              <w:t xml:space="preserve"> </w:t>
                            </w:r>
                            <w:r w:rsidR="002A4622">
                              <w:t xml:space="preserve">also </w:t>
                            </w:r>
                            <w:r w:rsidR="002A4622" w:rsidRPr="00F023D7">
                              <w:rPr>
                                <w:b/>
                              </w:rPr>
                              <w:t>Import premium dry fruits</w:t>
                            </w:r>
                            <w:r>
                              <w:t xml:space="preserve"> from </w:t>
                            </w:r>
                            <w:r w:rsidR="00F023D7">
                              <w:t>worl</w:t>
                            </w:r>
                            <w:r w:rsidR="00B87E57">
                              <w:t>dwide</w:t>
                            </w:r>
                            <w:r w:rsidR="00F023D7">
                              <w:t xml:space="preserve"> suppliers and</w:t>
                            </w:r>
                            <w:r w:rsidR="005819DF">
                              <w:t xml:space="preserve"> </w:t>
                            </w:r>
                            <w:r w:rsidR="00086A53" w:rsidRPr="00B87E57">
                              <w:t>process</w:t>
                            </w:r>
                            <w:r w:rsidR="00086A53">
                              <w:t xml:space="preserve"> it in our world class processing units and </w:t>
                            </w:r>
                            <w:r w:rsidR="00086A53" w:rsidRPr="00B87E57">
                              <w:rPr>
                                <w:b/>
                              </w:rPr>
                              <w:t xml:space="preserve">export </w:t>
                            </w:r>
                            <w:r w:rsidR="00B87E57" w:rsidRPr="00B87E57">
                              <w:rPr>
                                <w:b/>
                              </w:rPr>
                              <w:t>in</w:t>
                            </w:r>
                            <w:r w:rsidR="00086A53" w:rsidRPr="00B87E57">
                              <w:rPr>
                                <w:b/>
                              </w:rPr>
                              <w:t xml:space="preserve"> global market</w:t>
                            </w:r>
                            <w:r w:rsidRPr="00B87E57">
                              <w:rPr>
                                <w:b/>
                              </w:rPr>
                              <w:t xml:space="preserve">. </w:t>
                            </w:r>
                            <w:r w:rsidR="00086A53">
                              <w:br/>
                            </w:r>
                            <w:r w:rsidR="00086A53">
                              <w:br/>
                            </w:r>
                            <w:r>
                              <w:t>We specialize in supplying premium-qualit</w:t>
                            </w:r>
                            <w:r w:rsidR="00086A53">
                              <w:t>y products</w:t>
                            </w:r>
                            <w:r>
                              <w:t xml:space="preserve"> to wholesalers, supermarkets, distributors, retailers, and importers across the world</w:t>
                            </w:r>
                            <w:r w:rsidR="00B87E57">
                              <w:t xml:space="preserve">. We </w:t>
                            </w:r>
                            <w:r w:rsidR="00B87E57" w:rsidRPr="00B87E57">
                              <w:rPr>
                                <w:b/>
                              </w:rPr>
                              <w:t>distribute our Imported dry fruits in PAN India Market</w:t>
                            </w:r>
                            <w:r w:rsidR="00B87E57">
                              <w:t>.</w:t>
                            </w:r>
                          </w:p>
                          <w:p w:rsidR="00B858F5" w:rsidRDefault="00B858F5" w:rsidP="00B858F5">
                            <w:pPr>
                              <w:pStyle w:val="NormalWeb"/>
                            </w:pPr>
                            <w:r>
                              <w:t xml:space="preserve">With a strong network of experienced farmers, modern packing facilities, and efficient logistics, we ensure every shipment meets </w:t>
                            </w:r>
                            <w:r w:rsidRPr="00B87E57">
                              <w:rPr>
                                <w:b/>
                              </w:rPr>
                              <w:t>international quality and food safety standards</w:t>
                            </w:r>
                            <w:r>
                              <w:t>. Our commitment to freshness, reliability, and customer satisfaction has made us a trusted export partner in the global agricultural industry.</w:t>
                            </w:r>
                          </w:p>
                          <w:p w:rsidR="00B858F5" w:rsidRDefault="00B858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8" type="#_x0000_t202" style="position:absolute;margin-left:335.5pt;margin-top:5.2pt;width:210pt;height:401.8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" fillcolor="white [3201]" stroked="f" strokeweight=".5pt">
                <v:textbox>
                  <w:txbxContent>
                    <w:p w:rsidR="00B858F5" w:rsidRPr="00B858F5" w:rsidRDefault="00B858F5" w:rsidP="00B858F5">
                      <w:pPr>
                        <w:pStyle w:val="Heading2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br/>
                      </w:r>
                      <w:r w:rsidRPr="00C16944">
                        <w:rPr>
                          <w:color w:val="385623" w:themeColor="accent6" w:themeShade="80"/>
                          <w:sz w:val="28"/>
                        </w:rPr>
                        <w:t xml:space="preserve">Welcome to </w:t>
                      </w:r>
                      <w:proofErr w:type="spellStart"/>
                      <w:r w:rsidRPr="00C16944">
                        <w:rPr>
                          <w:color w:val="385623" w:themeColor="accent6" w:themeShade="80"/>
                          <w:sz w:val="28"/>
                        </w:rPr>
                        <w:t>Sugi</w:t>
                      </w:r>
                      <w:proofErr w:type="spellEnd"/>
                      <w:r w:rsidRPr="00C16944">
                        <w:rPr>
                          <w:color w:val="385623" w:themeColor="accent6" w:themeShade="80"/>
                          <w:sz w:val="28"/>
                        </w:rPr>
                        <w:t xml:space="preserve"> International</w:t>
                      </w:r>
                    </w:p>
                    <w:p w:rsidR="00B858F5" w:rsidRDefault="00B858F5" w:rsidP="00B858F5">
                      <w:pPr>
                        <w:pStyle w:val="NormalWeb"/>
                      </w:pPr>
                      <w:proofErr w:type="spellStart"/>
                      <w:r>
                        <w:t>Sugi</w:t>
                      </w:r>
                      <w:proofErr w:type="spellEnd"/>
                      <w:r>
                        <w:t xml:space="preserve"> International </w:t>
                      </w:r>
                      <w:proofErr w:type="spellStart"/>
                      <w:r>
                        <w:t>Pvt.</w:t>
                      </w:r>
                      <w:proofErr w:type="spellEnd"/>
                      <w:r>
                        <w:t xml:space="preserve"> Ltd. is a leading exporter of </w:t>
                      </w:r>
                      <w:r w:rsidR="002A4622">
                        <w:t xml:space="preserve">Indian origin </w:t>
                      </w:r>
                      <w:r w:rsidRPr="002D45E2">
                        <w:rPr>
                          <w:b/>
                        </w:rPr>
                        <w:t>fresh fruits</w:t>
                      </w:r>
                      <w:r w:rsidRPr="00D25FA6">
                        <w:rPr>
                          <w:b/>
                        </w:rPr>
                        <w:t>, vegetables, spices</w:t>
                      </w:r>
                      <w:r w:rsidR="002A4622">
                        <w:rPr>
                          <w:b/>
                        </w:rPr>
                        <w:t>, Sweet Corn, Maize, Semi Husked Coconuts &amp; Raisins</w:t>
                      </w:r>
                      <w:r>
                        <w:t xml:space="preserve"> and other agricultural products from India</w:t>
                      </w:r>
                      <w:r w:rsidR="002A4622">
                        <w:t>.</w:t>
                      </w:r>
                      <w:r>
                        <w:t xml:space="preserve"> </w:t>
                      </w:r>
                      <w:r w:rsidR="00F023D7">
                        <w:br/>
                      </w:r>
                      <w:r w:rsidR="00F023D7">
                        <w:br/>
                        <w:t>We</w:t>
                      </w:r>
                      <w:r>
                        <w:t xml:space="preserve"> </w:t>
                      </w:r>
                      <w:r w:rsidR="002A4622">
                        <w:t xml:space="preserve">also </w:t>
                      </w:r>
                      <w:r w:rsidR="002A4622" w:rsidRPr="00F023D7">
                        <w:rPr>
                          <w:b/>
                        </w:rPr>
                        <w:t>Import premium dry fruits</w:t>
                      </w:r>
                      <w:r>
                        <w:t xml:space="preserve"> from </w:t>
                      </w:r>
                      <w:r w:rsidR="00F023D7">
                        <w:t>worl</w:t>
                      </w:r>
                      <w:r w:rsidR="00B87E57">
                        <w:t>dwide</w:t>
                      </w:r>
                      <w:r w:rsidR="00F023D7">
                        <w:t xml:space="preserve"> suppliers and</w:t>
                      </w:r>
                      <w:r w:rsidR="005819DF">
                        <w:t xml:space="preserve"> </w:t>
                      </w:r>
                      <w:r w:rsidR="00086A53" w:rsidRPr="00B87E57">
                        <w:t>process</w:t>
                      </w:r>
                      <w:r w:rsidR="00086A53">
                        <w:t xml:space="preserve"> it in our world class processing units and </w:t>
                      </w:r>
                      <w:r w:rsidR="00086A53" w:rsidRPr="00B87E57">
                        <w:rPr>
                          <w:b/>
                        </w:rPr>
                        <w:t xml:space="preserve">export </w:t>
                      </w:r>
                      <w:r w:rsidR="00B87E57" w:rsidRPr="00B87E57">
                        <w:rPr>
                          <w:b/>
                        </w:rPr>
                        <w:t>in</w:t>
                      </w:r>
                      <w:r w:rsidR="00086A53" w:rsidRPr="00B87E57">
                        <w:rPr>
                          <w:b/>
                        </w:rPr>
                        <w:t xml:space="preserve"> global market</w:t>
                      </w:r>
                      <w:r w:rsidRPr="00B87E57">
                        <w:rPr>
                          <w:b/>
                        </w:rPr>
                        <w:t xml:space="preserve">. </w:t>
                      </w:r>
                      <w:r w:rsidR="00086A53">
                        <w:br/>
                      </w:r>
                      <w:r w:rsidR="00086A53">
                        <w:br/>
                      </w:r>
                      <w:r>
                        <w:t>We specialize in supplying premium-qualit</w:t>
                      </w:r>
                      <w:r w:rsidR="00086A53">
                        <w:t>y products</w:t>
                      </w:r>
                      <w:r>
                        <w:t xml:space="preserve"> to wholesalers, supermarkets, distributors, retailers, and importers across the world</w:t>
                      </w:r>
                      <w:r w:rsidR="00B87E57">
                        <w:t xml:space="preserve">. We </w:t>
                      </w:r>
                      <w:r w:rsidR="00B87E57" w:rsidRPr="00B87E57">
                        <w:rPr>
                          <w:b/>
                        </w:rPr>
                        <w:t>distribute our Imported dry fruits in PAN India Market</w:t>
                      </w:r>
                      <w:r w:rsidR="00B87E57">
                        <w:t>.</w:t>
                      </w:r>
                    </w:p>
                    <w:p w:rsidR="00B858F5" w:rsidRDefault="00B858F5" w:rsidP="00B858F5">
                      <w:pPr>
                        <w:pStyle w:val="NormalWeb"/>
                      </w:pPr>
                      <w:r>
                        <w:t xml:space="preserve">With a strong network of experienced farmers, modern packing facilities, and efficient logistics, we ensure every shipment meets </w:t>
                      </w:r>
                      <w:r w:rsidRPr="00B87E57">
                        <w:rPr>
                          <w:b/>
                        </w:rPr>
                        <w:t>international quality and food safety standards</w:t>
                      </w:r>
                      <w:r>
                        <w:t>. Our commitment to freshness, reliability, and customer satisfaction has made us a trusted export partner in the global agricultural industry.</w:t>
                      </w:r>
                    </w:p>
                    <w:p w:rsidR="00B858F5" w:rsidRDefault="00B858F5"/>
                  </w:txbxContent>
                </v:textbox>
              </v:shape>
            </w:pict>
          </mc:Fallback>
        </mc:AlternateContent>
      </w:r>
      <w:r w:rsidR="00247983" w:rsidRPr="00247983">
        <w:rPr>
          <w:noProof/>
        </w:rPr>
        <w:t xml:space="preserve"> </w:t>
      </w:r>
      <w:r w:rsidR="00D16583">
        <w:rPr>
          <w:noProof/>
        </w:rPr>
        <w:drawing>
          <wp:inline distT="0" distB="0" distL="0" distR="0">
            <wp:extent cx="4178300" cy="53778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089" cy="5399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2C54" w:rsidRPr="000B2C54" w:rsidRDefault="000B2C54" w:rsidP="000B2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83836" w:rsidRDefault="00B17B69" w:rsidP="00783836">
      <w:r>
        <w:pict>
          <v:rect id="_x0000_i1027" style="width:0;height:1.5pt" o:hralign="center" o:hrstd="t" o:hr="t" fillcolor="#a0a0a0" stroked="f"/>
        </w:pict>
      </w:r>
      <w:r w:rsidR="007340B0">
        <w:br/>
      </w:r>
      <w:r w:rsidR="007340B0" w:rsidRPr="006C5749">
        <w:rPr>
          <w:b/>
          <w:color w:val="4472C4" w:themeColor="accent1"/>
        </w:rPr>
        <w:t>(Next Section)</w:t>
      </w:r>
    </w:p>
    <w:p w:rsidR="00783836" w:rsidRDefault="00783836" w:rsidP="00783836">
      <w:pPr>
        <w:pStyle w:val="Heading2"/>
      </w:pPr>
      <w:r>
        <w:t>Our Products</w:t>
      </w:r>
      <w:r w:rsidR="007474E1">
        <w:t xml:space="preserve"> </w:t>
      </w:r>
      <w:r w:rsidR="007474E1" w:rsidRPr="00AB4995">
        <w:rPr>
          <w:sz w:val="28"/>
        </w:rPr>
        <w:t>(</w:t>
      </w:r>
      <w:r w:rsidR="00A964A6" w:rsidRPr="00AB4995">
        <w:rPr>
          <w:sz w:val="28"/>
        </w:rPr>
        <w:t>Indian Origin</w:t>
      </w:r>
      <w:r w:rsidR="007474E1" w:rsidRPr="00AB4995">
        <w:rPr>
          <w:sz w:val="28"/>
        </w:rPr>
        <w:t>)</w:t>
      </w:r>
      <w:r w:rsidR="0065300A">
        <w:rPr>
          <w:sz w:val="28"/>
        </w:rPr>
        <w:t xml:space="preserve">- </w:t>
      </w:r>
      <w:r w:rsidR="0065300A" w:rsidRPr="0065300A">
        <w:rPr>
          <w:sz w:val="24"/>
        </w:rPr>
        <w:t>Divide this section into 4 following sub sections</w:t>
      </w:r>
      <w:r w:rsidR="0065300A">
        <w:rPr>
          <w:sz w:val="24"/>
        </w:rPr>
        <w:t>:</w:t>
      </w:r>
    </w:p>
    <w:p w:rsidR="00783836" w:rsidRDefault="00783836" w:rsidP="00783836">
      <w:pPr>
        <w:pStyle w:val="NormalWeb"/>
      </w:pPr>
      <w:r>
        <w:t xml:space="preserve">We export a wide variety of premium </w:t>
      </w:r>
      <w:r w:rsidR="0065300A">
        <w:t xml:space="preserve">Indian origin </w:t>
      </w:r>
      <w:r>
        <w:t>agricultural products from India, including:</w:t>
      </w:r>
      <w:r w:rsidR="00676858">
        <w:br/>
      </w:r>
      <w:r w:rsidR="00676858">
        <w:br/>
      </w:r>
      <w:r w:rsidR="00676858" w:rsidRPr="00676858">
        <w:rPr>
          <w:b/>
          <w:sz w:val="20"/>
        </w:rPr>
        <w:lastRenderedPageBreak/>
        <w:t>(add 10 manually slidable real Images for each product with ‘Read More’ Button redirecting to the relevant product page-we’ll provide these images)</w:t>
      </w:r>
    </w:p>
    <w:p w:rsidR="00783836" w:rsidRDefault="00783836" w:rsidP="00783836">
      <w:pPr>
        <w:pStyle w:val="Heading3"/>
      </w:pPr>
      <w:r>
        <w:t>Fresh Fruits</w:t>
      </w:r>
    </w:p>
    <w:p w:rsidR="00783836" w:rsidRDefault="00783836" w:rsidP="00783836">
      <w:pPr>
        <w:pStyle w:val="NormalWeb"/>
        <w:numPr>
          <w:ilvl w:val="0"/>
          <w:numId w:val="5"/>
        </w:numPr>
      </w:pPr>
      <w:r>
        <w:t>Bananas</w:t>
      </w:r>
    </w:p>
    <w:p w:rsidR="00783836" w:rsidRDefault="00783836" w:rsidP="00783836">
      <w:pPr>
        <w:pStyle w:val="NormalWeb"/>
        <w:numPr>
          <w:ilvl w:val="0"/>
          <w:numId w:val="5"/>
        </w:numPr>
      </w:pPr>
      <w:r>
        <w:t>Pomegranates</w:t>
      </w:r>
    </w:p>
    <w:p w:rsidR="00783836" w:rsidRDefault="00783836" w:rsidP="00783836">
      <w:pPr>
        <w:pStyle w:val="NormalWeb"/>
        <w:numPr>
          <w:ilvl w:val="0"/>
          <w:numId w:val="5"/>
        </w:numPr>
      </w:pPr>
      <w:r>
        <w:t>Mangoes</w:t>
      </w:r>
    </w:p>
    <w:p w:rsidR="00783836" w:rsidRDefault="00783836" w:rsidP="00783836">
      <w:pPr>
        <w:pStyle w:val="NormalWeb"/>
        <w:numPr>
          <w:ilvl w:val="0"/>
          <w:numId w:val="5"/>
        </w:numPr>
      </w:pPr>
      <w:r>
        <w:t>Grapes</w:t>
      </w:r>
    </w:p>
    <w:p w:rsidR="00783836" w:rsidRDefault="00783836" w:rsidP="00783836">
      <w:pPr>
        <w:pStyle w:val="Heading3"/>
      </w:pPr>
      <w:r>
        <w:t>Fresh Vegetables</w:t>
      </w:r>
    </w:p>
    <w:p w:rsidR="00783836" w:rsidRDefault="00783836" w:rsidP="00783836">
      <w:pPr>
        <w:pStyle w:val="NormalWeb"/>
        <w:numPr>
          <w:ilvl w:val="0"/>
          <w:numId w:val="6"/>
        </w:numPr>
      </w:pPr>
      <w:r>
        <w:t>Onions</w:t>
      </w:r>
    </w:p>
    <w:p w:rsidR="00783836" w:rsidRDefault="00783836" w:rsidP="00783836">
      <w:pPr>
        <w:pStyle w:val="NormalWeb"/>
        <w:numPr>
          <w:ilvl w:val="0"/>
          <w:numId w:val="6"/>
        </w:numPr>
      </w:pPr>
      <w:r>
        <w:t>Ginger</w:t>
      </w:r>
    </w:p>
    <w:p w:rsidR="00783836" w:rsidRDefault="00783836" w:rsidP="00783836">
      <w:pPr>
        <w:pStyle w:val="NormalWeb"/>
        <w:numPr>
          <w:ilvl w:val="0"/>
          <w:numId w:val="6"/>
        </w:numPr>
      </w:pPr>
      <w:r>
        <w:t>Green Chilli</w:t>
      </w:r>
    </w:p>
    <w:p w:rsidR="00783836" w:rsidRDefault="00783836" w:rsidP="00783836">
      <w:pPr>
        <w:pStyle w:val="NormalWeb"/>
        <w:numPr>
          <w:ilvl w:val="0"/>
          <w:numId w:val="6"/>
        </w:numPr>
      </w:pPr>
      <w:r>
        <w:t>Tomatoes</w:t>
      </w:r>
    </w:p>
    <w:p w:rsidR="00783836" w:rsidRDefault="00783836" w:rsidP="00E72786">
      <w:pPr>
        <w:pStyle w:val="NormalWeb"/>
        <w:numPr>
          <w:ilvl w:val="0"/>
          <w:numId w:val="6"/>
        </w:numPr>
      </w:pPr>
      <w:r>
        <w:t>Okra</w:t>
      </w:r>
    </w:p>
    <w:p w:rsidR="000F1AB5" w:rsidRDefault="007F44FE" w:rsidP="000F1AB5">
      <w:pPr>
        <w:pStyle w:val="Heading3"/>
      </w:pPr>
      <w:r>
        <w:t>Indian Spices</w:t>
      </w:r>
    </w:p>
    <w:p w:rsidR="007F44FE" w:rsidRDefault="007F44FE" w:rsidP="007F44FE">
      <w:pPr>
        <w:pStyle w:val="NormalWeb"/>
        <w:numPr>
          <w:ilvl w:val="0"/>
          <w:numId w:val="6"/>
        </w:numPr>
      </w:pPr>
      <w:r>
        <w:t>Green Cardamom</w:t>
      </w:r>
    </w:p>
    <w:p w:rsidR="007F44FE" w:rsidRDefault="007F44FE" w:rsidP="007F44FE">
      <w:pPr>
        <w:pStyle w:val="NormalWeb"/>
        <w:numPr>
          <w:ilvl w:val="0"/>
          <w:numId w:val="6"/>
        </w:numPr>
      </w:pPr>
      <w:r>
        <w:t>Cloves</w:t>
      </w:r>
    </w:p>
    <w:p w:rsidR="007F44FE" w:rsidRDefault="007F44FE" w:rsidP="007F44FE">
      <w:pPr>
        <w:pStyle w:val="NormalWeb"/>
        <w:numPr>
          <w:ilvl w:val="0"/>
          <w:numId w:val="6"/>
        </w:numPr>
      </w:pPr>
      <w:r>
        <w:t>Cinnamon</w:t>
      </w:r>
    </w:p>
    <w:p w:rsidR="007F44FE" w:rsidRDefault="007F44FE" w:rsidP="007F44FE">
      <w:pPr>
        <w:pStyle w:val="NormalWeb"/>
        <w:numPr>
          <w:ilvl w:val="0"/>
          <w:numId w:val="6"/>
        </w:numPr>
      </w:pPr>
      <w:r>
        <w:t>Turmeric</w:t>
      </w:r>
    </w:p>
    <w:p w:rsidR="007F44FE" w:rsidRDefault="007F44FE" w:rsidP="007F44FE">
      <w:pPr>
        <w:pStyle w:val="NormalWeb"/>
        <w:numPr>
          <w:ilvl w:val="0"/>
          <w:numId w:val="6"/>
        </w:numPr>
      </w:pPr>
      <w:r>
        <w:t>Black Pepper</w:t>
      </w:r>
    </w:p>
    <w:p w:rsidR="000F1AB5" w:rsidRDefault="007F44FE" w:rsidP="007F44FE">
      <w:pPr>
        <w:pStyle w:val="NormalWeb"/>
        <w:numPr>
          <w:ilvl w:val="0"/>
          <w:numId w:val="6"/>
        </w:numPr>
      </w:pPr>
      <w:r>
        <w:t>Red Chilli</w:t>
      </w:r>
    </w:p>
    <w:p w:rsidR="000F1AB5" w:rsidRDefault="007F44FE" w:rsidP="000F1AB5">
      <w:pPr>
        <w:pStyle w:val="Heading3"/>
      </w:pPr>
      <w:r>
        <w:t>Other Products</w:t>
      </w:r>
    </w:p>
    <w:p w:rsidR="007F44FE" w:rsidRDefault="007F44FE" w:rsidP="007F44FE">
      <w:pPr>
        <w:pStyle w:val="NormalWeb"/>
        <w:numPr>
          <w:ilvl w:val="0"/>
          <w:numId w:val="7"/>
        </w:numPr>
      </w:pPr>
      <w:r>
        <w:t>Sweet Corn</w:t>
      </w:r>
    </w:p>
    <w:p w:rsidR="000F1AB5" w:rsidRDefault="007F44FE" w:rsidP="000F1AB5">
      <w:pPr>
        <w:pStyle w:val="NormalWeb"/>
        <w:numPr>
          <w:ilvl w:val="0"/>
          <w:numId w:val="7"/>
        </w:numPr>
      </w:pPr>
      <w:r>
        <w:t>Maize</w:t>
      </w:r>
    </w:p>
    <w:p w:rsidR="002A4622" w:rsidRDefault="007F44FE" w:rsidP="002A4622">
      <w:pPr>
        <w:pStyle w:val="NormalWeb"/>
        <w:numPr>
          <w:ilvl w:val="0"/>
          <w:numId w:val="7"/>
        </w:numPr>
      </w:pPr>
      <w:r>
        <w:t>Semi Husked Coconut</w:t>
      </w:r>
    </w:p>
    <w:p w:rsidR="00783836" w:rsidRDefault="002A4622" w:rsidP="00E72786">
      <w:pPr>
        <w:pStyle w:val="NormalWeb"/>
        <w:numPr>
          <w:ilvl w:val="0"/>
          <w:numId w:val="7"/>
        </w:numPr>
      </w:pPr>
      <w:r>
        <w:t>Raisins</w:t>
      </w:r>
    </w:p>
    <w:p w:rsidR="00625909" w:rsidRDefault="00B17B69" w:rsidP="00625909">
      <w:pPr>
        <w:pStyle w:val="Heading2"/>
      </w:pPr>
      <w:r>
        <w:pict>
          <v:rect id="_x0000_i1028" style="width:0;height:1.5pt" o:hralign="center" o:hrstd="t" o:hr="t" fillcolor="#a0a0a0" stroked="f"/>
        </w:pict>
      </w:r>
      <w:r w:rsidR="00625909">
        <w:br/>
      </w:r>
      <w:r w:rsidR="00022EFF" w:rsidRPr="006C5749">
        <w:rPr>
          <w:color w:val="4472C4" w:themeColor="accent1"/>
          <w:sz w:val="24"/>
        </w:rPr>
        <w:t>(Next Section)</w:t>
      </w:r>
      <w:r w:rsidR="00022EFF">
        <w:br/>
      </w:r>
      <w:r w:rsidR="00625909">
        <w:br/>
        <w:t xml:space="preserve">Our Products </w:t>
      </w:r>
      <w:r w:rsidR="00625909" w:rsidRPr="00AB4995">
        <w:rPr>
          <w:sz w:val="24"/>
        </w:rPr>
        <w:t>(Import</w:t>
      </w:r>
      <w:r w:rsidR="00A964A6" w:rsidRPr="00AB4995">
        <w:rPr>
          <w:sz w:val="24"/>
        </w:rPr>
        <w:t>ed</w:t>
      </w:r>
      <w:r w:rsidR="00AB4995">
        <w:rPr>
          <w:sz w:val="24"/>
        </w:rPr>
        <w:t xml:space="preserve"> &amp; </w:t>
      </w:r>
      <w:r w:rsidR="00AB4995" w:rsidRPr="00AB4995">
        <w:rPr>
          <w:sz w:val="24"/>
        </w:rPr>
        <w:t>Processed in India</w:t>
      </w:r>
      <w:r w:rsidR="00AB4995">
        <w:rPr>
          <w:sz w:val="24"/>
        </w:rPr>
        <w:t xml:space="preserve">, </w:t>
      </w:r>
      <w:r w:rsidR="00625909" w:rsidRPr="00AB4995">
        <w:rPr>
          <w:sz w:val="24"/>
        </w:rPr>
        <w:t>Export</w:t>
      </w:r>
      <w:r w:rsidR="00676858">
        <w:rPr>
          <w:sz w:val="24"/>
        </w:rPr>
        <w:t>ed</w:t>
      </w:r>
      <w:r w:rsidR="00AB4995">
        <w:rPr>
          <w:sz w:val="24"/>
        </w:rPr>
        <w:t xml:space="preserve"> Globally &amp; </w:t>
      </w:r>
      <w:r w:rsidR="00625909" w:rsidRPr="00AB4995">
        <w:rPr>
          <w:sz w:val="24"/>
        </w:rPr>
        <w:t>PAN India Distribution)</w:t>
      </w:r>
    </w:p>
    <w:p w:rsidR="00625909" w:rsidRPr="00A133CA" w:rsidRDefault="00625909" w:rsidP="00625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</w:t>
      </w:r>
      <w:r w:rsidRPr="003E425D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Import Dry Fruits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3E425D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process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it in our world class processing units and </w:t>
      </w:r>
      <w:r w:rsidRPr="003E425D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export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various destinations and </w:t>
      </w:r>
      <w:r w:rsidRPr="003E425D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distribute in PAN India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domestic market as well. Our Imported products are:</w:t>
      </w:r>
      <w:r w:rsidR="0067685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676858" w:rsidRPr="00676858">
        <w:rPr>
          <w:rFonts w:ascii="Times New Roman" w:eastAsia="Times New Roman" w:hAnsi="Times New Roman" w:cs="Times New Roman"/>
          <w:b/>
          <w:color w:val="385623" w:themeColor="accent6" w:themeShade="80"/>
          <w:sz w:val="24"/>
          <w:szCs w:val="24"/>
          <w:lang w:eastAsia="en-GB"/>
        </w:rPr>
        <w:br/>
      </w:r>
      <w:r w:rsidR="00676858" w:rsidRPr="00676858">
        <w:rPr>
          <w:b/>
          <w:color w:val="385623" w:themeColor="accent6" w:themeShade="80"/>
          <w:sz w:val="20"/>
        </w:rPr>
        <w:t xml:space="preserve">(add </w:t>
      </w:r>
      <w:r w:rsidR="00676858" w:rsidRPr="00676858">
        <w:rPr>
          <w:rFonts w:ascii="Times New Roman" w:eastAsia="Times New Roman" w:hAnsi="Times New Roman" w:cs="Times New Roman"/>
          <w:b/>
          <w:color w:val="385623" w:themeColor="accent6" w:themeShade="80"/>
          <w:sz w:val="20"/>
          <w:szCs w:val="24"/>
          <w:lang w:eastAsia="en-GB"/>
        </w:rPr>
        <w:t xml:space="preserve">10 manually slidable real </w:t>
      </w:r>
      <w:r w:rsidR="00676858" w:rsidRPr="00676858">
        <w:rPr>
          <w:b/>
          <w:color w:val="385623" w:themeColor="accent6" w:themeShade="80"/>
          <w:sz w:val="20"/>
        </w:rPr>
        <w:t>Images for each product with ‘Read More’ Button redirecting to the relevant product page-we’ll provide these images)</w:t>
      </w:r>
    </w:p>
    <w:p w:rsidR="00625909" w:rsidRPr="00A133CA" w:rsidRDefault="00F51E10" w:rsidP="00625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Cashew (In Shell</w:t>
      </w:r>
      <w:r w:rsidR="0065300A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625909" w:rsidRPr="00A133CA" w:rsidRDefault="00625909" w:rsidP="00625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425D">
        <w:rPr>
          <w:rFonts w:ascii="Times New Roman" w:eastAsia="Times New Roman" w:hAnsi="Times New Roman" w:cs="Times New Roman"/>
          <w:sz w:val="24"/>
          <w:szCs w:val="24"/>
          <w:lang w:eastAsia="en-GB"/>
        </w:rPr>
        <w:t>Cashew (Kernels-whole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625909" w:rsidRPr="00A133CA" w:rsidRDefault="00625909" w:rsidP="00625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425D">
        <w:rPr>
          <w:rFonts w:ascii="Times New Roman" w:eastAsia="Times New Roman" w:hAnsi="Times New Roman" w:cs="Times New Roman"/>
          <w:sz w:val="24"/>
          <w:szCs w:val="24"/>
          <w:lang w:eastAsia="en-GB"/>
        </w:rPr>
        <w:t>Almonds (In Shell)</w:t>
      </w:r>
    </w:p>
    <w:p w:rsidR="00625909" w:rsidRPr="00A133CA" w:rsidRDefault="00625909" w:rsidP="00625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425D">
        <w:rPr>
          <w:rFonts w:ascii="Times New Roman" w:eastAsia="Times New Roman" w:hAnsi="Times New Roman" w:cs="Times New Roman"/>
          <w:sz w:val="24"/>
          <w:szCs w:val="24"/>
          <w:lang w:eastAsia="en-GB"/>
        </w:rPr>
        <w:t>Almonds (Kernels)</w:t>
      </w:r>
    </w:p>
    <w:p w:rsidR="00625909" w:rsidRPr="00A133CA" w:rsidRDefault="00625909" w:rsidP="00625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425D">
        <w:rPr>
          <w:rFonts w:ascii="Times New Roman" w:eastAsia="Times New Roman" w:hAnsi="Times New Roman" w:cs="Times New Roman"/>
          <w:sz w:val="24"/>
          <w:szCs w:val="24"/>
          <w:lang w:eastAsia="en-GB"/>
        </w:rPr>
        <w:t>Pistachios (In Shell)</w:t>
      </w:r>
    </w:p>
    <w:p w:rsidR="00625909" w:rsidRPr="00A133CA" w:rsidRDefault="00625909" w:rsidP="00625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425D">
        <w:rPr>
          <w:rFonts w:ascii="Times New Roman" w:eastAsia="Times New Roman" w:hAnsi="Times New Roman" w:cs="Times New Roman"/>
          <w:sz w:val="24"/>
          <w:szCs w:val="24"/>
          <w:lang w:eastAsia="en-GB"/>
        </w:rPr>
        <w:t>Pistachios (Kernels)</w:t>
      </w:r>
    </w:p>
    <w:p w:rsidR="00625909" w:rsidRPr="00A133CA" w:rsidRDefault="00625909" w:rsidP="00625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425D">
        <w:rPr>
          <w:rFonts w:ascii="Times New Roman" w:eastAsia="Times New Roman" w:hAnsi="Times New Roman" w:cs="Times New Roman"/>
          <w:sz w:val="24"/>
          <w:szCs w:val="24"/>
          <w:lang w:eastAsia="en-GB"/>
        </w:rPr>
        <w:t>Walnuts (In Shell)</w:t>
      </w:r>
    </w:p>
    <w:p w:rsidR="00625909" w:rsidRPr="00A133CA" w:rsidRDefault="00625909" w:rsidP="00625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425D">
        <w:rPr>
          <w:rFonts w:ascii="Times New Roman" w:eastAsia="Times New Roman" w:hAnsi="Times New Roman" w:cs="Times New Roman"/>
          <w:sz w:val="24"/>
          <w:szCs w:val="24"/>
          <w:lang w:eastAsia="en-GB"/>
        </w:rPr>
        <w:t>Walnuts (Kernels)</w:t>
      </w:r>
    </w:p>
    <w:p w:rsidR="00625909" w:rsidRPr="00AD77E6" w:rsidRDefault="00625909" w:rsidP="00625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425D">
        <w:rPr>
          <w:rFonts w:ascii="Times New Roman" w:eastAsia="Times New Roman" w:hAnsi="Times New Roman" w:cs="Times New Roman"/>
          <w:sz w:val="24"/>
          <w:szCs w:val="24"/>
          <w:lang w:eastAsia="en-GB"/>
        </w:rPr>
        <w:t>Dried Figs</w:t>
      </w:r>
    </w:p>
    <w:p w:rsidR="00625909" w:rsidRPr="00A133CA" w:rsidRDefault="00625909" w:rsidP="00625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425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Dates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(Soft/Wet)</w:t>
      </w:r>
    </w:p>
    <w:p w:rsidR="00625909" w:rsidRPr="00AD77E6" w:rsidRDefault="00625909" w:rsidP="00625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Dry Dates (</w:t>
      </w:r>
      <w:proofErr w:type="spellStart"/>
      <w:r w:rsidRPr="003E425D">
        <w:rPr>
          <w:rFonts w:ascii="Times New Roman" w:eastAsia="Times New Roman" w:hAnsi="Times New Roman" w:cs="Times New Roman"/>
          <w:sz w:val="24"/>
          <w:szCs w:val="24"/>
          <w:lang w:eastAsia="en-GB"/>
        </w:rPr>
        <w:t>Kharik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Chuara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625909" w:rsidRPr="007474E1" w:rsidRDefault="00625909" w:rsidP="00625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425D">
        <w:rPr>
          <w:rFonts w:ascii="Times New Roman" w:eastAsia="Times New Roman" w:hAnsi="Times New Roman" w:cs="Times New Roman"/>
          <w:sz w:val="24"/>
          <w:szCs w:val="24"/>
          <w:lang w:eastAsia="en-GB"/>
        </w:rPr>
        <w:t>Saffron</w:t>
      </w:r>
    </w:p>
    <w:p w:rsidR="00783836" w:rsidRDefault="00B17B69" w:rsidP="00625909">
      <w:r>
        <w:pict>
          <v:rect id="_x0000_i1029" style="width:0;height:1.5pt" o:hralign="center" o:hrstd="t" o:hr="t" fillcolor="#a0a0a0" stroked="f"/>
        </w:pict>
      </w:r>
      <w:r w:rsidR="00022EFF">
        <w:br/>
      </w:r>
      <w:r w:rsidR="003B09B0" w:rsidRPr="006C5749">
        <w:rPr>
          <w:b/>
          <w:color w:val="4472C4" w:themeColor="accent1"/>
        </w:rPr>
        <w:t>(Next Section)</w:t>
      </w:r>
    </w:p>
    <w:p w:rsidR="00783836" w:rsidRPr="001C11E7" w:rsidRDefault="00783836" w:rsidP="00783836">
      <w:pPr>
        <w:pStyle w:val="Heading2"/>
        <w:rPr>
          <w:b w:val="0"/>
          <w:sz w:val="22"/>
        </w:rPr>
      </w:pPr>
      <w:r>
        <w:t xml:space="preserve">Why Choose </w:t>
      </w:r>
      <w:proofErr w:type="spellStart"/>
      <w:r w:rsidR="001C11E7">
        <w:t>Sugi</w:t>
      </w:r>
      <w:proofErr w:type="spellEnd"/>
      <w:r w:rsidR="001C11E7">
        <w:t xml:space="preserve"> International</w:t>
      </w:r>
      <w:r>
        <w:t>?</w:t>
      </w:r>
      <w:r w:rsidR="001C11E7">
        <w:t xml:space="preserve"> </w:t>
      </w:r>
      <w:r w:rsidR="001C11E7" w:rsidRPr="001C11E7">
        <w:rPr>
          <w:b w:val="0"/>
          <w:sz w:val="22"/>
        </w:rPr>
        <w:t>(Dedicate Separate sub section box to each points)</w:t>
      </w:r>
    </w:p>
    <w:p w:rsidR="00783836" w:rsidRDefault="00783836" w:rsidP="00783836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Premium Export Quality Products</w:t>
      </w:r>
      <w:r w:rsidR="00E72786">
        <w:br/>
      </w:r>
      <w:r>
        <w:rPr>
          <w:rFonts w:ascii="Segoe UI Symbol" w:hAnsi="Segoe UI Symbol" w:cs="Segoe UI Symbol"/>
        </w:rPr>
        <w:t>✓</w:t>
      </w:r>
      <w:r>
        <w:t xml:space="preserve"> Direct Farm Sourcing</w:t>
      </w:r>
      <w:r w:rsidR="00E72786">
        <w:br/>
      </w:r>
      <w:r>
        <w:rPr>
          <w:rFonts w:ascii="Segoe UI Symbol" w:hAnsi="Segoe UI Symbol" w:cs="Segoe UI Symbol"/>
        </w:rPr>
        <w:t>✓</w:t>
      </w:r>
      <w:r>
        <w:t xml:space="preserve"> International Food Safety Standards</w:t>
      </w:r>
      <w:r w:rsidR="00E72786">
        <w:br/>
      </w:r>
      <w:r>
        <w:rPr>
          <w:rFonts w:ascii="Segoe UI Symbol" w:hAnsi="Segoe UI Symbol" w:cs="Segoe UI Symbol"/>
        </w:rPr>
        <w:t>✓</w:t>
      </w:r>
      <w:r>
        <w:t xml:space="preserve"> Fresh &amp; Hygienic Packing</w:t>
      </w:r>
      <w:r w:rsidR="00E72786">
        <w:br/>
      </w:r>
      <w:r>
        <w:rPr>
          <w:rFonts w:ascii="Segoe UI Symbol" w:hAnsi="Segoe UI Symbol" w:cs="Segoe UI Symbol"/>
        </w:rPr>
        <w:t>✓</w:t>
      </w:r>
      <w:r>
        <w:t xml:space="preserve"> Competitive Prices</w:t>
      </w:r>
      <w:r w:rsidR="00E72786">
        <w:br/>
      </w:r>
      <w:r>
        <w:rPr>
          <w:rFonts w:ascii="Segoe UI Symbol" w:hAnsi="Segoe UI Symbol" w:cs="Segoe UI Symbol"/>
        </w:rPr>
        <w:t>✓</w:t>
      </w:r>
      <w:r>
        <w:t xml:space="preserve"> Fast Worldwide Shipping</w:t>
      </w:r>
      <w:r w:rsidR="00E72786">
        <w:br/>
      </w:r>
      <w:r>
        <w:rPr>
          <w:rFonts w:ascii="Segoe UI Symbol" w:hAnsi="Segoe UI Symbol" w:cs="Segoe UI Symbol"/>
        </w:rPr>
        <w:t>✓</w:t>
      </w:r>
      <w:r>
        <w:t xml:space="preserve"> Customized Packaging</w:t>
      </w:r>
      <w:r w:rsidR="00E72786">
        <w:br/>
      </w:r>
      <w:r>
        <w:rPr>
          <w:rFonts w:ascii="Segoe UI Symbol" w:hAnsi="Segoe UI Symbol" w:cs="Segoe UI Symbol"/>
        </w:rPr>
        <w:t>✓</w:t>
      </w:r>
      <w:r>
        <w:t xml:space="preserve"> Export Documentation Support</w:t>
      </w:r>
      <w:r w:rsidR="00E72786">
        <w:br/>
      </w:r>
      <w:r>
        <w:rPr>
          <w:rFonts w:ascii="Segoe UI Symbol" w:hAnsi="Segoe UI Symbol" w:cs="Segoe UI Symbol"/>
        </w:rPr>
        <w:t>✓</w:t>
      </w:r>
      <w:r>
        <w:t xml:space="preserve"> Timely Delivery</w:t>
      </w:r>
      <w:r w:rsidR="00E72786">
        <w:br/>
      </w:r>
      <w:r>
        <w:rPr>
          <w:rFonts w:ascii="Segoe UI Symbol" w:hAnsi="Segoe UI Symbol" w:cs="Segoe UI Symbol"/>
        </w:rPr>
        <w:t>✓</w:t>
      </w:r>
      <w:r>
        <w:t xml:space="preserve"> Professional Customer Service</w:t>
      </w:r>
    </w:p>
    <w:p w:rsidR="00783836" w:rsidRDefault="00B17B69" w:rsidP="00783836">
      <w:r>
        <w:pict>
          <v:rect id="_x0000_i1030" style="width:0;height:1.5pt" o:hralign="center" o:hrstd="t" o:hr="t" fillcolor="#a0a0a0" stroked="f"/>
        </w:pict>
      </w:r>
      <w:r w:rsidR="003B09B0">
        <w:br/>
      </w:r>
      <w:r w:rsidR="003B09B0" w:rsidRPr="006C5749">
        <w:rPr>
          <w:b/>
          <w:color w:val="4472C4" w:themeColor="accent1"/>
        </w:rPr>
        <w:t>(Next Section)</w:t>
      </w:r>
    </w:p>
    <w:p w:rsidR="00783836" w:rsidRDefault="00783836" w:rsidP="00783836">
      <w:pPr>
        <w:pStyle w:val="Heading2"/>
      </w:pPr>
      <w:r>
        <w:t>Export Process</w:t>
      </w:r>
      <w:r w:rsidR="00A964A6">
        <w:t xml:space="preserve"> </w:t>
      </w:r>
      <w:r w:rsidR="00A964A6" w:rsidRPr="00A964A6">
        <w:rPr>
          <w:sz w:val="22"/>
        </w:rPr>
        <w:t>(Make it like navigation pointer in one horizontal row)</w:t>
      </w:r>
    </w:p>
    <w:p w:rsidR="00783836" w:rsidRDefault="00783836" w:rsidP="00783836">
      <w:pPr>
        <w:pStyle w:val="NormalWeb"/>
        <w:numPr>
          <w:ilvl w:val="0"/>
          <w:numId w:val="8"/>
        </w:numPr>
      </w:pPr>
      <w:r>
        <w:t>Farm Selection</w:t>
      </w:r>
    </w:p>
    <w:p w:rsidR="00783836" w:rsidRDefault="00783836" w:rsidP="00783836">
      <w:pPr>
        <w:pStyle w:val="NormalWeb"/>
        <w:numPr>
          <w:ilvl w:val="0"/>
          <w:numId w:val="8"/>
        </w:numPr>
      </w:pPr>
      <w:r>
        <w:t>Harvesting</w:t>
      </w:r>
    </w:p>
    <w:p w:rsidR="00783836" w:rsidRDefault="00783836" w:rsidP="00783836">
      <w:pPr>
        <w:pStyle w:val="NormalWeb"/>
        <w:numPr>
          <w:ilvl w:val="0"/>
          <w:numId w:val="8"/>
        </w:numPr>
      </w:pPr>
      <w:r>
        <w:t>Quality Inspection</w:t>
      </w:r>
    </w:p>
    <w:p w:rsidR="00783836" w:rsidRDefault="00783836" w:rsidP="00783836">
      <w:pPr>
        <w:pStyle w:val="NormalWeb"/>
        <w:numPr>
          <w:ilvl w:val="0"/>
          <w:numId w:val="8"/>
        </w:numPr>
      </w:pPr>
      <w:r>
        <w:t>Sorting &amp; Grading</w:t>
      </w:r>
    </w:p>
    <w:p w:rsidR="00783836" w:rsidRDefault="00783836" w:rsidP="00783836">
      <w:pPr>
        <w:pStyle w:val="NormalWeb"/>
        <w:numPr>
          <w:ilvl w:val="0"/>
          <w:numId w:val="8"/>
        </w:numPr>
      </w:pPr>
      <w:r>
        <w:t>Hygienic Packing</w:t>
      </w:r>
    </w:p>
    <w:p w:rsidR="00783836" w:rsidRDefault="00783836" w:rsidP="00783836">
      <w:pPr>
        <w:pStyle w:val="NormalWeb"/>
        <w:numPr>
          <w:ilvl w:val="0"/>
          <w:numId w:val="8"/>
        </w:numPr>
      </w:pPr>
      <w:r>
        <w:t>Cold Storage</w:t>
      </w:r>
    </w:p>
    <w:p w:rsidR="00783836" w:rsidRDefault="00783836" w:rsidP="00783836">
      <w:pPr>
        <w:pStyle w:val="NormalWeb"/>
        <w:numPr>
          <w:ilvl w:val="0"/>
          <w:numId w:val="8"/>
        </w:numPr>
      </w:pPr>
      <w:r>
        <w:t>Container Loading</w:t>
      </w:r>
    </w:p>
    <w:p w:rsidR="00783836" w:rsidRDefault="00783836" w:rsidP="00783836">
      <w:pPr>
        <w:pStyle w:val="NormalWeb"/>
        <w:numPr>
          <w:ilvl w:val="0"/>
          <w:numId w:val="8"/>
        </w:numPr>
      </w:pPr>
      <w:r>
        <w:t>Worldwide Shipping</w:t>
      </w:r>
    </w:p>
    <w:p w:rsidR="00783836" w:rsidRDefault="00B17B69" w:rsidP="00783836">
      <w:r>
        <w:pict>
          <v:rect id="_x0000_i1031" style="width:0;height:1.5pt" o:hralign="center" o:hrstd="t" o:hr="t" fillcolor="#a0a0a0" stroked="f"/>
        </w:pict>
      </w:r>
      <w:r w:rsidR="003B09B0">
        <w:br/>
      </w:r>
      <w:r w:rsidR="003B09B0" w:rsidRPr="006C5749">
        <w:rPr>
          <w:b/>
          <w:color w:val="4472C4" w:themeColor="accent1"/>
        </w:rPr>
        <w:t>(Next Section)</w:t>
      </w:r>
    </w:p>
    <w:p w:rsidR="00783836" w:rsidRDefault="00783836" w:rsidP="00783836">
      <w:pPr>
        <w:pStyle w:val="Heading2"/>
      </w:pPr>
      <w:r>
        <w:t>Countries We Export To</w:t>
      </w:r>
    </w:p>
    <w:p w:rsidR="00783836" w:rsidRDefault="00625909" w:rsidP="00783836">
      <w:pPr>
        <w:pStyle w:val="NormalWeb"/>
      </w:pPr>
      <w:r>
        <w:t xml:space="preserve">Just add a world map </w:t>
      </w:r>
      <w:r w:rsidR="0009280C">
        <w:t xml:space="preserve">which should be </w:t>
      </w:r>
      <w:r>
        <w:t xml:space="preserve">pointing these export destinations from </w:t>
      </w:r>
      <w:proofErr w:type="spellStart"/>
      <w:r>
        <w:t>india</w:t>
      </w:r>
      <w:proofErr w:type="spellEnd"/>
      <w:r>
        <w:t>, if you can go little creative and make it animated then it would be better. No need to mention these countries as text.</w:t>
      </w:r>
      <w:r w:rsidR="007340B0">
        <w:br/>
      </w:r>
    </w:p>
    <w:p w:rsidR="00783836" w:rsidRDefault="00783836" w:rsidP="00783836">
      <w:pPr>
        <w:pStyle w:val="NormalWeb"/>
      </w:pPr>
      <w:r>
        <w:t>• UAE</w:t>
      </w:r>
      <w:r w:rsidR="00DE0CF8">
        <w:br/>
      </w:r>
      <w:r>
        <w:t>• Saudi Arabia</w:t>
      </w:r>
      <w:r w:rsidR="00DE0CF8">
        <w:br/>
      </w:r>
      <w:r>
        <w:t>• Qatar</w:t>
      </w:r>
      <w:r w:rsidR="00DE0CF8">
        <w:br/>
      </w:r>
      <w:r>
        <w:t>• Oman</w:t>
      </w:r>
      <w:r w:rsidR="00DE0CF8">
        <w:br/>
      </w:r>
      <w:r>
        <w:t>• Kuwait</w:t>
      </w:r>
      <w:r w:rsidR="00DE0CF8">
        <w:br/>
      </w:r>
      <w:r>
        <w:t>• Bahrain</w:t>
      </w:r>
      <w:r w:rsidR="00652D2A">
        <w:br/>
        <w:t>• Sri Lanka</w:t>
      </w:r>
      <w:r w:rsidR="00652D2A">
        <w:br/>
        <w:t>• Maldives</w:t>
      </w:r>
      <w:r w:rsidR="00652D2A">
        <w:br/>
        <w:t xml:space="preserve">• </w:t>
      </w:r>
      <w:proofErr w:type="spellStart"/>
      <w:r w:rsidR="00652D2A">
        <w:t>DJibouti</w:t>
      </w:r>
      <w:proofErr w:type="spellEnd"/>
      <w:r w:rsidR="00652D2A">
        <w:br/>
      </w:r>
      <w:r w:rsidR="00652D2A">
        <w:lastRenderedPageBreak/>
        <w:t>• Ethiopia</w:t>
      </w:r>
      <w:r w:rsidR="00652D2A">
        <w:br/>
        <w:t>• Kenya</w:t>
      </w:r>
      <w:r w:rsidR="00652D2A">
        <w:br/>
        <w:t>• Tanzania</w:t>
      </w:r>
      <w:r w:rsidR="00652D2A">
        <w:br/>
        <w:t>• Mozambique</w:t>
      </w:r>
      <w:r w:rsidR="00652D2A">
        <w:br/>
        <w:t>• Russia</w:t>
      </w:r>
      <w:r w:rsidR="00652D2A">
        <w:br/>
        <w:t>• Japan</w:t>
      </w:r>
      <w:r w:rsidR="00652D2A">
        <w:br/>
        <w:t>• South Korea</w:t>
      </w:r>
      <w:r w:rsidR="00F83D25" w:rsidRPr="00F83D25">
        <w:rPr>
          <w:shd w:val="clear" w:color="auto" w:fill="000000" w:themeFill="text1"/>
        </w:rPr>
        <w:br/>
      </w:r>
      <w:r w:rsidR="00F83D25">
        <w:t>• China</w:t>
      </w:r>
      <w:r w:rsidR="00F83D25">
        <w:br/>
        <w:t>• Hong Kong</w:t>
      </w:r>
      <w:r w:rsidR="00F83D25">
        <w:br/>
        <w:t xml:space="preserve">• Taiwan </w:t>
      </w:r>
      <w:r w:rsidR="00DE0CF8">
        <w:br/>
      </w:r>
      <w:r>
        <w:t>• Malaysia</w:t>
      </w:r>
      <w:r w:rsidR="00DE0CF8">
        <w:br/>
      </w:r>
      <w:r>
        <w:t>• Singapore</w:t>
      </w:r>
      <w:r w:rsidR="00DE0CF8">
        <w:br/>
      </w:r>
      <w:r>
        <w:t>• Thailand</w:t>
      </w:r>
      <w:r w:rsidR="00DE0CF8">
        <w:br/>
      </w:r>
      <w:r>
        <w:t>• Vietnam</w:t>
      </w:r>
      <w:r w:rsidR="0095427D">
        <w:br/>
        <w:t>• Indonesia</w:t>
      </w:r>
      <w:r w:rsidR="0095427D">
        <w:br/>
        <w:t>• Philippines</w:t>
      </w:r>
      <w:r w:rsidR="00DE0CF8">
        <w:br/>
      </w:r>
      <w:r>
        <w:t>• United Kingdom</w:t>
      </w:r>
      <w:r w:rsidR="00DE0CF8">
        <w:br/>
      </w:r>
      <w:r>
        <w:t>• Netherlands</w:t>
      </w:r>
      <w:r w:rsidR="00DE0CF8">
        <w:br/>
      </w:r>
      <w:r>
        <w:t>• Germany</w:t>
      </w:r>
      <w:r w:rsidR="00DE0CF8">
        <w:br/>
      </w:r>
      <w:r>
        <w:t>• France</w:t>
      </w:r>
      <w:r w:rsidR="00DE0CF8">
        <w:br/>
      </w:r>
      <w:r>
        <w:t>• Italy</w:t>
      </w:r>
      <w:r w:rsidR="00DE0CF8">
        <w:br/>
      </w:r>
      <w:r>
        <w:t>• Poland</w:t>
      </w:r>
      <w:r w:rsidR="00DE0CF8">
        <w:br/>
      </w:r>
      <w:r>
        <w:t>• Canada</w:t>
      </w:r>
      <w:r w:rsidR="00DE0CF8">
        <w:br/>
      </w:r>
      <w:r>
        <w:t>• United States</w:t>
      </w:r>
      <w:r w:rsidR="00DE0CF8">
        <w:br/>
      </w:r>
      <w:r>
        <w:t>• Australia</w:t>
      </w:r>
      <w:r w:rsidR="00DE0CF8">
        <w:br/>
      </w:r>
      <w:r>
        <w:t>• New Zealand</w:t>
      </w:r>
    </w:p>
    <w:p w:rsidR="00783836" w:rsidRDefault="00783836" w:rsidP="00625909">
      <w:pPr>
        <w:pStyle w:val="NormalWeb"/>
      </w:pPr>
      <w:r>
        <w:t>and many other international destinations.</w:t>
      </w:r>
      <w:r w:rsidR="007474E1">
        <w:br/>
      </w:r>
      <w:r w:rsidR="007474E1">
        <w:br/>
      </w:r>
      <w:r w:rsidR="00B17B69">
        <w:pict>
          <v:rect id="_x0000_i1032" style="width:0;height:1.5pt" o:hralign="center" o:hrstd="t" o:hr="t" fillcolor="#a0a0a0" stroked="f"/>
        </w:pict>
      </w:r>
      <w:r w:rsidR="00F21F81">
        <w:br/>
      </w:r>
      <w:r w:rsidR="00F21F81" w:rsidRPr="006C5749">
        <w:rPr>
          <w:b/>
          <w:color w:val="4472C4" w:themeColor="accent1"/>
        </w:rPr>
        <w:t>(Next Section)</w:t>
      </w:r>
    </w:p>
    <w:p w:rsidR="00783836" w:rsidRDefault="00783836" w:rsidP="00783836">
      <w:pPr>
        <w:pStyle w:val="Heading2"/>
      </w:pPr>
      <w:r>
        <w:t>Our Commitment</w:t>
      </w:r>
    </w:p>
    <w:p w:rsidR="00783836" w:rsidRDefault="00783836" w:rsidP="00783836">
      <w:pPr>
        <w:pStyle w:val="NormalWeb"/>
      </w:pPr>
      <w:r>
        <w:t>Our mission is simple—deliver the freshest agricultural products from Indian farms to international markets while maintaining the highest standards of quality, safety, and customer satisfaction.</w:t>
      </w:r>
    </w:p>
    <w:p w:rsidR="00783836" w:rsidRDefault="00B17B69" w:rsidP="00783836">
      <w:r>
        <w:pict>
          <v:rect id="_x0000_i1033" style="width:0;height:1.5pt" o:hralign="center" o:hrstd="t" o:hr="t" fillcolor="#a0a0a0" stroked="f"/>
        </w:pict>
      </w:r>
      <w:r w:rsidR="00F21F81">
        <w:br/>
      </w:r>
      <w:r w:rsidR="00F21F81" w:rsidRPr="006C5749">
        <w:rPr>
          <w:b/>
          <w:color w:val="4472C4" w:themeColor="accent1"/>
        </w:rPr>
        <w:t>(Next Section)</w:t>
      </w:r>
    </w:p>
    <w:p w:rsidR="00783836" w:rsidRDefault="00A964A6" w:rsidP="00783836">
      <w:pPr>
        <w:pStyle w:val="Heading2"/>
      </w:pPr>
      <w:r>
        <w:t xml:space="preserve">Get </w:t>
      </w:r>
      <w:r w:rsidR="00783836">
        <w:t>a Quote</w:t>
      </w:r>
      <w:r w:rsidR="009124A5">
        <w:t xml:space="preserve"> </w:t>
      </w:r>
      <w:r w:rsidR="009124A5" w:rsidRPr="009124A5">
        <w:rPr>
          <w:sz w:val="24"/>
        </w:rPr>
        <w:t>(</w:t>
      </w:r>
      <w:r w:rsidR="005012B3">
        <w:rPr>
          <w:sz w:val="24"/>
        </w:rPr>
        <w:t xml:space="preserve">add </w:t>
      </w:r>
      <w:r w:rsidR="009124A5" w:rsidRPr="009124A5">
        <w:rPr>
          <w:sz w:val="24"/>
        </w:rPr>
        <w:t>Button redirecting to quotation request form)</w:t>
      </w:r>
    </w:p>
    <w:p w:rsidR="00783836" w:rsidRDefault="00783836" w:rsidP="00783836">
      <w:pPr>
        <w:pStyle w:val="NormalWeb"/>
      </w:pPr>
      <w:r>
        <w:t>Looking for a reliable fruit and vegetable exporter from India?</w:t>
      </w:r>
    </w:p>
    <w:p w:rsidR="00783836" w:rsidRDefault="00783836" w:rsidP="00783836">
      <w:pPr>
        <w:pStyle w:val="NormalWeb"/>
      </w:pPr>
      <w:r>
        <w:t>Our export experts are ready to assist you with product information, pricing, packaging options, shipping schedules, and documentation.</w:t>
      </w:r>
      <w:r w:rsidR="00F21F81">
        <w:br/>
      </w:r>
      <w:r w:rsidR="00F21F81">
        <w:br/>
      </w:r>
      <w:r w:rsidR="00B17B69">
        <w:pict>
          <v:rect id="_x0000_i1034" style="width:0;height:1.5pt" o:hralign="center" o:hrstd="t" o:hr="t" fillcolor="#a0a0a0" stroked="f"/>
        </w:pict>
      </w:r>
      <w:r w:rsidR="00F21F81">
        <w:br/>
      </w:r>
      <w:r w:rsidR="00F21F81" w:rsidRPr="006C5749">
        <w:rPr>
          <w:b/>
          <w:color w:val="4472C4" w:themeColor="accent1"/>
        </w:rPr>
        <w:t>(Next Section)</w:t>
      </w:r>
      <w:r w:rsidR="00F21F81">
        <w:rPr>
          <w:b/>
          <w:color w:val="4472C4" w:themeColor="accent1"/>
        </w:rPr>
        <w:br/>
      </w:r>
      <w:r w:rsidR="00F21F81">
        <w:rPr>
          <w:b/>
          <w:color w:val="4472C4" w:themeColor="accent1"/>
        </w:rPr>
        <w:br/>
      </w:r>
      <w:r w:rsidR="00F21F81">
        <w:rPr>
          <w:b/>
          <w:color w:val="4472C4" w:themeColor="accent1"/>
        </w:rPr>
        <w:br/>
      </w:r>
      <w:r w:rsidR="00F21F81" w:rsidRPr="00F21F81">
        <w:t xml:space="preserve">Add </w:t>
      </w:r>
      <w:proofErr w:type="spellStart"/>
      <w:r w:rsidR="00F21F81">
        <w:t>a</w:t>
      </w:r>
      <w:proofErr w:type="spellEnd"/>
      <w:r w:rsidR="00942E53">
        <w:t xml:space="preserve"> automatic slider</w:t>
      </w:r>
      <w:r w:rsidR="00F21F81">
        <w:t xml:space="preserve"> section to add logos of various certification agencies</w:t>
      </w:r>
      <w:r w:rsidR="00942E53">
        <w:t>:</w:t>
      </w:r>
      <w:r w:rsidR="00942E53">
        <w:br/>
      </w:r>
      <w:r w:rsidR="009124A5">
        <w:br/>
      </w:r>
      <w:r w:rsidR="00942E53" w:rsidRPr="00942E53">
        <w:rPr>
          <w:noProof/>
        </w:rPr>
        <w:lastRenderedPageBreak/>
        <w:drawing>
          <wp:inline distT="0" distB="0" distL="0" distR="0">
            <wp:extent cx="1815465" cy="952913"/>
            <wp:effectExtent l="0" t="0" r="0" b="0"/>
            <wp:docPr id="4" name="Picture 4" descr="C:\Users\ADMIN\Downloads\APE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Downloads\APEDA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664" cy="1007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24A5">
        <w:t xml:space="preserve">    </w:t>
      </w:r>
      <w:r w:rsidR="009124A5" w:rsidRPr="00942E53">
        <w:rPr>
          <w:noProof/>
        </w:rPr>
        <w:drawing>
          <wp:inline distT="0" distB="0" distL="0" distR="0" wp14:anchorId="3677B100" wp14:editId="28CE29FD">
            <wp:extent cx="2561617" cy="767870"/>
            <wp:effectExtent l="0" t="0" r="0" b="0"/>
            <wp:docPr id="6" name="Picture 6" descr="C:\Users\ADMIN\Downloads\sb_new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Downloads\sb_new logo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847" cy="804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24A5">
        <w:t xml:space="preserve">   </w:t>
      </w:r>
      <w:r w:rsidR="009124A5" w:rsidRPr="00942E53">
        <w:rPr>
          <w:noProof/>
        </w:rPr>
        <w:drawing>
          <wp:inline distT="0" distB="0" distL="0" distR="0" wp14:anchorId="649D55EB" wp14:editId="02F617D4">
            <wp:extent cx="1815830" cy="890029"/>
            <wp:effectExtent l="0" t="0" r="0" b="5715"/>
            <wp:docPr id="7" name="Picture 7" descr="C:\Users\ADMIN\Downloads\FSSAI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Downloads\FSSAI_logo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866" cy="915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1F81">
        <w:br/>
      </w:r>
      <w:r w:rsidR="009124A5">
        <w:br/>
      </w:r>
      <w:r w:rsidR="009124A5">
        <w:br/>
      </w:r>
      <w:r w:rsidR="00B17B69">
        <w:pict>
          <v:rect id="_x0000_i1035" style="width:0;height:1.5pt" o:hralign="center" o:hrstd="t" o:hr="t" fillcolor="#a0a0a0" stroked="f"/>
        </w:pict>
      </w:r>
      <w:r w:rsidR="00967F17">
        <w:rPr>
          <w:b/>
          <w:sz w:val="32"/>
        </w:rPr>
        <w:br/>
      </w:r>
      <w:r w:rsidR="00275D4A" w:rsidRPr="006C5749">
        <w:rPr>
          <w:b/>
          <w:color w:val="4472C4" w:themeColor="accent1"/>
        </w:rPr>
        <w:t>(Next Section)</w:t>
      </w:r>
      <w:r w:rsidR="00275D4A">
        <w:rPr>
          <w:b/>
          <w:color w:val="4472C4" w:themeColor="accent1"/>
        </w:rPr>
        <w:br/>
      </w:r>
      <w:r w:rsidR="00AB30BB">
        <w:rPr>
          <w:b/>
          <w:sz w:val="40"/>
          <w:u w:val="single"/>
        </w:rPr>
        <w:br/>
      </w:r>
      <w:r w:rsidR="00967F17" w:rsidRPr="00AB30BB">
        <w:rPr>
          <w:b/>
          <w:sz w:val="40"/>
          <w:u w:val="single"/>
        </w:rPr>
        <w:t>Footer</w:t>
      </w:r>
      <w:r w:rsidR="00967F17">
        <w:rPr>
          <w:b/>
          <w:sz w:val="32"/>
        </w:rPr>
        <w:br/>
      </w:r>
      <w:r w:rsidR="00967F17">
        <w:br/>
      </w:r>
      <w:r w:rsidR="00AB30BB">
        <w:br/>
      </w:r>
      <w:r w:rsidR="00967F17">
        <w:t xml:space="preserve">Navigation </w:t>
      </w:r>
      <w:proofErr w:type="spellStart"/>
      <w:r w:rsidR="00967F17">
        <w:t>Bottons</w:t>
      </w:r>
      <w:proofErr w:type="spellEnd"/>
      <w:r w:rsidR="00967F17">
        <w:t xml:space="preserve">      </w:t>
      </w:r>
      <w:r w:rsidR="00DE0CF8">
        <w:t xml:space="preserve">            </w:t>
      </w:r>
      <w:r w:rsidR="00967F17">
        <w:t xml:space="preserve"> Email Address                                             </w:t>
      </w:r>
      <w:r w:rsidR="00DE0CF8">
        <w:t xml:space="preserve"> </w:t>
      </w:r>
      <w:r w:rsidR="00967F17">
        <w:t>Social Media redirecting Buttons</w:t>
      </w:r>
      <w:r w:rsidR="00967F17">
        <w:br/>
      </w:r>
      <w:r w:rsidR="00DE0CF8">
        <w:t>Privacy Policy Button</w:t>
      </w:r>
      <w:r w:rsidR="00967F17">
        <w:t xml:space="preserve">               Contact Number</w:t>
      </w:r>
      <w:r w:rsidR="00967F17">
        <w:br/>
        <w:t xml:space="preserve">                                      </w:t>
      </w:r>
      <w:r w:rsidR="00DE0CF8">
        <w:t xml:space="preserve">            </w:t>
      </w:r>
      <w:r w:rsidR="00967F17">
        <w:t>Full Address</w:t>
      </w:r>
      <w:r w:rsidR="00967F17">
        <w:br/>
        <w:t xml:space="preserve">                                      </w:t>
      </w:r>
      <w:r w:rsidR="00DE0CF8">
        <w:t xml:space="preserve">            </w:t>
      </w:r>
      <w:r w:rsidR="00967F17">
        <w:t>Interactive Google Map of the Address</w:t>
      </w:r>
    </w:p>
    <w:p w:rsidR="00FA7424" w:rsidRDefault="00B17B69">
      <w:r>
        <w:pict>
          <v:rect id="_x0000_i1036" style="width:0;height:1.5pt" o:hralign="center" o:hrstd="t" o:hr="t" fillcolor="#a0a0a0" stroked="f"/>
        </w:pict>
      </w:r>
      <w:r w:rsidR="00275D4A">
        <w:br/>
        <w:t xml:space="preserve">                                                    @2026 </w:t>
      </w:r>
      <w:proofErr w:type="spellStart"/>
      <w:r w:rsidR="00275D4A">
        <w:t>Sugi</w:t>
      </w:r>
      <w:proofErr w:type="spellEnd"/>
      <w:r w:rsidR="00275D4A">
        <w:t xml:space="preserve"> International </w:t>
      </w:r>
      <w:proofErr w:type="spellStart"/>
      <w:r w:rsidR="00275D4A">
        <w:t>Pvt.</w:t>
      </w:r>
      <w:proofErr w:type="spellEnd"/>
      <w:r w:rsidR="00275D4A">
        <w:t xml:space="preserve"> Ltd. All rights reserved.</w:t>
      </w:r>
      <w:r w:rsidR="00275D4A">
        <w:br/>
      </w:r>
      <w:r>
        <w:pict>
          <v:rect id="_x0000_i1037" style="width:0;height:1.5pt" o:hralign="center" o:hrstd="t" o:hr="t" fillcolor="#a0a0a0" stroked="f"/>
        </w:pict>
      </w:r>
    </w:p>
    <w:sectPr w:rsidR="00FA7424" w:rsidSect="002736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7B69" w:rsidRDefault="00B17B69" w:rsidP="0027363B">
      <w:pPr>
        <w:spacing w:after="0" w:line="240" w:lineRule="auto"/>
      </w:pPr>
      <w:r>
        <w:separator/>
      </w:r>
    </w:p>
  </w:endnote>
  <w:endnote w:type="continuationSeparator" w:id="0">
    <w:p w:rsidR="00B17B69" w:rsidRDefault="00B17B69" w:rsidP="00273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7B69" w:rsidRDefault="00B17B69" w:rsidP="0027363B">
      <w:pPr>
        <w:spacing w:after="0" w:line="240" w:lineRule="auto"/>
      </w:pPr>
      <w:r>
        <w:separator/>
      </w:r>
    </w:p>
  </w:footnote>
  <w:footnote w:type="continuationSeparator" w:id="0">
    <w:p w:rsidR="00B17B69" w:rsidRDefault="00B17B69" w:rsidP="002736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613D41"/>
    <w:multiLevelType w:val="multilevel"/>
    <w:tmpl w:val="4FE6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5295B"/>
    <w:multiLevelType w:val="multilevel"/>
    <w:tmpl w:val="6504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B2875"/>
    <w:multiLevelType w:val="multilevel"/>
    <w:tmpl w:val="BB96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427BD"/>
    <w:multiLevelType w:val="multilevel"/>
    <w:tmpl w:val="4C78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84DD7"/>
    <w:multiLevelType w:val="multilevel"/>
    <w:tmpl w:val="DC24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22B45"/>
    <w:multiLevelType w:val="multilevel"/>
    <w:tmpl w:val="63D0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87D5B"/>
    <w:multiLevelType w:val="multilevel"/>
    <w:tmpl w:val="A5F2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438D7"/>
    <w:multiLevelType w:val="multilevel"/>
    <w:tmpl w:val="94FE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7"/>
  </w:num>
  <w:num w:numId="5">
    <w:abstractNumId w:val="6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CA"/>
    <w:rsid w:val="00022B7C"/>
    <w:rsid w:val="00022EFF"/>
    <w:rsid w:val="00046972"/>
    <w:rsid w:val="00086A53"/>
    <w:rsid w:val="0008756A"/>
    <w:rsid w:val="0009280C"/>
    <w:rsid w:val="000B2C54"/>
    <w:rsid w:val="000B37E1"/>
    <w:rsid w:val="000E770D"/>
    <w:rsid w:val="000F1AB5"/>
    <w:rsid w:val="001064F1"/>
    <w:rsid w:val="00123B27"/>
    <w:rsid w:val="00160DAA"/>
    <w:rsid w:val="00164DCD"/>
    <w:rsid w:val="00193DAB"/>
    <w:rsid w:val="001B7C1D"/>
    <w:rsid w:val="001C11E7"/>
    <w:rsid w:val="002069A1"/>
    <w:rsid w:val="002152C9"/>
    <w:rsid w:val="00247983"/>
    <w:rsid w:val="0027363B"/>
    <w:rsid w:val="00275D4A"/>
    <w:rsid w:val="002A2151"/>
    <w:rsid w:val="002A4622"/>
    <w:rsid w:val="002D45E2"/>
    <w:rsid w:val="00316744"/>
    <w:rsid w:val="00326C8F"/>
    <w:rsid w:val="00385D04"/>
    <w:rsid w:val="00391C26"/>
    <w:rsid w:val="003B09B0"/>
    <w:rsid w:val="003F563D"/>
    <w:rsid w:val="004356E0"/>
    <w:rsid w:val="0044195D"/>
    <w:rsid w:val="0047295A"/>
    <w:rsid w:val="00497DFF"/>
    <w:rsid w:val="004F1152"/>
    <w:rsid w:val="005012B3"/>
    <w:rsid w:val="00526F3A"/>
    <w:rsid w:val="0053521E"/>
    <w:rsid w:val="00560713"/>
    <w:rsid w:val="005819DF"/>
    <w:rsid w:val="00591E00"/>
    <w:rsid w:val="005C729F"/>
    <w:rsid w:val="005F0E05"/>
    <w:rsid w:val="00625909"/>
    <w:rsid w:val="00627A0F"/>
    <w:rsid w:val="00652D2A"/>
    <w:rsid w:val="0065300A"/>
    <w:rsid w:val="00660078"/>
    <w:rsid w:val="00676858"/>
    <w:rsid w:val="0069535D"/>
    <w:rsid w:val="006C5749"/>
    <w:rsid w:val="00711051"/>
    <w:rsid w:val="007239E3"/>
    <w:rsid w:val="007340B0"/>
    <w:rsid w:val="007474E1"/>
    <w:rsid w:val="00783836"/>
    <w:rsid w:val="00790396"/>
    <w:rsid w:val="007D6183"/>
    <w:rsid w:val="007E3342"/>
    <w:rsid w:val="007F44FE"/>
    <w:rsid w:val="00814054"/>
    <w:rsid w:val="0086044E"/>
    <w:rsid w:val="00863F6C"/>
    <w:rsid w:val="008A0D06"/>
    <w:rsid w:val="008A27C3"/>
    <w:rsid w:val="008B4469"/>
    <w:rsid w:val="00902BC9"/>
    <w:rsid w:val="009124A5"/>
    <w:rsid w:val="00912A5C"/>
    <w:rsid w:val="00942E53"/>
    <w:rsid w:val="0095427D"/>
    <w:rsid w:val="00967F17"/>
    <w:rsid w:val="0098463B"/>
    <w:rsid w:val="00987400"/>
    <w:rsid w:val="009B7751"/>
    <w:rsid w:val="009C6064"/>
    <w:rsid w:val="009E6F69"/>
    <w:rsid w:val="00A133CA"/>
    <w:rsid w:val="00A32396"/>
    <w:rsid w:val="00A52EE6"/>
    <w:rsid w:val="00A629DF"/>
    <w:rsid w:val="00A81E78"/>
    <w:rsid w:val="00A964A6"/>
    <w:rsid w:val="00AB30BB"/>
    <w:rsid w:val="00AB4995"/>
    <w:rsid w:val="00AC56B3"/>
    <w:rsid w:val="00AD21B3"/>
    <w:rsid w:val="00AD36BD"/>
    <w:rsid w:val="00AE79DB"/>
    <w:rsid w:val="00B007FE"/>
    <w:rsid w:val="00B17B69"/>
    <w:rsid w:val="00B353A0"/>
    <w:rsid w:val="00B6289F"/>
    <w:rsid w:val="00B63D41"/>
    <w:rsid w:val="00B858F5"/>
    <w:rsid w:val="00B87E57"/>
    <w:rsid w:val="00BF69E1"/>
    <w:rsid w:val="00C16944"/>
    <w:rsid w:val="00D13E1B"/>
    <w:rsid w:val="00D16583"/>
    <w:rsid w:val="00D25FA6"/>
    <w:rsid w:val="00D32152"/>
    <w:rsid w:val="00D65794"/>
    <w:rsid w:val="00D7044C"/>
    <w:rsid w:val="00DA480D"/>
    <w:rsid w:val="00DE0CF8"/>
    <w:rsid w:val="00E156CC"/>
    <w:rsid w:val="00E72786"/>
    <w:rsid w:val="00ED682E"/>
    <w:rsid w:val="00F023D7"/>
    <w:rsid w:val="00F21F81"/>
    <w:rsid w:val="00F51E10"/>
    <w:rsid w:val="00F666EC"/>
    <w:rsid w:val="00F66E93"/>
    <w:rsid w:val="00F706F1"/>
    <w:rsid w:val="00F83D25"/>
    <w:rsid w:val="00FA5E82"/>
    <w:rsid w:val="00FC4C1A"/>
    <w:rsid w:val="00FD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D39FF"/>
  <w15:chartTrackingRefBased/>
  <w15:docId w15:val="{326AD178-6425-4A59-B04E-F3D31313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33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133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8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3C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133C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customStyle="1" w:styleId="isselectedend">
    <w:name w:val="isselectedend"/>
    <w:basedOn w:val="Normal"/>
    <w:rsid w:val="00A13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133CA"/>
    <w:rPr>
      <w:b/>
      <w:bCs/>
    </w:rPr>
  </w:style>
  <w:style w:type="paragraph" w:styleId="NormalWeb">
    <w:name w:val="Normal (Web)"/>
    <w:basedOn w:val="Normal"/>
    <w:uiPriority w:val="99"/>
    <w:unhideWhenUsed/>
    <w:rsid w:val="00A13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2736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63B"/>
  </w:style>
  <w:style w:type="paragraph" w:styleId="Footer">
    <w:name w:val="footer"/>
    <w:basedOn w:val="Normal"/>
    <w:link w:val="FooterChar"/>
    <w:uiPriority w:val="99"/>
    <w:unhideWhenUsed/>
    <w:rsid w:val="002736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63B"/>
  </w:style>
  <w:style w:type="character" w:customStyle="1" w:styleId="Heading3Char">
    <w:name w:val="Heading 3 Char"/>
    <w:basedOn w:val="DefaultParagraphFont"/>
    <w:link w:val="Heading3"/>
    <w:uiPriority w:val="9"/>
    <w:semiHidden/>
    <w:rsid w:val="0078383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6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6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122</cp:revision>
  <dcterms:created xsi:type="dcterms:W3CDTF">2026-08-03T08:26:00Z</dcterms:created>
  <dcterms:modified xsi:type="dcterms:W3CDTF">2026-10-07T12:58:00Z</dcterms:modified>
</cp:coreProperties>
</file>