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6D79" w14:textId="77777777" w:rsidR="008D6C44" w:rsidRPr="008D6C44" w:rsidRDefault="008D6C44" w:rsidP="008D6C44">
      <w:pPr>
        <w:numPr>
          <w:ilvl w:val="0"/>
          <w:numId w:val="1"/>
        </w:numPr>
      </w:pPr>
      <w:r w:rsidRPr="008D6C44">
        <w:t>Submit your work as a</w:t>
      </w:r>
      <w:r w:rsidRPr="008D6C44">
        <w:rPr>
          <w:b/>
          <w:bCs/>
        </w:rPr>
        <w:t> </w:t>
      </w:r>
      <w:r w:rsidRPr="008D6C44">
        <w:t>folder named:</w:t>
      </w:r>
      <w:r w:rsidRPr="008D6C44">
        <w:rPr>
          <w:b/>
          <w:bCs/>
        </w:rPr>
        <w:t> Week 5_Graded Mini Project</w:t>
      </w:r>
      <w:proofErr w:type="gramStart"/>
      <w:r w:rsidRPr="008D6C44">
        <w:rPr>
          <w:b/>
          <w:bCs/>
        </w:rPr>
        <w:t>_[</w:t>
      </w:r>
      <w:proofErr w:type="gramEnd"/>
      <w:r w:rsidRPr="008D6C44">
        <w:rPr>
          <w:b/>
          <w:bCs/>
        </w:rPr>
        <w:t>Your Last Name].zip, </w:t>
      </w:r>
      <w:r w:rsidRPr="008D6C44">
        <w:t>containing the following files:</w:t>
      </w:r>
    </w:p>
    <w:tbl>
      <w:tblPr>
        <w:tblW w:w="1915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14193"/>
      </w:tblGrid>
      <w:tr w:rsidR="008D6C44" w:rsidRPr="008D6C44" w14:paraId="222CC1BD" w14:textId="77777777">
        <w:trPr>
          <w:trHeight w:val="39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D1A0B5" w14:textId="77777777" w:rsidR="008D6C44" w:rsidRPr="008D6C44" w:rsidRDefault="008D6C44" w:rsidP="008D6C44">
            <w:pPr>
              <w:rPr>
                <w:b/>
                <w:bCs/>
              </w:rPr>
            </w:pPr>
            <w:r w:rsidRPr="008D6C44">
              <w:rPr>
                <w:b/>
                <w:bCs/>
              </w:rPr>
              <w:t>File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F3338" w14:textId="77777777" w:rsidR="008D6C44" w:rsidRPr="008D6C44" w:rsidRDefault="008D6C44" w:rsidP="008D6C44">
            <w:pPr>
              <w:rPr>
                <w:b/>
                <w:bCs/>
              </w:rPr>
            </w:pPr>
            <w:r w:rsidRPr="008D6C44">
              <w:rPr>
                <w:b/>
                <w:bCs/>
              </w:rPr>
              <w:t>Description</w:t>
            </w:r>
          </w:p>
        </w:tc>
      </w:tr>
      <w:tr w:rsidR="008D6C44" w:rsidRPr="008D6C44" w14:paraId="7A06A6CD" w14:textId="77777777">
        <w:trPr>
          <w:trHeight w:val="42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133B2" w14:textId="77777777" w:rsidR="008D6C44" w:rsidRPr="008D6C44" w:rsidRDefault="008D6C44" w:rsidP="008D6C44">
            <w:r w:rsidRPr="008D6C44">
              <w:t>mp1_prompt_</w:t>
            </w:r>
            <w:proofErr w:type="gramStart"/>
            <w:r w:rsidRPr="008D6C44">
              <w:t>lab.ipynb</w:t>
            </w:r>
            <w:proofErr w:type="gramEnd"/>
            <w:r w:rsidRPr="008D6C44">
              <w:t> (or .</w:t>
            </w:r>
            <w:proofErr w:type="spellStart"/>
            <w:r w:rsidRPr="008D6C44">
              <w:t>py</w:t>
            </w:r>
            <w:proofErr w:type="spellEnd"/>
            <w:r w:rsidRPr="008D6C44">
              <w:t>)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8D6C44" w:rsidRPr="008D6C44" w14:paraId="1D206431" w14:textId="77777777">
              <w:tc>
                <w:tcPr>
                  <w:tcW w:w="0" w:type="auto"/>
                  <w:vAlign w:val="center"/>
                  <w:hideMark/>
                </w:tcPr>
                <w:p w14:paraId="70F90ACE" w14:textId="77777777" w:rsidR="008D6C44" w:rsidRPr="008D6C44" w:rsidRDefault="008D6C44" w:rsidP="008D6C44"/>
              </w:tc>
            </w:tr>
          </w:tbl>
          <w:p w14:paraId="7EB0803E" w14:textId="77777777" w:rsidR="008D6C44" w:rsidRPr="008D6C44" w:rsidRDefault="008D6C44" w:rsidP="008D6C44">
            <w:r w:rsidRPr="008D6C44">
              <w:t>End-to-end implementation comparing the four prompting strategies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8D6C44" w:rsidRPr="008D6C44" w14:paraId="06A5C6AA" w14:textId="77777777">
              <w:tc>
                <w:tcPr>
                  <w:tcW w:w="0" w:type="auto"/>
                  <w:vAlign w:val="center"/>
                  <w:hideMark/>
                </w:tcPr>
                <w:p w14:paraId="5434BF8F" w14:textId="77777777" w:rsidR="008D6C44" w:rsidRPr="008D6C44" w:rsidRDefault="008D6C44" w:rsidP="008D6C44"/>
              </w:tc>
            </w:tr>
          </w:tbl>
          <w:p w14:paraId="20C328F3" w14:textId="77777777" w:rsidR="008D6C44" w:rsidRPr="008D6C44" w:rsidRDefault="008D6C44" w:rsidP="008D6C44"/>
        </w:tc>
      </w:tr>
      <w:tr w:rsidR="008D6C44" w:rsidRPr="008D6C44" w14:paraId="420CA349" w14:textId="77777777">
        <w:trPr>
          <w:trHeight w:val="42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9ECF9" w14:textId="77777777" w:rsidR="008D6C44" w:rsidRPr="008D6C44" w:rsidRDefault="008D6C44" w:rsidP="008D6C44">
            <w:r w:rsidRPr="008D6C44">
              <w:t>mp1_comparison.md (or notebook section)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4F8E2" w14:textId="77777777" w:rsidR="008D6C44" w:rsidRPr="008D6C44" w:rsidRDefault="008D6C44" w:rsidP="008D6C44">
            <w:r w:rsidRPr="008D6C44">
              <w:t>Summary comparison table showing performance metrics</w:t>
            </w:r>
          </w:p>
        </w:tc>
      </w:tr>
      <w:tr w:rsidR="008D6C44" w:rsidRPr="008D6C44" w14:paraId="24D9DA89" w14:textId="77777777">
        <w:trPr>
          <w:trHeight w:val="42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0EF4C" w14:textId="77777777" w:rsidR="008D6C44" w:rsidRPr="008D6C44" w:rsidRDefault="008D6C44" w:rsidP="008D6C44">
            <w:r w:rsidRPr="008D6C44">
              <w:t>mp1_writeup.md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93743" w14:textId="77777777" w:rsidR="008D6C44" w:rsidRPr="008D6C44" w:rsidRDefault="008D6C44" w:rsidP="008D6C44">
            <w:r w:rsidRPr="008D6C44">
              <w:t>One-page reflection discussing findings and recommendations</w:t>
            </w:r>
          </w:p>
        </w:tc>
      </w:tr>
      <w:tr w:rsidR="008D6C44" w:rsidRPr="008D6C44" w14:paraId="13391AEE" w14:textId="77777777">
        <w:trPr>
          <w:trHeight w:val="42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18166" w14:textId="77777777" w:rsidR="008D6C44" w:rsidRPr="008D6C44" w:rsidRDefault="008D6C44" w:rsidP="008D6C44">
            <w:r w:rsidRPr="008D6C44">
              <w:t>requirements.txt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E18C5" w14:textId="77777777" w:rsidR="008D6C44" w:rsidRPr="008D6C44" w:rsidRDefault="008D6C44" w:rsidP="008D6C44">
            <w:r w:rsidRPr="008D6C44">
              <w:t>List of Python packages used</w:t>
            </w:r>
          </w:p>
        </w:tc>
      </w:tr>
      <w:tr w:rsidR="008D6C44" w:rsidRPr="008D6C44" w14:paraId="164EAA2A" w14:textId="77777777">
        <w:trPr>
          <w:trHeight w:val="420"/>
        </w:trPr>
        <w:tc>
          <w:tcPr>
            <w:tcW w:w="4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CADC61" w14:textId="77777777" w:rsidR="008D6C44" w:rsidRPr="008D6C44" w:rsidRDefault="008D6C44" w:rsidP="008D6C44">
            <w:r w:rsidRPr="008D6C44">
              <w:t>README.md</w:t>
            </w:r>
          </w:p>
        </w:tc>
        <w:tc>
          <w:tcPr>
            <w:tcW w:w="141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52664" w14:textId="77777777" w:rsidR="008D6C44" w:rsidRPr="008D6C44" w:rsidRDefault="008D6C44" w:rsidP="008D6C44">
            <w:r w:rsidRPr="008D6C44">
              <w:t>Instructions for running the project and interpreting results</w:t>
            </w:r>
          </w:p>
        </w:tc>
      </w:tr>
    </w:tbl>
    <w:p w14:paraId="160FD958" w14:textId="77777777" w:rsidR="00E03A82" w:rsidRDefault="00E03A82"/>
    <w:sectPr w:rsidR="00E03A82" w:rsidSect="008D6C4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3301"/>
    <w:multiLevelType w:val="multilevel"/>
    <w:tmpl w:val="B2F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1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44"/>
    <w:rsid w:val="003C5AA6"/>
    <w:rsid w:val="005E2E40"/>
    <w:rsid w:val="008D6C44"/>
    <w:rsid w:val="00E03A82"/>
    <w:rsid w:val="00F1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4463"/>
  <w15:chartTrackingRefBased/>
  <w15:docId w15:val="{559A43CE-5648-45AD-AC95-E8B7E402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 dornala</dc:creator>
  <cp:keywords/>
  <dc:description/>
  <cp:lastModifiedBy>lakshminarasimha dornala</cp:lastModifiedBy>
  <cp:revision>1</cp:revision>
  <dcterms:created xsi:type="dcterms:W3CDTF">2026-08-15T03:01:00Z</dcterms:created>
  <dcterms:modified xsi:type="dcterms:W3CDTF">2026-08-15T03:02:00Z</dcterms:modified>
</cp:coreProperties>
</file>