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1FC4" w14:textId="1D4E7929" w:rsidR="00764D5B" w:rsidRDefault="00D71465" w:rsidP="00764D5B">
      <w:pPr>
        <w:jc w:val="right"/>
      </w:pPr>
      <w:r>
        <w:t xml:space="preserve">Laxmi </w:t>
      </w:r>
      <w:proofErr w:type="spellStart"/>
      <w:r>
        <w:t>prasanna</w:t>
      </w:r>
      <w:proofErr w:type="spellEnd"/>
    </w:p>
    <w:p w14:paraId="43B8F4BF" w14:textId="79D25AB1" w:rsidR="00764D5B" w:rsidRDefault="00764D5B" w:rsidP="00764D5B">
      <w:pPr>
        <w:jc w:val="right"/>
      </w:pPr>
      <w:r>
        <w:t>2403A5125</w:t>
      </w:r>
      <w:r w:rsidR="00D71465">
        <w:t>4</w:t>
      </w:r>
    </w:p>
    <w:p w14:paraId="7318E850" w14:textId="77777777" w:rsidR="00764D5B" w:rsidRDefault="00764D5B" w:rsidP="00764D5B">
      <w:pPr>
        <w:jc w:val="right"/>
      </w:pPr>
    </w:p>
    <w:p w14:paraId="7897BD03" w14:textId="1DABA558" w:rsidR="00764D5B" w:rsidRDefault="00764D5B" w:rsidP="00764D5B">
      <w:pPr>
        <w:jc w:val="center"/>
        <w:rPr>
          <w:b/>
          <w:bCs/>
          <w:sz w:val="28"/>
          <w:szCs w:val="28"/>
        </w:rPr>
      </w:pPr>
      <w:r w:rsidRPr="00764D5B">
        <w:rPr>
          <w:b/>
          <w:bCs/>
          <w:sz w:val="28"/>
          <w:szCs w:val="28"/>
        </w:rPr>
        <w:t>AI ASSISTED CODING – ASSIGNMENT</w:t>
      </w:r>
      <w:r>
        <w:rPr>
          <w:b/>
          <w:bCs/>
          <w:sz w:val="28"/>
          <w:szCs w:val="28"/>
        </w:rPr>
        <w:t xml:space="preserve"> 9.2</w:t>
      </w:r>
    </w:p>
    <w:p w14:paraId="6C22FBB2" w14:textId="77777777" w:rsidR="00764D5B" w:rsidRDefault="00764D5B" w:rsidP="00764D5B">
      <w:pPr>
        <w:jc w:val="center"/>
        <w:rPr>
          <w:b/>
          <w:bCs/>
          <w:sz w:val="28"/>
          <w:szCs w:val="28"/>
        </w:rPr>
      </w:pPr>
    </w:p>
    <w:p w14:paraId="5753B9F4" w14:textId="574A656F" w:rsidR="00764D5B" w:rsidRDefault="00764D5B" w:rsidP="00764D5B">
      <w:r w:rsidRPr="00764D5B">
        <w:rPr>
          <w:b/>
          <w:bCs/>
        </w:rPr>
        <w:t>Task Description #1</w:t>
      </w:r>
      <w:r w:rsidRPr="00764D5B">
        <w:t xml:space="preserve"> (Documentation – Google-Style Docstrings </w:t>
      </w:r>
      <w:r w:rsidR="007701B3" w:rsidRPr="007701B3">
        <w:t xml:space="preserve">without providing any input-output examples. </w:t>
      </w:r>
      <w:r w:rsidRPr="00764D5B">
        <w:t>for</w:t>
      </w:r>
      <w:r>
        <w:t xml:space="preserve"> </w:t>
      </w:r>
      <w:r w:rsidRPr="00764D5B">
        <w:t>Python Functions)</w:t>
      </w:r>
      <w:r w:rsidRPr="00764D5B">
        <w:br/>
        <w:t>Use AI to add Google-style docstrings to all functions in a</w:t>
      </w:r>
      <w:r>
        <w:t xml:space="preserve"> </w:t>
      </w:r>
      <w:r w:rsidRPr="00764D5B">
        <w:t>given Python script.</w:t>
      </w:r>
    </w:p>
    <w:p w14:paraId="53C892A9" w14:textId="564F8489" w:rsidR="007701B3" w:rsidRDefault="007701B3" w:rsidP="00764D5B"/>
    <w:p w14:paraId="7D1BB270" w14:textId="1C652223" w:rsidR="007701B3" w:rsidRDefault="007701B3" w:rsidP="00764D5B">
      <w:r>
        <w:t>Prompt –</w:t>
      </w:r>
    </w:p>
    <w:p w14:paraId="53BA7A21" w14:textId="77777777" w:rsidR="007701B3" w:rsidRPr="007701B3" w:rsidRDefault="007701B3" w:rsidP="007701B3">
      <w:pPr>
        <w:spacing w:line="240" w:lineRule="auto"/>
      </w:pPr>
      <w:r w:rsidRPr="007701B3">
        <w:t xml:space="preserve">add Google-style docstrings to all functions in the following Python script. </w:t>
      </w:r>
    </w:p>
    <w:p w14:paraId="33EC174F" w14:textId="77777777" w:rsidR="007701B3" w:rsidRPr="007701B3" w:rsidRDefault="007701B3" w:rsidP="007701B3">
      <w:pPr>
        <w:spacing w:line="240" w:lineRule="auto"/>
      </w:pPr>
      <w:r w:rsidRPr="007701B3">
        <w:t xml:space="preserve">def </w:t>
      </w:r>
      <w:proofErr w:type="spellStart"/>
      <w:r w:rsidRPr="007701B3">
        <w:t>is_prime</w:t>
      </w:r>
      <w:proofErr w:type="spellEnd"/>
      <w:r w:rsidRPr="007701B3">
        <w:t xml:space="preserve">(n): </w:t>
      </w:r>
    </w:p>
    <w:p w14:paraId="03470AF1" w14:textId="77777777" w:rsidR="007701B3" w:rsidRPr="007701B3" w:rsidRDefault="007701B3" w:rsidP="007701B3">
      <w:pPr>
        <w:spacing w:line="240" w:lineRule="auto"/>
      </w:pPr>
      <w:r w:rsidRPr="007701B3">
        <w:t xml:space="preserve">    """Check if a number is prime.""" </w:t>
      </w:r>
    </w:p>
    <w:p w14:paraId="577B7FD7" w14:textId="77777777" w:rsidR="007701B3" w:rsidRPr="007701B3" w:rsidRDefault="007701B3" w:rsidP="007701B3">
      <w:pPr>
        <w:spacing w:line="240" w:lineRule="auto"/>
      </w:pPr>
      <w:r w:rsidRPr="007701B3">
        <w:t xml:space="preserve">    if n &lt;= 1: </w:t>
      </w:r>
    </w:p>
    <w:p w14:paraId="37E42F1A" w14:textId="77777777" w:rsidR="007701B3" w:rsidRPr="007701B3" w:rsidRDefault="007701B3" w:rsidP="007701B3">
      <w:pPr>
        <w:spacing w:line="240" w:lineRule="auto"/>
      </w:pPr>
      <w:r w:rsidRPr="007701B3">
        <w:t xml:space="preserve">        return False </w:t>
      </w:r>
    </w:p>
    <w:p w14:paraId="47EFDAAD" w14:textId="77777777" w:rsidR="007701B3" w:rsidRPr="007701B3" w:rsidRDefault="007701B3" w:rsidP="007701B3">
      <w:pPr>
        <w:spacing w:line="240" w:lineRule="auto"/>
      </w:pPr>
      <w:r w:rsidRPr="007701B3">
        <w:t xml:space="preserve">    for </w:t>
      </w:r>
      <w:proofErr w:type="spellStart"/>
      <w:r w:rsidRPr="007701B3">
        <w:t>i</w:t>
      </w:r>
      <w:proofErr w:type="spellEnd"/>
      <w:r w:rsidRPr="007701B3">
        <w:t xml:space="preserve"> in </w:t>
      </w:r>
      <w:proofErr w:type="gramStart"/>
      <w:r w:rsidRPr="007701B3">
        <w:t>range(</w:t>
      </w:r>
      <w:proofErr w:type="gramEnd"/>
      <w:r w:rsidRPr="007701B3">
        <w:t xml:space="preserve">2, int(n**0.5) + 1): </w:t>
      </w:r>
    </w:p>
    <w:p w14:paraId="57A4FDB5" w14:textId="77777777" w:rsidR="007701B3" w:rsidRPr="007701B3" w:rsidRDefault="007701B3" w:rsidP="007701B3">
      <w:pPr>
        <w:spacing w:line="240" w:lineRule="auto"/>
      </w:pPr>
      <w:r w:rsidRPr="007701B3">
        <w:t xml:space="preserve">        if n % </w:t>
      </w:r>
      <w:proofErr w:type="spellStart"/>
      <w:r w:rsidRPr="007701B3">
        <w:t>i</w:t>
      </w:r>
      <w:proofErr w:type="spellEnd"/>
      <w:r w:rsidRPr="007701B3">
        <w:t xml:space="preserve"> == 0: </w:t>
      </w:r>
    </w:p>
    <w:p w14:paraId="6FA5E0F1" w14:textId="77777777" w:rsidR="007701B3" w:rsidRPr="007701B3" w:rsidRDefault="007701B3" w:rsidP="007701B3">
      <w:pPr>
        <w:spacing w:line="240" w:lineRule="auto"/>
      </w:pPr>
      <w:r w:rsidRPr="007701B3">
        <w:t xml:space="preserve">            return False </w:t>
      </w:r>
    </w:p>
    <w:p w14:paraId="336DA656" w14:textId="5920CCBC" w:rsidR="007701B3" w:rsidRPr="007701B3" w:rsidRDefault="007701B3" w:rsidP="007701B3">
      <w:pPr>
        <w:spacing w:line="240" w:lineRule="auto"/>
      </w:pPr>
      <w:r w:rsidRPr="007701B3">
        <w:t xml:space="preserve">    return True </w:t>
      </w:r>
    </w:p>
    <w:p w14:paraId="10931054" w14:textId="77777777" w:rsidR="007701B3" w:rsidRPr="007701B3" w:rsidRDefault="007701B3" w:rsidP="007701B3">
      <w:pPr>
        <w:spacing w:line="240" w:lineRule="auto"/>
      </w:pPr>
    </w:p>
    <w:p w14:paraId="3D62B5B6" w14:textId="1E80BE6A" w:rsidR="007701B3" w:rsidRPr="007701B3" w:rsidRDefault="007701B3" w:rsidP="007701B3">
      <w:pPr>
        <w:spacing w:line="240" w:lineRule="auto"/>
      </w:pPr>
      <w:r w:rsidRPr="007701B3">
        <w:t xml:space="preserve">generate docstrings without providing any input-output examples. </w:t>
      </w:r>
    </w:p>
    <w:p w14:paraId="703A2C1F" w14:textId="77777777" w:rsidR="007701B3" w:rsidRDefault="007701B3" w:rsidP="007701B3">
      <w:pPr>
        <w:spacing w:line="240" w:lineRule="auto"/>
      </w:pPr>
    </w:p>
    <w:p w14:paraId="0359D1AF" w14:textId="77777777" w:rsidR="007701B3" w:rsidRDefault="007701B3" w:rsidP="007701B3">
      <w:r>
        <w:t>Code –</w:t>
      </w:r>
    </w:p>
    <w:p w14:paraId="389DD9C8" w14:textId="38A9763A" w:rsidR="007701B3" w:rsidRDefault="007701B3" w:rsidP="007701B3">
      <w:r w:rsidRPr="007701B3">
        <w:rPr>
          <w:noProof/>
        </w:rPr>
        <w:drawing>
          <wp:inline distT="0" distB="0" distL="0" distR="0" wp14:anchorId="58296071" wp14:editId="2B42A88C">
            <wp:extent cx="4743012" cy="2038350"/>
            <wp:effectExtent l="0" t="0" r="635" b="0"/>
            <wp:docPr id="15488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739" cy="2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8D3" w14:textId="617B320C" w:rsidR="007701B3" w:rsidRDefault="007701B3" w:rsidP="007701B3">
      <w:r w:rsidRPr="007701B3">
        <w:rPr>
          <w:noProof/>
        </w:rPr>
        <w:lastRenderedPageBreak/>
        <w:drawing>
          <wp:inline distT="0" distB="0" distL="0" distR="0" wp14:anchorId="4E3BE2A1" wp14:editId="01352862">
            <wp:extent cx="3957422" cy="2419350"/>
            <wp:effectExtent l="0" t="0" r="5080" b="0"/>
            <wp:docPr id="14424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D0" w14:textId="70AFF781" w:rsidR="007701B3" w:rsidRDefault="007701B3" w:rsidP="007701B3"/>
    <w:p w14:paraId="27CDD568" w14:textId="77777777" w:rsidR="007701B3" w:rsidRDefault="007701B3" w:rsidP="007701B3">
      <w:r>
        <w:t>Output –</w:t>
      </w:r>
    </w:p>
    <w:p w14:paraId="12C27044" w14:textId="62386F95" w:rsidR="007701B3" w:rsidRDefault="007701B3" w:rsidP="007701B3">
      <w:r w:rsidRPr="007701B3">
        <w:rPr>
          <w:noProof/>
        </w:rPr>
        <w:drawing>
          <wp:inline distT="0" distB="0" distL="0" distR="0" wp14:anchorId="2A1D8C0F" wp14:editId="1B9FFBBB">
            <wp:extent cx="4093936" cy="514350"/>
            <wp:effectExtent l="0" t="0" r="1905" b="0"/>
            <wp:docPr id="20284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5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97" w14:textId="497635A8" w:rsidR="007701B3" w:rsidRDefault="007701B3" w:rsidP="007701B3">
      <w:r w:rsidRPr="007701B3">
        <w:rPr>
          <w:noProof/>
        </w:rPr>
        <w:drawing>
          <wp:inline distT="0" distB="0" distL="0" distR="0" wp14:anchorId="56F54F49" wp14:editId="5756F972">
            <wp:extent cx="3286125" cy="766564"/>
            <wp:effectExtent l="0" t="0" r="0" b="0"/>
            <wp:docPr id="340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7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81D" w14:textId="77777777" w:rsidR="007701B3" w:rsidRPr="007701B3" w:rsidRDefault="007701B3" w:rsidP="007701B3">
      <w:pPr>
        <w:spacing w:line="240" w:lineRule="auto"/>
      </w:pPr>
    </w:p>
    <w:p w14:paraId="6B90B9DB" w14:textId="2C673BE2" w:rsidR="007701B3" w:rsidRDefault="007701B3" w:rsidP="00764D5B">
      <w:r w:rsidRPr="007701B3">
        <w:rPr>
          <w:b/>
          <w:bCs/>
        </w:rPr>
        <w:t>Task Description #2</w:t>
      </w:r>
      <w:r w:rsidRPr="007701B3">
        <w:t xml:space="preserve"> (Documentation – Inline Comments for Complex</w:t>
      </w:r>
      <w:r>
        <w:t xml:space="preserve"> </w:t>
      </w:r>
      <w:r w:rsidRPr="007701B3">
        <w:t>Logic)</w:t>
      </w:r>
      <w:r w:rsidRPr="007701B3">
        <w:br/>
        <w:t>Use AI to add meaningful inline comments to a Python</w:t>
      </w:r>
      <w:r>
        <w:t xml:space="preserve"> </w:t>
      </w:r>
      <w:r w:rsidRPr="007701B3">
        <w:t>program explaining only complex logic parts.</w:t>
      </w:r>
    </w:p>
    <w:p w14:paraId="57665F52" w14:textId="77777777" w:rsidR="007701B3" w:rsidRDefault="007701B3" w:rsidP="007701B3">
      <w:r>
        <w:t>Prompt –</w:t>
      </w:r>
    </w:p>
    <w:p w14:paraId="7DDF578C" w14:textId="51897F31" w:rsidR="007701B3" w:rsidRDefault="007701B3" w:rsidP="007701B3"/>
    <w:p w14:paraId="0D63C055" w14:textId="77777777" w:rsidR="007701B3" w:rsidRDefault="007701B3" w:rsidP="007701B3">
      <w:r>
        <w:t>Code –</w:t>
      </w:r>
    </w:p>
    <w:p w14:paraId="687BAA28" w14:textId="77777777" w:rsidR="00DC6621" w:rsidRPr="00DC6621" w:rsidRDefault="00DC6621" w:rsidP="00DC6621">
      <w:r w:rsidRPr="00DC6621">
        <w:t xml:space="preserve">import random </w:t>
      </w:r>
    </w:p>
    <w:p w14:paraId="6B3BADD9" w14:textId="77777777" w:rsidR="00DC6621" w:rsidRPr="00DC6621" w:rsidRDefault="00DC6621" w:rsidP="00DC6621">
      <w:r w:rsidRPr="00DC6621">
        <w:t xml:space="preserve">n = </w:t>
      </w:r>
      <w:proofErr w:type="spellStart"/>
      <w:proofErr w:type="gramStart"/>
      <w:r w:rsidRPr="00DC6621">
        <w:t>random.randint</w:t>
      </w:r>
      <w:proofErr w:type="spellEnd"/>
      <w:proofErr w:type="gramEnd"/>
      <w:r w:rsidRPr="00DC6621">
        <w:t xml:space="preserve">(1, 50) </w:t>
      </w:r>
    </w:p>
    <w:p w14:paraId="6B895E8E" w14:textId="77777777" w:rsidR="00DC6621" w:rsidRPr="00DC6621" w:rsidRDefault="00DC6621" w:rsidP="00DC6621">
      <w:r w:rsidRPr="00DC6621">
        <w:t xml:space="preserve">while </w:t>
      </w:r>
      <w:proofErr w:type="gramStart"/>
      <w:r w:rsidRPr="00DC6621">
        <w:t>int(input(</w:t>
      </w:r>
      <w:proofErr w:type="gramEnd"/>
      <w:r w:rsidRPr="00DC6621">
        <w:t>"Guess (1–50): ")</w:t>
      </w:r>
      <w:proofErr w:type="gramStart"/>
      <w:r w:rsidRPr="00DC6621">
        <w:t>) !</w:t>
      </w:r>
      <w:proofErr w:type="gramEnd"/>
      <w:r w:rsidRPr="00DC6621">
        <w:t xml:space="preserve">= n: </w:t>
      </w:r>
    </w:p>
    <w:p w14:paraId="0FFD7030" w14:textId="77777777" w:rsidR="00DC6621" w:rsidRPr="00DC6621" w:rsidRDefault="00DC6621" w:rsidP="00DC6621">
      <w:r w:rsidRPr="00DC6621">
        <w:t xml:space="preserve">    </w:t>
      </w:r>
      <w:proofErr w:type="gramStart"/>
      <w:r w:rsidRPr="00DC6621">
        <w:t>print(</w:t>
      </w:r>
      <w:proofErr w:type="gramEnd"/>
      <w:r w:rsidRPr="00DC6621">
        <w:t xml:space="preserve">"Wrong, try again.") </w:t>
      </w:r>
    </w:p>
    <w:p w14:paraId="08C5ABFF" w14:textId="77777777" w:rsidR="00DC6621" w:rsidRPr="00DC6621" w:rsidRDefault="00DC6621" w:rsidP="00DC6621">
      <w:proofErr w:type="gramStart"/>
      <w:r w:rsidRPr="00DC6621">
        <w:t>print(</w:t>
      </w:r>
      <w:proofErr w:type="gramEnd"/>
      <w:r w:rsidRPr="00DC6621">
        <w:t xml:space="preserve">"You got it!") </w:t>
      </w:r>
    </w:p>
    <w:p w14:paraId="277482FD" w14:textId="4AD5F402" w:rsidR="00DC6621" w:rsidRDefault="00DC6621" w:rsidP="007701B3">
      <w:r>
        <w:t>a</w:t>
      </w:r>
      <w:r w:rsidRPr="00DC6621">
        <w:t xml:space="preserve">dd meaningful inline comments to a </w:t>
      </w:r>
      <w:proofErr w:type="gramStart"/>
      <w:r w:rsidRPr="00DC6621">
        <w:t xml:space="preserve">Python </w:t>
      </w:r>
      <w:r>
        <w:t xml:space="preserve"> </w:t>
      </w:r>
      <w:r w:rsidRPr="00DC6621">
        <w:t>program</w:t>
      </w:r>
      <w:proofErr w:type="gramEnd"/>
      <w:r w:rsidRPr="00DC6621">
        <w:t xml:space="preserve"> explaining only complex logic parts skip obvious syntax explanations and </w:t>
      </w:r>
      <w:proofErr w:type="gramStart"/>
      <w:r w:rsidRPr="00DC6621">
        <w:t xml:space="preserve">focus </w:t>
      </w:r>
      <w:r>
        <w:t xml:space="preserve"> </w:t>
      </w:r>
      <w:r w:rsidRPr="00DC6621">
        <w:t>only</w:t>
      </w:r>
      <w:proofErr w:type="gramEnd"/>
      <w:r w:rsidRPr="00DC6621">
        <w:t xml:space="preserve"> on tricky or non-intuitive code sections</w:t>
      </w:r>
      <w:r>
        <w:t>.</w:t>
      </w:r>
    </w:p>
    <w:p w14:paraId="363C800F" w14:textId="3355890B" w:rsidR="00DC6621" w:rsidRDefault="00DC6621" w:rsidP="007701B3">
      <w:r w:rsidRPr="00DC6621">
        <w:rPr>
          <w:noProof/>
        </w:rPr>
        <w:lastRenderedPageBreak/>
        <w:drawing>
          <wp:inline distT="0" distB="0" distL="0" distR="0" wp14:anchorId="7377449C" wp14:editId="418FF7CD">
            <wp:extent cx="5012577" cy="2390775"/>
            <wp:effectExtent l="0" t="0" r="0" b="0"/>
            <wp:docPr id="1844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43" cy="2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CD" w14:textId="77777777" w:rsidR="007701B3" w:rsidRDefault="007701B3" w:rsidP="007701B3">
      <w:r>
        <w:t>Output –</w:t>
      </w:r>
    </w:p>
    <w:p w14:paraId="3E5D67FD" w14:textId="426A42F9" w:rsidR="007701B3" w:rsidRDefault="007701B3" w:rsidP="007701B3">
      <w:r>
        <w:t xml:space="preserve"> </w:t>
      </w:r>
      <w:r w:rsidR="00DC6621" w:rsidRPr="00DC6621">
        <w:rPr>
          <w:noProof/>
        </w:rPr>
        <w:drawing>
          <wp:inline distT="0" distB="0" distL="0" distR="0" wp14:anchorId="01982AAB" wp14:editId="4E91F3C1">
            <wp:extent cx="4593962" cy="533400"/>
            <wp:effectExtent l="0" t="0" r="0" b="0"/>
            <wp:docPr id="18990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99A" w14:textId="418B7931" w:rsidR="00DC6621" w:rsidRDefault="00DC6621" w:rsidP="007701B3">
      <w:r w:rsidRPr="00DC6621">
        <w:rPr>
          <w:noProof/>
        </w:rPr>
        <w:drawing>
          <wp:inline distT="0" distB="0" distL="0" distR="0" wp14:anchorId="1EB51290" wp14:editId="690054D1">
            <wp:extent cx="2247900" cy="768189"/>
            <wp:effectExtent l="0" t="0" r="0" b="0"/>
            <wp:docPr id="14306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177" cy="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B7" w14:textId="77777777" w:rsidR="00DC6621" w:rsidRDefault="00DC6621" w:rsidP="007701B3"/>
    <w:p w14:paraId="519C0F71" w14:textId="092F146A" w:rsidR="00DC6621" w:rsidRPr="00DC6621" w:rsidRDefault="00DC6621" w:rsidP="00DC6621">
      <w:r w:rsidRPr="00DC6621">
        <w:rPr>
          <w:b/>
          <w:bCs/>
        </w:rPr>
        <w:t>Task Description #3</w:t>
      </w:r>
      <w:r w:rsidRPr="00DC6621">
        <w:t xml:space="preserve"> (Documentation – Module-Level Documentation)</w:t>
      </w:r>
      <w:r w:rsidRPr="00DC6621">
        <w:br/>
        <w:t>Use AI to create a module-level docstring summarizing the</w:t>
      </w:r>
      <w:r>
        <w:t xml:space="preserve"> </w:t>
      </w:r>
      <w:r w:rsidRPr="00DC6621">
        <w:t>purpose, dependencies, and main functions/classes of a Python</w:t>
      </w:r>
      <w:r>
        <w:t xml:space="preserve"> </w:t>
      </w:r>
      <w:r w:rsidRPr="00DC6621">
        <w:t>file.</w:t>
      </w:r>
    </w:p>
    <w:p w14:paraId="251A114A" w14:textId="77777777" w:rsidR="00DC6621" w:rsidRDefault="00DC6621" w:rsidP="007701B3"/>
    <w:p w14:paraId="228E1EC9" w14:textId="77777777" w:rsidR="007701B3" w:rsidRDefault="007701B3" w:rsidP="007701B3">
      <w:r>
        <w:t>Prompt –</w:t>
      </w:r>
    </w:p>
    <w:p w14:paraId="4A9BBFB8" w14:textId="77777777" w:rsidR="005B05B1" w:rsidRPr="005B05B1" w:rsidRDefault="005B05B1" w:rsidP="005B05B1">
      <w:r w:rsidRPr="005B05B1">
        <w:t xml:space="preserve">def </w:t>
      </w:r>
      <w:proofErr w:type="gramStart"/>
      <w:r w:rsidRPr="005B05B1">
        <w:t>greet(</w:t>
      </w:r>
      <w:proofErr w:type="gramEnd"/>
      <w:r w:rsidRPr="005B05B1">
        <w:t xml:space="preserve">): </w:t>
      </w:r>
    </w:p>
    <w:p w14:paraId="5416D9A6" w14:textId="77777777" w:rsidR="005B05B1" w:rsidRPr="005B05B1" w:rsidRDefault="005B05B1" w:rsidP="005B05B1">
      <w:r w:rsidRPr="005B05B1">
        <w:t xml:space="preserve">    name = </w:t>
      </w:r>
      <w:proofErr w:type="gramStart"/>
      <w:r w:rsidRPr="005B05B1">
        <w:t>input(</w:t>
      </w:r>
      <w:proofErr w:type="gramEnd"/>
      <w:r w:rsidRPr="005B05B1">
        <w:t xml:space="preserve">"Enter your name: ") </w:t>
      </w:r>
    </w:p>
    <w:p w14:paraId="0BA88D0D" w14:textId="77777777" w:rsidR="005B05B1" w:rsidRPr="005B05B1" w:rsidRDefault="005B05B1" w:rsidP="005B05B1">
      <w:r w:rsidRPr="005B05B1">
        <w:t xml:space="preserve">    age = </w:t>
      </w:r>
      <w:proofErr w:type="gramStart"/>
      <w:r w:rsidRPr="005B05B1">
        <w:t>input(</w:t>
      </w:r>
      <w:proofErr w:type="gramEnd"/>
      <w:r w:rsidRPr="005B05B1">
        <w:t xml:space="preserve">"Enter your age: ") </w:t>
      </w:r>
    </w:p>
    <w:p w14:paraId="64C2ACFC" w14:textId="6F492FF0" w:rsidR="005B05B1" w:rsidRPr="005B05B1" w:rsidRDefault="005B05B1" w:rsidP="005B05B1">
      <w:r w:rsidRPr="005B05B1">
        <w:t xml:space="preserve">    </w:t>
      </w:r>
      <w:proofErr w:type="gramStart"/>
      <w:r w:rsidRPr="005B05B1">
        <w:t>print(</w:t>
      </w:r>
      <w:proofErr w:type="spellStart"/>
      <w:proofErr w:type="gramEnd"/>
      <w:r w:rsidRPr="005B05B1">
        <w:t>f"Hello</w:t>
      </w:r>
      <w:proofErr w:type="spellEnd"/>
      <w:r w:rsidRPr="005B05B1">
        <w:t xml:space="preserve">, {name}! You are {age} years young.") </w:t>
      </w:r>
    </w:p>
    <w:p w14:paraId="1B7329A6" w14:textId="77777777" w:rsidR="005B05B1" w:rsidRPr="005B05B1" w:rsidRDefault="005B05B1" w:rsidP="005B05B1">
      <w:r w:rsidRPr="005B05B1">
        <w:t xml:space="preserve">if __name__ == "__main__": </w:t>
      </w:r>
    </w:p>
    <w:p w14:paraId="2C118093" w14:textId="77777777" w:rsidR="005B05B1" w:rsidRPr="005B05B1" w:rsidRDefault="005B05B1" w:rsidP="005B05B1">
      <w:r w:rsidRPr="005B05B1">
        <w:t xml:space="preserve">    </w:t>
      </w:r>
      <w:proofErr w:type="gramStart"/>
      <w:r w:rsidRPr="005B05B1">
        <w:t>greet(</w:t>
      </w:r>
      <w:proofErr w:type="gramEnd"/>
      <w:r w:rsidRPr="005B05B1">
        <w:t xml:space="preserve">) </w:t>
      </w:r>
    </w:p>
    <w:p w14:paraId="452D9D8E" w14:textId="77777777" w:rsidR="005B05B1" w:rsidRDefault="005B05B1" w:rsidP="007701B3">
      <w:r>
        <w:t>c</w:t>
      </w:r>
      <w:r w:rsidRPr="005B05B1">
        <w:t xml:space="preserve">reate a module-level docstring summarizing </w:t>
      </w:r>
      <w:proofErr w:type="gramStart"/>
      <w:r w:rsidRPr="005B05B1">
        <w:t xml:space="preserve">the </w:t>
      </w:r>
      <w:r>
        <w:t xml:space="preserve"> </w:t>
      </w:r>
      <w:r w:rsidRPr="005B05B1">
        <w:t>purpose</w:t>
      </w:r>
      <w:proofErr w:type="gramEnd"/>
      <w:r w:rsidRPr="005B05B1">
        <w:t xml:space="preserve">, dependencies, and main functions/classes of this Python </w:t>
      </w:r>
      <w:proofErr w:type="gramStart"/>
      <w:r w:rsidRPr="005B05B1">
        <w:t xml:space="preserve">file </w:t>
      </w:r>
      <w:r>
        <w:t xml:space="preserve"> </w:t>
      </w:r>
      <w:r w:rsidRPr="005B05B1">
        <w:t>write</w:t>
      </w:r>
      <w:proofErr w:type="gramEnd"/>
      <w:r w:rsidRPr="005B05B1">
        <w:t xml:space="preserve"> a single multi-line docstring at the </w:t>
      </w:r>
      <w:proofErr w:type="gramStart"/>
      <w:r w:rsidRPr="005B05B1">
        <w:t xml:space="preserve">top </w:t>
      </w:r>
      <w:r>
        <w:t xml:space="preserve"> </w:t>
      </w:r>
      <w:r w:rsidRPr="005B05B1">
        <w:t>of</w:t>
      </w:r>
      <w:proofErr w:type="gramEnd"/>
      <w:r w:rsidRPr="005B05B1">
        <w:t xml:space="preserve"> the file</w:t>
      </w:r>
      <w:r>
        <w:t xml:space="preserve">. </w:t>
      </w:r>
      <w:r w:rsidRPr="005B05B1">
        <w:t xml:space="preserve">Ensure the docstring clearly describes functionality </w:t>
      </w:r>
      <w:proofErr w:type="gramStart"/>
      <w:r w:rsidRPr="005B05B1">
        <w:t xml:space="preserve">and </w:t>
      </w:r>
      <w:r>
        <w:t xml:space="preserve"> </w:t>
      </w:r>
      <w:r w:rsidRPr="005B05B1">
        <w:t>usage</w:t>
      </w:r>
      <w:proofErr w:type="gramEnd"/>
      <w:r w:rsidRPr="005B05B1">
        <w:t xml:space="preserve"> without rewriting the entire code.</w:t>
      </w:r>
    </w:p>
    <w:p w14:paraId="413FBA4B" w14:textId="6D5DDE7F" w:rsidR="007701B3" w:rsidRDefault="007701B3" w:rsidP="007701B3">
      <w:r>
        <w:lastRenderedPageBreak/>
        <w:t>Code –</w:t>
      </w:r>
    </w:p>
    <w:p w14:paraId="28B7E28C" w14:textId="3E579BE9" w:rsidR="005B05B1" w:rsidRDefault="005B05B1" w:rsidP="007701B3">
      <w:r w:rsidRPr="005B05B1">
        <w:rPr>
          <w:noProof/>
        </w:rPr>
        <w:drawing>
          <wp:inline distT="0" distB="0" distL="0" distR="0" wp14:anchorId="42050626" wp14:editId="5C779C41">
            <wp:extent cx="4879108" cy="2686050"/>
            <wp:effectExtent l="0" t="0" r="0" b="0"/>
            <wp:docPr id="11629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333" cy="2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DF0" w14:textId="77777777" w:rsidR="005B05B1" w:rsidRDefault="005B05B1" w:rsidP="007701B3"/>
    <w:p w14:paraId="44DAAEB4" w14:textId="77777777" w:rsidR="007701B3" w:rsidRDefault="007701B3" w:rsidP="007701B3">
      <w:r>
        <w:t>Output –</w:t>
      </w:r>
    </w:p>
    <w:p w14:paraId="55AC5B3B" w14:textId="3A9E9C58" w:rsidR="007701B3" w:rsidRDefault="005B05B1" w:rsidP="007701B3">
      <w:r w:rsidRPr="005B05B1">
        <w:rPr>
          <w:noProof/>
        </w:rPr>
        <w:drawing>
          <wp:inline distT="0" distB="0" distL="0" distR="0" wp14:anchorId="71E0B4AE" wp14:editId="36E8AE53">
            <wp:extent cx="5731510" cy="648970"/>
            <wp:effectExtent l="0" t="0" r="2540" b="0"/>
            <wp:docPr id="1864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56" w14:textId="3810F2A1" w:rsidR="005B05B1" w:rsidRDefault="005B05B1" w:rsidP="007701B3">
      <w:r w:rsidRPr="005B05B1">
        <w:rPr>
          <w:noProof/>
        </w:rPr>
        <w:drawing>
          <wp:inline distT="0" distB="0" distL="0" distR="0" wp14:anchorId="7D38DA82" wp14:editId="53BDE20E">
            <wp:extent cx="3352800" cy="849549"/>
            <wp:effectExtent l="0" t="0" r="0" b="8255"/>
            <wp:docPr id="549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895" cy="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DED" w14:textId="77777777" w:rsidR="005B05B1" w:rsidRPr="005B05B1" w:rsidRDefault="005B05B1" w:rsidP="007701B3">
      <w:pPr>
        <w:rPr>
          <w:b/>
          <w:bCs/>
        </w:rPr>
      </w:pPr>
    </w:p>
    <w:p w14:paraId="2E86312C" w14:textId="61AF3EA4" w:rsidR="005B05B1" w:rsidRDefault="005B05B1" w:rsidP="007701B3">
      <w:r>
        <w:rPr>
          <w:b/>
          <w:bCs/>
        </w:rPr>
        <w:t>T</w:t>
      </w:r>
      <w:r w:rsidRPr="005B05B1">
        <w:rPr>
          <w:b/>
          <w:bCs/>
        </w:rPr>
        <w:t>ask Description #4</w:t>
      </w:r>
      <w:r w:rsidRPr="005B05B1">
        <w:t xml:space="preserve"> (Documentation – Convert Comments to</w:t>
      </w:r>
      <w:r>
        <w:t xml:space="preserve"> </w:t>
      </w:r>
      <w:r w:rsidRPr="005B05B1">
        <w:t>Structured Docstrings)</w:t>
      </w:r>
      <w:r w:rsidRPr="005B05B1">
        <w:br/>
        <w:t>Use AI to transform existing inline comments into</w:t>
      </w:r>
      <w:r>
        <w:t xml:space="preserve"> </w:t>
      </w:r>
      <w:r w:rsidRPr="005B05B1">
        <w:t>structured function docstrings following Google style.</w:t>
      </w:r>
    </w:p>
    <w:p w14:paraId="5C9A1206" w14:textId="77777777" w:rsidR="005B05B1" w:rsidRDefault="005B05B1" w:rsidP="007701B3"/>
    <w:p w14:paraId="146D18F8" w14:textId="77777777" w:rsidR="007701B3" w:rsidRDefault="007701B3" w:rsidP="007701B3">
      <w:r>
        <w:t>Prompt –</w:t>
      </w:r>
    </w:p>
    <w:p w14:paraId="7F2DDEDD" w14:textId="77777777" w:rsidR="000646F7" w:rsidRPr="000646F7" w:rsidRDefault="000646F7" w:rsidP="000646F7">
      <w:r w:rsidRPr="000646F7">
        <w:t xml:space="preserve"># Ask the user to enter a number </w:t>
      </w:r>
    </w:p>
    <w:p w14:paraId="29D3E879" w14:textId="472326BE" w:rsidR="000646F7" w:rsidRPr="000646F7" w:rsidRDefault="000646F7" w:rsidP="000646F7">
      <w:proofErr w:type="spellStart"/>
      <w:r w:rsidRPr="000646F7">
        <w:t>num</w:t>
      </w:r>
      <w:proofErr w:type="spellEnd"/>
      <w:r w:rsidRPr="000646F7">
        <w:t xml:space="preserve"> = </w:t>
      </w:r>
      <w:proofErr w:type="gramStart"/>
      <w:r w:rsidRPr="000646F7">
        <w:t>int(input(</w:t>
      </w:r>
      <w:proofErr w:type="gramEnd"/>
      <w:r w:rsidRPr="000646F7">
        <w:t xml:space="preserve">"Enter a number: ")) </w:t>
      </w:r>
    </w:p>
    <w:p w14:paraId="418A3D21" w14:textId="77777777" w:rsidR="000646F7" w:rsidRPr="000646F7" w:rsidRDefault="000646F7" w:rsidP="000646F7">
      <w:r w:rsidRPr="000646F7">
        <w:t xml:space="preserve"># Initialize result to 1 (since factorial starts from 1) </w:t>
      </w:r>
    </w:p>
    <w:p w14:paraId="6F57E64A" w14:textId="77777777" w:rsidR="000646F7" w:rsidRPr="000646F7" w:rsidRDefault="000646F7" w:rsidP="000646F7">
      <w:r w:rsidRPr="000646F7">
        <w:t xml:space="preserve">result = 1 </w:t>
      </w:r>
    </w:p>
    <w:p w14:paraId="6E740C89" w14:textId="77777777" w:rsidR="000646F7" w:rsidRPr="000646F7" w:rsidRDefault="000646F7" w:rsidP="000646F7">
      <w:r w:rsidRPr="000646F7">
        <w:t xml:space="preserve"># Loop from 1 to the entered number (inclusive) </w:t>
      </w:r>
    </w:p>
    <w:p w14:paraId="7511DC67" w14:textId="77777777" w:rsidR="000646F7" w:rsidRPr="000646F7" w:rsidRDefault="000646F7" w:rsidP="000646F7">
      <w:r w:rsidRPr="000646F7">
        <w:lastRenderedPageBreak/>
        <w:t xml:space="preserve">for </w:t>
      </w:r>
      <w:proofErr w:type="spellStart"/>
      <w:r w:rsidRPr="000646F7">
        <w:t>i</w:t>
      </w:r>
      <w:proofErr w:type="spellEnd"/>
      <w:r w:rsidRPr="000646F7">
        <w:t xml:space="preserve"> in </w:t>
      </w:r>
      <w:proofErr w:type="gramStart"/>
      <w:r w:rsidRPr="000646F7">
        <w:t>range(</w:t>
      </w:r>
      <w:proofErr w:type="gramEnd"/>
      <w:r w:rsidRPr="000646F7">
        <w:t xml:space="preserve">1, </w:t>
      </w:r>
      <w:proofErr w:type="spellStart"/>
      <w:r w:rsidRPr="000646F7">
        <w:t>num</w:t>
      </w:r>
      <w:proofErr w:type="spellEnd"/>
      <w:r w:rsidRPr="000646F7">
        <w:t xml:space="preserve"> + 1): </w:t>
      </w:r>
    </w:p>
    <w:p w14:paraId="6834593C" w14:textId="60D42F30" w:rsidR="000646F7" w:rsidRPr="000646F7" w:rsidRDefault="000646F7" w:rsidP="000646F7">
      <w:r w:rsidRPr="000646F7">
        <w:t xml:space="preserve">    result *= </w:t>
      </w:r>
      <w:proofErr w:type="spellStart"/>
      <w:proofErr w:type="gramStart"/>
      <w:r w:rsidRPr="000646F7">
        <w:t>i</w:t>
      </w:r>
      <w:proofErr w:type="spellEnd"/>
      <w:r w:rsidRPr="000646F7">
        <w:t>  #</w:t>
      </w:r>
      <w:proofErr w:type="gramEnd"/>
      <w:r w:rsidRPr="000646F7">
        <w:t xml:space="preserve"> Multiply result by the current number </w:t>
      </w:r>
    </w:p>
    <w:p w14:paraId="3B5046A3" w14:textId="77777777" w:rsidR="000646F7" w:rsidRPr="000646F7" w:rsidRDefault="000646F7" w:rsidP="000646F7">
      <w:r w:rsidRPr="000646F7">
        <w:t xml:space="preserve"># Display the final factorial result </w:t>
      </w:r>
    </w:p>
    <w:p w14:paraId="11B2AE04" w14:textId="77777777" w:rsidR="000646F7" w:rsidRPr="000646F7" w:rsidRDefault="000646F7" w:rsidP="000646F7">
      <w:proofErr w:type="gramStart"/>
      <w:r w:rsidRPr="000646F7">
        <w:t>print(</w:t>
      </w:r>
      <w:proofErr w:type="spellStart"/>
      <w:proofErr w:type="gramEnd"/>
      <w:r w:rsidRPr="000646F7">
        <w:t>f"The</w:t>
      </w:r>
      <w:proofErr w:type="spellEnd"/>
      <w:r w:rsidRPr="000646F7">
        <w:t xml:space="preserve"> factorial of {</w:t>
      </w:r>
      <w:proofErr w:type="spellStart"/>
      <w:r w:rsidRPr="000646F7">
        <w:t>num</w:t>
      </w:r>
      <w:proofErr w:type="spellEnd"/>
      <w:r w:rsidRPr="000646F7">
        <w:t xml:space="preserve">} is {result}") </w:t>
      </w:r>
    </w:p>
    <w:p w14:paraId="41EC3F23" w14:textId="44CF7B44" w:rsidR="000646F7" w:rsidRPr="000646F7" w:rsidRDefault="000646F7" w:rsidP="000646F7">
      <w:r w:rsidRPr="000646F7">
        <w:t>transform existing inline comments into structured function docstrings following Google style</w:t>
      </w:r>
      <w:r>
        <w:t xml:space="preserve"> m</w:t>
      </w:r>
      <w:r w:rsidRPr="000646F7">
        <w:t>ove relevant details from comments into function docstrings.</w:t>
      </w:r>
      <w:r>
        <w:t xml:space="preserve"> </w:t>
      </w:r>
      <w:r w:rsidRPr="000646F7">
        <w:t>Verify that the new docstrings keep the meaning intact while improving structure</w:t>
      </w:r>
      <w:r>
        <w:t>.</w:t>
      </w:r>
    </w:p>
    <w:p w14:paraId="5D76D92F" w14:textId="77777777" w:rsidR="000646F7" w:rsidRDefault="000646F7" w:rsidP="007701B3"/>
    <w:p w14:paraId="386392F3" w14:textId="77777777" w:rsidR="007701B3" w:rsidRDefault="007701B3" w:rsidP="007701B3">
      <w:r>
        <w:t>Code –</w:t>
      </w:r>
    </w:p>
    <w:p w14:paraId="568DA85C" w14:textId="2BF6E2D5" w:rsidR="000646F7" w:rsidRDefault="000646F7" w:rsidP="007701B3">
      <w:r w:rsidRPr="000646F7">
        <w:rPr>
          <w:noProof/>
        </w:rPr>
        <w:drawing>
          <wp:inline distT="0" distB="0" distL="0" distR="0" wp14:anchorId="3F98DF39" wp14:editId="06232B5D">
            <wp:extent cx="4848225" cy="3570906"/>
            <wp:effectExtent l="0" t="0" r="0" b="0"/>
            <wp:docPr id="668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8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3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998" w14:textId="77777777" w:rsidR="000646F7" w:rsidRDefault="000646F7" w:rsidP="007701B3"/>
    <w:p w14:paraId="5F09383C" w14:textId="77777777" w:rsidR="007701B3" w:rsidRDefault="007701B3" w:rsidP="007701B3">
      <w:r>
        <w:t>Output –</w:t>
      </w:r>
    </w:p>
    <w:p w14:paraId="46434B26" w14:textId="702688BD" w:rsidR="000646F7" w:rsidRDefault="000646F7" w:rsidP="007701B3">
      <w:r w:rsidRPr="000646F7">
        <w:rPr>
          <w:noProof/>
        </w:rPr>
        <w:drawing>
          <wp:inline distT="0" distB="0" distL="0" distR="0" wp14:anchorId="11589ED8" wp14:editId="436FED94">
            <wp:extent cx="4610100" cy="488795"/>
            <wp:effectExtent l="0" t="0" r="0" b="6985"/>
            <wp:docPr id="1795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173" cy="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A762" w14:textId="5C3CC7D1" w:rsidR="000646F7" w:rsidRDefault="000646F7" w:rsidP="007701B3">
      <w:r w:rsidRPr="000646F7">
        <w:rPr>
          <w:noProof/>
        </w:rPr>
        <w:drawing>
          <wp:inline distT="0" distB="0" distL="0" distR="0" wp14:anchorId="22CA8B5F" wp14:editId="7AE48608">
            <wp:extent cx="3638550" cy="903640"/>
            <wp:effectExtent l="0" t="0" r="0" b="0"/>
            <wp:docPr id="15867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98" cy="9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46" w14:textId="77777777" w:rsidR="007701B3" w:rsidRDefault="007701B3" w:rsidP="007701B3"/>
    <w:p w14:paraId="2C97F2B0" w14:textId="4CD08EC3" w:rsidR="000646F7" w:rsidRDefault="000646F7" w:rsidP="007701B3">
      <w:r w:rsidRPr="000646F7">
        <w:rPr>
          <w:b/>
          <w:bCs/>
        </w:rPr>
        <w:lastRenderedPageBreak/>
        <w:t>Task Description #5</w:t>
      </w:r>
      <w:r w:rsidRPr="000646F7">
        <w:t xml:space="preserve"> (Documentation – Review and Correct</w:t>
      </w:r>
      <w:r>
        <w:t xml:space="preserve"> </w:t>
      </w:r>
      <w:r w:rsidRPr="000646F7">
        <w:t>Docstrings)</w:t>
      </w:r>
      <w:r w:rsidRPr="000646F7">
        <w:br/>
        <w:t>Use AI to identify and correct inaccuracies in existing</w:t>
      </w:r>
      <w:r>
        <w:t xml:space="preserve"> </w:t>
      </w:r>
      <w:r w:rsidRPr="000646F7">
        <w:t>docstrings.</w:t>
      </w:r>
    </w:p>
    <w:p w14:paraId="72E4AA8D" w14:textId="77777777" w:rsidR="000646F7" w:rsidRDefault="000646F7" w:rsidP="007701B3"/>
    <w:p w14:paraId="7FBF4C54" w14:textId="552CA3E2" w:rsidR="007701B3" w:rsidRDefault="007701B3" w:rsidP="007701B3">
      <w:r>
        <w:t>Prompt –</w:t>
      </w:r>
    </w:p>
    <w:p w14:paraId="36ED115E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add_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 xml:space="preserve">a, b): </w:t>
      </w:r>
    </w:p>
    <w:p w14:paraId="3FC0160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4719AA9D" w14:textId="77777777" w:rsidR="000646F7" w:rsidRPr="000646F7" w:rsidRDefault="000646F7" w:rsidP="000646F7">
      <w:pPr>
        <w:spacing w:line="240" w:lineRule="auto"/>
      </w:pPr>
      <w:r w:rsidRPr="000646F7">
        <w:t xml:space="preserve">    Multiplies two numbers and returns the result. </w:t>
      </w:r>
    </w:p>
    <w:p w14:paraId="3EB318F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5A0BB52E" w14:textId="12D91CF0" w:rsidR="000646F7" w:rsidRPr="000646F7" w:rsidRDefault="000646F7" w:rsidP="000646F7">
      <w:pPr>
        <w:spacing w:line="240" w:lineRule="auto"/>
      </w:pPr>
      <w:r w:rsidRPr="000646F7">
        <w:t xml:space="preserve">    return a + b </w:t>
      </w:r>
    </w:p>
    <w:p w14:paraId="0E328F4A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greet_user</w:t>
      </w:r>
      <w:proofErr w:type="spellEnd"/>
      <w:r w:rsidRPr="000646F7">
        <w:t xml:space="preserve">(name): </w:t>
      </w:r>
    </w:p>
    <w:p w14:paraId="44AFBAB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249BA89F" w14:textId="77777777" w:rsidR="000646F7" w:rsidRPr="000646F7" w:rsidRDefault="000646F7" w:rsidP="000646F7">
      <w:pPr>
        <w:spacing w:line="240" w:lineRule="auto"/>
      </w:pPr>
      <w:r w:rsidRPr="000646F7">
        <w:t xml:space="preserve">    Calculates the factorial of a number. </w:t>
      </w:r>
    </w:p>
    <w:p w14:paraId="02A0ABF0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68F0D74C" w14:textId="77777777" w:rsidR="000646F7" w:rsidRPr="000646F7" w:rsidRDefault="000646F7" w:rsidP="000646F7">
      <w:pPr>
        <w:spacing w:line="240" w:lineRule="auto"/>
      </w:pPr>
      <w:r w:rsidRPr="000646F7">
        <w:t xml:space="preserve">    </w:t>
      </w:r>
      <w:proofErr w:type="gramStart"/>
      <w:r w:rsidRPr="000646F7">
        <w:t>print(</w:t>
      </w:r>
      <w:proofErr w:type="spellStart"/>
      <w:proofErr w:type="gramEnd"/>
      <w:r w:rsidRPr="000646F7">
        <w:t>f"Hello</w:t>
      </w:r>
      <w:proofErr w:type="spellEnd"/>
      <w:r w:rsidRPr="000646F7">
        <w:t xml:space="preserve">, {name}!") </w:t>
      </w:r>
    </w:p>
    <w:p w14:paraId="7A8078E4" w14:textId="77777777" w:rsidR="000646F7" w:rsidRPr="000646F7" w:rsidRDefault="000646F7" w:rsidP="000646F7">
      <w:pPr>
        <w:spacing w:line="240" w:lineRule="auto"/>
      </w:pPr>
    </w:p>
    <w:p w14:paraId="2DAAC475" w14:textId="77777777" w:rsidR="000646F7" w:rsidRPr="000646F7" w:rsidRDefault="000646F7" w:rsidP="000646F7">
      <w:pPr>
        <w:spacing w:line="240" w:lineRule="auto"/>
      </w:pPr>
      <w:r w:rsidRPr="000646F7">
        <w:t xml:space="preserve">def </w:t>
      </w:r>
      <w:proofErr w:type="spellStart"/>
      <w:r w:rsidRPr="000646F7">
        <w:t>get_even_numbers</w:t>
      </w:r>
      <w:proofErr w:type="spellEnd"/>
      <w:r w:rsidRPr="000646F7">
        <w:t>(</w:t>
      </w:r>
      <w:proofErr w:type="spellStart"/>
      <w:r w:rsidRPr="000646F7">
        <w:t>lst</w:t>
      </w:r>
      <w:proofErr w:type="spellEnd"/>
      <w:r w:rsidRPr="000646F7">
        <w:t xml:space="preserve">): </w:t>
      </w:r>
    </w:p>
    <w:p w14:paraId="0B3F794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1D1C31D2" w14:textId="77777777" w:rsidR="000646F7" w:rsidRPr="000646F7" w:rsidRDefault="000646F7" w:rsidP="000646F7">
      <w:pPr>
        <w:spacing w:line="240" w:lineRule="auto"/>
      </w:pPr>
      <w:r w:rsidRPr="000646F7">
        <w:t xml:space="preserve">    Returns a list of odd numbers from the input list. </w:t>
      </w:r>
    </w:p>
    <w:p w14:paraId="5DB01264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0FF50960" w14:textId="0CAE394E" w:rsidR="000646F7" w:rsidRPr="000646F7" w:rsidRDefault="000646F7" w:rsidP="000646F7">
      <w:pPr>
        <w:spacing w:line="240" w:lineRule="auto"/>
      </w:pPr>
      <w:r w:rsidRPr="000646F7">
        <w:t xml:space="preserve">    return [x for x in </w:t>
      </w:r>
      <w:proofErr w:type="spellStart"/>
      <w:r w:rsidRPr="000646F7">
        <w:t>lst</w:t>
      </w:r>
      <w:proofErr w:type="spellEnd"/>
      <w:r w:rsidRPr="000646F7">
        <w:t xml:space="preserve"> if x % 2 == 0] </w:t>
      </w:r>
    </w:p>
    <w:p w14:paraId="46755CC6" w14:textId="77777777" w:rsidR="000646F7" w:rsidRPr="000646F7" w:rsidRDefault="000646F7" w:rsidP="000646F7">
      <w:pPr>
        <w:spacing w:line="240" w:lineRule="auto"/>
      </w:pPr>
      <w:r w:rsidRPr="000646F7">
        <w:t xml:space="preserve"># Example usage </w:t>
      </w:r>
    </w:p>
    <w:p w14:paraId="1F74FAEA" w14:textId="77777777" w:rsidR="000646F7" w:rsidRPr="000646F7" w:rsidRDefault="000646F7" w:rsidP="000646F7">
      <w:pPr>
        <w:spacing w:line="240" w:lineRule="auto"/>
      </w:pPr>
      <w:proofErr w:type="gramStart"/>
      <w:r w:rsidRPr="000646F7">
        <w:t>print(</w:t>
      </w:r>
      <w:proofErr w:type="spellStart"/>
      <w:proofErr w:type="gramEnd"/>
      <w:r w:rsidRPr="000646F7">
        <w:t>add_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>3, 4</w:t>
      </w:r>
      <w:proofErr w:type="gramStart"/>
      <w:r w:rsidRPr="000646F7">
        <w:t>))   </w:t>
      </w:r>
      <w:proofErr w:type="gramEnd"/>
      <w:r w:rsidRPr="000646F7">
        <w:t xml:space="preserve">      # Actually adds, not multiplies </w:t>
      </w:r>
    </w:p>
    <w:p w14:paraId="65CA9475" w14:textId="77777777" w:rsidR="000646F7" w:rsidRPr="000646F7" w:rsidRDefault="000646F7" w:rsidP="000646F7">
      <w:pPr>
        <w:spacing w:line="240" w:lineRule="auto"/>
      </w:pPr>
      <w:proofErr w:type="spellStart"/>
      <w:r w:rsidRPr="000646F7">
        <w:t>greet_user</w:t>
      </w:r>
      <w:proofErr w:type="spellEnd"/>
      <w:r w:rsidRPr="000646F7">
        <w:t>("Aisha</w:t>
      </w:r>
      <w:proofErr w:type="gramStart"/>
      <w:r w:rsidRPr="000646F7">
        <w:t>")   </w:t>
      </w:r>
      <w:proofErr w:type="gramEnd"/>
      <w:r w:rsidRPr="000646F7">
        <w:t xml:space="preserve">           # Just prints a greeting </w:t>
      </w:r>
    </w:p>
    <w:p w14:paraId="27AE4836" w14:textId="77777777" w:rsidR="000646F7" w:rsidRPr="000646F7" w:rsidRDefault="000646F7" w:rsidP="000646F7">
      <w:pPr>
        <w:spacing w:line="240" w:lineRule="auto"/>
      </w:pPr>
      <w:proofErr w:type="gramStart"/>
      <w:r w:rsidRPr="000646F7">
        <w:t>print(</w:t>
      </w:r>
      <w:proofErr w:type="spellStart"/>
      <w:proofErr w:type="gramEnd"/>
      <w:r w:rsidRPr="000646F7">
        <w:t>get_even_</w:t>
      </w:r>
      <w:proofErr w:type="gramStart"/>
      <w:r w:rsidRPr="000646F7">
        <w:t>numbers</w:t>
      </w:r>
      <w:proofErr w:type="spellEnd"/>
      <w:r w:rsidRPr="000646F7">
        <w:t>(</w:t>
      </w:r>
      <w:proofErr w:type="gramEnd"/>
      <w:r w:rsidRPr="000646F7">
        <w:t>[1, 2, 3, 4, 5]</w:t>
      </w:r>
      <w:proofErr w:type="gramStart"/>
      <w:r w:rsidRPr="000646F7">
        <w:t>))  #</w:t>
      </w:r>
      <w:proofErr w:type="gramEnd"/>
      <w:r w:rsidRPr="000646F7">
        <w:t xml:space="preserve"> Returns evens, not odds </w:t>
      </w:r>
    </w:p>
    <w:p w14:paraId="3D4D9722" w14:textId="700A7161" w:rsidR="000646F7" w:rsidRPr="000646F7" w:rsidRDefault="000646F7" w:rsidP="000646F7">
      <w:pPr>
        <w:spacing w:line="240" w:lineRule="auto"/>
      </w:pPr>
      <w:proofErr w:type="spellStart"/>
      <w:r w:rsidRPr="000646F7">
        <w:t>dentify</w:t>
      </w:r>
      <w:proofErr w:type="spellEnd"/>
      <w:r w:rsidRPr="000646F7">
        <w:t xml:space="preserve"> and correct inaccuracies in existing docstrings</w:t>
      </w:r>
      <w:r>
        <w:t xml:space="preserve"> r</w:t>
      </w:r>
      <w:r w:rsidRPr="000646F7">
        <w:t xml:space="preserve">ewrite each docstring to match the current code </w:t>
      </w:r>
      <w:proofErr w:type="spellStart"/>
      <w:r w:rsidRPr="000646F7">
        <w:t>behavior</w:t>
      </w:r>
      <w:proofErr w:type="spellEnd"/>
      <w:r w:rsidRPr="000646F7">
        <w:t>. Ensure corrections follow Google-style formatting.</w:t>
      </w:r>
    </w:p>
    <w:p w14:paraId="64C51AB9" w14:textId="77777777" w:rsidR="000646F7" w:rsidRDefault="000646F7" w:rsidP="007701B3"/>
    <w:p w14:paraId="68E0405A" w14:textId="77777777" w:rsidR="007701B3" w:rsidRDefault="007701B3" w:rsidP="007701B3">
      <w:r>
        <w:t>Code –</w:t>
      </w:r>
    </w:p>
    <w:p w14:paraId="13E8B130" w14:textId="4DC1D8E3" w:rsidR="000646F7" w:rsidRDefault="000646F7" w:rsidP="007701B3">
      <w:r w:rsidRPr="000646F7">
        <w:rPr>
          <w:noProof/>
        </w:rPr>
        <w:drawing>
          <wp:inline distT="0" distB="0" distL="0" distR="0" wp14:anchorId="20AA5E2C" wp14:editId="25AEE7AE">
            <wp:extent cx="3076575" cy="762138"/>
            <wp:effectExtent l="0" t="0" r="0" b="0"/>
            <wp:docPr id="1268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03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3F6" w14:textId="6A6819A2" w:rsidR="000646F7" w:rsidRDefault="000646F7" w:rsidP="007701B3">
      <w:r w:rsidRPr="000646F7">
        <w:rPr>
          <w:noProof/>
        </w:rPr>
        <w:lastRenderedPageBreak/>
        <w:drawing>
          <wp:inline distT="0" distB="0" distL="0" distR="0" wp14:anchorId="36AC4175" wp14:editId="1A61838E">
            <wp:extent cx="4443175" cy="4552950"/>
            <wp:effectExtent l="0" t="0" r="0" b="0"/>
            <wp:docPr id="1868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26" cy="4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710" w14:textId="77777777" w:rsidR="000646F7" w:rsidRDefault="000646F7" w:rsidP="007701B3"/>
    <w:p w14:paraId="7E11B70D" w14:textId="77777777" w:rsidR="007701B3" w:rsidRDefault="007701B3" w:rsidP="007701B3">
      <w:r>
        <w:t>Output –</w:t>
      </w:r>
    </w:p>
    <w:p w14:paraId="6D7A5B3F" w14:textId="56255820" w:rsidR="00764D5B" w:rsidRPr="00764D5B" w:rsidRDefault="000646F7" w:rsidP="00764D5B">
      <w:r w:rsidRPr="000646F7">
        <w:rPr>
          <w:noProof/>
        </w:rPr>
        <w:drawing>
          <wp:inline distT="0" distB="0" distL="0" distR="0" wp14:anchorId="71B2AA46" wp14:editId="1A39C2A7">
            <wp:extent cx="2546250" cy="1114425"/>
            <wp:effectExtent l="0" t="0" r="6985" b="0"/>
            <wp:docPr id="16134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44" cy="1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5B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B"/>
    <w:rsid w:val="000646F7"/>
    <w:rsid w:val="005B05B1"/>
    <w:rsid w:val="00764D5B"/>
    <w:rsid w:val="007701B3"/>
    <w:rsid w:val="007C35AE"/>
    <w:rsid w:val="00D07A61"/>
    <w:rsid w:val="00D71465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C2"/>
  <w15:chartTrackingRefBased/>
  <w15:docId w15:val="{99EABD86-49CB-4430-BFC7-237283A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2</cp:revision>
  <dcterms:created xsi:type="dcterms:W3CDTF">2025-09-12T05:44:00Z</dcterms:created>
  <dcterms:modified xsi:type="dcterms:W3CDTF">2025-09-12T06:39:00Z</dcterms:modified>
</cp:coreProperties>
</file>