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0534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JUnit</w:t>
      </w:r>
    </w:p>
    <w:p w14:paraId="7FA689F5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JUnit is a </w:t>
      </w:r>
      <w:r w:rsidRPr="00B5029A">
        <w:rPr>
          <w:rFonts w:ascii="Times New Roman" w:hAnsi="Times New Roman" w:cs="Times New Roman"/>
          <w:b/>
          <w:bCs/>
          <w:sz w:val="20"/>
          <w:szCs w:val="20"/>
        </w:rPr>
        <w:t>Testing Framework</w:t>
      </w:r>
      <w:r w:rsidRPr="00B5029A">
        <w:rPr>
          <w:rFonts w:ascii="Times New Roman" w:hAnsi="Times New Roman" w:cs="Times New Roman"/>
          <w:sz w:val="20"/>
          <w:szCs w:val="20"/>
        </w:rPr>
        <w:t> used to write test cases and run them repeatedly to ensure consistency in results.</w:t>
      </w:r>
    </w:p>
    <w:p w14:paraId="330775B0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JUnit 5 Components</w:t>
      </w:r>
    </w:p>
    <w:p w14:paraId="403ABA2D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JUnit 5 consists of three main modules designed for different functionalities in testing:</w:t>
      </w:r>
    </w:p>
    <w:p w14:paraId="28053700" w14:textId="77777777" w:rsidR="00B5029A" w:rsidRPr="00B5029A" w:rsidRDefault="00B5029A" w:rsidP="00B5029A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JUnit Platform</w:t>
      </w:r>
      <w:r w:rsidRPr="00B5029A">
        <w:rPr>
          <w:rFonts w:ascii="Times New Roman" w:hAnsi="Times New Roman" w:cs="Times New Roman"/>
          <w:sz w:val="20"/>
          <w:szCs w:val="20"/>
        </w:rPr>
        <w:t>:</w:t>
      </w:r>
      <w:r w:rsidRPr="00B5029A">
        <w:rPr>
          <w:rFonts w:ascii="Times New Roman" w:hAnsi="Times New Roman" w:cs="Times New Roman"/>
          <w:sz w:val="20"/>
          <w:szCs w:val="20"/>
        </w:rPr>
        <w:br/>
        <w:t>Provides a foundation and launching mechanism for running testing frameworks on the JVM (Java Virtual Machine). It supports running tests developed with different testing frameworks.</w:t>
      </w:r>
    </w:p>
    <w:p w14:paraId="6B1BCEFE" w14:textId="77777777" w:rsidR="00B5029A" w:rsidRPr="00B5029A" w:rsidRDefault="00B5029A" w:rsidP="00B5029A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JUnit Jupiter</w:t>
      </w:r>
      <w:r w:rsidRPr="00B5029A">
        <w:rPr>
          <w:rFonts w:ascii="Times New Roman" w:hAnsi="Times New Roman" w:cs="Times New Roman"/>
          <w:sz w:val="20"/>
          <w:szCs w:val="20"/>
        </w:rPr>
        <w:t>:</w:t>
      </w:r>
      <w:r w:rsidRPr="00B5029A">
        <w:rPr>
          <w:rFonts w:ascii="Times New Roman" w:hAnsi="Times New Roman" w:cs="Times New Roman"/>
          <w:sz w:val="20"/>
          <w:szCs w:val="20"/>
        </w:rPr>
        <w:br/>
        <w:t>The new programming model in JUnit 5 that provides advanced annotations and features for writing tests. It supports the latest testing techniques.</w:t>
      </w:r>
    </w:p>
    <w:p w14:paraId="24E0D7DE" w14:textId="77777777" w:rsidR="00B5029A" w:rsidRPr="00B5029A" w:rsidRDefault="00B5029A" w:rsidP="00B5029A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JUnit Vintage</w:t>
      </w:r>
      <w:r w:rsidRPr="00B5029A">
        <w:rPr>
          <w:rFonts w:ascii="Times New Roman" w:hAnsi="Times New Roman" w:cs="Times New Roman"/>
          <w:sz w:val="20"/>
          <w:szCs w:val="20"/>
        </w:rPr>
        <w:t>:</w:t>
      </w:r>
      <w:r w:rsidRPr="00B5029A">
        <w:rPr>
          <w:rFonts w:ascii="Times New Roman" w:hAnsi="Times New Roman" w:cs="Times New Roman"/>
          <w:sz w:val="20"/>
          <w:szCs w:val="20"/>
        </w:rPr>
        <w:br/>
        <w:t>Enables backward compatibility allowing tests written in older versions of JUnit (JUnit 3 and JUnit 4) to run on the JUnit 5 platform. It helps with gradual migration to JUnit 5.</w:t>
      </w:r>
    </w:p>
    <w:p w14:paraId="60C62136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Basics and Features of JUnit 5</w:t>
      </w:r>
    </w:p>
    <w:p w14:paraId="2BF4EBFC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Annotations</w:t>
      </w:r>
      <w:r w:rsidRPr="00B5029A">
        <w:rPr>
          <w:rFonts w:ascii="Times New Roman" w:hAnsi="Times New Roman" w:cs="Times New Roman"/>
          <w:sz w:val="20"/>
          <w:szCs w:val="20"/>
        </w:rPr>
        <w:t>: Simplifies test management by marking and configuring test methods.</w:t>
      </w:r>
    </w:p>
    <w:p w14:paraId="6E0DF471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Test Life Cycle Methods</w:t>
      </w:r>
      <w:r w:rsidRPr="00B5029A">
        <w:rPr>
          <w:rFonts w:ascii="Times New Roman" w:hAnsi="Times New Roman" w:cs="Times New Roman"/>
          <w:sz w:val="20"/>
          <w:szCs w:val="20"/>
        </w:rPr>
        <w:t>: Methods that run before and after tests (setup and teardown).</w:t>
      </w:r>
    </w:p>
    <w:p w14:paraId="28678159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Assertions</w:t>
      </w:r>
      <w:r w:rsidRPr="00B5029A">
        <w:rPr>
          <w:rFonts w:ascii="Times New Roman" w:hAnsi="Times New Roman" w:cs="Times New Roman"/>
          <w:sz w:val="20"/>
          <w:szCs w:val="20"/>
        </w:rPr>
        <w:t>: Used to verify expected vs actual results.</w:t>
      </w:r>
    </w:p>
    <w:p w14:paraId="25D9F532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Assumptions</w:t>
      </w:r>
      <w:r w:rsidRPr="00B5029A">
        <w:rPr>
          <w:rFonts w:ascii="Times New Roman" w:hAnsi="Times New Roman" w:cs="Times New Roman"/>
          <w:sz w:val="20"/>
          <w:szCs w:val="20"/>
        </w:rPr>
        <w:t>: Conditionally skip tests if criteria are not met.</w:t>
      </w:r>
    </w:p>
    <w:p w14:paraId="35A04C0B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Test Runner</w:t>
      </w:r>
      <w:r w:rsidRPr="00B5029A">
        <w:rPr>
          <w:rFonts w:ascii="Times New Roman" w:hAnsi="Times New Roman" w:cs="Times New Roman"/>
          <w:sz w:val="20"/>
          <w:szCs w:val="20"/>
        </w:rPr>
        <w:t>: Automatically runs tests and reports results.</w:t>
      </w:r>
    </w:p>
    <w:p w14:paraId="61920368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IDE and Tool Support</w:t>
      </w:r>
      <w:r w:rsidRPr="00B5029A">
        <w:rPr>
          <w:rFonts w:ascii="Times New Roman" w:hAnsi="Times New Roman" w:cs="Times New Roman"/>
          <w:sz w:val="20"/>
          <w:szCs w:val="20"/>
        </w:rPr>
        <w:t>: Fully supported by popular IDEs and build tools.</w:t>
      </w:r>
    </w:p>
    <w:p w14:paraId="39999C93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Parameterized Tests</w:t>
      </w:r>
      <w:r w:rsidRPr="00B5029A">
        <w:rPr>
          <w:rFonts w:ascii="Times New Roman" w:hAnsi="Times New Roman" w:cs="Times New Roman"/>
          <w:sz w:val="20"/>
          <w:szCs w:val="20"/>
        </w:rPr>
        <w:t>: Run the same test with different inputs.</w:t>
      </w:r>
    </w:p>
    <w:p w14:paraId="55188D8A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Dynamic Tests</w:t>
      </w:r>
      <w:r w:rsidRPr="00B5029A">
        <w:rPr>
          <w:rFonts w:ascii="Times New Roman" w:hAnsi="Times New Roman" w:cs="Times New Roman"/>
          <w:sz w:val="20"/>
          <w:szCs w:val="20"/>
        </w:rPr>
        <w:t>: Generate tests at runtime.</w:t>
      </w:r>
    </w:p>
    <w:p w14:paraId="29FAD4AE" w14:textId="77777777" w:rsidR="00B5029A" w:rsidRPr="00B5029A" w:rsidRDefault="00B5029A" w:rsidP="00B5029A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Tagging and Filtering</w:t>
      </w:r>
      <w:r w:rsidRPr="00B5029A">
        <w:rPr>
          <w:rFonts w:ascii="Times New Roman" w:hAnsi="Times New Roman" w:cs="Times New Roman"/>
          <w:sz w:val="20"/>
          <w:szCs w:val="20"/>
        </w:rPr>
        <w:t>: Group and filter tests with tags.</w:t>
      </w:r>
    </w:p>
    <w:p w14:paraId="16BDE01E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Important Annotations</w:t>
      </w:r>
    </w:p>
    <w:p w14:paraId="0D4BAEA0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@Test: Marks a method as a test method.</w:t>
      </w:r>
    </w:p>
    <w:p w14:paraId="2B76EDCB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@BeforeEach: Runs before each test method.</w:t>
      </w:r>
    </w:p>
    <w:p w14:paraId="0C8D4B08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@AfterEach: Runs after each test method.</w:t>
      </w:r>
    </w:p>
    <w:p w14:paraId="238433EC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@BeforeAll: Runs once before all tests in the class.</w:t>
      </w:r>
    </w:p>
    <w:p w14:paraId="21C89930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@AfterAll: Runs once after all tests in the class.</w:t>
      </w:r>
    </w:p>
    <w:p w14:paraId="27A97F9C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@DisplayName: Provides a custom name for the test or test class.</w:t>
      </w:r>
    </w:p>
    <w:p w14:paraId="2C914DDA" w14:textId="77777777" w:rsidR="00B5029A" w:rsidRPr="00B5029A" w:rsidRDefault="00B5029A" w:rsidP="00B5029A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@Disabled: Disable a test method or class.</w:t>
      </w:r>
    </w:p>
    <w:p w14:paraId="5D64774A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Assertions</w:t>
      </w:r>
    </w:p>
    <w:p w14:paraId="72413C94" w14:textId="77777777" w:rsid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Allows verification of expected results:</w:t>
      </w:r>
    </w:p>
    <w:p w14:paraId="0DA6BEF5" w14:textId="3C74FF2C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 to check w</w:t>
      </w:r>
      <w:r w:rsidR="00D447CE">
        <w:rPr>
          <w:rFonts w:ascii="Times New Roman" w:hAnsi="Times New Roman" w:cs="Times New Roman"/>
          <w:sz w:val="20"/>
          <w:szCs w:val="20"/>
        </w:rPr>
        <w:t>hea</w:t>
      </w:r>
      <w:r>
        <w:rPr>
          <w:rFonts w:ascii="Times New Roman" w:hAnsi="Times New Roman" w:cs="Times New Roman"/>
          <w:sz w:val="20"/>
          <w:szCs w:val="20"/>
        </w:rPr>
        <w:t>ather code behaves like as expected.</w:t>
      </w:r>
    </w:p>
    <w:p w14:paraId="4BBDECC8" w14:textId="77777777" w:rsidR="00B5029A" w:rsidRPr="00B5029A" w:rsidRDefault="00B5029A" w:rsidP="00B5029A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assertEquals(expected, actual): Checks if two values are equal.</w:t>
      </w:r>
    </w:p>
    <w:p w14:paraId="5031879A" w14:textId="77777777" w:rsidR="00B5029A" w:rsidRPr="00B5029A" w:rsidRDefault="00B5029A" w:rsidP="00B5029A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assertTrue(condition): Checks if a condition is true.</w:t>
      </w:r>
    </w:p>
    <w:p w14:paraId="172BFBB6" w14:textId="77777777" w:rsidR="00B5029A" w:rsidRPr="00B5029A" w:rsidRDefault="00B5029A" w:rsidP="00B5029A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assertFalse(condition): Checks if a condition is false.</w:t>
      </w:r>
    </w:p>
    <w:p w14:paraId="0D6423A7" w14:textId="77777777" w:rsidR="00B5029A" w:rsidRPr="00B5029A" w:rsidRDefault="00B5029A" w:rsidP="00B5029A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assertNotNull(object): Ensures an object is not null.</w:t>
      </w:r>
    </w:p>
    <w:p w14:paraId="55B8696D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Assumptions</w:t>
      </w:r>
    </w:p>
    <w:p w14:paraId="1EB15770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Used to conditionally skip tests:</w:t>
      </w:r>
    </w:p>
    <w:p w14:paraId="14741930" w14:textId="77777777" w:rsidR="00B5029A" w:rsidRPr="00B5029A" w:rsidRDefault="00B5029A" w:rsidP="00B5029A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assumeTrue(condition): If the condition is false, the test is skipped.</w:t>
      </w:r>
    </w:p>
    <w:p w14:paraId="44F71470" w14:textId="77777777" w:rsidR="00B5029A" w:rsidRPr="00B5029A" w:rsidRDefault="00B5029A" w:rsidP="00B5029A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assumingThat(condition, executable): Runs the executable block only if the condition is true.</w:t>
      </w:r>
    </w:p>
    <w:p w14:paraId="55D7E9E6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Parameterized Test</w:t>
      </w:r>
    </w:p>
    <w:p w14:paraId="5734F4E5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Allows running tests repeatedly with different parameters using @ParameterizedTest.</w:t>
      </w:r>
    </w:p>
    <w:p w14:paraId="25A3D4F4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lastRenderedPageBreak/>
        <w:t>Dynamic Tests</w:t>
      </w:r>
    </w:p>
    <w:p w14:paraId="192D4D5D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sz w:val="20"/>
          <w:szCs w:val="20"/>
        </w:rPr>
        <w:t>Tests generated at runtime using @TestFactory, allowing flexible test creation.</w:t>
      </w:r>
    </w:p>
    <w:p w14:paraId="79FDAF84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Running JUnit 5 Tests</w:t>
      </w:r>
    </w:p>
    <w:p w14:paraId="144346C7" w14:textId="77777777" w:rsidR="00B5029A" w:rsidRPr="00B5029A" w:rsidRDefault="00B5029A" w:rsidP="00B5029A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IDE Integration</w:t>
      </w:r>
      <w:r w:rsidRPr="00B5029A">
        <w:rPr>
          <w:rFonts w:ascii="Times New Roman" w:hAnsi="Times New Roman" w:cs="Times New Roman"/>
          <w:sz w:val="20"/>
          <w:szCs w:val="20"/>
        </w:rPr>
        <w:t>: Supported in IntelliJ IDEA, Eclipse, and others.</w:t>
      </w:r>
    </w:p>
    <w:p w14:paraId="73FF0274" w14:textId="77777777" w:rsidR="00B5029A" w:rsidRPr="00B5029A" w:rsidRDefault="00B5029A" w:rsidP="00B5029A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Build Tools</w:t>
      </w:r>
      <w:r w:rsidRPr="00B5029A">
        <w:rPr>
          <w:rFonts w:ascii="Times New Roman" w:hAnsi="Times New Roman" w:cs="Times New Roman"/>
          <w:sz w:val="20"/>
          <w:szCs w:val="20"/>
        </w:rPr>
        <w:t>: Maven, Gradle configured for test execution.</w:t>
      </w:r>
    </w:p>
    <w:p w14:paraId="190E04E5" w14:textId="77777777" w:rsidR="00B5029A" w:rsidRPr="00B5029A" w:rsidRDefault="00B5029A" w:rsidP="00B5029A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Console Launcher</w:t>
      </w:r>
      <w:r w:rsidRPr="00B5029A">
        <w:rPr>
          <w:rFonts w:ascii="Times New Roman" w:hAnsi="Times New Roman" w:cs="Times New Roman"/>
          <w:sz w:val="20"/>
          <w:szCs w:val="20"/>
        </w:rPr>
        <w:t>: Run tests from command line using the JUnit platform launcher.</w:t>
      </w:r>
    </w:p>
    <w:p w14:paraId="49DE7645" w14:textId="77777777" w:rsidR="00B5029A" w:rsidRPr="00B5029A" w:rsidRDefault="00B5029A" w:rsidP="00B5029A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Test Class and Method</w:t>
      </w:r>
    </w:p>
    <w:p w14:paraId="766C0DEE" w14:textId="77777777" w:rsidR="00B5029A" w:rsidRPr="00B5029A" w:rsidRDefault="00B5029A" w:rsidP="00B5029A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CUT or SUT</w:t>
      </w:r>
      <w:r w:rsidRPr="00B5029A">
        <w:rPr>
          <w:rFonts w:ascii="Times New Roman" w:hAnsi="Times New Roman" w:cs="Times New Roman"/>
          <w:sz w:val="20"/>
          <w:szCs w:val="20"/>
        </w:rPr>
        <w:t>: Class or system under test — the target of your testing.</w:t>
      </w:r>
    </w:p>
    <w:p w14:paraId="2A5F4DA3" w14:textId="77777777" w:rsidR="00B5029A" w:rsidRPr="00B5029A" w:rsidRDefault="00B5029A" w:rsidP="00B5029A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MUT</w:t>
      </w:r>
      <w:r w:rsidRPr="00B5029A">
        <w:rPr>
          <w:rFonts w:ascii="Times New Roman" w:hAnsi="Times New Roman" w:cs="Times New Roman"/>
          <w:sz w:val="20"/>
          <w:szCs w:val="20"/>
        </w:rPr>
        <w:t>: Method under test — specific function or method being tested.</w:t>
      </w:r>
    </w:p>
    <w:p w14:paraId="25322887" w14:textId="77777777" w:rsidR="00B5029A" w:rsidRPr="00B5029A" w:rsidRDefault="00B5029A" w:rsidP="00B5029A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Test Class</w:t>
      </w:r>
      <w:r w:rsidRPr="00B5029A">
        <w:rPr>
          <w:rFonts w:ascii="Times New Roman" w:hAnsi="Times New Roman" w:cs="Times New Roman"/>
          <w:sz w:val="20"/>
          <w:szCs w:val="20"/>
        </w:rPr>
        <w:t>: A normal class with test methods annotated with @Test.</w:t>
      </w:r>
    </w:p>
    <w:p w14:paraId="62BFC951" w14:textId="50FA3BF9" w:rsidR="00F03028" w:rsidRDefault="00B5029A" w:rsidP="00F03028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5029A">
        <w:rPr>
          <w:rFonts w:ascii="Times New Roman" w:hAnsi="Times New Roman" w:cs="Times New Roman"/>
          <w:b/>
          <w:bCs/>
          <w:sz w:val="20"/>
          <w:szCs w:val="20"/>
        </w:rPr>
        <w:t>Test Method</w:t>
      </w:r>
      <w:r w:rsidRPr="00B5029A">
        <w:rPr>
          <w:rFonts w:ascii="Times New Roman" w:hAnsi="Times New Roman" w:cs="Times New Roman"/>
          <w:sz w:val="20"/>
          <w:szCs w:val="20"/>
        </w:rPr>
        <w:t>: A specific method with @Test annotation that contains assertions checking expected vs actual results</w:t>
      </w:r>
    </w:p>
    <w:p w14:paraId="48076E17" w14:textId="73F9AA0A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B744686" w14:textId="52789816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How to Write Junit:</w:t>
      </w:r>
    </w:p>
    <w:p w14:paraId="0524F4ED" w14:textId="07DA0836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~ Add Maven Dependencies</w:t>
      </w:r>
    </w:p>
    <w:p w14:paraId="1F434F23" w14:textId="26A6E950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~Write a </w:t>
      </w:r>
      <w:proofErr w:type="gramStart"/>
      <w:r>
        <w:rPr>
          <w:rFonts w:ascii="Times New Roman" w:hAnsi="Times New Roman" w:cs="Times New Roman"/>
          <w:sz w:val="20"/>
          <w:szCs w:val="20"/>
        </w:rPr>
        <w:t>Method  To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be Tested</w:t>
      </w:r>
    </w:p>
    <w:p w14:paraId="08A4514A" w14:textId="1A9388EE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~@Test Annotation (Test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class)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org.Junit</w:t>
      </w:r>
      <w:proofErr w:type="gramEnd"/>
      <w:r>
        <w:rPr>
          <w:rFonts w:ascii="Times New Roman" w:hAnsi="Times New Roman" w:cs="Times New Roman"/>
          <w:sz w:val="20"/>
          <w:szCs w:val="20"/>
        </w:rPr>
        <w:t>,juipiter.api</w:t>
      </w:r>
      <w:proofErr w:type="spellEnd"/>
    </w:p>
    <w:p w14:paraId="0860E5FA" w14:textId="2D75918D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~Run Test annotation Method</w:t>
      </w:r>
    </w:p>
    <w:p w14:paraId="387299A7" w14:textId="39355BB0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~Junit automatically runs method with @Test Annotation</w:t>
      </w:r>
    </w:p>
    <w:p w14:paraId="4C4D03A6" w14:textId="7715BFFD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Test Method can be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public,private</w:t>
      </w:r>
      <w:proofErr w:type="gramEnd"/>
      <w:r>
        <w:rPr>
          <w:rFonts w:ascii="Times New Roman" w:hAnsi="Times New Roman" w:cs="Times New Roman"/>
          <w:sz w:val="20"/>
          <w:szCs w:val="20"/>
        </w:rPr>
        <w:t>,</w:t>
      </w:r>
      <w:proofErr w:type="gramStart"/>
      <w:r>
        <w:rPr>
          <w:rFonts w:ascii="Times New Roman" w:hAnsi="Times New Roman" w:cs="Times New Roman"/>
          <w:sz w:val="20"/>
          <w:szCs w:val="20"/>
        </w:rPr>
        <w:t>default,private</w:t>
      </w:r>
      <w:proofErr w:type="spellEnd"/>
      <w:proofErr w:type="gramEnd"/>
    </w:p>
    <w:p w14:paraId="14758E92" w14:textId="77777777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6568F483" w14:textId="62DC73DD" w:rsidR="00F03028" w:rsidRPr="00F03028" w:rsidRDefault="00F03028" w:rsidP="00F03028">
      <w:pPr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Architecture</w:t>
      </w:r>
      <w:r w:rsidRPr="00F03028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00C17884" w14:textId="2433BE81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Runner</w:t>
      </w:r>
    </w:p>
    <w:p w14:paraId="1D481DF0" w14:textId="1F0FDBB3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picture</w:t>
      </w:r>
    </w:p>
    <w:p w14:paraId="56226946" w14:textId="436B5BFD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case</w:t>
      </w:r>
    </w:p>
    <w:p w14:paraId="1E5326EA" w14:textId="136221EC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Annotation</w:t>
      </w:r>
    </w:p>
    <w:p w14:paraId="6A03A20F" w14:textId="3F0D3748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Assertion</w:t>
      </w:r>
    </w:p>
    <w:p w14:paraId="3E448D59" w14:textId="77777777" w:rsidR="00F03028" w:rsidRPr="00F03028" w:rsidRDefault="00F03028" w:rsidP="00F03028">
      <w:pPr>
        <w:spacing w:after="0" w:line="360" w:lineRule="auto"/>
        <w:rPr>
          <w:rFonts w:ascii="Times New Roman" w:hAnsi="Times New Roman" w:cs="Times New Roman"/>
          <w:sz w:val="30"/>
          <w:szCs w:val="30"/>
        </w:rPr>
      </w:pPr>
    </w:p>
    <w:p w14:paraId="08551DA9" w14:textId="7885DD2B" w:rsidR="00F03028" w:rsidRPr="00F03028" w:rsidRDefault="00F03028" w:rsidP="00F03028">
      <w:pPr>
        <w:spacing w:after="0" w:line="36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F03028">
        <w:rPr>
          <w:rFonts w:ascii="Times New Roman" w:hAnsi="Times New Roman" w:cs="Times New Roman"/>
          <w:sz w:val="30"/>
          <w:szCs w:val="30"/>
        </w:rPr>
        <w:t>LifeCycle</w:t>
      </w:r>
      <w:proofErr w:type="spellEnd"/>
    </w:p>
    <w:p w14:paraId="2AEFF1B7" w14:textId="6693F857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@BeforeAll</w:t>
      </w:r>
    </w:p>
    <w:p w14:paraId="63265BE4" w14:textId="73CE00FD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@BeforeEach</w:t>
      </w:r>
    </w:p>
    <w:p w14:paraId="189BE8D5" w14:textId="672C1500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@Test</w:t>
      </w:r>
    </w:p>
    <w:p w14:paraId="13B4A788" w14:textId="4DBC37AC" w:rsid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@AfterEach</w:t>
      </w:r>
    </w:p>
    <w:p w14:paraId="38F33FF5" w14:textId="7458DAE6" w:rsidR="00F03028" w:rsidRPr="00F03028" w:rsidRDefault="00F03028" w:rsidP="00F03028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@AfterAll</w:t>
      </w:r>
    </w:p>
    <w:p w14:paraId="47E5E227" w14:textId="40920A57" w:rsidR="00B5029A" w:rsidRDefault="00B5029A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A966435" w14:textId="6B63C596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TDD(</w:t>
      </w:r>
      <w:proofErr w:type="gramEnd"/>
      <w:r>
        <w:rPr>
          <w:rFonts w:ascii="Times New Roman" w:hAnsi="Times New Roman" w:cs="Times New Roman"/>
          <w:sz w:val="20"/>
          <w:szCs w:val="20"/>
        </w:rPr>
        <w:t>Test Driven Development)</w:t>
      </w:r>
    </w:p>
    <w:p w14:paraId="7F78BDC4" w14:textId="4370FB13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1:</w:t>
      </w:r>
    </w:p>
    <w:p w14:paraId="685B1007" w14:textId="23206175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Write case the </w:t>
      </w:r>
      <w:proofErr w:type="gramStart"/>
      <w:r>
        <w:rPr>
          <w:rFonts w:ascii="Times New Roman" w:hAnsi="Times New Roman" w:cs="Times New Roman"/>
          <w:sz w:val="20"/>
          <w:szCs w:val="20"/>
        </w:rPr>
        <w:t>fail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test case</w:t>
      </w:r>
    </w:p>
    <w:p w14:paraId="51AA90CC" w14:textId="5103D9C5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2:</w:t>
      </w:r>
    </w:p>
    <w:p w14:paraId="11AABEB4" w14:textId="18D9C171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logic minimize code/logic to pass test case</w:t>
      </w:r>
    </w:p>
    <w:p w14:paraId="21C24012" w14:textId="4DA77E05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 3:</w:t>
      </w:r>
    </w:p>
    <w:p w14:paraId="1496F5C0" w14:textId="7BE27752" w:rsidR="00F03028" w:rsidRDefault="00F03028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Refactor/add More test case</w:t>
      </w:r>
    </w:p>
    <w:p w14:paraId="2327F9E7" w14:textId="77777777" w:rsidR="001A74E5" w:rsidRDefault="001A74E5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67950AD3" w14:textId="77777777" w:rsidR="001A74E5" w:rsidRDefault="001A74E5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69020879" w14:textId="21754FA3" w:rsidR="001A74E5" w:rsidRDefault="001A74E5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Junit </w:t>
      </w:r>
      <w:proofErr w:type="spellStart"/>
      <w:r>
        <w:rPr>
          <w:rFonts w:ascii="Times New Roman" w:hAnsi="Times New Roman" w:cs="Times New Roman"/>
          <w:sz w:val="20"/>
          <w:szCs w:val="20"/>
        </w:rPr>
        <w:t>assertThrows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0DD9BA" w14:textId="1C72AC72" w:rsidR="001A74E5" w:rsidRDefault="001A74E5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>
        <w:rPr>
          <w:rFonts w:ascii="Times New Roman" w:hAnsi="Times New Roman" w:cs="Times New Roman"/>
          <w:sz w:val="20"/>
          <w:szCs w:val="20"/>
        </w:rPr>
        <w:instrText xml:space="preserve"> LISTNUM </w:instrText>
      </w:r>
      <w:r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assertThrows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method used to assert the specific block of code which throw </w:t>
      </w:r>
      <w:proofErr w:type="gramStart"/>
      <w:r>
        <w:rPr>
          <w:rFonts w:ascii="Times New Roman" w:hAnsi="Times New Roman" w:cs="Times New Roman"/>
          <w:sz w:val="20"/>
          <w:szCs w:val="20"/>
        </w:rPr>
        <w:t>the  specific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type exception</w:t>
      </w:r>
    </w:p>
    <w:p w14:paraId="3687300A" w14:textId="250BB081" w:rsidR="001A74E5" w:rsidRDefault="001A74E5" w:rsidP="00B5029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>
        <w:rPr>
          <w:rFonts w:ascii="Times New Roman" w:hAnsi="Times New Roman" w:cs="Times New Roman"/>
          <w:sz w:val="20"/>
          <w:szCs w:val="20"/>
        </w:rPr>
        <w:instrText xml:space="preserve"> LISTNUM </w:instrText>
      </w:r>
      <w:r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 if block of code which does not </w:t>
      </w:r>
      <w:proofErr w:type="gramStart"/>
      <w:r>
        <w:rPr>
          <w:rFonts w:ascii="Times New Roman" w:hAnsi="Times New Roman" w:cs="Times New Roman"/>
          <w:sz w:val="20"/>
          <w:szCs w:val="20"/>
        </w:rPr>
        <w:t>throw  expected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>
        <w:rPr>
          <w:rFonts w:ascii="Times New Roman" w:hAnsi="Times New Roman" w:cs="Times New Roman"/>
          <w:sz w:val="20"/>
          <w:szCs w:val="20"/>
        </w:rPr>
        <w:t>exception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then assertion fail, then test fails otherwise test passes.</w:t>
      </w:r>
    </w:p>
    <w:p w14:paraId="43429724" w14:textId="59E1AB14" w:rsidR="001A74E5" w:rsidRDefault="001A74E5" w:rsidP="00B5029A">
      <w:pPr>
        <w:spacing w:after="0" w:line="36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>
        <w:rPr>
          <w:rFonts w:ascii="Times New Roman" w:hAnsi="Times New Roman" w:cs="Times New Roman"/>
          <w:sz w:val="20"/>
          <w:szCs w:val="20"/>
        </w:rPr>
        <w:instrText xml:space="preserve"> LISTNUM </w:instrText>
      </w:r>
      <w:r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21EE" w:rsidRPr="005721EE">
        <w:rPr>
          <w:sz w:val="20"/>
          <w:szCs w:val="20"/>
        </w:rPr>
        <w:t xml:space="preserve">n JUnit, </w:t>
      </w:r>
      <w:proofErr w:type="spellStart"/>
      <w:proofErr w:type="gramStart"/>
      <w:r w:rsidR="005721EE" w:rsidRPr="005721EE">
        <w:rPr>
          <w:sz w:val="20"/>
          <w:szCs w:val="20"/>
        </w:rPr>
        <w:t>assertThrows</w:t>
      </w:r>
      <w:proofErr w:type="spellEnd"/>
      <w:r w:rsidR="005721EE" w:rsidRPr="005721EE">
        <w:rPr>
          <w:sz w:val="20"/>
          <w:szCs w:val="20"/>
        </w:rPr>
        <w:t>(</w:t>
      </w:r>
      <w:proofErr w:type="spellStart"/>
      <w:proofErr w:type="gramEnd"/>
      <w:r w:rsidR="005721EE" w:rsidRPr="005721EE">
        <w:rPr>
          <w:sz w:val="20"/>
          <w:szCs w:val="20"/>
        </w:rPr>
        <w:t>ExpectedException.class</w:t>
      </w:r>
      <w:proofErr w:type="spellEnd"/>
      <w:r w:rsidR="005721EE" w:rsidRPr="005721EE">
        <w:rPr>
          <w:sz w:val="20"/>
          <w:szCs w:val="20"/>
        </w:rPr>
        <w:t xml:space="preserve">, ...) </w:t>
      </w:r>
      <w:r w:rsidR="005721EE" w:rsidRPr="005721EE">
        <w:rPr>
          <w:b/>
          <w:bCs/>
          <w:sz w:val="20"/>
          <w:szCs w:val="20"/>
        </w:rPr>
        <w:t>passes</w:t>
      </w:r>
      <w:r w:rsidR="005721EE" w:rsidRPr="005721EE">
        <w:rPr>
          <w:sz w:val="20"/>
          <w:szCs w:val="20"/>
        </w:rPr>
        <w:t xml:space="preserve"> if the exception thrown is </w:t>
      </w:r>
      <w:r w:rsidR="005721EE" w:rsidRPr="005721EE">
        <w:rPr>
          <w:b/>
          <w:bCs/>
          <w:sz w:val="20"/>
          <w:szCs w:val="20"/>
        </w:rPr>
        <w:t>the same type or a subclass</w:t>
      </w:r>
      <w:r w:rsidR="005721EE" w:rsidRPr="005721EE">
        <w:rPr>
          <w:sz w:val="20"/>
          <w:szCs w:val="20"/>
        </w:rPr>
        <w:t xml:space="preserve"> of </w:t>
      </w:r>
      <w:proofErr w:type="spellStart"/>
      <w:r w:rsidR="005721EE" w:rsidRPr="005721EE">
        <w:rPr>
          <w:sz w:val="20"/>
          <w:szCs w:val="20"/>
        </w:rPr>
        <w:t>ExpectedException</w:t>
      </w:r>
      <w:proofErr w:type="spellEnd"/>
      <w:r w:rsidR="005721EE" w:rsidRPr="005721EE">
        <w:rPr>
          <w:sz w:val="20"/>
          <w:szCs w:val="20"/>
        </w:rPr>
        <w:t>.</w:t>
      </w:r>
      <w:r w:rsidR="005721EE">
        <w:rPr>
          <w:sz w:val="20"/>
          <w:szCs w:val="20"/>
        </w:rPr>
        <w:t xml:space="preserve">   </w:t>
      </w:r>
      <w:r w:rsidR="005721EE" w:rsidRPr="005721EE">
        <w:rPr>
          <w:sz w:val="20"/>
          <w:szCs w:val="20"/>
        </w:rPr>
        <w:t xml:space="preserve">It </w:t>
      </w:r>
      <w:r w:rsidR="005721EE" w:rsidRPr="005721EE">
        <w:rPr>
          <w:b/>
          <w:bCs/>
          <w:sz w:val="20"/>
          <w:szCs w:val="20"/>
        </w:rPr>
        <w:t>fails</w:t>
      </w:r>
      <w:r w:rsidR="005721EE" w:rsidRPr="005721EE">
        <w:rPr>
          <w:sz w:val="20"/>
          <w:szCs w:val="20"/>
        </w:rPr>
        <w:t xml:space="preserve"> if the exception is only a superclass.</w:t>
      </w:r>
    </w:p>
    <w:p w14:paraId="5582054D" w14:textId="2BCDEC44" w:rsidR="005721EE" w:rsidRDefault="005721EE" w:rsidP="00B5029A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Static method</w:t>
      </w:r>
    </w:p>
    <w:p w14:paraId="31A53C13" w14:textId="77777777" w:rsidR="005721EE" w:rsidRPr="005721EE" w:rsidRDefault="005721EE" w:rsidP="005721EE">
      <w:pPr>
        <w:spacing w:after="0" w:line="360" w:lineRule="auto"/>
        <w:rPr>
          <w:sz w:val="20"/>
          <w:szCs w:val="20"/>
        </w:rPr>
      </w:pPr>
      <w:proofErr w:type="spellStart"/>
      <w:proofErr w:type="gramStart"/>
      <w:r w:rsidRPr="005721EE">
        <w:rPr>
          <w:sz w:val="20"/>
          <w:szCs w:val="20"/>
        </w:rPr>
        <w:t>assertThrows</w:t>
      </w:r>
      <w:proofErr w:type="spellEnd"/>
      <w:r w:rsidRPr="005721EE">
        <w:rPr>
          <w:sz w:val="20"/>
          <w:szCs w:val="20"/>
        </w:rPr>
        <w:t>(</w:t>
      </w:r>
      <w:proofErr w:type="spellStart"/>
      <w:proofErr w:type="gramEnd"/>
      <w:r w:rsidRPr="005721EE">
        <w:rPr>
          <w:sz w:val="20"/>
          <w:szCs w:val="20"/>
        </w:rPr>
        <w:t>ExpectedException.class</w:t>
      </w:r>
      <w:proofErr w:type="spellEnd"/>
      <w:r w:rsidRPr="005721EE">
        <w:rPr>
          <w:sz w:val="20"/>
          <w:szCs w:val="20"/>
        </w:rPr>
        <w:t>, () -&gt; {</w:t>
      </w:r>
    </w:p>
    <w:p w14:paraId="2AFE6F3C" w14:textId="77777777" w:rsidR="005721EE" w:rsidRPr="005721EE" w:rsidRDefault="005721EE" w:rsidP="005721EE">
      <w:pPr>
        <w:spacing w:after="0" w:line="360" w:lineRule="auto"/>
        <w:rPr>
          <w:sz w:val="20"/>
          <w:szCs w:val="20"/>
        </w:rPr>
      </w:pPr>
      <w:r w:rsidRPr="005721EE">
        <w:rPr>
          <w:sz w:val="20"/>
          <w:szCs w:val="20"/>
        </w:rPr>
        <w:t xml:space="preserve">    // code that should throw exception</w:t>
      </w:r>
    </w:p>
    <w:p w14:paraId="7DFE16F7" w14:textId="77777777" w:rsidR="005721EE" w:rsidRPr="005721EE" w:rsidRDefault="005721EE" w:rsidP="005721EE">
      <w:pPr>
        <w:spacing w:after="0" w:line="360" w:lineRule="auto"/>
        <w:rPr>
          <w:sz w:val="20"/>
          <w:szCs w:val="20"/>
        </w:rPr>
      </w:pPr>
      <w:r w:rsidRPr="005721EE">
        <w:rPr>
          <w:sz w:val="20"/>
          <w:szCs w:val="20"/>
        </w:rPr>
        <w:t>});</w:t>
      </w:r>
    </w:p>
    <w:p w14:paraId="17C3F2D6" w14:textId="77777777" w:rsidR="005721EE" w:rsidRPr="005721EE" w:rsidRDefault="005721EE" w:rsidP="005721EE">
      <w:pPr>
        <w:spacing w:after="0" w:line="360" w:lineRule="auto"/>
        <w:rPr>
          <w:sz w:val="20"/>
          <w:szCs w:val="20"/>
        </w:rPr>
      </w:pPr>
      <w:r w:rsidRPr="005721EE">
        <w:rPr>
          <w:rFonts w:ascii="Segoe UI Emoji" w:hAnsi="Segoe UI Emoji" w:cs="Segoe UI Emoji"/>
          <w:sz w:val="20"/>
          <w:szCs w:val="20"/>
        </w:rPr>
        <w:t>🔹</w:t>
      </w:r>
      <w:r w:rsidRPr="005721EE">
        <w:rPr>
          <w:sz w:val="20"/>
          <w:szCs w:val="20"/>
        </w:rPr>
        <w:t xml:space="preserve"> Parameters:</w:t>
      </w:r>
    </w:p>
    <w:p w14:paraId="040D9B7F" w14:textId="15EDB131" w:rsidR="005721EE" w:rsidRPr="005721EE" w:rsidRDefault="005721EE" w:rsidP="005721EE">
      <w:pPr>
        <w:spacing w:after="0" w:line="360" w:lineRule="auto"/>
        <w:rPr>
          <w:sz w:val="20"/>
          <w:szCs w:val="20"/>
        </w:rPr>
      </w:pPr>
      <w:proofErr w:type="spellStart"/>
      <w:r w:rsidRPr="005721EE">
        <w:rPr>
          <w:sz w:val="20"/>
          <w:szCs w:val="20"/>
        </w:rPr>
        <w:t>ExpectedException.class</w:t>
      </w:r>
      <w:proofErr w:type="spellEnd"/>
      <w:r w:rsidRPr="005721EE">
        <w:rPr>
          <w:sz w:val="20"/>
          <w:szCs w:val="20"/>
        </w:rPr>
        <w:t xml:space="preserve"> → The class of the exception you expect.</w:t>
      </w:r>
    </w:p>
    <w:p w14:paraId="0EE0F9AE" w14:textId="1913115C" w:rsidR="005721EE" w:rsidRDefault="005721EE" w:rsidP="005721EE">
      <w:pPr>
        <w:spacing w:after="0" w:line="360" w:lineRule="auto"/>
        <w:rPr>
          <w:sz w:val="20"/>
          <w:szCs w:val="20"/>
        </w:rPr>
      </w:pPr>
      <w:r w:rsidRPr="005721EE">
        <w:rPr>
          <w:sz w:val="20"/>
          <w:szCs w:val="20"/>
        </w:rPr>
        <w:t>Executable block (lambda) → The code you think will throw that exception.</w:t>
      </w:r>
    </w:p>
    <w:p w14:paraId="29A8654D" w14:textId="4F5206A7" w:rsidR="00220FB1" w:rsidRDefault="00220FB1" w:rsidP="005721E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@DisplayName </w:t>
      </w:r>
    </w:p>
    <w:p w14:paraId="692229F0" w14:textId="2310FF28" w:rsidR="00220FB1" w:rsidRDefault="00220FB1" w:rsidP="005721E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Annotation </w:t>
      </w:r>
      <w:proofErr w:type="gramStart"/>
      <w:r>
        <w:rPr>
          <w:sz w:val="20"/>
          <w:szCs w:val="20"/>
        </w:rPr>
        <w:t>help</w:t>
      </w:r>
      <w:proofErr w:type="gramEnd"/>
      <w:r>
        <w:rPr>
          <w:sz w:val="20"/>
          <w:szCs w:val="20"/>
        </w:rPr>
        <w:t xml:space="preserve"> to provide descriptive names to make more understand</w:t>
      </w:r>
    </w:p>
    <w:p w14:paraId="0E1B312D" w14:textId="0609BDE3" w:rsidR="00220FB1" w:rsidRDefault="00220FB1" w:rsidP="005721E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Can be </w:t>
      </w:r>
      <w:proofErr w:type="gramStart"/>
      <w:r>
        <w:rPr>
          <w:sz w:val="20"/>
          <w:szCs w:val="20"/>
        </w:rPr>
        <w:t>applied  above</w:t>
      </w:r>
      <w:proofErr w:type="gramEnd"/>
      <w:r>
        <w:rPr>
          <w:sz w:val="20"/>
          <w:szCs w:val="20"/>
        </w:rPr>
        <w:t xml:space="preserve"> the class and method </w:t>
      </w:r>
    </w:p>
    <w:p w14:paraId="7F51F0B3" w14:textId="1B46CAB0" w:rsidR="00220FB1" w:rsidRDefault="00220FB1" w:rsidP="005721E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@Disable</w:t>
      </w:r>
    </w:p>
    <w:p w14:paraId="2D3B229D" w14:textId="3F241B32" w:rsidR="00220FB1" w:rsidRPr="005721EE" w:rsidRDefault="00220FB1" w:rsidP="005721EE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Incomplete </w:t>
      </w:r>
      <w:proofErr w:type="spellStart"/>
      <w:proofErr w:type="gramStart"/>
      <w:r>
        <w:rPr>
          <w:sz w:val="20"/>
          <w:szCs w:val="20"/>
        </w:rPr>
        <w:t>logic,known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issues,until</w:t>
      </w:r>
      <w:proofErr w:type="spellEnd"/>
      <w:proofErr w:type="gramEnd"/>
      <w:r>
        <w:rPr>
          <w:sz w:val="20"/>
          <w:szCs w:val="20"/>
        </w:rPr>
        <w:t xml:space="preserve"> refactor complete.</w:t>
      </w:r>
    </w:p>
    <w:sectPr w:rsidR="00220FB1" w:rsidRPr="005721EE" w:rsidSect="00387C8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DF0"/>
    <w:multiLevelType w:val="multilevel"/>
    <w:tmpl w:val="FF9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2E7274"/>
    <w:multiLevelType w:val="multilevel"/>
    <w:tmpl w:val="536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777EA"/>
    <w:multiLevelType w:val="multilevel"/>
    <w:tmpl w:val="204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D2A1F"/>
    <w:multiLevelType w:val="multilevel"/>
    <w:tmpl w:val="4A6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AC5AC7"/>
    <w:multiLevelType w:val="multilevel"/>
    <w:tmpl w:val="954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E43E8"/>
    <w:multiLevelType w:val="multilevel"/>
    <w:tmpl w:val="E19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321CF3"/>
    <w:multiLevelType w:val="multilevel"/>
    <w:tmpl w:val="88E0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E0DD0"/>
    <w:multiLevelType w:val="multilevel"/>
    <w:tmpl w:val="108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AA6795"/>
    <w:multiLevelType w:val="multilevel"/>
    <w:tmpl w:val="374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281C69"/>
    <w:multiLevelType w:val="multilevel"/>
    <w:tmpl w:val="42D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5A21B3"/>
    <w:multiLevelType w:val="multilevel"/>
    <w:tmpl w:val="022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2945C7"/>
    <w:multiLevelType w:val="multilevel"/>
    <w:tmpl w:val="5DB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C05DEC"/>
    <w:multiLevelType w:val="multilevel"/>
    <w:tmpl w:val="ED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350244">
    <w:abstractNumId w:val="1"/>
    <w:lvlOverride w:ilvl="0">
      <w:startOverride w:val="1"/>
    </w:lvlOverride>
  </w:num>
  <w:num w:numId="2" w16cid:durableId="1698502887">
    <w:abstractNumId w:val="1"/>
    <w:lvlOverride w:ilvl="0">
      <w:startOverride w:val="2"/>
    </w:lvlOverride>
  </w:num>
  <w:num w:numId="3" w16cid:durableId="544875207">
    <w:abstractNumId w:val="1"/>
    <w:lvlOverride w:ilvl="0">
      <w:startOverride w:val="3"/>
    </w:lvlOverride>
  </w:num>
  <w:num w:numId="4" w16cid:durableId="1026833859">
    <w:abstractNumId w:val="3"/>
    <w:lvlOverride w:ilvl="0">
      <w:startOverride w:val="1"/>
    </w:lvlOverride>
  </w:num>
  <w:num w:numId="5" w16cid:durableId="878280427">
    <w:abstractNumId w:val="3"/>
    <w:lvlOverride w:ilvl="0">
      <w:startOverride w:val="2"/>
    </w:lvlOverride>
  </w:num>
  <w:num w:numId="6" w16cid:durableId="1131288914">
    <w:abstractNumId w:val="3"/>
    <w:lvlOverride w:ilvl="0">
      <w:startOverride w:val="3"/>
    </w:lvlOverride>
  </w:num>
  <w:num w:numId="7" w16cid:durableId="1866940882">
    <w:abstractNumId w:val="3"/>
    <w:lvlOverride w:ilvl="0">
      <w:startOverride w:val="4"/>
    </w:lvlOverride>
  </w:num>
  <w:num w:numId="8" w16cid:durableId="483163971">
    <w:abstractNumId w:val="3"/>
    <w:lvlOverride w:ilvl="0">
      <w:startOverride w:val="5"/>
    </w:lvlOverride>
  </w:num>
  <w:num w:numId="9" w16cid:durableId="1927610717">
    <w:abstractNumId w:val="3"/>
    <w:lvlOverride w:ilvl="0">
      <w:startOverride w:val="6"/>
    </w:lvlOverride>
  </w:num>
  <w:num w:numId="10" w16cid:durableId="691734099">
    <w:abstractNumId w:val="3"/>
    <w:lvlOverride w:ilvl="0">
      <w:startOverride w:val="7"/>
    </w:lvlOverride>
  </w:num>
  <w:num w:numId="11" w16cid:durableId="1340888248">
    <w:abstractNumId w:val="5"/>
    <w:lvlOverride w:ilvl="0">
      <w:startOverride w:val="1"/>
    </w:lvlOverride>
  </w:num>
  <w:num w:numId="12" w16cid:durableId="1219055039">
    <w:abstractNumId w:val="5"/>
    <w:lvlOverride w:ilvl="0">
      <w:startOverride w:val="2"/>
    </w:lvlOverride>
  </w:num>
  <w:num w:numId="13" w16cid:durableId="2074228486">
    <w:abstractNumId w:val="5"/>
    <w:lvlOverride w:ilvl="0">
      <w:startOverride w:val="3"/>
    </w:lvlOverride>
  </w:num>
  <w:num w:numId="14" w16cid:durableId="1083070441">
    <w:abstractNumId w:val="5"/>
    <w:lvlOverride w:ilvl="0">
      <w:startOverride w:val="4"/>
    </w:lvlOverride>
  </w:num>
  <w:num w:numId="15" w16cid:durableId="1316110971">
    <w:abstractNumId w:val="5"/>
    <w:lvlOverride w:ilvl="0">
      <w:startOverride w:val="5"/>
    </w:lvlOverride>
  </w:num>
  <w:num w:numId="16" w16cid:durableId="377169890">
    <w:abstractNumId w:val="5"/>
    <w:lvlOverride w:ilvl="0">
      <w:startOverride w:val="6"/>
    </w:lvlOverride>
  </w:num>
  <w:num w:numId="17" w16cid:durableId="2110589059">
    <w:abstractNumId w:val="5"/>
    <w:lvlOverride w:ilvl="0">
      <w:startOverride w:val="7"/>
    </w:lvlOverride>
  </w:num>
  <w:num w:numId="18" w16cid:durableId="581917844">
    <w:abstractNumId w:val="2"/>
    <w:lvlOverride w:ilvl="0">
      <w:startOverride w:val="1"/>
    </w:lvlOverride>
  </w:num>
  <w:num w:numId="19" w16cid:durableId="601383042">
    <w:abstractNumId w:val="2"/>
    <w:lvlOverride w:ilvl="0">
      <w:startOverride w:val="2"/>
    </w:lvlOverride>
  </w:num>
  <w:num w:numId="20" w16cid:durableId="649141012">
    <w:abstractNumId w:val="2"/>
    <w:lvlOverride w:ilvl="0">
      <w:startOverride w:val="3"/>
    </w:lvlOverride>
  </w:num>
  <w:num w:numId="21" w16cid:durableId="2136870031">
    <w:abstractNumId w:val="2"/>
    <w:lvlOverride w:ilvl="0">
      <w:startOverride w:val="4"/>
    </w:lvlOverride>
  </w:num>
  <w:num w:numId="22" w16cid:durableId="781996814">
    <w:abstractNumId w:val="8"/>
    <w:lvlOverride w:ilvl="0">
      <w:startOverride w:val="1"/>
    </w:lvlOverride>
  </w:num>
  <w:num w:numId="23" w16cid:durableId="121273423">
    <w:abstractNumId w:val="8"/>
    <w:lvlOverride w:ilvl="0">
      <w:startOverride w:val="2"/>
    </w:lvlOverride>
  </w:num>
  <w:num w:numId="24" w16cid:durableId="758605247">
    <w:abstractNumId w:val="7"/>
    <w:lvlOverride w:ilvl="0">
      <w:startOverride w:val="1"/>
    </w:lvlOverride>
  </w:num>
  <w:num w:numId="25" w16cid:durableId="2013756551">
    <w:abstractNumId w:val="7"/>
    <w:lvlOverride w:ilvl="0">
      <w:startOverride w:val="2"/>
    </w:lvlOverride>
  </w:num>
  <w:num w:numId="26" w16cid:durableId="71857824">
    <w:abstractNumId w:val="7"/>
    <w:lvlOverride w:ilvl="0">
      <w:startOverride w:val="3"/>
    </w:lvlOverride>
  </w:num>
  <w:num w:numId="27" w16cid:durableId="213275489">
    <w:abstractNumId w:val="6"/>
  </w:num>
  <w:num w:numId="28" w16cid:durableId="870387525">
    <w:abstractNumId w:val="9"/>
  </w:num>
  <w:num w:numId="29" w16cid:durableId="57096950">
    <w:abstractNumId w:val="10"/>
  </w:num>
  <w:num w:numId="30" w16cid:durableId="2125542069">
    <w:abstractNumId w:val="4"/>
  </w:num>
  <w:num w:numId="31" w16cid:durableId="1972519619">
    <w:abstractNumId w:val="11"/>
  </w:num>
  <w:num w:numId="32" w16cid:durableId="1257321928">
    <w:abstractNumId w:val="12"/>
  </w:num>
  <w:num w:numId="33" w16cid:durableId="126087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D1"/>
    <w:rsid w:val="001A74E5"/>
    <w:rsid w:val="00220FB1"/>
    <w:rsid w:val="00387C87"/>
    <w:rsid w:val="003E6132"/>
    <w:rsid w:val="004C0A30"/>
    <w:rsid w:val="005721EE"/>
    <w:rsid w:val="005B24F5"/>
    <w:rsid w:val="005F4B0D"/>
    <w:rsid w:val="00626402"/>
    <w:rsid w:val="00655BD1"/>
    <w:rsid w:val="008E0F59"/>
    <w:rsid w:val="0090469E"/>
    <w:rsid w:val="00A54174"/>
    <w:rsid w:val="00A70BDA"/>
    <w:rsid w:val="00B46002"/>
    <w:rsid w:val="00B5029A"/>
    <w:rsid w:val="00BB42D8"/>
    <w:rsid w:val="00BC09E4"/>
    <w:rsid w:val="00D447CE"/>
    <w:rsid w:val="00D56D4C"/>
    <w:rsid w:val="00E21425"/>
    <w:rsid w:val="00E34854"/>
    <w:rsid w:val="00F0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D11E5"/>
  <w15:chartTrackingRefBased/>
  <w15:docId w15:val="{D3AA172F-EDB9-41CC-8606-D88FF7B7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48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1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Hanchinamani</dc:creator>
  <cp:keywords/>
  <dc:description/>
  <cp:lastModifiedBy>Prasanna Hanchinamani</cp:lastModifiedBy>
  <cp:revision>2</cp:revision>
  <dcterms:created xsi:type="dcterms:W3CDTF">2025-09-04T01:32:00Z</dcterms:created>
  <dcterms:modified xsi:type="dcterms:W3CDTF">2025-09-04T01:32:00Z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d3a10be3-6c15-43a9-8acc-2f3d42c4a1c3</vt:lpwstr>
  </property>
</Properties>
</file>