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7E4A" w:rsidRDefault="0031060D" w14:paraId="39A3D89D" w14:textId="703BE533">
      <w:pPr>
        <w:rPr>
          <w:b/>
          <w:bCs/>
          <w:sz w:val="36"/>
          <w:szCs w:val="36"/>
        </w:rPr>
      </w:pPr>
      <w:r w:rsidRPr="22288B5C" w:rsidR="0031060D">
        <w:rPr>
          <w:b w:val="1"/>
          <w:bCs w:val="1"/>
          <w:sz w:val="36"/>
          <w:szCs w:val="36"/>
        </w:rPr>
        <w:t>MANUAL REPORT</w:t>
      </w:r>
    </w:p>
    <w:p w:rsidR="0031060D" w:rsidP="0ED81AB7" w:rsidRDefault="0083319D" w14:paraId="2CF37B39" w14:noSpellErr="1" w14:textId="3568857D">
      <w:pPr>
        <w:pStyle w:val="Normal"/>
      </w:pPr>
      <w:r>
        <w:br/>
      </w:r>
      <w:r w:rsidR="7AB9E1A5">
        <w:drawing>
          <wp:inline wp14:editId="7AB9E1A5" wp14:anchorId="087BAF68">
            <wp:extent cx="5781675" cy="2314575"/>
            <wp:effectExtent l="0" t="0" r="0" b="0"/>
            <wp:docPr id="124235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99f62e227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0D" w:rsidP="0ED81AB7" w:rsidRDefault="0083319D" w14:paraId="45E9055C" w14:textId="25D2A14B">
      <w:pPr>
        <w:pStyle w:val="Normal"/>
      </w:pPr>
    </w:p>
    <w:p w:rsidR="0031060D" w:rsidP="0ED81AB7" w:rsidRDefault="0083319D" w14:paraId="2FD55CC0" w14:textId="5E2AA04F">
      <w:pPr>
        <w:pStyle w:val="Normal"/>
      </w:pPr>
    </w:p>
    <w:p w:rsidR="0031060D" w:rsidP="0ED81AB7" w:rsidRDefault="0083319D" w14:paraId="5F686749" w14:textId="441E6C56">
      <w:pPr>
        <w:pStyle w:val="Normal"/>
      </w:pPr>
    </w:p>
    <w:p w:rsidR="0031060D" w:rsidP="0ED81AB7" w:rsidRDefault="0083319D" w14:paraId="44D4BCA1" w14:textId="1810BDB4">
      <w:pPr>
        <w:pStyle w:val="Normal"/>
      </w:pPr>
      <w:r>
        <w:br/>
      </w:r>
    </w:p>
    <w:p w:rsidR="0083319D" w:rsidRDefault="0083319D" w14:paraId="6047ACF9" w14:textId="38C3AD74">
      <w:pPr>
        <w:rPr>
          <w:b/>
          <w:bCs/>
          <w:sz w:val="36"/>
          <w:szCs w:val="36"/>
        </w:rPr>
      </w:pPr>
    </w:p>
    <w:p w:rsidRPr="0031060D" w:rsidR="0083319D" w:rsidRDefault="0083319D" w14:paraId="45E206F8" w14:noSpellErr="1" w14:textId="2DD0DF5E">
      <w:pPr/>
    </w:p>
    <w:sectPr w:rsidRPr="0031060D" w:rsidR="008331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0D"/>
    <w:rsid w:val="0031060D"/>
    <w:rsid w:val="00807E4A"/>
    <w:rsid w:val="0083319D"/>
    <w:rsid w:val="0ED81AB7"/>
    <w:rsid w:val="124C1000"/>
    <w:rsid w:val="22288B5C"/>
    <w:rsid w:val="31BA1C90"/>
    <w:rsid w:val="35361BD8"/>
    <w:rsid w:val="354036EB"/>
    <w:rsid w:val="4D1DE008"/>
    <w:rsid w:val="651973FD"/>
    <w:rsid w:val="75DAFFC4"/>
    <w:rsid w:val="779F39AD"/>
    <w:rsid w:val="7AB9E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8E51"/>
  <w15:chartTrackingRefBased/>
  <w15:docId w15:val="{F1CDBC11-128A-4353-AEF7-29209C96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.png" Id="R18199f62e2274f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ECC165-6A28-46EA-9B81-3BADA6758FBC}"/>
</file>

<file path=customXml/itemProps2.xml><?xml version="1.0" encoding="utf-8"?>
<ds:datastoreItem xmlns:ds="http://schemas.openxmlformats.org/officeDocument/2006/customXml" ds:itemID="{6B68DB3A-87AB-4035-8951-D74E64068F3D}"/>
</file>

<file path=customXml/itemProps3.xml><?xml version="1.0" encoding="utf-8"?>
<ds:datastoreItem xmlns:ds="http://schemas.openxmlformats.org/officeDocument/2006/customXml" ds:itemID="{01C649B3-C047-4189-B7AB-174E147B45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vara Lanka, Prasanthi</dc:creator>
  <keywords/>
  <dc:description/>
  <lastModifiedBy>Prasanthi Sai Vara Lanka[CAPG-97]</lastModifiedBy>
  <revision>7</revision>
  <dcterms:created xsi:type="dcterms:W3CDTF">2022-12-15T18:26:00.0000000Z</dcterms:created>
  <dcterms:modified xsi:type="dcterms:W3CDTF">2023-01-15T11:10:03.3553112Z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