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Hi [Customer],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We hope this message finds you well.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We are reaching because you qualify for a refund for your purchase of [product name]. This refund is eligible for [period of time] and can be initiated by calling or messaging our customer service team.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Please feel welcome to reply to this email with any questions you may have and I would be more than happy to help.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Thanks,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name]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/4Bz7AFaNop23NOH/wP5gOQfEg==">AMUW2mXXj92X+F3/JItQh86e9UlP1RYtBP7Xg7hulSD6fJoLKUGn8h3JP2ZUh1QYCTsHYag1CSwOwfqRmiKf0vPXHT3pz15XYhaM4wfw2sHihTk8KoOLO+s=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