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0F" w:rsidRPr="002B218E" w:rsidRDefault="00D96D0F" w:rsidP="00D96D0F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12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2020</w:t>
      </w:r>
    </w:p>
    <w:p w:rsidR="00D96D0F" w:rsidRDefault="00D96D0F" w:rsidP="00D96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</w:t>
      </w:r>
      <w:r>
        <w:rPr>
          <w:rFonts w:ascii="Times New Roman" w:hAnsi="Times New Roman" w:cs="Times New Roman"/>
        </w:rPr>
        <w:t xml:space="preserve">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 xml:space="preserve">/ SK/ </w:t>
      </w:r>
      <w:r>
        <w:rPr>
          <w:rFonts w:ascii="Times New Roman" w:hAnsi="Times New Roman" w:cs="Times New Roman"/>
        </w:rPr>
        <w:t>X/ 2020</w:t>
      </w:r>
    </w:p>
    <w:p w:rsidR="00D96D0F" w:rsidRPr="00D96D0F" w:rsidRDefault="00D96D0F" w:rsidP="00D96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-</w:t>
      </w:r>
    </w:p>
    <w:p w:rsidR="00D96D0F" w:rsidRPr="00037E74" w:rsidRDefault="00D96D0F" w:rsidP="00D96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Permohonan Izin</w:t>
      </w:r>
      <w:r w:rsidRPr="002B218E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Peserta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D96D0F" w:rsidRDefault="00D96D0F" w:rsidP="00D96D0F">
      <w:pPr>
        <w:spacing w:line="240" w:lineRule="auto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:rsidR="00D96D0F" w:rsidRDefault="00D96D0F" w:rsidP="00D96D0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proofErr w:type="spellStart"/>
      <w:r>
        <w:rPr>
          <w:rFonts w:ascii="Times New Roman" w:hAnsi="Times New Roman" w:cs="Times New Roman"/>
          <w:b/>
        </w:rPr>
        <w:t>Mabigus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Pondok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Pesantren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D96D0F" w:rsidRDefault="00D96D0F" w:rsidP="00D96D0F">
      <w:pPr>
        <w:spacing w:line="240" w:lineRule="auto"/>
        <w:ind w:firstLine="709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D96D0F" w:rsidRDefault="00D96D0F" w:rsidP="00D96D0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96D0F" w:rsidRDefault="00D96D0F" w:rsidP="00D96D0F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D96D0F" w:rsidRDefault="00D96D0F" w:rsidP="00D96D0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6527EB"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</w:rPr>
        <w:t>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id-ID"/>
        </w:rPr>
        <w:t xml:space="preserve">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“Badge </w:t>
      </w:r>
      <w:proofErr w:type="spellStart"/>
      <w:r>
        <w:rPr>
          <w:rFonts w:ascii="Times New Roman" w:hAnsi="Times New Roman" w:cs="Times New Roman"/>
          <w:b/>
        </w:rPr>
        <w:t>Calon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XIV”</w:t>
      </w:r>
      <w:r w:rsidRPr="001B65ED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</w:t>
      </w:r>
      <w:r w:rsidRPr="006527EB">
        <w:rPr>
          <w:rFonts w:ascii="Times New Roman" w:hAnsi="Times New Roman" w:cs="Times New Roman"/>
        </w:rPr>
        <w:t xml:space="preserve">anting </w:t>
      </w:r>
      <w:proofErr w:type="spellStart"/>
      <w:r w:rsidRPr="006527EB">
        <w:rPr>
          <w:rFonts w:ascii="Times New Roman" w:hAnsi="Times New Roman" w:cs="Times New Roman"/>
        </w:rPr>
        <w:t>Enrekang</w:t>
      </w:r>
      <w:proofErr w:type="spellEnd"/>
      <w:r w:rsidRPr="006527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:  </w:t>
      </w:r>
    </w:p>
    <w:p w:rsidR="00721506" w:rsidRDefault="00721506"/>
    <w:p w:rsidR="00D96D0F" w:rsidRPr="000722C0" w:rsidRDefault="00D96D0F" w:rsidP="00D96D0F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:rsidR="00D96D0F" w:rsidRPr="000722C0" w:rsidRDefault="00D96D0F" w:rsidP="00D96D0F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0 WITA s.d Selesai </w:t>
      </w:r>
    </w:p>
    <w:p w:rsidR="00D96D0F" w:rsidRDefault="00D96D0F" w:rsidP="00D96D0F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Polsek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96D0F" w:rsidRDefault="00D96D0F"/>
    <w:p w:rsidR="00D96D0F" w:rsidRDefault="00D96D0F" w:rsidP="00D96D0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proofErr w:type="gram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Falah</w:t>
      </w:r>
      <w:proofErr w:type="spellEnd"/>
      <w:r>
        <w:rPr>
          <w:rFonts w:ascii="Times New Roman" w:hAnsi="Times New Roman" w:cs="Times New Roman"/>
        </w:rPr>
        <w:t xml:space="preserve"> 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  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D96D0F" w:rsidRDefault="00D96D0F" w:rsidP="00D96D0F">
      <w:pPr>
        <w:spacing w:line="240" w:lineRule="auto"/>
        <w:ind w:left="720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proofErr w:type="gram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D96D0F" w:rsidRDefault="00D96D0F" w:rsidP="00D96D0F">
      <w:pPr>
        <w:spacing w:line="240" w:lineRule="auto"/>
        <w:rPr>
          <w:rFonts w:ascii="Times New Roman" w:hAnsi="Times New Roman" w:cs="Times New Roman"/>
        </w:rPr>
      </w:pPr>
      <w:bookmarkStart w:id="1" w:name="_Hlk51861843"/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BADGE SAKA </w:t>
      </w: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BHAYANGKARA </w:t>
      </w: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ALI AKBAR NADIR</w:t>
      </w:r>
      <w:r>
        <w:rPr>
          <w:rFonts w:ascii="Times New Roman" w:hAnsi="Times New Roman" w:cs="Times New Roman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b/>
        </w:rPr>
        <w:t>IDA AL FADRU</w:t>
      </w:r>
    </w:p>
    <w:p w:rsidR="00D96D0F" w:rsidRPr="00F83ADF" w:rsidRDefault="00D96D0F" w:rsidP="00D96D0F">
      <w:pPr>
        <w:spacing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B178D" wp14:editId="4C0359A8">
                <wp:simplePos x="0" y="0"/>
                <wp:positionH relativeFrom="column">
                  <wp:posOffset>3848100</wp:posOffset>
                </wp:positionH>
                <wp:positionV relativeFrom="paragraph">
                  <wp:posOffset>8255</wp:posOffset>
                </wp:positionV>
                <wp:extent cx="1438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65pt" to="41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36F47" wp14:editId="2E20CA31">
                <wp:simplePos x="0" y="0"/>
                <wp:positionH relativeFrom="column">
                  <wp:posOffset>944789</wp:posOffset>
                </wp:positionH>
                <wp:positionV relativeFrom="paragraph">
                  <wp:posOffset>7620</wp:posOffset>
                </wp:positionV>
                <wp:extent cx="1262743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6pt" to="17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(</w:t>
      </w:r>
      <w:proofErr w:type="spellStart"/>
      <w:r>
        <w:rPr>
          <w:rFonts w:ascii="Times New Roman" w:hAnsi="Times New Roman" w:cs="Times New Roman"/>
        </w:rPr>
        <w:t>Sekertaris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)</w:t>
      </w:r>
    </w:p>
    <w:p w:rsidR="00D96D0F" w:rsidRDefault="00D96D0F" w:rsidP="00D96D0F">
      <w:pPr>
        <w:spacing w:line="240" w:lineRule="auto"/>
        <w:ind w:left="720"/>
        <w:rPr>
          <w:rFonts w:ascii="Times New Roman" w:hAnsi="Times New Roman" w:cs="Times New Roman"/>
        </w:rPr>
      </w:pP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96D0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96D0F" w:rsidRPr="00F83AD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973A5" wp14:editId="0ED6637A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D96D0F" w:rsidRPr="00F83ADF" w:rsidRDefault="00D96D0F" w:rsidP="00D96D0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bookmarkEnd w:id="1"/>
    <w:p w:rsidR="00D96D0F" w:rsidRDefault="00D96D0F" w:rsidP="00D96D0F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D96D0F" w:rsidRDefault="00D96D0F"/>
    <w:sectPr w:rsidR="00D96D0F" w:rsidSect="00D96D0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0F" w:rsidRDefault="00D96D0F" w:rsidP="00D96D0F">
      <w:pPr>
        <w:spacing w:line="240" w:lineRule="auto"/>
      </w:pPr>
      <w:r>
        <w:separator/>
      </w:r>
    </w:p>
  </w:endnote>
  <w:endnote w:type="continuationSeparator" w:id="0">
    <w:p w:rsidR="00D96D0F" w:rsidRDefault="00D96D0F" w:rsidP="00D96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0F" w:rsidRDefault="00D96D0F" w:rsidP="00D96D0F">
      <w:pPr>
        <w:spacing w:line="240" w:lineRule="auto"/>
      </w:pPr>
      <w:r>
        <w:separator/>
      </w:r>
    </w:p>
  </w:footnote>
  <w:footnote w:type="continuationSeparator" w:id="0">
    <w:p w:rsidR="00D96D0F" w:rsidRDefault="00D96D0F" w:rsidP="00D96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D0F" w:rsidRDefault="00D96D0F" w:rsidP="00D96D0F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522B373A" wp14:editId="5EF285FC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190AED31" wp14:editId="533A1FB4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2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96D0F" w:rsidRPr="004247CA" w:rsidRDefault="00D96D0F" w:rsidP="00D96D0F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D96D0F" w:rsidRPr="004247CA" w:rsidRDefault="00D96D0F" w:rsidP="00D96D0F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D96D0F" w:rsidRDefault="00D96D0F" w:rsidP="00D96D0F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D96D0F" w:rsidRDefault="00D96D0F" w:rsidP="00D96D0F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D96D0F" w:rsidRPr="00D96D0F" w:rsidRDefault="00D96D0F" w:rsidP="00D96D0F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DF315A" wp14:editId="4875384A">
              <wp:simplePos x="0" y="0"/>
              <wp:positionH relativeFrom="column">
                <wp:posOffset>-38100</wp:posOffset>
              </wp:positionH>
              <wp:positionV relativeFrom="paragraph">
                <wp:posOffset>21589</wp:posOffset>
              </wp:positionV>
              <wp:extent cx="5997575" cy="0"/>
              <wp:effectExtent l="0" t="19050" r="317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757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pt,1.7pt" to="469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" strokecolor="black [3040]" strokeweight="2.25pt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0F"/>
    <w:rsid w:val="001E7E8C"/>
    <w:rsid w:val="00721506"/>
    <w:rsid w:val="00D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0F"/>
  </w:style>
  <w:style w:type="paragraph" w:styleId="Footer">
    <w:name w:val="footer"/>
    <w:basedOn w:val="Normal"/>
    <w:link w:val="FooterChar"/>
    <w:uiPriority w:val="99"/>
    <w:unhideWhenUsed/>
    <w:rsid w:val="00D96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0F"/>
  </w:style>
  <w:style w:type="paragraph" w:styleId="Footer">
    <w:name w:val="footer"/>
    <w:basedOn w:val="Normal"/>
    <w:link w:val="FooterChar"/>
    <w:uiPriority w:val="99"/>
    <w:unhideWhenUsed/>
    <w:rsid w:val="00D96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dcterms:created xsi:type="dcterms:W3CDTF">2020-10-12T09:31:00Z</dcterms:created>
  <dcterms:modified xsi:type="dcterms:W3CDTF">2020-10-12T09:38:00Z</dcterms:modified>
</cp:coreProperties>
</file>