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54" w:rsidRDefault="002F7D41">
      <w:r>
        <w:t>I belong to Gorakhpur which is a city situated in the east of UP.</w:t>
      </w:r>
    </w:p>
    <w:p w:rsidR="002F7D41" w:rsidRDefault="002F7D41">
      <w:bookmarkStart w:id="0" w:name="_GoBack"/>
      <w:bookmarkEnd w:id="0"/>
    </w:p>
    <w:sectPr w:rsidR="002F7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74"/>
    <w:rsid w:val="000362B9"/>
    <w:rsid w:val="002F7D41"/>
    <w:rsid w:val="00D94D4E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177BD-CA3C-4E0F-9AAE-9B8DC985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2022-09-22T14:37:00Z</dcterms:created>
  <dcterms:modified xsi:type="dcterms:W3CDTF">2022-09-22T14:37:00Z</dcterms:modified>
</cp:coreProperties>
</file>