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C1A0B" w14:textId="20BE44CA" w:rsidR="00A36639" w:rsidRDefault="00000000" w:rsidP="0005036B">
      <w:pPr>
        <w:spacing w:after="60" w:line="276" w:lineRule="auto"/>
        <w:jc w:val="center"/>
      </w:pPr>
      <w:r>
        <w:rPr>
          <w:rFonts w:ascii="Calibri" w:eastAsia="Calibri" w:hAnsi="Calibri" w:cs="Calibri"/>
          <w:b/>
          <w:bCs/>
          <w:color w:val="1F3864"/>
          <w:sz w:val="36"/>
          <w:szCs w:val="36"/>
        </w:rPr>
        <w:t xml:space="preserve">PRASHANT </w:t>
      </w:r>
      <w:r w:rsidR="00E13888">
        <w:rPr>
          <w:rFonts w:ascii="Calibri" w:eastAsia="Calibri" w:hAnsi="Calibri" w:cs="Calibri"/>
          <w:b/>
          <w:bCs/>
          <w:color w:val="1F3864"/>
          <w:sz w:val="36"/>
          <w:szCs w:val="36"/>
        </w:rPr>
        <w:t>SINGH CHAUHAN</w:t>
      </w:r>
    </w:p>
    <w:p w14:paraId="0F6FF1FD" w14:textId="4549F2BE" w:rsidR="00A36639" w:rsidRPr="00454C83" w:rsidRDefault="00BE0D0B" w:rsidP="0005036B">
      <w:pPr>
        <w:spacing w:after="140" w:line="276" w:lineRule="auto"/>
        <w:jc w:val="center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M-4, New Police Line, Kingsway Ca</w:t>
      </w:r>
      <w:r w:rsidR="00085B2B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m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p, Delhi 110009</w:t>
      </w:r>
      <w:r w:rsidR="00DA3DC9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| +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91-</w:t>
      </w:r>
      <w:r w:rsidR="00DA3DC9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9999577620 |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 </w:t>
      </w:r>
      <w:hyperlink r:id="rId5" w:history="1">
        <w:r w:rsidR="00E13888" w:rsidRPr="00454C83">
          <w:rPr>
            <w:rStyle w:val="Hyperlink"/>
            <w:rFonts w:asciiTheme="minorHAnsi" w:eastAsia="Calibri" w:hAnsiTheme="minorHAnsi" w:cstheme="minorHAnsi"/>
            <w:sz w:val="19"/>
            <w:szCs w:val="19"/>
          </w:rPr>
          <w:t>rc21292@gmail.com</w:t>
        </w:r>
      </w:hyperlink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 |  </w:t>
      </w:r>
      <w:r w:rsidR="00E13888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linkedin.com/in/prashant21292</w:t>
      </w:r>
    </w:p>
    <w:p w14:paraId="54A33028" w14:textId="77777777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PROFESSIONAL SUMMARY</w:t>
      </w:r>
    </w:p>
    <w:p w14:paraId="137B3FAE" w14:textId="32C89145" w:rsidR="00A36639" w:rsidRPr="00454C83" w:rsidRDefault="00000000" w:rsidP="0005036B">
      <w:pPr>
        <w:spacing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Full Stack Web Developer with 6+ years building and scaling production web apps for global clients across SaaS, e-commerce, and CRM. Shipped REST APIs serving [10k+] users, cut deployment time [70%] with Docker + CI/CD, and reduced production bugs [45%] through automated testing. Skilled across the MERN stack (MongoDB, Express.js, React, Node.js) plus </w:t>
      </w:r>
      <w:r w:rsidR="00B46429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PHP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, and core Laravel. Strong on web security, query optimization, and clean Git workflows.</w:t>
      </w:r>
    </w:p>
    <w:p w14:paraId="7A46C52F" w14:textId="77777777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TECHNICAL SKILLS</w:t>
      </w:r>
    </w:p>
    <w:p w14:paraId="08078727" w14:textId="7CDA0954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Languages: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PHP, JavaScript, TypeScript, SQL, HTML5, CSS3</w:t>
      </w:r>
    </w:p>
    <w:p w14:paraId="23D88603" w14:textId="44413E30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Frameworks &amp; Libraries: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Laravel, React, </w:t>
      </w:r>
      <w:r w:rsidR="006109BA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Next.js,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Node.js, Express.js, Mongoose, jQuery, Bootstrap, Tailwind CSS</w:t>
      </w:r>
      <w:r w:rsidR="006E4ACC">
        <w:rPr>
          <w:rFonts w:asciiTheme="minorHAnsi" w:eastAsia="Calibri" w:hAnsiTheme="minorHAnsi" w:cstheme="minorHAnsi"/>
          <w:color w:val="222222"/>
          <w:sz w:val="19"/>
          <w:szCs w:val="19"/>
        </w:rPr>
        <w:t>, Bootstrap</w:t>
      </w:r>
      <w:r w:rsidR="001D7B81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5</w:t>
      </w:r>
    </w:p>
    <w:p w14:paraId="4499E653" w14:textId="7DF6F735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MERN Stack: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MongoDB, Express.js, React, Node.js (</w:t>
      </w:r>
      <w:r w:rsidR="005D0FDC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F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ull-stack JS apps, RESTful APIs, JWT auth, Mongoose ODM)</w:t>
      </w:r>
    </w:p>
    <w:p w14:paraId="5F25D1B2" w14:textId="77777777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Databases: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MySQL, PostgreSQL, MongoDB, Redis, RDBMS</w:t>
      </w:r>
    </w:p>
    <w:p w14:paraId="48EA87CF" w14:textId="4F15DE62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DevOps &amp; Tools: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Docker, CI/CD (GitLab CI / GitHub Actions), Git, AWS (EC2, S3, </w:t>
      </w:r>
      <w:r w:rsidR="00883D94">
        <w:rPr>
          <w:rFonts w:asciiTheme="minorHAnsi" w:eastAsia="Calibri" w:hAnsiTheme="minorHAnsi" w:cstheme="minorHAnsi"/>
          <w:color w:val="222222"/>
          <w:sz w:val="19"/>
          <w:szCs w:val="19"/>
        </w:rPr>
        <w:t>Light</w:t>
      </w:r>
      <w:r w:rsidR="00CD5E35">
        <w:rPr>
          <w:rFonts w:asciiTheme="minorHAnsi" w:eastAsia="Calibri" w:hAnsiTheme="minorHAnsi" w:cstheme="minorHAnsi"/>
          <w:color w:val="222222"/>
          <w:sz w:val="19"/>
          <w:szCs w:val="19"/>
        </w:rPr>
        <w:t>S</w:t>
      </w:r>
      <w:r w:rsidR="00883D94">
        <w:rPr>
          <w:rFonts w:asciiTheme="minorHAnsi" w:eastAsia="Calibri" w:hAnsiTheme="minorHAnsi" w:cstheme="minorHAnsi"/>
          <w:color w:val="222222"/>
          <w:sz w:val="19"/>
          <w:szCs w:val="19"/>
        </w:rPr>
        <w:t>ail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), Linux</w:t>
      </w:r>
      <w:r w:rsidR="00A27A77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/ Ubuntu, </w:t>
      </w:r>
      <w:r w:rsidR="00A27A77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cPanel</w:t>
      </w:r>
    </w:p>
    <w:p w14:paraId="6868EA7C" w14:textId="1AF429D9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Testing &amp; Security: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PHP</w:t>
      </w:r>
      <w:r w:rsidR="007E759F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Unit, Jest, REST API design, JWT/OAuth, CSRF/XSS protection, Web Scraping</w:t>
      </w:r>
      <w:r w:rsidR="00437EEF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Tools</w:t>
      </w:r>
    </w:p>
    <w:p w14:paraId="1BF89288" w14:textId="68D385D1" w:rsidR="00A36639" w:rsidRPr="00454C83" w:rsidRDefault="00000000" w:rsidP="0005036B">
      <w:pPr>
        <w:spacing w:after="8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CMS: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WordPress</w:t>
      </w:r>
      <w:r w:rsidR="00C7533A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, Open</w:t>
      </w:r>
      <w:r w:rsidR="007E5095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C</w:t>
      </w:r>
      <w:r w:rsidR="00C7533A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art, Magento</w:t>
      </w:r>
      <w:r w:rsidR="00C96BD8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, Shopify</w:t>
      </w:r>
    </w:p>
    <w:p w14:paraId="120C178F" w14:textId="170A89D3" w:rsidR="00AD7765" w:rsidRPr="00454C83" w:rsidRDefault="00AD7765" w:rsidP="0005036B">
      <w:pPr>
        <w:spacing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Integrations: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WhatsApp Business API, Stripe,</w:t>
      </w:r>
      <w:r w:rsidR="005520F4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proofErr w:type="spellStart"/>
      <w:r w:rsidR="005520F4">
        <w:rPr>
          <w:rFonts w:asciiTheme="minorHAnsi" w:eastAsia="Calibri" w:hAnsiTheme="minorHAnsi" w:cstheme="minorHAnsi"/>
          <w:color w:val="222222"/>
          <w:sz w:val="19"/>
          <w:szCs w:val="19"/>
        </w:rPr>
        <w:t>Paypal</w:t>
      </w:r>
      <w:proofErr w:type="spellEnd"/>
      <w:r w:rsidR="005520F4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</w:t>
      </w:r>
      <w:proofErr w:type="spellStart"/>
      <w:r w:rsidR="005520F4">
        <w:rPr>
          <w:rFonts w:asciiTheme="minorHAnsi" w:eastAsia="Calibri" w:hAnsiTheme="minorHAnsi" w:cstheme="minorHAnsi"/>
          <w:color w:val="222222"/>
          <w:sz w:val="19"/>
          <w:szCs w:val="19"/>
        </w:rPr>
        <w:t>Razorpa</w:t>
      </w:r>
      <w:r w:rsidR="00B21523">
        <w:rPr>
          <w:rFonts w:asciiTheme="minorHAnsi" w:eastAsia="Calibri" w:hAnsiTheme="minorHAnsi" w:cstheme="minorHAnsi"/>
          <w:color w:val="222222"/>
          <w:sz w:val="19"/>
          <w:szCs w:val="19"/>
        </w:rPr>
        <w:t>y</w:t>
      </w:r>
      <w:proofErr w:type="spellEnd"/>
      <w:r w:rsidR="005520F4">
        <w:rPr>
          <w:rFonts w:asciiTheme="minorHAnsi" w:eastAsia="Calibri" w:hAnsiTheme="minorHAnsi" w:cstheme="minorHAnsi"/>
          <w:color w:val="222222"/>
          <w:sz w:val="19"/>
          <w:szCs w:val="19"/>
        </w:rPr>
        <w:t>,</w:t>
      </w:r>
      <w:r w:rsidR="00B2152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Pusher</w:t>
      </w:r>
      <w:r w:rsidR="0019497F">
        <w:rPr>
          <w:rFonts w:asciiTheme="minorHAnsi" w:eastAsia="Calibri" w:hAnsiTheme="minorHAnsi" w:cstheme="minorHAnsi"/>
          <w:color w:val="222222"/>
          <w:sz w:val="19"/>
          <w:szCs w:val="19"/>
        </w:rPr>
        <w:t>,</w:t>
      </w:r>
      <w:r w:rsidR="00E7733B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Firebase,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Twilio, OpenAI API, Google Maps</w:t>
      </w:r>
    </w:p>
    <w:p w14:paraId="782B5F4F" w14:textId="77777777" w:rsidR="000F434C" w:rsidRPr="00454C83" w:rsidRDefault="000F434C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PROFESSIONAL EXPERIENCE</w:t>
      </w:r>
    </w:p>
    <w:p w14:paraId="32F43EDB" w14:textId="77777777" w:rsidR="000F434C" w:rsidRPr="00454C83" w:rsidRDefault="000F434C" w:rsidP="0005036B">
      <w:pPr>
        <w:spacing w:before="120" w:after="4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Senior Full Stack Developer |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N2R Technologies LLP, Noida · </w:t>
      </w:r>
      <w:r w:rsidRPr="00454C83">
        <w:rPr>
          <w:rFonts w:asciiTheme="minorHAnsi" w:eastAsia="Calibri" w:hAnsiTheme="minorHAnsi" w:cstheme="minorHAnsi"/>
          <w:i/>
          <w:iCs/>
          <w:color w:val="555555"/>
          <w:sz w:val="19"/>
          <w:szCs w:val="19"/>
        </w:rPr>
        <w:t>Jan 2022 – Present</w:t>
      </w:r>
    </w:p>
    <w:p w14:paraId="5F1C136D" w14:textId="77777777" w:rsidR="000F434C" w:rsidRPr="00454C83" w:rsidRDefault="000F434C" w:rsidP="0005036B">
      <w:pPr>
        <w:pStyle w:val="ListParagraph"/>
        <w:numPr>
          <w:ilvl w:val="0"/>
          <w:numId w:val="13"/>
        </w:numPr>
        <w:spacing w:before="120" w:after="40" w:line="276" w:lineRule="auto"/>
        <w:jc w:val="both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Led migration of monolithic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app to service-oriented architecture using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Node.js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microservices, reducing deployment time by 70% via GitLab CI/CD pipelines. </w:t>
      </w:r>
    </w:p>
    <w:p w14:paraId="53221B75" w14:textId="77777777" w:rsidR="000F434C" w:rsidRPr="00454C83" w:rsidRDefault="000F434C" w:rsidP="0005036B">
      <w:pPr>
        <w:pStyle w:val="ListParagraph"/>
        <w:numPr>
          <w:ilvl w:val="0"/>
          <w:numId w:val="13"/>
        </w:numPr>
        <w:spacing w:before="12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Architected and shipped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REST APIs powering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multiple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SaaS modules, handling 10k+ concurrent users with &lt;200ms p95 latency on AWS EC2 + RDS; also powered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more than 50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mobile apps with secure API layers. </w:t>
      </w:r>
    </w:p>
    <w:p w14:paraId="5E842FB1" w14:textId="77777777" w:rsidR="000F434C" w:rsidRPr="00454C83" w:rsidRDefault="000F434C" w:rsidP="0005036B">
      <w:pPr>
        <w:pStyle w:val="ListParagraph"/>
        <w:numPr>
          <w:ilvl w:val="0"/>
          <w:numId w:val="13"/>
        </w:numPr>
        <w:spacing w:before="12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Built and maintained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CRM &amp; ERP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platforms end-to-end in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owning the full lead lifecycle from acquisition to conversion plus ongoing project maintenance. </w:t>
      </w:r>
    </w:p>
    <w:p w14:paraId="1026917D" w14:textId="77777777" w:rsidR="000F434C" w:rsidRPr="00454C83" w:rsidRDefault="000F434C" w:rsidP="0005036B">
      <w:pPr>
        <w:pStyle w:val="ListParagraph"/>
        <w:numPr>
          <w:ilvl w:val="0"/>
          <w:numId w:val="13"/>
        </w:numPr>
        <w:spacing w:before="12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Integrated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Stripe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Twilio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WhatsApp Business API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OpenAI API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and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Google Maps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across production apps, plus built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WhatsApp automation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flows that cut manual follow-up effort by 60%. </w:t>
      </w:r>
    </w:p>
    <w:p w14:paraId="32A82960" w14:textId="77777777" w:rsidR="000F434C" w:rsidRPr="00454C83" w:rsidRDefault="000F434C" w:rsidP="0005036B">
      <w:pPr>
        <w:pStyle w:val="ListParagraph"/>
        <w:numPr>
          <w:ilvl w:val="0"/>
          <w:numId w:val="13"/>
        </w:numPr>
        <w:spacing w:before="12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Built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React.js / Next.js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-based SPAs with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frontend and backend on Laravel and Node.js with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real-time dashboards for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multiple websites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cutting client-reported UI bugs by 45% through unit testing. </w:t>
      </w:r>
    </w:p>
    <w:p w14:paraId="78480DDB" w14:textId="77777777" w:rsidR="000F434C" w:rsidRPr="00454C83" w:rsidRDefault="000F434C" w:rsidP="0005036B">
      <w:pPr>
        <w:pStyle w:val="ListParagraph"/>
        <w:numPr>
          <w:ilvl w:val="0"/>
          <w:numId w:val="13"/>
        </w:numPr>
        <w:spacing w:before="120" w:after="40" w:line="276" w:lineRule="auto"/>
        <w:jc w:val="both"/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Developed high-performance web scrapers in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Node.js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(Puppeteer) for chemical/pharmaceutical supplier </w:t>
      </w:r>
      <w:proofErr w:type="spellStart"/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catalogs</w:t>
      </w:r>
      <w:proofErr w:type="spellEnd"/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, processing 50k+ SKUs with anti-blocking measures, alongside JWT/OAuth and CSRF/XSS hardening with zero post-launch security incidents.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 </w:t>
      </w:r>
    </w:p>
    <w:p w14:paraId="7F487D6C" w14:textId="77777777" w:rsidR="000F434C" w:rsidRPr="00454C83" w:rsidRDefault="000F434C" w:rsidP="0005036B">
      <w:pPr>
        <w:spacing w:before="120" w:after="4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Full Stack Developer |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N2R Technologies LLP, Noida · </w:t>
      </w:r>
      <w:r w:rsidRPr="00454C83">
        <w:rPr>
          <w:rFonts w:asciiTheme="minorHAnsi" w:eastAsia="Calibri" w:hAnsiTheme="minorHAnsi" w:cstheme="minorHAnsi"/>
          <w:i/>
          <w:iCs/>
          <w:color w:val="555555"/>
          <w:sz w:val="19"/>
          <w:szCs w:val="19"/>
        </w:rPr>
        <w:t>Jun 2019 – Dec 2021</w:t>
      </w:r>
    </w:p>
    <w:p w14:paraId="648A9B56" w14:textId="52E2A502" w:rsidR="0005036B" w:rsidRPr="0045729A" w:rsidRDefault="006A287C" w:rsidP="0045729A">
      <w:pPr>
        <w:pStyle w:val="ListParagraph"/>
        <w:numPr>
          <w:ilvl w:val="0"/>
          <w:numId w:val="18"/>
        </w:numPr>
      </w:pPr>
      <w:r w:rsidRPr="0045729A">
        <w:t>Built Laravel + MySQL backends for CRM and e-commerce platforms (</w:t>
      </w:r>
      <w:proofErr w:type="spellStart"/>
      <w:r w:rsidRPr="0045729A">
        <w:t>Swissvans</w:t>
      </w:r>
      <w:proofErr w:type="spellEnd"/>
      <w:r w:rsidRPr="0045729A">
        <w:t xml:space="preserve">, Trostaparkering, </w:t>
      </w:r>
      <w:proofErr w:type="spellStart"/>
      <w:r w:rsidRPr="0045729A">
        <w:t>Mosaiekexpo</w:t>
      </w:r>
      <w:proofErr w:type="spellEnd"/>
      <w:r w:rsidRPr="0045729A">
        <w:t xml:space="preserve">, </w:t>
      </w:r>
      <w:proofErr w:type="spellStart"/>
      <w:r w:rsidRPr="0045729A">
        <w:t>Greattutors</w:t>
      </w:r>
      <w:proofErr w:type="spellEnd"/>
      <w:r w:rsidRPr="0045729A">
        <w:t xml:space="preserve">), supporting 10,000 active users across 3 countries. </w:t>
      </w:r>
    </w:p>
    <w:p w14:paraId="092E1015" w14:textId="77777777" w:rsidR="006A287C" w:rsidRPr="0045729A" w:rsidRDefault="006A287C" w:rsidP="0045729A">
      <w:pPr>
        <w:pStyle w:val="ListParagraph"/>
        <w:numPr>
          <w:ilvl w:val="0"/>
          <w:numId w:val="18"/>
        </w:numPr>
      </w:pPr>
      <w:r w:rsidRPr="0045729A">
        <w:t xml:space="preserve">Developed Node.js RESTful integrations and dynamic WordPress themes for 12 client projects, reducing average delivery time by 30% through reusable component libraries. </w:t>
      </w:r>
    </w:p>
    <w:p w14:paraId="472BBC96" w14:textId="77777777" w:rsidR="006A287C" w:rsidRPr="0045729A" w:rsidRDefault="006A287C" w:rsidP="0045729A">
      <w:pPr>
        <w:pStyle w:val="ListParagraph"/>
        <w:numPr>
          <w:ilvl w:val="0"/>
          <w:numId w:val="18"/>
        </w:numPr>
      </w:pPr>
      <w:r w:rsidRPr="0045729A">
        <w:t xml:space="preserve">Wrote Eloquent ORM query optimisations for KPI/renewals dashboard (insurance domain), cutting report load time from 8s to &lt;1s via indexed queries and eager loading. </w:t>
      </w:r>
    </w:p>
    <w:p w14:paraId="73EEA0DA" w14:textId="77777777" w:rsidR="006A287C" w:rsidRPr="0045729A" w:rsidRDefault="006A287C" w:rsidP="0045729A">
      <w:pPr>
        <w:pStyle w:val="ListParagraph"/>
        <w:numPr>
          <w:ilvl w:val="0"/>
          <w:numId w:val="18"/>
        </w:numPr>
      </w:pPr>
      <w:r w:rsidRPr="0045729A">
        <w:t>Collaborated with cross-functional teams using Git branching strategies (</w:t>
      </w:r>
      <w:proofErr w:type="spellStart"/>
      <w:r w:rsidRPr="0045729A">
        <w:t>GitFlow</w:t>
      </w:r>
      <w:proofErr w:type="spellEnd"/>
      <w:r w:rsidRPr="0045729A">
        <w:t xml:space="preserve">), maintaining clean PR history across 15 active repositories. </w:t>
      </w:r>
    </w:p>
    <w:p w14:paraId="249DCDA6" w14:textId="77777777" w:rsidR="006A287C" w:rsidRPr="0045729A" w:rsidRDefault="006A287C" w:rsidP="0045729A">
      <w:pPr>
        <w:pStyle w:val="ListParagraph"/>
        <w:numPr>
          <w:ilvl w:val="0"/>
          <w:numId w:val="18"/>
        </w:numPr>
      </w:pPr>
      <w:r w:rsidRPr="0045729A">
        <w:t xml:space="preserve">Designed responsive, cross-browser UI for client-facing portals, improving mobile usability and reducing bounce rates by 25%. </w:t>
      </w:r>
    </w:p>
    <w:p w14:paraId="54E715EC" w14:textId="77777777" w:rsidR="006A287C" w:rsidRPr="0045729A" w:rsidRDefault="006A287C" w:rsidP="0045729A">
      <w:pPr>
        <w:pStyle w:val="ListParagraph"/>
        <w:numPr>
          <w:ilvl w:val="0"/>
          <w:numId w:val="18"/>
        </w:numPr>
      </w:pPr>
      <w:r w:rsidRPr="0045729A">
        <w:t>Implemented automated database backups and deployment scripts, cutting release-related downtime by 40% across managed projects.</w:t>
      </w:r>
    </w:p>
    <w:p w14:paraId="12ED4641" w14:textId="77777777" w:rsidR="006A287C" w:rsidRDefault="006A287C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</w:pPr>
    </w:p>
    <w:p w14:paraId="62C2A213" w14:textId="260B19E6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lastRenderedPageBreak/>
        <w:t>KEY PROJECTS</w:t>
      </w:r>
    </w:p>
    <w:p w14:paraId="5FD08E8A" w14:textId="34DB8625" w:rsidR="00A36639" w:rsidRPr="00454C83" w:rsidRDefault="00D80DE8" w:rsidP="0005036B">
      <w:pPr>
        <w:spacing w:before="80" w:after="4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Swissvans.com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— </w:t>
      </w:r>
      <w:r w:rsidR="00F73C60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Website for UK Based Van Leasing Company </w:t>
      </w:r>
      <w:r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 xml:space="preserve">(Laravel · </w:t>
      </w:r>
      <w:r w:rsidR="00F73C60"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Next.js</w:t>
      </w:r>
      <w:r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 xml:space="preserve"> · MySQL · AWS)</w:t>
      </w:r>
    </w:p>
    <w:p w14:paraId="2A205349" w14:textId="5501EF05" w:rsidR="00F73C60" w:rsidRPr="00454C83" w:rsidRDefault="00D80DE8" w:rsidP="0005036B">
      <w:pPr>
        <w:pStyle w:val="ListParagraph"/>
        <w:numPr>
          <w:ilvl w:val="0"/>
          <w:numId w:val="2"/>
        </w:num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 Backend: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Implements the core REST API handling scheduling, constraints, and triggering real-time WebSocket events via Laravel Reverb/Pusher when shift assignments change.</w:t>
      </w:r>
    </w:p>
    <w:p w14:paraId="501452F4" w14:textId="1CD93D0F" w:rsidR="008C72B2" w:rsidRPr="00D03B6A" w:rsidRDefault="00D80DE8" w:rsidP="0005036B">
      <w:pPr>
        <w:pStyle w:val="ListParagraph"/>
        <w:numPr>
          <w:ilvl w:val="0"/>
          <w:numId w:val="2"/>
        </w:num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Next.js Frontend: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Provides a reactive, state-managed schedule UI that listens to live backend broadcasts to update employee shifts instantly without requiring page refreshes.</w:t>
      </w:r>
    </w:p>
    <w:p w14:paraId="332FA441" w14:textId="77777777" w:rsidR="00D03B6A" w:rsidRPr="00D03B6A" w:rsidRDefault="00D03B6A" w:rsidP="0005036B">
      <w:pPr>
        <w:pStyle w:val="ListParagraph"/>
        <w:spacing w:after="50" w:line="276" w:lineRule="auto"/>
        <w:ind w:left="480"/>
        <w:rPr>
          <w:rFonts w:asciiTheme="minorHAnsi" w:hAnsiTheme="minorHAnsi" w:cstheme="minorHAnsi"/>
          <w:sz w:val="19"/>
          <w:szCs w:val="19"/>
        </w:rPr>
      </w:pPr>
    </w:p>
    <w:p w14:paraId="1AECDAC4" w14:textId="257DD7CD" w:rsidR="001A440F" w:rsidRPr="00454C83" w:rsidRDefault="00AC0241" w:rsidP="0005036B">
      <w:pPr>
        <w:spacing w:before="80"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Trostaparkering.se </w:t>
      </w:r>
      <w:r w:rsidR="009A6B3D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— Website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for </w:t>
      </w:r>
      <w:r w:rsidR="00987BDD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Sweden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Based </w:t>
      </w:r>
      <w:r w:rsidR="00987BDD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Parking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Company </w:t>
      </w:r>
      <w:r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(Laravel · Next.js · MySQL · AWS)</w:t>
      </w:r>
    </w:p>
    <w:p w14:paraId="48868B4C" w14:textId="1DA34077" w:rsidR="00A7555C" w:rsidRPr="00454C83" w:rsidRDefault="008C72B2" w:rsidP="0005036B">
      <w:pPr>
        <w:pStyle w:val="ListParagraph"/>
        <w:numPr>
          <w:ilvl w:val="0"/>
          <w:numId w:val="3"/>
        </w:numPr>
        <w:spacing w:before="80" w:after="4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 Backend: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Powers a performance-optimized, multilingual API driving localized content routing, while executing a high-throughput data pipeline that scrapes, parses PDFs, and normalizes 50k+ parking SKUs for Excel export.</w:t>
      </w:r>
    </w:p>
    <w:p w14:paraId="069B60B2" w14:textId="5151EA9B" w:rsidR="00A7555C" w:rsidRPr="00454C83" w:rsidRDefault="00110317" w:rsidP="0005036B">
      <w:pPr>
        <w:pStyle w:val="ListParagraph"/>
        <w:numPr>
          <w:ilvl w:val="0"/>
          <w:numId w:val="3"/>
        </w:numPr>
        <w:spacing w:before="80" w:after="4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hAnsiTheme="minorHAnsi" w:cstheme="minorHAnsi"/>
          <w:b/>
          <w:bCs/>
          <w:sz w:val="19"/>
          <w:szCs w:val="19"/>
        </w:rPr>
        <w:t>Next.js Frontend:</w:t>
      </w:r>
      <w:r w:rsidRPr="00454C83">
        <w:rPr>
          <w:rFonts w:asciiTheme="minorHAnsi" w:hAnsiTheme="minorHAnsi" w:cstheme="minorHAnsi"/>
          <w:sz w:val="19"/>
          <w:szCs w:val="19"/>
        </w:rPr>
        <w:t xml:space="preserve"> Delivers a blazing-fast, SEO-optimized multilingual user experience across Sweden, leveraging advanced caching, server-side localized rendering (SSR), and smooth static generation to handle high-traffic parkers efficiently.</w:t>
      </w:r>
    </w:p>
    <w:p w14:paraId="3C32963A" w14:textId="77777777" w:rsidR="00937563" w:rsidRPr="00454C83" w:rsidRDefault="00937563" w:rsidP="0005036B">
      <w:pPr>
        <w:pStyle w:val="ListParagraph"/>
        <w:spacing w:before="80" w:after="40" w:line="276" w:lineRule="auto"/>
        <w:ind w:left="720"/>
        <w:rPr>
          <w:rFonts w:asciiTheme="minorHAnsi" w:hAnsiTheme="minorHAnsi" w:cstheme="minorHAnsi"/>
          <w:sz w:val="19"/>
          <w:szCs w:val="19"/>
        </w:rPr>
      </w:pPr>
    </w:p>
    <w:p w14:paraId="280BD8AC" w14:textId="3FD3732E" w:rsidR="00A36639" w:rsidRPr="00454C83" w:rsidRDefault="000E1621" w:rsidP="0005036B">
      <w:pPr>
        <w:spacing w:before="80" w:after="4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Mosaiekexpo</w:t>
      </w:r>
      <w:r w:rsidR="004D4EC1"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.co.za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 </w:t>
      </w:r>
      <w:r w:rsidR="005D35E8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— POS</w:t>
      </w:r>
      <w:r w:rsidR="000245E8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Management SaaS for</w:t>
      </w:r>
      <w:r w:rsidR="00110820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South Africa based</w:t>
      </w:r>
      <w:r w:rsidR="000245E8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 w:rsidR="005D35E8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Exhibitions (</w:t>
      </w:r>
      <w:r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 xml:space="preserve">Laravel · </w:t>
      </w:r>
      <w:r w:rsidR="004D4EC1"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Blade</w:t>
      </w:r>
      <w:r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 xml:space="preserve"> · MySQL)</w:t>
      </w:r>
    </w:p>
    <w:p w14:paraId="1FD014E8" w14:textId="60D33D79" w:rsidR="000E1621" w:rsidRPr="00454C83" w:rsidRDefault="000E1621" w:rsidP="0005036B">
      <w:pPr>
        <w:pStyle w:val="ListParagraph"/>
        <w:numPr>
          <w:ilvl w:val="0"/>
          <w:numId w:val="2"/>
        </w:numPr>
        <w:spacing w:before="80"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 Backend: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Powers a performance-optimized system driving automated exhibitor onboarding, digital screening workflows, and a real-time data sync engine that integrates Lightspeed Retail APIs to seamlessly harmonize sales, custom product </w:t>
      </w:r>
      <w:r w:rsidR="00F34ED0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labelling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and SKU inventories. </w:t>
      </w:r>
    </w:p>
    <w:p w14:paraId="2E66A3D4" w14:textId="77777777" w:rsidR="00701E27" w:rsidRPr="00454C83" w:rsidRDefault="000E1621" w:rsidP="0005036B">
      <w:pPr>
        <w:pStyle w:val="ListParagraph"/>
        <w:numPr>
          <w:ilvl w:val="0"/>
          <w:numId w:val="2"/>
        </w:numPr>
        <w:spacing w:before="80" w:after="4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 Frontend: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Delivers a lightning-fast, high-traffic user experience built with Blade, optimizing page load speeds and registration workflows for hundreds of participating exhibitors and thousands of expo visitors.</w:t>
      </w:r>
    </w:p>
    <w:p w14:paraId="7DD8482A" w14:textId="77777777" w:rsidR="00701E27" w:rsidRPr="00454C83" w:rsidRDefault="00701E27" w:rsidP="0005036B">
      <w:pPr>
        <w:spacing w:before="80"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</w:pPr>
    </w:p>
    <w:p w14:paraId="68A95600" w14:textId="7D3F8DAD" w:rsidR="000773C0" w:rsidRPr="00454C83" w:rsidRDefault="009738A2" w:rsidP="0005036B">
      <w:p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Greattutors.net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—</w:t>
      </w:r>
      <w:r w:rsidR="00642E6F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A LMS (Learning Management System) for London-based tuition </w:t>
      </w:r>
      <w:r w:rsidR="00403BF1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centre (</w:t>
      </w:r>
      <w:r w:rsidR="00642E6F"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Laravel · jQuery · MySQL)</w:t>
      </w:r>
    </w:p>
    <w:p w14:paraId="3803270E" w14:textId="577D0B77" w:rsidR="000773C0" w:rsidRPr="00454C83" w:rsidRDefault="000773C0" w:rsidP="0005036B">
      <w:pPr>
        <w:pStyle w:val="ListParagraph"/>
        <w:numPr>
          <w:ilvl w:val="0"/>
          <w:numId w:val="6"/>
        </w:num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Laravel Backend: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Powers a robust learning management system handling automated homework workflows, recorded video streaming pipelines, and a custom e-commerce engine that dynamically builds personalized exam test papers. </w:t>
      </w:r>
    </w:p>
    <w:p w14:paraId="74CAF19B" w14:textId="3DCAE929" w:rsidR="00855D14" w:rsidRPr="00454C83" w:rsidRDefault="000773C0" w:rsidP="0005036B">
      <w:pPr>
        <w:pStyle w:val="ListParagraph"/>
        <w:numPr>
          <w:ilvl w:val="0"/>
          <w:numId w:val="6"/>
        </w:num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Laravel Frontend: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Delivers an interactive, high-traffic portal built with Blade for mock exam testing, utilizing countdown exam timers, live question-rendering modules, and real-time student performance dashboards.</w:t>
      </w:r>
    </w:p>
    <w:p w14:paraId="69C62FBD" w14:textId="77777777" w:rsidR="00855D14" w:rsidRPr="00454C83" w:rsidRDefault="00855D14" w:rsidP="0005036B">
      <w:p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</w:p>
    <w:p w14:paraId="4CFCEF54" w14:textId="150927FF" w:rsidR="00DB0774" w:rsidRPr="00454C83" w:rsidRDefault="00855D14" w:rsidP="0005036B">
      <w:p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Ranthamboretigerreserve</w:t>
      </w:r>
      <w:r w:rsidR="00DB0774"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.in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— </w:t>
      </w:r>
      <w:r w:rsidR="00E30413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Website for Safari operator with the Rajasthan Tourism Department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(</w:t>
      </w:r>
      <w:r w:rsidR="007C3C5A"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Node</w:t>
      </w:r>
      <w:r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 xml:space="preserve"> ·</w:t>
      </w:r>
      <w:r w:rsidR="007C3C5A"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React</w:t>
      </w:r>
      <w:r w:rsidRPr="00454C83"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 xml:space="preserve"> · MySQL)</w:t>
      </w:r>
    </w:p>
    <w:p w14:paraId="280AC6BE" w14:textId="03ED986B" w:rsidR="00DB0774" w:rsidRPr="00454C83" w:rsidRDefault="00DB0774" w:rsidP="0005036B">
      <w:pPr>
        <w:pStyle w:val="ListParagraph"/>
        <w:numPr>
          <w:ilvl w:val="0"/>
          <w:numId w:val="7"/>
        </w:num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Node.js Backend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: Engineered a high-concurrency booking engine managing real-time vehicle permit availability (Gypsy/Canter) across 10 safari zones, integrating multi-gateway payment processing and instant automated SMS/email booking confirmations. </w:t>
      </w:r>
    </w:p>
    <w:p w14:paraId="6A7C5162" w14:textId="735E1003" w:rsidR="007A3CC1" w:rsidRPr="00454C83" w:rsidRDefault="00DB0774" w:rsidP="0005036B">
      <w:pPr>
        <w:pStyle w:val="ListParagraph"/>
        <w:numPr>
          <w:ilvl w:val="0"/>
          <w:numId w:val="7"/>
        </w:numPr>
        <w:spacing w:before="80"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React Frontend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: Developed an interactive, dynamic seat-selection dashboard with multi-step checkout forms, responsive tour package configuration panels, and live seasonal notification alerts regarding park closure statuses.</w:t>
      </w:r>
    </w:p>
    <w:p w14:paraId="5FB72310" w14:textId="1F49E6F6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EDUCATION</w:t>
      </w:r>
    </w:p>
    <w:p w14:paraId="0FC908DD" w14:textId="77777777" w:rsidR="00A36639" w:rsidRPr="00454C83" w:rsidRDefault="00000000" w:rsidP="0005036B">
      <w:pPr>
        <w:spacing w:after="4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Bachelor of Technology — Electrical Engineering</w:t>
      </w:r>
    </w:p>
    <w:p w14:paraId="5DDE1DC7" w14:textId="49A36925" w:rsidR="006F5B72" w:rsidRPr="00454C83" w:rsidRDefault="00000000" w:rsidP="0005036B">
      <w:pPr>
        <w:spacing w:after="8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Noida International </w:t>
      </w:r>
      <w:r w:rsidR="00797FFE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University ·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2012 – 2016</w:t>
      </w:r>
    </w:p>
    <w:p w14:paraId="20B46D5A" w14:textId="3A0AB3F2" w:rsidR="006F5B72" w:rsidRPr="00454C83" w:rsidRDefault="00100C5B" w:rsidP="0005036B">
      <w:pPr>
        <w:spacing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hAnsiTheme="minorHAnsi" w:cstheme="minorHAnsi"/>
          <w:b/>
          <w:bCs/>
          <w:sz w:val="19"/>
          <w:szCs w:val="19"/>
        </w:rPr>
        <w:t>All India Senior School Certificate Examination (CBSE Class XII)</w:t>
      </w:r>
      <w:r w:rsidRPr="00454C83">
        <w:rPr>
          <w:rFonts w:asciiTheme="minorHAnsi" w:hAnsiTheme="minorHAnsi" w:cstheme="minorHAnsi"/>
          <w:sz w:val="19"/>
          <w:szCs w:val="19"/>
        </w:rPr>
        <w:t xml:space="preserve"> </w:t>
      </w:r>
      <w:r w:rsidRPr="00454C83">
        <w:rPr>
          <w:rFonts w:asciiTheme="minorHAnsi" w:hAnsiTheme="minorHAnsi" w:cstheme="minorHAnsi"/>
          <w:sz w:val="19"/>
          <w:szCs w:val="19"/>
        </w:rPr>
        <w:br/>
      </w:r>
      <w:r w:rsidR="00D27209" w:rsidRPr="00454C83">
        <w:rPr>
          <w:rFonts w:asciiTheme="minorHAnsi" w:hAnsiTheme="minorHAnsi" w:cstheme="minorHAnsi"/>
          <w:sz w:val="19"/>
          <w:szCs w:val="19"/>
        </w:rPr>
        <w:t>Ramjas School No.4, Paharganj</w:t>
      </w:r>
      <w:r w:rsidR="00FC7DC8" w:rsidRPr="00454C83">
        <w:rPr>
          <w:rFonts w:asciiTheme="minorHAnsi" w:hAnsiTheme="minorHAnsi" w:cstheme="minorHAnsi"/>
          <w:sz w:val="19"/>
          <w:szCs w:val="19"/>
        </w:rPr>
        <w:t>,</w:t>
      </w:r>
      <w:r w:rsidR="00D27209" w:rsidRPr="00454C83">
        <w:rPr>
          <w:rFonts w:asciiTheme="minorHAnsi" w:hAnsiTheme="minorHAnsi" w:cstheme="minorHAnsi"/>
          <w:sz w:val="19"/>
          <w:szCs w:val="19"/>
        </w:rPr>
        <w:t xml:space="preserve"> Delhi</w:t>
      </w:r>
      <w:r w:rsidR="00EB3DDB" w:rsidRPr="00454C83">
        <w:rPr>
          <w:rFonts w:asciiTheme="minorHAnsi" w:hAnsiTheme="minorHAnsi" w:cstheme="minorHAnsi"/>
          <w:sz w:val="19"/>
          <w:szCs w:val="19"/>
        </w:rPr>
        <w:t xml:space="preserve"> 1100</w:t>
      </w:r>
      <w:r w:rsidR="00055A39" w:rsidRPr="00454C83">
        <w:rPr>
          <w:rFonts w:asciiTheme="minorHAnsi" w:hAnsiTheme="minorHAnsi" w:cstheme="minorHAnsi"/>
          <w:sz w:val="19"/>
          <w:szCs w:val="19"/>
        </w:rPr>
        <w:t>55</w:t>
      </w:r>
    </w:p>
    <w:p w14:paraId="612CED0F" w14:textId="0D8B0FAA" w:rsidR="007A3CC1" w:rsidRPr="00454C83" w:rsidRDefault="00100C5B" w:rsidP="0005036B">
      <w:pPr>
        <w:spacing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hAnsiTheme="minorHAnsi" w:cstheme="minorHAnsi"/>
          <w:b/>
          <w:bCs/>
          <w:sz w:val="19"/>
          <w:szCs w:val="19"/>
        </w:rPr>
        <w:t>All India Secondary School Examination (CBSE Class X)</w:t>
      </w:r>
      <w:r w:rsidRPr="00454C83">
        <w:rPr>
          <w:rFonts w:asciiTheme="minorHAnsi" w:hAnsiTheme="minorHAnsi" w:cstheme="minorHAnsi"/>
          <w:sz w:val="19"/>
          <w:szCs w:val="19"/>
        </w:rPr>
        <w:t xml:space="preserve"> </w:t>
      </w:r>
      <w:r w:rsidRPr="00454C83">
        <w:rPr>
          <w:rFonts w:asciiTheme="minorHAnsi" w:hAnsiTheme="minorHAnsi" w:cstheme="minorHAnsi"/>
          <w:sz w:val="19"/>
          <w:szCs w:val="19"/>
        </w:rPr>
        <w:br/>
      </w:r>
      <w:r w:rsidR="00D27209" w:rsidRPr="00454C83">
        <w:rPr>
          <w:rFonts w:asciiTheme="minorHAnsi" w:hAnsiTheme="minorHAnsi" w:cstheme="minorHAnsi"/>
          <w:sz w:val="19"/>
          <w:szCs w:val="19"/>
        </w:rPr>
        <w:t>AG DAV Centenary Public School</w:t>
      </w:r>
      <w:r w:rsidR="00A835B3" w:rsidRPr="00454C83">
        <w:rPr>
          <w:rFonts w:asciiTheme="minorHAnsi" w:hAnsiTheme="minorHAnsi" w:cstheme="minorHAnsi"/>
          <w:sz w:val="19"/>
          <w:szCs w:val="19"/>
        </w:rPr>
        <w:t>, Model Town, Delhi</w:t>
      </w:r>
      <w:r w:rsidR="00312BCA" w:rsidRPr="00454C83">
        <w:rPr>
          <w:rFonts w:asciiTheme="minorHAnsi" w:hAnsiTheme="minorHAnsi" w:cstheme="minorHAnsi"/>
          <w:sz w:val="19"/>
          <w:szCs w:val="19"/>
        </w:rPr>
        <w:t xml:space="preserve"> </w:t>
      </w:r>
      <w:r w:rsidR="00312BCA" w:rsidRPr="00454C83">
        <w:rPr>
          <w:rFonts w:asciiTheme="minorHAnsi" w:hAnsiTheme="minorHAnsi" w:cstheme="minorHAnsi"/>
          <w:sz w:val="19"/>
          <w:szCs w:val="19"/>
        </w:rPr>
        <w:t>110009</w:t>
      </w:r>
    </w:p>
    <w:p w14:paraId="0F27046E" w14:textId="77777777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CERTIFICATIONS</w:t>
      </w:r>
    </w:p>
    <w:p w14:paraId="7BC7A1AB" w14:textId="3ACEFE45" w:rsidR="007A3CC1" w:rsidRPr="00454C83" w:rsidRDefault="00000000" w:rsidP="0005036B">
      <w:pPr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Web Development &amp; Designing — 6-Month Industrial Training</w:t>
      </w:r>
      <w:r w:rsidR="00C41057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from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Amazing Training Basket P</w:t>
      </w:r>
      <w:r w:rsidR="000F087D"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rivate</w:t>
      </w: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 Ltd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.</w:t>
      </w:r>
      <w:r w:rsidR="00BA5CC1"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>, Sector 62 Noida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(2019)</w:t>
      </w:r>
    </w:p>
    <w:p w14:paraId="0AB8974F" w14:textId="706DA18D" w:rsidR="00966322" w:rsidRPr="00454C83" w:rsidRDefault="00966322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PORTFOLIO</w:t>
      </w:r>
    </w:p>
    <w:p w14:paraId="5CC2171E" w14:textId="6ED836AF" w:rsidR="00E8723F" w:rsidRPr="00454C83" w:rsidRDefault="00D17FEE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>GitHub</w:t>
      </w:r>
      <w:r w:rsidR="00D02743"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 xml:space="preserve"> Portfolio Link</w:t>
      </w:r>
    </w:p>
    <w:p w14:paraId="2077C5F5" w14:textId="67B40E9B" w:rsidR="00A17D5A" w:rsidRPr="00454C83" w:rsidRDefault="00E8723F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  <w:hyperlink r:id="rId6" w:history="1">
        <w:r w:rsidRPr="00454C83"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https://prashant-singh-chauhan.gi</w:t>
        </w:r>
        <w:r w:rsidRPr="00454C83"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t</w:t>
        </w:r>
        <w:r w:rsidRPr="00454C83"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hub.io/</w:t>
        </w:r>
      </w:hyperlink>
    </w:p>
    <w:p w14:paraId="1F50A02D" w14:textId="77777777" w:rsidR="00723B69" w:rsidRPr="00454C83" w:rsidRDefault="00723B69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</w:p>
    <w:p w14:paraId="2F0BF6DB" w14:textId="57252324" w:rsidR="00966322" w:rsidRPr="00454C83" w:rsidRDefault="00966322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 xml:space="preserve">Google Drive </w:t>
      </w:r>
      <w:r w:rsidR="00D02743"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>Portfolio</w:t>
      </w:r>
      <w:r w:rsidR="00D02743"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 xml:space="preserve"> Link</w:t>
      </w:r>
      <w:r w:rsidR="00D02743" w:rsidRPr="00454C83"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 xml:space="preserve"> </w:t>
      </w:r>
      <w:hyperlink r:id="rId7" w:history="1">
        <w:r w:rsidR="00D02743" w:rsidRPr="00454C83"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https://docs.google.com/spreadsheets/d/1YKYsJkKgc90Ua3PPRr0</w:t>
        </w:r>
        <w:r w:rsidR="00D02743" w:rsidRPr="00454C83"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B</w:t>
        </w:r>
        <w:r w:rsidR="00D02743" w:rsidRPr="00454C83"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FNomiGky0_oT/edit?usp=drive_link&amp;ouid=109690335616436178228&amp;rtpof=true&amp;sd=true</w:t>
        </w:r>
      </w:hyperlink>
    </w:p>
    <w:p w14:paraId="5DF78C74" w14:textId="5EB1F9BE" w:rsidR="003C3EDE" w:rsidRPr="00454C83" w:rsidRDefault="003C3EDE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 w:rsidRPr="00454C83"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ADDITIONAL INFORMATION</w:t>
      </w:r>
    </w:p>
    <w:p w14:paraId="66F6E6D9" w14:textId="10F9810D" w:rsidR="0058414A" w:rsidRPr="00454C83" w:rsidRDefault="007757CC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>LANGUAGE</w:t>
      </w:r>
      <w:r w:rsidR="0058414A"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>S</w:t>
      </w:r>
    </w:p>
    <w:p w14:paraId="79102BDB" w14:textId="7349F1D4" w:rsidR="00096A47" w:rsidRPr="00454C83" w:rsidRDefault="007757CC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>English (Professional) | Hindi (Native)</w:t>
      </w:r>
    </w:p>
    <w:p w14:paraId="0AB75E57" w14:textId="77777777" w:rsidR="00C46268" w:rsidRPr="00454C83" w:rsidRDefault="00C46268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</w:p>
    <w:p w14:paraId="40B833E4" w14:textId="77777777" w:rsidR="00E8723F" w:rsidRPr="00454C83" w:rsidRDefault="003C3EDE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>REFERENCE</w:t>
      </w:r>
      <w:r w:rsidR="00966322" w:rsidRPr="00454C83"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 xml:space="preserve"> </w:t>
      </w:r>
    </w:p>
    <w:p w14:paraId="2A20495A" w14:textId="469AEE63" w:rsidR="003C3EDE" w:rsidRPr="00454C83" w:rsidRDefault="003C3EDE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 w:rsidRPr="00454C83"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 xml:space="preserve">Mr. Nurul Hasan 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>| Director (N2R TECHNOLOGIES LLP)</w:t>
      </w:r>
      <w:r w:rsidRPr="00454C83"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 xml:space="preserve"> | +91 9968584843 </w:t>
      </w:r>
      <w:r w:rsidR="00FD31E9" w:rsidRPr="00454C83"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 xml:space="preserve">| </w:t>
      </w:r>
      <w:hyperlink r:id="rId8" w:history="1">
        <w:r w:rsidR="007757CC" w:rsidRPr="00454C83"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nurulhasan129@gmail.com</w:t>
        </w:r>
      </w:hyperlink>
    </w:p>
    <w:p w14:paraId="3DD0A586" w14:textId="54BCD575" w:rsidR="0058414A" w:rsidRPr="00454C83" w:rsidRDefault="0058414A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</w:p>
    <w:p w14:paraId="3A533707" w14:textId="77777777" w:rsidR="007757CC" w:rsidRPr="00454C83" w:rsidRDefault="007757CC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</w:p>
    <w:p w14:paraId="4B8239FD" w14:textId="77777777" w:rsidR="003C3EDE" w:rsidRPr="00454C83" w:rsidRDefault="003C3EDE" w:rsidP="0005036B">
      <w:pPr>
        <w:spacing w:after="40" w:line="276" w:lineRule="auto"/>
        <w:rPr>
          <w:rFonts w:asciiTheme="minorHAnsi" w:hAnsiTheme="minorHAnsi" w:cstheme="minorHAnsi"/>
          <w:sz w:val="19"/>
          <w:szCs w:val="19"/>
        </w:rPr>
      </w:pPr>
    </w:p>
    <w:sectPr w:rsidR="003C3EDE" w:rsidRPr="00454C83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3EF2"/>
    <w:multiLevelType w:val="multilevel"/>
    <w:tmpl w:val="38DEF18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B0F65C1"/>
    <w:multiLevelType w:val="hybridMultilevel"/>
    <w:tmpl w:val="691AA4CC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D6642"/>
    <w:multiLevelType w:val="hybridMultilevel"/>
    <w:tmpl w:val="9E0CBCCC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E227E7"/>
    <w:multiLevelType w:val="hybridMultilevel"/>
    <w:tmpl w:val="E892C5EA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639A1"/>
    <w:multiLevelType w:val="hybridMultilevel"/>
    <w:tmpl w:val="08AE3B1E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50527"/>
    <w:multiLevelType w:val="hybridMultilevel"/>
    <w:tmpl w:val="98FA41C4"/>
    <w:lvl w:ilvl="0" w:tplc="F6001026">
      <w:start w:val="1"/>
      <w:numFmt w:val="bullet"/>
      <w:lvlText w:val="•"/>
      <w:lvlJc w:val="left"/>
      <w:pPr>
        <w:ind w:left="480" w:hanging="24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DB4C78"/>
    <w:multiLevelType w:val="hybridMultilevel"/>
    <w:tmpl w:val="A45259D2"/>
    <w:lvl w:ilvl="0" w:tplc="F600102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97587E"/>
    <w:multiLevelType w:val="hybridMultilevel"/>
    <w:tmpl w:val="AD5C1B1A"/>
    <w:lvl w:ilvl="0" w:tplc="20501DAC">
      <w:start w:val="1"/>
      <w:numFmt w:val="bullet"/>
      <w:lvlText w:val="●"/>
      <w:lvlJc w:val="left"/>
      <w:pPr>
        <w:ind w:left="720" w:hanging="360"/>
      </w:pPr>
    </w:lvl>
    <w:lvl w:ilvl="1" w:tplc="C008ADC6">
      <w:start w:val="1"/>
      <w:numFmt w:val="bullet"/>
      <w:lvlText w:val="○"/>
      <w:lvlJc w:val="left"/>
      <w:pPr>
        <w:ind w:left="1440" w:hanging="360"/>
      </w:pPr>
    </w:lvl>
    <w:lvl w:ilvl="2" w:tplc="21146C1E">
      <w:start w:val="1"/>
      <w:numFmt w:val="bullet"/>
      <w:lvlText w:val="■"/>
      <w:lvlJc w:val="left"/>
      <w:pPr>
        <w:ind w:left="2160" w:hanging="360"/>
      </w:pPr>
    </w:lvl>
    <w:lvl w:ilvl="3" w:tplc="3CC84F32">
      <w:start w:val="1"/>
      <w:numFmt w:val="bullet"/>
      <w:lvlText w:val="●"/>
      <w:lvlJc w:val="left"/>
      <w:pPr>
        <w:ind w:left="2880" w:hanging="360"/>
      </w:pPr>
    </w:lvl>
    <w:lvl w:ilvl="4" w:tplc="AEE62C14">
      <w:start w:val="1"/>
      <w:numFmt w:val="bullet"/>
      <w:lvlText w:val="○"/>
      <w:lvlJc w:val="left"/>
      <w:pPr>
        <w:ind w:left="3600" w:hanging="360"/>
      </w:pPr>
    </w:lvl>
    <w:lvl w:ilvl="5" w:tplc="547809D2">
      <w:start w:val="1"/>
      <w:numFmt w:val="bullet"/>
      <w:lvlText w:val="■"/>
      <w:lvlJc w:val="left"/>
      <w:pPr>
        <w:ind w:left="4320" w:hanging="360"/>
      </w:pPr>
    </w:lvl>
    <w:lvl w:ilvl="6" w:tplc="28F82C78">
      <w:start w:val="1"/>
      <w:numFmt w:val="bullet"/>
      <w:lvlText w:val="●"/>
      <w:lvlJc w:val="left"/>
      <w:pPr>
        <w:ind w:left="5040" w:hanging="360"/>
      </w:pPr>
    </w:lvl>
    <w:lvl w:ilvl="7" w:tplc="6D12A53E">
      <w:start w:val="1"/>
      <w:numFmt w:val="bullet"/>
      <w:lvlText w:val="●"/>
      <w:lvlJc w:val="left"/>
      <w:pPr>
        <w:ind w:left="5760" w:hanging="360"/>
      </w:pPr>
    </w:lvl>
    <w:lvl w:ilvl="8" w:tplc="B7A83868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3B4917CD"/>
    <w:multiLevelType w:val="hybridMultilevel"/>
    <w:tmpl w:val="9E08443A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04185"/>
    <w:multiLevelType w:val="hybridMultilevel"/>
    <w:tmpl w:val="97BCA582"/>
    <w:lvl w:ilvl="0" w:tplc="F6001026">
      <w:start w:val="1"/>
      <w:numFmt w:val="bullet"/>
      <w:lvlText w:val="•"/>
      <w:lvlJc w:val="left"/>
      <w:pPr>
        <w:ind w:left="480" w:hanging="240"/>
      </w:pPr>
    </w:lvl>
    <w:lvl w:ilvl="1" w:tplc="E12284D2">
      <w:numFmt w:val="decimal"/>
      <w:lvlText w:val=""/>
      <w:lvlJc w:val="left"/>
    </w:lvl>
    <w:lvl w:ilvl="2" w:tplc="CCFC977A">
      <w:numFmt w:val="decimal"/>
      <w:lvlText w:val=""/>
      <w:lvlJc w:val="left"/>
    </w:lvl>
    <w:lvl w:ilvl="3" w:tplc="AB2E9E30">
      <w:numFmt w:val="decimal"/>
      <w:lvlText w:val=""/>
      <w:lvlJc w:val="left"/>
    </w:lvl>
    <w:lvl w:ilvl="4" w:tplc="1F267C8A">
      <w:numFmt w:val="decimal"/>
      <w:lvlText w:val=""/>
      <w:lvlJc w:val="left"/>
    </w:lvl>
    <w:lvl w:ilvl="5" w:tplc="3F340D24">
      <w:numFmt w:val="decimal"/>
      <w:lvlText w:val=""/>
      <w:lvlJc w:val="left"/>
    </w:lvl>
    <w:lvl w:ilvl="6" w:tplc="5A0C0422">
      <w:numFmt w:val="decimal"/>
      <w:lvlText w:val=""/>
      <w:lvlJc w:val="left"/>
    </w:lvl>
    <w:lvl w:ilvl="7" w:tplc="C9FAF488">
      <w:numFmt w:val="decimal"/>
      <w:lvlText w:val=""/>
      <w:lvlJc w:val="left"/>
    </w:lvl>
    <w:lvl w:ilvl="8" w:tplc="99F0F1A6">
      <w:numFmt w:val="decimal"/>
      <w:lvlText w:val=""/>
      <w:lvlJc w:val="left"/>
    </w:lvl>
  </w:abstractNum>
  <w:abstractNum w:abstractNumId="10" w15:restartNumberingAfterBreak="0">
    <w:nsid w:val="4390368A"/>
    <w:multiLevelType w:val="hybridMultilevel"/>
    <w:tmpl w:val="00122F2E"/>
    <w:lvl w:ilvl="0" w:tplc="F6001026">
      <w:start w:val="1"/>
      <w:numFmt w:val="bullet"/>
      <w:lvlText w:val="•"/>
      <w:lvlJc w:val="left"/>
      <w:pPr>
        <w:ind w:left="480" w:hanging="24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FB3891"/>
    <w:multiLevelType w:val="hybridMultilevel"/>
    <w:tmpl w:val="9B185100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283894"/>
    <w:multiLevelType w:val="hybridMultilevel"/>
    <w:tmpl w:val="C6486A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941FA2"/>
    <w:multiLevelType w:val="hybridMultilevel"/>
    <w:tmpl w:val="8D3A7E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D96EF9"/>
    <w:multiLevelType w:val="hybridMultilevel"/>
    <w:tmpl w:val="4B962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9749D5"/>
    <w:multiLevelType w:val="hybridMultilevel"/>
    <w:tmpl w:val="47CCC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3C57E0"/>
    <w:multiLevelType w:val="hybridMultilevel"/>
    <w:tmpl w:val="E49E0B9E"/>
    <w:lvl w:ilvl="0" w:tplc="F6001026">
      <w:start w:val="1"/>
      <w:numFmt w:val="bullet"/>
      <w:lvlText w:val="•"/>
      <w:lvlJc w:val="left"/>
      <w:pPr>
        <w:ind w:left="480" w:hanging="24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708611">
    <w:abstractNumId w:val="7"/>
    <w:lvlOverride w:ilvl="0">
      <w:startOverride w:val="1"/>
    </w:lvlOverride>
  </w:num>
  <w:num w:numId="2" w16cid:durableId="2133817256">
    <w:abstractNumId w:val="9"/>
    <w:lvlOverride w:ilvl="0">
      <w:startOverride w:val="1"/>
    </w:lvlOverride>
  </w:num>
  <w:num w:numId="3" w16cid:durableId="1048648014">
    <w:abstractNumId w:val="15"/>
  </w:num>
  <w:num w:numId="4" w16cid:durableId="213782158">
    <w:abstractNumId w:val="9"/>
  </w:num>
  <w:num w:numId="5" w16cid:durableId="1353148861">
    <w:abstractNumId w:val="10"/>
  </w:num>
  <w:num w:numId="6" w16cid:durableId="1429109885">
    <w:abstractNumId w:val="5"/>
  </w:num>
  <w:num w:numId="7" w16cid:durableId="1121339509">
    <w:abstractNumId w:val="16"/>
  </w:num>
  <w:num w:numId="8" w16cid:durableId="42808529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219905251">
    <w:abstractNumId w:val="12"/>
  </w:num>
  <w:num w:numId="10" w16cid:durableId="587346335">
    <w:abstractNumId w:val="14"/>
  </w:num>
  <w:num w:numId="11" w16cid:durableId="1867281991">
    <w:abstractNumId w:val="13"/>
  </w:num>
  <w:num w:numId="12" w16cid:durableId="1287276530">
    <w:abstractNumId w:val="6"/>
  </w:num>
  <w:num w:numId="13" w16cid:durableId="1171484379">
    <w:abstractNumId w:val="4"/>
  </w:num>
  <w:num w:numId="14" w16cid:durableId="125396796">
    <w:abstractNumId w:val="8"/>
  </w:num>
  <w:num w:numId="15" w16cid:durableId="692414878">
    <w:abstractNumId w:val="2"/>
  </w:num>
  <w:num w:numId="16" w16cid:durableId="1569000716">
    <w:abstractNumId w:val="1"/>
  </w:num>
  <w:num w:numId="17" w16cid:durableId="255403624">
    <w:abstractNumId w:val="3"/>
  </w:num>
  <w:num w:numId="18" w16cid:durableId="17844179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639"/>
    <w:rsid w:val="00020731"/>
    <w:rsid w:val="000245E8"/>
    <w:rsid w:val="000343B0"/>
    <w:rsid w:val="00034880"/>
    <w:rsid w:val="00045E75"/>
    <w:rsid w:val="0005036B"/>
    <w:rsid w:val="00055A39"/>
    <w:rsid w:val="00074A84"/>
    <w:rsid w:val="000773C0"/>
    <w:rsid w:val="0008358B"/>
    <w:rsid w:val="00085B2B"/>
    <w:rsid w:val="00096A47"/>
    <w:rsid w:val="000A22AA"/>
    <w:rsid w:val="000E1621"/>
    <w:rsid w:val="000E608D"/>
    <w:rsid w:val="000F087D"/>
    <w:rsid w:val="000F434C"/>
    <w:rsid w:val="000F435C"/>
    <w:rsid w:val="000F655E"/>
    <w:rsid w:val="00100C5B"/>
    <w:rsid w:val="00110317"/>
    <w:rsid w:val="00110820"/>
    <w:rsid w:val="00160C01"/>
    <w:rsid w:val="00193F84"/>
    <w:rsid w:val="0019497F"/>
    <w:rsid w:val="001A440F"/>
    <w:rsid w:val="001A6BCF"/>
    <w:rsid w:val="001C3F2B"/>
    <w:rsid w:val="001D46BC"/>
    <w:rsid w:val="001D7B81"/>
    <w:rsid w:val="00212972"/>
    <w:rsid w:val="002271DD"/>
    <w:rsid w:val="00233BE9"/>
    <w:rsid w:val="002946B7"/>
    <w:rsid w:val="002C796C"/>
    <w:rsid w:val="002E5197"/>
    <w:rsid w:val="002E6C62"/>
    <w:rsid w:val="002F4CDE"/>
    <w:rsid w:val="002F51CB"/>
    <w:rsid w:val="002F66B5"/>
    <w:rsid w:val="00312BCA"/>
    <w:rsid w:val="00335613"/>
    <w:rsid w:val="00390E6B"/>
    <w:rsid w:val="003B6140"/>
    <w:rsid w:val="003B6D3E"/>
    <w:rsid w:val="003C3EDE"/>
    <w:rsid w:val="0040163A"/>
    <w:rsid w:val="00403BF1"/>
    <w:rsid w:val="00437EEF"/>
    <w:rsid w:val="00453151"/>
    <w:rsid w:val="00453E4E"/>
    <w:rsid w:val="00454C83"/>
    <w:rsid w:val="0045729A"/>
    <w:rsid w:val="004826E5"/>
    <w:rsid w:val="00495696"/>
    <w:rsid w:val="004A52DD"/>
    <w:rsid w:val="004A55E8"/>
    <w:rsid w:val="004D4EC1"/>
    <w:rsid w:val="004D62B4"/>
    <w:rsid w:val="004D7882"/>
    <w:rsid w:val="004F72F2"/>
    <w:rsid w:val="004F7BBA"/>
    <w:rsid w:val="00507B93"/>
    <w:rsid w:val="0051082C"/>
    <w:rsid w:val="005115CA"/>
    <w:rsid w:val="00524063"/>
    <w:rsid w:val="005376B7"/>
    <w:rsid w:val="005400B9"/>
    <w:rsid w:val="005520F4"/>
    <w:rsid w:val="0058414A"/>
    <w:rsid w:val="005D0FDC"/>
    <w:rsid w:val="005D35E8"/>
    <w:rsid w:val="005F186D"/>
    <w:rsid w:val="006008D0"/>
    <w:rsid w:val="006109BA"/>
    <w:rsid w:val="006320C3"/>
    <w:rsid w:val="00635EBE"/>
    <w:rsid w:val="00642E6F"/>
    <w:rsid w:val="00647165"/>
    <w:rsid w:val="00677796"/>
    <w:rsid w:val="00696CD8"/>
    <w:rsid w:val="006A0032"/>
    <w:rsid w:val="006A287C"/>
    <w:rsid w:val="006A5031"/>
    <w:rsid w:val="006E4ACC"/>
    <w:rsid w:val="006F5B72"/>
    <w:rsid w:val="00701E27"/>
    <w:rsid w:val="00723B69"/>
    <w:rsid w:val="007757CC"/>
    <w:rsid w:val="00775EF3"/>
    <w:rsid w:val="007818D5"/>
    <w:rsid w:val="00797FFE"/>
    <w:rsid w:val="007A3CC1"/>
    <w:rsid w:val="007C3C5A"/>
    <w:rsid w:val="007C4B00"/>
    <w:rsid w:val="007D21EF"/>
    <w:rsid w:val="007D3254"/>
    <w:rsid w:val="007E071E"/>
    <w:rsid w:val="007E5095"/>
    <w:rsid w:val="007E759F"/>
    <w:rsid w:val="007F5B21"/>
    <w:rsid w:val="00811978"/>
    <w:rsid w:val="00821A2A"/>
    <w:rsid w:val="00826539"/>
    <w:rsid w:val="008361F2"/>
    <w:rsid w:val="00843663"/>
    <w:rsid w:val="008529E6"/>
    <w:rsid w:val="00855D14"/>
    <w:rsid w:val="00883D94"/>
    <w:rsid w:val="008919D4"/>
    <w:rsid w:val="00892A08"/>
    <w:rsid w:val="008C72B2"/>
    <w:rsid w:val="008D05B2"/>
    <w:rsid w:val="008D20D1"/>
    <w:rsid w:val="008F7517"/>
    <w:rsid w:val="00907754"/>
    <w:rsid w:val="00917ABB"/>
    <w:rsid w:val="00935DC0"/>
    <w:rsid w:val="00937563"/>
    <w:rsid w:val="00943949"/>
    <w:rsid w:val="00964999"/>
    <w:rsid w:val="00966322"/>
    <w:rsid w:val="009738A2"/>
    <w:rsid w:val="00973A2B"/>
    <w:rsid w:val="00985957"/>
    <w:rsid w:val="00985B08"/>
    <w:rsid w:val="00987BDD"/>
    <w:rsid w:val="009A16FC"/>
    <w:rsid w:val="009A6B3D"/>
    <w:rsid w:val="009C6339"/>
    <w:rsid w:val="00A02172"/>
    <w:rsid w:val="00A17D5A"/>
    <w:rsid w:val="00A26139"/>
    <w:rsid w:val="00A27A77"/>
    <w:rsid w:val="00A31121"/>
    <w:rsid w:val="00A36639"/>
    <w:rsid w:val="00A7555C"/>
    <w:rsid w:val="00A835B3"/>
    <w:rsid w:val="00AC0241"/>
    <w:rsid w:val="00AD7765"/>
    <w:rsid w:val="00AE762C"/>
    <w:rsid w:val="00AF70C9"/>
    <w:rsid w:val="00B07D7B"/>
    <w:rsid w:val="00B21523"/>
    <w:rsid w:val="00B259F8"/>
    <w:rsid w:val="00B46429"/>
    <w:rsid w:val="00B823D5"/>
    <w:rsid w:val="00B859F2"/>
    <w:rsid w:val="00B94F2F"/>
    <w:rsid w:val="00BA3791"/>
    <w:rsid w:val="00BA5CC1"/>
    <w:rsid w:val="00BB6CD8"/>
    <w:rsid w:val="00BE0D0B"/>
    <w:rsid w:val="00C16D6A"/>
    <w:rsid w:val="00C23B06"/>
    <w:rsid w:val="00C24E27"/>
    <w:rsid w:val="00C3488E"/>
    <w:rsid w:val="00C41057"/>
    <w:rsid w:val="00C46268"/>
    <w:rsid w:val="00C572C7"/>
    <w:rsid w:val="00C6093F"/>
    <w:rsid w:val="00C7533A"/>
    <w:rsid w:val="00C8316A"/>
    <w:rsid w:val="00C96BD8"/>
    <w:rsid w:val="00CD5E35"/>
    <w:rsid w:val="00CD6ED3"/>
    <w:rsid w:val="00CF09AC"/>
    <w:rsid w:val="00D02743"/>
    <w:rsid w:val="00D03B6A"/>
    <w:rsid w:val="00D17FEE"/>
    <w:rsid w:val="00D27209"/>
    <w:rsid w:val="00D333D2"/>
    <w:rsid w:val="00D7395D"/>
    <w:rsid w:val="00D80DE8"/>
    <w:rsid w:val="00DA3DC9"/>
    <w:rsid w:val="00DB0774"/>
    <w:rsid w:val="00DC7DC9"/>
    <w:rsid w:val="00DE6627"/>
    <w:rsid w:val="00DE6986"/>
    <w:rsid w:val="00E0309A"/>
    <w:rsid w:val="00E13888"/>
    <w:rsid w:val="00E23C11"/>
    <w:rsid w:val="00E27353"/>
    <w:rsid w:val="00E30413"/>
    <w:rsid w:val="00E51397"/>
    <w:rsid w:val="00E51FAB"/>
    <w:rsid w:val="00E60A6B"/>
    <w:rsid w:val="00E674C4"/>
    <w:rsid w:val="00E7733B"/>
    <w:rsid w:val="00E8723F"/>
    <w:rsid w:val="00EA3723"/>
    <w:rsid w:val="00EB3DDB"/>
    <w:rsid w:val="00EE5CFE"/>
    <w:rsid w:val="00EF388F"/>
    <w:rsid w:val="00F34ED0"/>
    <w:rsid w:val="00F73C60"/>
    <w:rsid w:val="00F9124B"/>
    <w:rsid w:val="00F965FA"/>
    <w:rsid w:val="00FA2BEA"/>
    <w:rsid w:val="00FC7DC8"/>
    <w:rsid w:val="00FD31E9"/>
    <w:rsid w:val="00FD4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DF649"/>
  <w15:docId w15:val="{E4C9CDDE-8FA9-4303-B1C7-7FB4995E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1388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632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urulhasan129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YKYsJkKgc90Ua3PPRr0BFNomiGky0_oT/edit?usp=drive_link&amp;ouid=109690335616436178228&amp;rtpof=true&amp;sd=tru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ashant-singh-chauhan.github.io/" TargetMode="External"/><Relationship Id="rId5" Type="http://schemas.openxmlformats.org/officeDocument/2006/relationships/hyperlink" Target="mailto:rc2129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1123</Words>
  <Characters>6406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Prashant Singh Chauhan</cp:lastModifiedBy>
  <cp:revision>150</cp:revision>
  <dcterms:created xsi:type="dcterms:W3CDTF">2026-06-22T15:27:00Z</dcterms:created>
  <dcterms:modified xsi:type="dcterms:W3CDTF">2026-07-03T12:07:00Z</dcterms:modified>
</cp:coreProperties>
</file>