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82A9" w14:textId="77777777"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F3B59E8" wp14:editId="62F4FC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14:paraId="74E4E489" w14:textId="77777777" w:rsidTr="00FA5708">
        <w:trPr>
          <w:trHeight w:val="877"/>
          <w:jc w:val="center"/>
        </w:trPr>
        <w:tc>
          <w:tcPr>
            <w:tcW w:w="5243" w:type="dxa"/>
          </w:tcPr>
          <w:p w14:paraId="7F65867A" w14:textId="77777777"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14:paraId="0C206378" w14:textId="77777777" w:rsidR="004C6E9E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</w:p>
    <w:p w14:paraId="5194A445" w14:textId="77777777" w:rsidR="004906B5" w:rsidRDefault="004906B5" w:rsidP="004906B5">
      <w:pPr>
        <w:rPr>
          <w:rFonts w:ascii="Courier" w:hAnsi="Courier" w:cstheme="minorHAnsi"/>
        </w:rPr>
      </w:pPr>
    </w:p>
    <w:p w14:paraId="4E6ED550" w14:textId="718FA793" w:rsidR="004906B5" w:rsidRDefault="004906B5" w:rsidP="004906B5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>I _</w:t>
      </w:r>
      <w:r w:rsidR="004916FF">
        <w:rPr>
          <w:rFonts w:ascii="Courier" w:hAnsi="Courier" w:cstheme="minorHAnsi"/>
          <w:sz w:val="24"/>
          <w:szCs w:val="24"/>
        </w:rPr>
        <w:t>Prashant Sharma</w:t>
      </w:r>
      <w:r w:rsidRPr="004906B5">
        <w:rPr>
          <w:rFonts w:ascii="Courier" w:hAnsi="Courier" w:cstheme="minorHAnsi"/>
          <w:sz w:val="24"/>
          <w:szCs w:val="24"/>
        </w:rPr>
        <w:t xml:space="preserve">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0CFA4DA2" w14:textId="4FBB0DD0" w:rsidR="004906B5" w:rsidRDefault="004906B5" w:rsidP="004906B5">
      <w:pPr>
        <w:rPr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 ______</w:t>
      </w:r>
      <w:r w:rsidR="004916FF">
        <w:rPr>
          <w:rFonts w:ascii="Courier" w:hAnsi="Courier" w:cstheme="minorHAnsi"/>
          <w:sz w:val="24"/>
          <w:szCs w:val="24"/>
        </w:rPr>
        <w:t>PS</w:t>
      </w:r>
      <w:r w:rsidRPr="004906B5">
        <w:rPr>
          <w:rFonts w:ascii="Courier" w:hAnsi="Courier" w:cstheme="minorHAnsi"/>
          <w:sz w:val="24"/>
          <w:szCs w:val="24"/>
        </w:rPr>
        <w:t>______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>Date: _____</w:t>
      </w:r>
      <w:r w:rsidR="004916FF">
        <w:rPr>
          <w:rFonts w:ascii="Courier" w:hAnsi="Courier" w:cstheme="minorHAnsi"/>
          <w:sz w:val="24"/>
          <w:szCs w:val="24"/>
        </w:rPr>
        <w:t>10/2/2022</w:t>
      </w:r>
      <w:r w:rsidRPr="004906B5">
        <w:rPr>
          <w:rFonts w:ascii="Courier" w:hAnsi="Courier" w:cstheme="minorHAnsi"/>
          <w:sz w:val="24"/>
          <w:szCs w:val="24"/>
        </w:rPr>
        <w:t>_______</w:t>
      </w:r>
      <w:r w:rsidRPr="004906B5">
        <w:rPr>
          <w:rFonts w:cstheme="minorHAnsi"/>
          <w:sz w:val="24"/>
          <w:szCs w:val="24"/>
        </w:rPr>
        <w:tab/>
      </w:r>
      <w:r w:rsidRPr="004906B5">
        <w:rPr>
          <w:rFonts w:cstheme="minorHAnsi"/>
          <w:sz w:val="24"/>
          <w:szCs w:val="24"/>
        </w:rPr>
        <w:br/>
      </w:r>
    </w:p>
    <w:p w14:paraId="79810515" w14:textId="77777777" w:rsidR="004906B5" w:rsidRDefault="004906B5" w:rsidP="004906B5">
      <w:pPr>
        <w:rPr>
          <w:b/>
          <w:sz w:val="24"/>
          <w:szCs w:val="24"/>
        </w:rPr>
      </w:pPr>
    </w:p>
    <w:p w14:paraId="65ACF089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14:paraId="3694A5F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14:paraId="7FB0BC2A" w14:textId="77777777" w:rsidR="004906B5" w:rsidRDefault="00000000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="004906B5"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14:paraId="4D7F2AE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exam;</w:t>
      </w:r>
    </w:p>
    <w:p w14:paraId="229CA74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course;</w:t>
      </w:r>
    </w:p>
    <w:p w14:paraId="6ECAD2D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14:paraId="76087AB1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r w:rsidRPr="005A53BC">
        <w:rPr>
          <w:rFonts w:ascii="Book Antiqua" w:hAnsi="Book Antiqua" w:cs="Baghdad"/>
        </w:rPr>
        <w:t>courses.Computer</w:t>
      </w:r>
      <w:proofErr w:type="spell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science. I encourage you to take a look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14:paraId="3E57D5CE" w14:textId="7C85B619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addressed by the honor code policy below, and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exercises may be done together with other students. </w:t>
      </w:r>
    </w:p>
    <w:p w14:paraId="4AB22344" w14:textId="77777777" w:rsidR="004906B5" w:rsidRDefault="004906B5" w:rsidP="004906B5">
      <w:pPr>
        <w:jc w:val="both"/>
        <w:rPr>
          <w:rFonts w:ascii="Book Antiqua" w:hAnsi="Book Antiqua" w:cs="Baghdad"/>
          <w:b/>
        </w:rPr>
      </w:pPr>
    </w:p>
    <w:p w14:paraId="2EFFC2F8" w14:textId="095E2A34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professional standards. Students, faculty, and the 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</w:t>
      </w:r>
      <w:r w:rsidRPr="005A53BC">
        <w:rPr>
          <w:rFonts w:ascii="Book Antiqua" w:hAnsi="Book Antiqua" w:cs="Baghdad"/>
        </w:rPr>
        <w:lastRenderedPageBreak/>
        <w:t xml:space="preserve">in an academic or related </w:t>
      </w:r>
      <w:r w:rsidR="00290950" w:rsidRPr="005A53BC">
        <w:rPr>
          <w:rFonts w:ascii="Book Antiqua" w:hAnsi="Book Antiqua" w:cs="Baghdad"/>
        </w:rPr>
        <w:t>matter. Academic</w:t>
      </w:r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14:paraId="24E760B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14:paraId="5B75FDE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someone to copy your quiz answers or use your work as their own are examples of abetting.</w:t>
      </w:r>
    </w:p>
    <w:p w14:paraId="589B8F2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14:paraId="62D03A3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14:paraId="69552DE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creative compositions, artwork, etc., done by someone else. Examples include improper</w:t>
      </w:r>
    </w:p>
    <w:p w14:paraId="03CF21C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citation of referenced works, the use of commercially available scholarly papers, failure to cite</w:t>
      </w:r>
    </w:p>
    <w:p w14:paraId="3C4EC85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14:paraId="3568D30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14:paraId="11738A9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14:paraId="189838F8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documents, academic work, or other materials related to academic matters, including work</w:t>
      </w:r>
    </w:p>
    <w:p w14:paraId="22CE367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14:paraId="5C0C7228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14:paraId="64845D3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failing grade on an assignment to an F in the course to dismissal. Any course grade of 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14:paraId="44F819E3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14:paraId="7D05E15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14:paraId="65A1E80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additional policy to take into account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14:paraId="0F4FE583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14:paraId="07247B3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14:paraId="1D973E9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implementing your particular solution.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colleagues is a crucial skill for the practicing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labs. If you have 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14:paraId="4E496313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lastRenderedPageBreak/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14:paraId="706AB487" w14:textId="77777777"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14:paraId="489C9D1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Java program that opens a file and saves a serialized version</w:t>
      </w:r>
    </w:p>
    <w:p w14:paraId="3B42A97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14:paraId="076BD94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14:paraId="4F7A4DB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2204E4D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14:paraId="30CBC0C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13AF86B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14:paraId="4FD0981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text book to figure things out would not be</w:t>
      </w:r>
    </w:p>
    <w:p w14:paraId="106864C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0FEE204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both a recursive and iterative implementation of a Fibonacci</w:t>
      </w:r>
    </w:p>
    <w:p w14:paraId="3D57EC7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14:paraId="7116D04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14:paraId="1340AE6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notes about recursion together, would not be cheating</w:t>
      </w:r>
    </w:p>
    <w:p w14:paraId="336F55E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14:paraId="513F200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14:paraId="7DBCDE0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14:paraId="519F57F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results, Googling for an iterative solution to help debug would be considered cheating.</w:t>
      </w:r>
    </w:p>
    <w:p w14:paraId="68FE5DE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14:paraId="0164F8C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14:paraId="19A7C06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14:paraId="538E1E4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solution would not be considered cheating.</w:t>
      </w:r>
    </w:p>
    <w:p w14:paraId="0E2C080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14:paraId="4A3CFDA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Just as you should not use others’ work, you are responsible for ensuring that you do not</w:t>
      </w:r>
    </w:p>
    <w:p w14:paraId="20DC25A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14:paraId="389DF2D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14:paraId="1E798376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14:paraId="36B5148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14:paraId="5BE1E7B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even discuss specifics of the actual lines of code you wrote, it would be considered</w:t>
      </w:r>
    </w:p>
    <w:p w14:paraId="0482714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1B4093E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14:paraId="1777AA7D" w14:textId="77777777"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14:paraId="64D44A82" w14:textId="77777777"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451F9"/>
    <w:rsid w:val="00290950"/>
    <w:rsid w:val="004906B5"/>
    <w:rsid w:val="004916FF"/>
    <w:rsid w:val="007A6C67"/>
    <w:rsid w:val="009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539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Sharma, Prashant</cp:lastModifiedBy>
  <cp:revision>5</cp:revision>
  <dcterms:created xsi:type="dcterms:W3CDTF">2020-01-10T16:19:00Z</dcterms:created>
  <dcterms:modified xsi:type="dcterms:W3CDTF">2022-10-03T01:31:00Z</dcterms:modified>
</cp:coreProperties>
</file>