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stdlib.h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&gt;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pthread.h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&gt;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string.h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time.h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semaphore.h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#define NUM_SEATING 3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#define SLEEP_MAXX 5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pthread_mutex_t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mutex; /* mutex */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sem_stud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;     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sem_t_a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;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int 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chairs[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3];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int count = 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 xml:space="preserve">0;   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     //count the waiting students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int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nexxt_bench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= 0;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int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nexxt_teach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= 0;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random_sleeps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(void);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void*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stud_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void*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stud_ids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void*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ta_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teaches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int 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argcs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, char **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argvs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*students;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ta;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int*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students_id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int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students_numb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int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"Number of Students are : ");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"%d", &amp;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students_numb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if (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students_numb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==0)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{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("Teacher Assistant is </w:t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sleeping,no</w:t>
      </w:r>
      <w:proofErr w:type="spellEnd"/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 students are their\n");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7B650B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-1);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>}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>students = (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pthread_t</w:t>
      </w:r>
      <w:proofErr w:type="spellEnd"/>
      <w:proofErr w:type="gramStart"/>
      <w:r w:rsidRPr="007B650B">
        <w:rPr>
          <w:rFonts w:ascii="Times New Roman" w:hAnsi="Times New Roman" w:cs="Times New Roman"/>
          <w:sz w:val="22"/>
          <w:szCs w:val="22"/>
        </w:rPr>
        <w:t>*)malloc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 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students_numb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students_id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= (int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*)malloc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(int) 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students_numb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memset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B650B">
        <w:rPr>
          <w:rFonts w:ascii="Times New Roman" w:hAnsi="Times New Roman" w:cs="Times New Roman"/>
          <w:sz w:val="22"/>
          <w:szCs w:val="22"/>
        </w:rPr>
        <w:t>students_id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, 0,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students_numb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sem_init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(&amp;sem_stud,0,0);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sem_init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(&amp;sem_t_a,0,1);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//set random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srand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time(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NULL));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//create thread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pthread_create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(&amp;</w:t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ta,NULL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,ta_teaches,NULL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>//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sem_init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(&amp;mutex,0,1);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pthread_mutex_init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(&amp;</w:t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mutex,NULL</w:t>
      </w:r>
      <w:proofErr w:type="spellEnd"/>
      <w:proofErr w:type="gramEnd"/>
      <w:r w:rsidRPr="007B650B">
        <w:rPr>
          <w:rFonts w:ascii="Times New Roman" w:hAnsi="Times New Roman" w:cs="Times New Roman"/>
          <w:sz w:val="22"/>
          <w:szCs w:val="22"/>
        </w:rPr>
        <w:t>);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   //create the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threadss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=0;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students_numb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++)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students_id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] = i+1;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pthread_create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(&amp;students[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], NULL,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stud_programme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, (void*) &amp;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students_id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]);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}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join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ta, NULL);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=0;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students_numb;i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++)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pthread_join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(students[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B650B">
        <w:rPr>
          <w:rFonts w:ascii="Times New Roman" w:hAnsi="Times New Roman" w:cs="Times New Roman"/>
          <w:sz w:val="22"/>
          <w:szCs w:val="22"/>
        </w:rPr>
        <w:t>],NULL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>}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return 0;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}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void*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stud_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void*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stud_ids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>int id = *(int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*)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stud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_ids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("[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] This Student %d is about to leave for TA's' office\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",id</w:t>
      </w:r>
      <w:proofErr w:type="spellEnd"/>
      <w:proofErr w:type="gramEnd"/>
      <w:r w:rsidRPr="007B650B">
        <w:rPr>
          <w:rFonts w:ascii="Times New Roman" w:hAnsi="Times New Roman" w:cs="Times New Roman"/>
          <w:sz w:val="22"/>
          <w:szCs w:val="22"/>
        </w:rPr>
        <w:t>);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1)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random_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sleeps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pthread_mutex_lock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(&amp;mutex);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7B650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count &lt; NUM_SEATING)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>chairs[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nexxt_bench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] = id;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count++;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("</w:t>
      </w:r>
      <w:r w:rsidRPr="007B650B">
        <w:rPr>
          <w:rFonts w:ascii="Times New Roman" w:hAnsi="Times New Roman" w:cs="Times New Roman"/>
          <w:sz w:val="22"/>
          <w:szCs w:val="22"/>
        </w:rPr>
        <w:tab/>
        <w:t>[</w:t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stu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]  This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 Student %d is about to be waiting seated in hallway\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n",id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Wating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student are as follows : [1] %d [2] %d [3] %d\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n",chairs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[0],chairs[1],chairs[2]);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nexxt_bench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= (nexxt_bench+1) % NUM_SEATING;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pthread_mutex_unlock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(&amp;mutex);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sem_post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(&amp;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sem_stud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sem_wait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(&amp;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sem_t_a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}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else //no more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chairss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pthread_mutex_unlock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(&amp;mutex);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("[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stu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Their</w:t>
      </w:r>
      <w:proofErr w:type="spellEnd"/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 is no extra chair. Stud %d is now out of the hallway and about to be back later\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",id</w:t>
      </w:r>
      <w:proofErr w:type="spellEnd"/>
      <w:proofErr w:type="gramEnd"/>
      <w:r w:rsidRPr="007B650B">
        <w:rPr>
          <w:rFonts w:ascii="Times New Roman" w:hAnsi="Times New Roman" w:cs="Times New Roman"/>
          <w:sz w:val="22"/>
          <w:szCs w:val="22"/>
        </w:rPr>
        <w:t>);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}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>}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}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void*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ta_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teaches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1)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{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sem_wait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(&amp;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sem_stud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);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pthread_mutex_lock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(&amp;mutex);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("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[ta] TA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continously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teaches the student %d\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",chairs</w:t>
      </w:r>
      <w:proofErr w:type="spellEnd"/>
      <w:proofErr w:type="gramEnd"/>
      <w:r w:rsidRPr="007B650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nexxt_teach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]);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>chairs[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nexxt_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teach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]=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0;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count--;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>"Waiting Students are mentioned here: [1] %d [2] %d [3] %d\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n",chairs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[0],chairs[1],chairs[2]);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nexxt_teach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nexxt_teach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 + 1) % NUM_SEATING;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random_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sleeps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("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  <w:t>[ta] Finally Teaching got finished.\n");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pthread_mutex_unlock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(&amp;mutex);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</w:r>
      <w:r w:rsidRPr="007B650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sem_post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(&amp;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sem_t_a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>}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}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lastRenderedPageBreak/>
        <w:t xml:space="preserve"> void </w:t>
      </w:r>
      <w:proofErr w:type="spellStart"/>
      <w:r w:rsidRPr="007B650B">
        <w:rPr>
          <w:rFonts w:ascii="Times New Roman" w:hAnsi="Times New Roman" w:cs="Times New Roman"/>
          <w:sz w:val="22"/>
          <w:szCs w:val="22"/>
        </w:rPr>
        <w:t>random_sleeps</w:t>
      </w:r>
      <w:proofErr w:type="spellEnd"/>
      <w:r w:rsidRPr="007B650B">
        <w:rPr>
          <w:rFonts w:ascii="Times New Roman" w:hAnsi="Times New Roman" w:cs="Times New Roman"/>
          <w:sz w:val="22"/>
          <w:szCs w:val="22"/>
        </w:rPr>
        <w:t>(void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){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int time = </w:t>
      </w:r>
      <w:proofErr w:type="gramStart"/>
      <w:r w:rsidRPr="007B650B">
        <w:rPr>
          <w:rFonts w:ascii="Times New Roman" w:hAnsi="Times New Roman" w:cs="Times New Roman"/>
          <w:sz w:val="22"/>
          <w:szCs w:val="22"/>
        </w:rPr>
        <w:t>rand(</w:t>
      </w:r>
      <w:proofErr w:type="gramEnd"/>
      <w:r w:rsidRPr="007B650B">
        <w:rPr>
          <w:rFonts w:ascii="Times New Roman" w:hAnsi="Times New Roman" w:cs="Times New Roman"/>
          <w:sz w:val="22"/>
          <w:szCs w:val="22"/>
        </w:rPr>
        <w:t xml:space="preserve">) % SLEEP_MAXX + 1; </w:t>
      </w:r>
    </w:p>
    <w:p w:rsidR="00EB5B40" w:rsidRPr="007B650B" w:rsidRDefault="00EB5B40" w:rsidP="00EB5B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B650B">
        <w:rPr>
          <w:rFonts w:ascii="Times New Roman" w:hAnsi="Times New Roman" w:cs="Times New Roman"/>
          <w:sz w:val="22"/>
          <w:szCs w:val="22"/>
        </w:rPr>
        <w:t xml:space="preserve"> </w:t>
      </w:r>
      <w:r w:rsidRPr="007B650B">
        <w:rPr>
          <w:rFonts w:ascii="Times New Roman" w:hAnsi="Times New Roman" w:cs="Times New Roman"/>
          <w:sz w:val="22"/>
          <w:szCs w:val="22"/>
        </w:rPr>
        <w:tab/>
        <w:t xml:space="preserve">sleep(time); </w:t>
      </w:r>
    </w:p>
    <w:p w:rsidR="00EB5B40" w:rsidRDefault="00EB5B40" w:rsidP="00EB5B4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B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09621D" w:rsidRDefault="0009621D"/>
    <w:sectPr w:rsidR="0009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40"/>
    <w:rsid w:val="0009621D"/>
    <w:rsid w:val="00EB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0E883-8A20-45FB-AE9A-610DE48B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B5B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5B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Pandey</dc:creator>
  <cp:keywords/>
  <dc:description/>
  <cp:lastModifiedBy>Prashant Pandey</cp:lastModifiedBy>
  <cp:revision>1</cp:revision>
  <dcterms:created xsi:type="dcterms:W3CDTF">2020-04-10T14:20:00Z</dcterms:created>
  <dcterms:modified xsi:type="dcterms:W3CDTF">2020-04-10T14:21:00Z</dcterms:modified>
</cp:coreProperties>
</file>