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2CB9" w:rsidRDefault="001169E9" w:rsidP="00FF2CB9">
      <w:pPr>
        <w:pStyle w:val="Title"/>
      </w:pPr>
      <w:r>
        <w:t>Spring Boot</w:t>
      </w:r>
      <w:r w:rsidR="002225D5">
        <w:t xml:space="preserve"> Notes – by Prashant Giri</w:t>
      </w:r>
    </w:p>
    <w:p w:rsidR="00FF2CB9" w:rsidRDefault="00FF2CB9" w:rsidP="00FF2CB9">
      <w:pPr>
        <w:rPr>
          <w:rFonts w:ascii="Arial" w:hAnsi="Arial" w:cs="Arial"/>
        </w:rPr>
      </w:pPr>
      <w:r>
        <w:rPr>
          <w:rFonts w:ascii="Arial" w:hAnsi="Arial" w:cs="Arial"/>
        </w:rPr>
        <w:t>Springboot embedded servers:</w:t>
      </w:r>
    </w:p>
    <w:p w:rsidR="00FF2CB9" w:rsidRPr="00FF2CB9" w:rsidRDefault="00FF2CB9" w:rsidP="00FF2CB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6290310" cy="310134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111" cy="3103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F2CB9" w:rsidRPr="00FF2CB9" w:rsidSect="00536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225D5"/>
    <w:rsid w:val="001169E9"/>
    <w:rsid w:val="002225D5"/>
    <w:rsid w:val="0053604D"/>
    <w:rsid w:val="00D872F4"/>
    <w:rsid w:val="00FF2C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Kruti Dev 714" w:eastAsiaTheme="minorHAnsi" w:hAnsi="Kruti Dev 714" w:cstheme="minorBidi"/>
        <w:sz w:val="32"/>
        <w:szCs w:val="3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0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225D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25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C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C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Prashant</dc:creator>
  <cp:lastModifiedBy>Prashant</cp:lastModifiedBy>
  <cp:revision>3</cp:revision>
  <dcterms:created xsi:type="dcterms:W3CDTF">2025-12-06T07:09:00Z</dcterms:created>
  <dcterms:modified xsi:type="dcterms:W3CDTF">2025-12-06T07:16:00Z</dcterms:modified>
</cp:coreProperties>
</file>