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3B0E2" w14:textId="11B7E64C" w:rsidR="005618B7" w:rsidRPr="005618B7" w:rsidRDefault="006A4A74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4A74">
        <w:rPr>
          <w:rFonts w:ascii="Times New Roman" w:hAnsi="Times New Roman" w:cs="Times New Roman"/>
          <w:b/>
          <w:bCs/>
          <w:sz w:val="24"/>
          <w:szCs w:val="24"/>
        </w:rPr>
        <w:t>Task 6 : Create a Strong Password and Evaluate Its Strength</w:t>
      </w:r>
    </w:p>
    <w:p w14:paraId="496D50A7" w14:textId="2837CE58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1: Passwords Created</w:t>
      </w:r>
    </w:p>
    <w:p w14:paraId="01BBF202" w14:textId="77777777" w:rsidR="005618B7" w:rsidRPr="005618B7" w:rsidRDefault="005618B7" w:rsidP="005618B7">
      <w:p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 xml:space="preserve">Five passwords were created with varying complexity to 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 xml:space="preserve"> how length, character types, and randomness affect overall strength.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403"/>
        <w:gridCol w:w="6043"/>
      </w:tblGrid>
      <w:tr w:rsidR="005618B7" w:rsidRPr="005618B7" w14:paraId="31CB4282" w14:textId="77777777" w:rsidTr="005618B7">
        <w:tc>
          <w:tcPr>
            <w:tcW w:w="0" w:type="auto"/>
            <w:hideMark/>
          </w:tcPr>
          <w:p w14:paraId="223FFA50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0" w:type="auto"/>
            <w:hideMark/>
          </w:tcPr>
          <w:p w14:paraId="0B72A2C3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47DAD933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5618B7" w:rsidRPr="005618B7" w14:paraId="2D40E66B" w14:textId="77777777" w:rsidTr="005618B7">
        <w:tc>
          <w:tcPr>
            <w:tcW w:w="0" w:type="auto"/>
            <w:hideMark/>
          </w:tcPr>
          <w:p w14:paraId="5DC34BEB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2844564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smellycat</w:t>
            </w:r>
            <w:proofErr w:type="spellEnd"/>
          </w:p>
        </w:tc>
        <w:tc>
          <w:tcPr>
            <w:tcW w:w="0" w:type="auto"/>
            <w:hideMark/>
          </w:tcPr>
          <w:p w14:paraId="60AECED0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Simple lowercase word (no numbers or symbols).</w:t>
            </w:r>
          </w:p>
        </w:tc>
      </w:tr>
      <w:tr w:rsidR="005618B7" w:rsidRPr="005618B7" w14:paraId="41498A08" w14:textId="77777777" w:rsidTr="005618B7">
        <w:tc>
          <w:tcPr>
            <w:tcW w:w="0" w:type="auto"/>
            <w:hideMark/>
          </w:tcPr>
          <w:p w14:paraId="2DD45D15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703A9AC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apple123</w:t>
            </w:r>
          </w:p>
        </w:tc>
        <w:tc>
          <w:tcPr>
            <w:tcW w:w="0" w:type="auto"/>
            <w:hideMark/>
          </w:tcPr>
          <w:p w14:paraId="72910A6A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Lowercase word + numbers (common pattern).</w:t>
            </w:r>
          </w:p>
        </w:tc>
      </w:tr>
      <w:tr w:rsidR="005618B7" w:rsidRPr="005618B7" w14:paraId="60B33CE3" w14:textId="77777777" w:rsidTr="005618B7">
        <w:tc>
          <w:tcPr>
            <w:tcW w:w="0" w:type="auto"/>
            <w:hideMark/>
          </w:tcPr>
          <w:p w14:paraId="3D4122C2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6DF3BC1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ILovePizza</w:t>
            </w:r>
            <w:proofErr w:type="spellEnd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14:paraId="3D041555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Mixed case + symbol, moderate length.</w:t>
            </w:r>
          </w:p>
        </w:tc>
      </w:tr>
      <w:tr w:rsidR="005618B7" w:rsidRPr="005618B7" w14:paraId="0A69E075" w14:textId="77777777" w:rsidTr="005618B7">
        <w:tc>
          <w:tcPr>
            <w:tcW w:w="0" w:type="auto"/>
            <w:hideMark/>
          </w:tcPr>
          <w:p w14:paraId="5733B697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75F0AECC" w14:textId="6E66AC1F" w:rsidR="005618B7" w:rsidRPr="005618B7" w:rsidRDefault="00D46AB1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HorsePurpleHatRun</w:t>
            </w:r>
            <w:proofErr w:type="spellEnd"/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hideMark/>
          </w:tcPr>
          <w:p w14:paraId="2D6EB030" w14:textId="24FD1A89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 xml:space="preserve">Long passphrase (multiple words, </w:t>
            </w:r>
            <w:r w:rsidR="007D05C7">
              <w:rPr>
                <w:rFonts w:ascii="Times New Roman" w:hAnsi="Times New Roman" w:cs="Times New Roman"/>
                <w:sz w:val="24"/>
                <w:szCs w:val="24"/>
              </w:rPr>
              <w:t xml:space="preserve">one </w:t>
            </w: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symbols).</w:t>
            </w:r>
          </w:p>
        </w:tc>
      </w:tr>
      <w:tr w:rsidR="005618B7" w:rsidRPr="005618B7" w14:paraId="3466D690" w14:textId="77777777" w:rsidTr="005618B7">
        <w:tc>
          <w:tcPr>
            <w:tcW w:w="0" w:type="auto"/>
            <w:hideMark/>
          </w:tcPr>
          <w:p w14:paraId="1AD492C4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680F2DC3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cXmnZK65rf*&amp;</w:t>
            </w: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DaaD</w:t>
            </w:r>
            <w:proofErr w:type="spellEnd"/>
          </w:p>
        </w:tc>
        <w:tc>
          <w:tcPr>
            <w:tcW w:w="0" w:type="auto"/>
            <w:hideMark/>
          </w:tcPr>
          <w:p w14:paraId="295B7366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Random string with upper/lowercase, numbers, and symbols.</w:t>
            </w:r>
          </w:p>
        </w:tc>
      </w:tr>
    </w:tbl>
    <w:p w14:paraId="6842293A" w14:textId="00E85ABD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348AE2" w14:textId="76A4098C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 xml:space="preserve">Step 2: Test Results from </w:t>
      </w:r>
      <w:hyperlink r:id="rId5" w:history="1">
        <w:r w:rsidRPr="005618B7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PasswordMeter.com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1621"/>
        <w:gridCol w:w="4992"/>
      </w:tblGrid>
      <w:tr w:rsidR="005618B7" w:rsidRPr="005618B7" w14:paraId="5CFC27A1" w14:textId="77777777" w:rsidTr="005618B7">
        <w:tc>
          <w:tcPr>
            <w:tcW w:w="0" w:type="auto"/>
            <w:hideMark/>
          </w:tcPr>
          <w:p w14:paraId="73C0E0C2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hideMark/>
          </w:tcPr>
          <w:p w14:paraId="497B5874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Score (%)</w:t>
            </w:r>
          </w:p>
        </w:tc>
        <w:tc>
          <w:tcPr>
            <w:tcW w:w="0" w:type="auto"/>
            <w:hideMark/>
          </w:tcPr>
          <w:p w14:paraId="1BFD3C39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Tool Feedback</w:t>
            </w:r>
          </w:p>
        </w:tc>
      </w:tr>
      <w:tr w:rsidR="005618B7" w:rsidRPr="005618B7" w14:paraId="647C2815" w14:textId="77777777" w:rsidTr="005618B7">
        <w:tc>
          <w:tcPr>
            <w:tcW w:w="0" w:type="auto"/>
            <w:hideMark/>
          </w:tcPr>
          <w:p w14:paraId="50892BEC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smellycat</w:t>
            </w:r>
            <w:proofErr w:type="spellEnd"/>
          </w:p>
        </w:tc>
        <w:tc>
          <w:tcPr>
            <w:tcW w:w="0" w:type="auto"/>
            <w:hideMark/>
          </w:tcPr>
          <w:p w14:paraId="3966CDCF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9% (Very Weak)</w:t>
            </w:r>
          </w:p>
        </w:tc>
        <w:tc>
          <w:tcPr>
            <w:tcW w:w="0" w:type="auto"/>
            <w:hideMark/>
          </w:tcPr>
          <w:p w14:paraId="37F24635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Only lowercase letters; short and based on a dictionary word.</w:t>
            </w:r>
          </w:p>
        </w:tc>
      </w:tr>
      <w:tr w:rsidR="005618B7" w:rsidRPr="005618B7" w14:paraId="33189A88" w14:textId="77777777" w:rsidTr="005618B7">
        <w:tc>
          <w:tcPr>
            <w:tcW w:w="0" w:type="auto"/>
            <w:hideMark/>
          </w:tcPr>
          <w:p w14:paraId="0A1A9CC0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apple123</w:t>
            </w:r>
          </w:p>
        </w:tc>
        <w:tc>
          <w:tcPr>
            <w:tcW w:w="0" w:type="auto"/>
            <w:hideMark/>
          </w:tcPr>
          <w:p w14:paraId="39FC338A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37% (Weak)</w:t>
            </w:r>
          </w:p>
        </w:tc>
        <w:tc>
          <w:tcPr>
            <w:tcW w:w="0" w:type="auto"/>
            <w:hideMark/>
          </w:tcPr>
          <w:p w14:paraId="1B51FB0B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Adds numbers but still predictable and common.</w:t>
            </w:r>
          </w:p>
        </w:tc>
      </w:tr>
      <w:tr w:rsidR="005618B7" w:rsidRPr="005618B7" w14:paraId="174F286A" w14:textId="77777777" w:rsidTr="005618B7">
        <w:tc>
          <w:tcPr>
            <w:tcW w:w="0" w:type="auto"/>
            <w:hideMark/>
          </w:tcPr>
          <w:p w14:paraId="51ED1C76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ILovePizza</w:t>
            </w:r>
            <w:proofErr w:type="spellEnd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  <w:tc>
          <w:tcPr>
            <w:tcW w:w="0" w:type="auto"/>
            <w:hideMark/>
          </w:tcPr>
          <w:p w14:paraId="1069B88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68% (Fair)</w:t>
            </w:r>
          </w:p>
        </w:tc>
        <w:tc>
          <w:tcPr>
            <w:tcW w:w="0" w:type="auto"/>
            <w:hideMark/>
          </w:tcPr>
          <w:p w14:paraId="42D8EED5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Good mix of uppercase, lowercase, and symbol; still uses dictionary words.</w:t>
            </w:r>
          </w:p>
        </w:tc>
      </w:tr>
      <w:tr w:rsidR="005618B7" w:rsidRPr="005618B7" w14:paraId="4C2405CC" w14:textId="77777777" w:rsidTr="005618B7">
        <w:tc>
          <w:tcPr>
            <w:tcW w:w="0" w:type="auto"/>
            <w:hideMark/>
          </w:tcPr>
          <w:p w14:paraId="52CE257A" w14:textId="0C1F656D" w:rsidR="005618B7" w:rsidRPr="005618B7" w:rsidRDefault="00D46AB1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HorsePurpleHatRun</w:t>
            </w:r>
            <w:proofErr w:type="spellEnd"/>
            <w:r w:rsidRPr="00D46AB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0" w:type="auto"/>
            <w:hideMark/>
          </w:tcPr>
          <w:p w14:paraId="49809149" w14:textId="4CBEE6B9" w:rsidR="005618B7" w:rsidRPr="005618B7" w:rsidRDefault="00066FD1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5618B7" w:rsidRPr="005618B7">
              <w:rPr>
                <w:rFonts w:ascii="Times New Roman" w:hAnsi="Times New Roman" w:cs="Times New Roman"/>
                <w:sz w:val="24"/>
                <w:szCs w:val="24"/>
              </w:rPr>
              <w:t>% (Strong)</w:t>
            </w:r>
          </w:p>
        </w:tc>
        <w:tc>
          <w:tcPr>
            <w:tcW w:w="0" w:type="auto"/>
            <w:hideMark/>
          </w:tcPr>
          <w:p w14:paraId="645280CC" w14:textId="3969581C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Long length</w:t>
            </w:r>
            <w:r w:rsidR="00066FD1">
              <w:rPr>
                <w:rFonts w:ascii="Times New Roman" w:hAnsi="Times New Roman" w:cs="Times New Roman"/>
                <w:sz w:val="24"/>
                <w:szCs w:val="24"/>
              </w:rPr>
              <w:t xml:space="preserve"> with one symbol</w:t>
            </w: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 xml:space="preserve"> improves strength; passphrase style; lac</w:t>
            </w:r>
            <w:r w:rsidR="00066FD1">
              <w:rPr>
                <w:rFonts w:ascii="Times New Roman" w:hAnsi="Times New Roman" w:cs="Times New Roman"/>
                <w:sz w:val="24"/>
                <w:szCs w:val="24"/>
              </w:rPr>
              <w:t xml:space="preserve">ks </w:t>
            </w: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numbers.</w:t>
            </w:r>
          </w:p>
        </w:tc>
      </w:tr>
      <w:tr w:rsidR="005618B7" w:rsidRPr="005618B7" w14:paraId="6C38F363" w14:textId="77777777" w:rsidTr="005618B7">
        <w:tc>
          <w:tcPr>
            <w:tcW w:w="0" w:type="auto"/>
            <w:hideMark/>
          </w:tcPr>
          <w:p w14:paraId="1CFF4E56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cXmnZK65rf*&amp;</w:t>
            </w:r>
            <w:proofErr w:type="spellStart"/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DaaD</w:t>
            </w:r>
            <w:proofErr w:type="spellEnd"/>
          </w:p>
        </w:tc>
        <w:tc>
          <w:tcPr>
            <w:tcW w:w="0" w:type="auto"/>
            <w:hideMark/>
          </w:tcPr>
          <w:p w14:paraId="096CE9F3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100% (Excellent)</w:t>
            </w:r>
          </w:p>
        </w:tc>
        <w:tc>
          <w:tcPr>
            <w:tcW w:w="0" w:type="auto"/>
            <w:hideMark/>
          </w:tcPr>
          <w:p w14:paraId="3257C54D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High entropy; includes all character types; long and fully random.</w:t>
            </w:r>
          </w:p>
        </w:tc>
      </w:tr>
    </w:tbl>
    <w:p w14:paraId="5FDE03B1" w14:textId="04A8CC89" w:rsid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E2F2AD" w14:textId="7890C16F" w:rsidR="00486B57" w:rsidRDefault="00486B5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B5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459C8AA" wp14:editId="0FA3787A">
            <wp:extent cx="3581400" cy="4257922"/>
            <wp:effectExtent l="19050" t="19050" r="19050" b="28575"/>
            <wp:docPr id="207586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66615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3111" cy="4271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B797D" w14:textId="556CDB5B" w:rsidR="00486B57" w:rsidRDefault="00486B5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B57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C28047B" wp14:editId="001C3C7C">
            <wp:extent cx="3592830" cy="4306540"/>
            <wp:effectExtent l="19050" t="19050" r="26670" b="18415"/>
            <wp:docPr id="1679049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9432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4028" cy="4319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E684D2" w14:textId="67129B44" w:rsidR="00486B57" w:rsidRDefault="00486B5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6B57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FDB6142" wp14:editId="41DBF8F3">
            <wp:extent cx="3585210" cy="4260465"/>
            <wp:effectExtent l="19050" t="19050" r="15240" b="26035"/>
            <wp:docPr id="858213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13075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3101" cy="4281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FBA53A" w14:textId="4AF82C4B" w:rsidR="00486B57" w:rsidRDefault="00D46AB1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AB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C80B4B" wp14:editId="38740C21">
            <wp:extent cx="3598316" cy="4283614"/>
            <wp:effectExtent l="19050" t="19050" r="21590" b="22225"/>
            <wp:docPr id="110916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1645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2338" cy="4324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88041A" w14:textId="0C493400" w:rsidR="00D46AB1" w:rsidRDefault="00D46AB1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6AB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F5C9E24" wp14:editId="4CD02FD3">
            <wp:extent cx="3615690" cy="4319921"/>
            <wp:effectExtent l="19050" t="19050" r="22860" b="23495"/>
            <wp:docPr id="210403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03160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3656" cy="4329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09048B" w14:textId="77777777" w:rsidR="00486B57" w:rsidRPr="005618B7" w:rsidRDefault="00486B5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407856" w14:textId="60317300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3: Best Practices Identified</w:t>
      </w:r>
    </w:p>
    <w:p w14:paraId="3B556FAE" w14:textId="77777777" w:rsidR="005618B7" w:rsidRPr="005618B7" w:rsidRDefault="005618B7" w:rsidP="005618B7">
      <w:p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From the testing and feedback, these best practices were observed:</w:t>
      </w:r>
    </w:p>
    <w:p w14:paraId="57AA4A64" w14:textId="551E8F44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Length is crucial - strength increases dramatically beyond 12–14 characters.</w:t>
      </w:r>
    </w:p>
    <w:p w14:paraId="3AF4B28C" w14:textId="768FEC81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Combine character types - uppercase, lowercase, digits, and symbols.</w:t>
      </w:r>
    </w:p>
    <w:p w14:paraId="587284FE" w14:textId="77777777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Avoid common words or predictable patterns like “apple123” or “password2024”.</w:t>
      </w:r>
    </w:p>
    <w:p w14:paraId="3C64DFD6" w14:textId="77777777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Use random or passphrase-style passwords for better entropy.</w:t>
      </w:r>
    </w:p>
    <w:p w14:paraId="04EBED3D" w14:textId="77777777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 xml:space="preserve">Avoid personal details (names, birthdays, or 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favorite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 xml:space="preserve"> words).</w:t>
      </w:r>
    </w:p>
    <w:p w14:paraId="69F8DE20" w14:textId="77777777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Place numbers/symbols in the middle, not just at the end.</w:t>
      </w:r>
    </w:p>
    <w:p w14:paraId="0B6E6ED5" w14:textId="52D91EA0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Use unique passwords per account and never reuse.</w:t>
      </w:r>
    </w:p>
    <w:p w14:paraId="269EA8DD" w14:textId="77777777" w:rsidR="005618B7" w:rsidRPr="005618B7" w:rsidRDefault="005618B7" w:rsidP="005618B7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Use a password manager to store and generate strong, unique passwords.</w:t>
      </w:r>
    </w:p>
    <w:p w14:paraId="2FC0E4B4" w14:textId="6415A34F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128CA2" w14:textId="4D0B3713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4: Tips Learned from Evaluation</w:t>
      </w:r>
    </w:p>
    <w:p w14:paraId="60A9E204" w14:textId="77777777" w:rsidR="005618B7" w:rsidRPr="005618B7" w:rsidRDefault="005618B7" w:rsidP="005618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Even simple additions (like capital letters or symbols) only moderately improve weak passwords.</w:t>
      </w:r>
    </w:p>
    <w:p w14:paraId="70509203" w14:textId="1356AE31" w:rsidR="005618B7" w:rsidRPr="005618B7" w:rsidRDefault="005618B7" w:rsidP="005618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lastRenderedPageBreak/>
        <w:t>Length</w:t>
      </w:r>
      <w:r w:rsidR="00D46AB1">
        <w:rPr>
          <w:rFonts w:ascii="Times New Roman" w:hAnsi="Times New Roman" w:cs="Times New Roman"/>
          <w:sz w:val="24"/>
          <w:szCs w:val="24"/>
        </w:rPr>
        <w:t xml:space="preserve"> with a symbol</w:t>
      </w:r>
      <w:r w:rsidRPr="005618B7">
        <w:rPr>
          <w:rFonts w:ascii="Times New Roman" w:hAnsi="Times New Roman" w:cs="Times New Roman"/>
          <w:sz w:val="24"/>
          <w:szCs w:val="24"/>
        </w:rPr>
        <w:t xml:space="preserve"> alone (like in </w:t>
      </w:r>
      <w:r w:rsidR="00D46AB1" w:rsidRPr="00D46AB1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D46AB1" w:rsidRPr="00D46AB1">
        <w:rPr>
          <w:rFonts w:ascii="Times New Roman" w:hAnsi="Times New Roman" w:cs="Times New Roman"/>
          <w:sz w:val="24"/>
          <w:szCs w:val="24"/>
        </w:rPr>
        <w:t>HorsePurpleHatRun</w:t>
      </w:r>
      <w:proofErr w:type="spellEnd"/>
      <w:r w:rsidR="00D46AB1" w:rsidRPr="00D46AB1">
        <w:rPr>
          <w:rFonts w:ascii="Times New Roman" w:hAnsi="Times New Roman" w:cs="Times New Roman"/>
          <w:sz w:val="24"/>
          <w:szCs w:val="24"/>
        </w:rPr>
        <w:t>_</w:t>
      </w:r>
      <w:r w:rsidRPr="005618B7">
        <w:rPr>
          <w:rFonts w:ascii="Times New Roman" w:hAnsi="Times New Roman" w:cs="Times New Roman"/>
          <w:sz w:val="24"/>
          <w:szCs w:val="24"/>
        </w:rPr>
        <w:t>) can create a strong passwor</w:t>
      </w:r>
      <w:r w:rsidR="00D46AB1">
        <w:rPr>
          <w:rFonts w:ascii="Times New Roman" w:hAnsi="Times New Roman" w:cs="Times New Roman"/>
          <w:sz w:val="24"/>
          <w:szCs w:val="24"/>
        </w:rPr>
        <w:t>d</w:t>
      </w:r>
      <w:r w:rsidRPr="005618B7">
        <w:rPr>
          <w:rFonts w:ascii="Times New Roman" w:hAnsi="Times New Roman" w:cs="Times New Roman"/>
          <w:sz w:val="24"/>
          <w:szCs w:val="24"/>
        </w:rPr>
        <w:t>.</w:t>
      </w:r>
    </w:p>
    <w:p w14:paraId="5DFE5FC5" w14:textId="77777777" w:rsidR="005618B7" w:rsidRPr="005618B7" w:rsidRDefault="005618B7" w:rsidP="005618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Random combinations with all character types (like cXmnZK65rf*&amp;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DaaD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>) reach near-perfect scores.</w:t>
      </w:r>
    </w:p>
    <w:p w14:paraId="02ACEAF4" w14:textId="262DDE66" w:rsidR="005618B7" w:rsidRPr="005618B7" w:rsidRDefault="005618B7" w:rsidP="005618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 xml:space="preserve">Human-created passwords often follow patterns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5618B7">
        <w:rPr>
          <w:rFonts w:ascii="Times New Roman" w:hAnsi="Times New Roman" w:cs="Times New Roman"/>
          <w:sz w:val="24"/>
          <w:szCs w:val="24"/>
        </w:rPr>
        <w:t xml:space="preserve"> using password generators or passphrases helps avoid predictability.</w:t>
      </w:r>
    </w:p>
    <w:p w14:paraId="3EBE32B6" w14:textId="77777777" w:rsidR="005618B7" w:rsidRPr="005618B7" w:rsidRDefault="005618B7" w:rsidP="005618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Balanced complexity and memorability are key: strong doesn’t have to mean impossible to remember.</w:t>
      </w:r>
    </w:p>
    <w:p w14:paraId="21AC4012" w14:textId="424CAE7E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2B5BF" w14:textId="25D05FF6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5: Research on Common Password Attacks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706"/>
        <w:gridCol w:w="3687"/>
      </w:tblGrid>
      <w:tr w:rsidR="005618B7" w:rsidRPr="005618B7" w14:paraId="27DA1F74" w14:textId="77777777" w:rsidTr="005618B7">
        <w:tc>
          <w:tcPr>
            <w:tcW w:w="0" w:type="auto"/>
            <w:hideMark/>
          </w:tcPr>
          <w:p w14:paraId="16A35DF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Attack Type</w:t>
            </w:r>
          </w:p>
        </w:tc>
        <w:tc>
          <w:tcPr>
            <w:tcW w:w="0" w:type="auto"/>
            <w:hideMark/>
          </w:tcPr>
          <w:p w14:paraId="1458B70F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hideMark/>
          </w:tcPr>
          <w:p w14:paraId="2A736443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Prevention</w:t>
            </w:r>
          </w:p>
        </w:tc>
      </w:tr>
      <w:tr w:rsidR="005618B7" w:rsidRPr="005618B7" w14:paraId="5783EE5A" w14:textId="77777777" w:rsidTr="005618B7">
        <w:tc>
          <w:tcPr>
            <w:tcW w:w="0" w:type="auto"/>
            <w:hideMark/>
          </w:tcPr>
          <w:p w14:paraId="75F5790F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Brute Force Attack</w:t>
            </w:r>
          </w:p>
        </w:tc>
        <w:tc>
          <w:tcPr>
            <w:tcW w:w="0" w:type="auto"/>
            <w:hideMark/>
          </w:tcPr>
          <w:p w14:paraId="65321F12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Systematically tries every possible combination.</w:t>
            </w:r>
          </w:p>
        </w:tc>
        <w:tc>
          <w:tcPr>
            <w:tcW w:w="0" w:type="auto"/>
            <w:hideMark/>
          </w:tcPr>
          <w:p w14:paraId="4EDEE1A9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Use long, random passwords (12+ characters).</w:t>
            </w:r>
          </w:p>
        </w:tc>
      </w:tr>
      <w:tr w:rsidR="005618B7" w:rsidRPr="005618B7" w14:paraId="1852F2FB" w14:textId="77777777" w:rsidTr="005618B7">
        <w:tc>
          <w:tcPr>
            <w:tcW w:w="0" w:type="auto"/>
            <w:hideMark/>
          </w:tcPr>
          <w:p w14:paraId="7B5BEA5A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Dictionary Attack</w:t>
            </w:r>
          </w:p>
        </w:tc>
        <w:tc>
          <w:tcPr>
            <w:tcW w:w="0" w:type="auto"/>
            <w:hideMark/>
          </w:tcPr>
          <w:p w14:paraId="103A81F9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Uses common words and variations (like “apple”, “qwerty”).</w:t>
            </w:r>
          </w:p>
        </w:tc>
        <w:tc>
          <w:tcPr>
            <w:tcW w:w="0" w:type="auto"/>
            <w:hideMark/>
          </w:tcPr>
          <w:p w14:paraId="2F98E9ED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Avoid real words or phrases; use symbols and mixed case.</w:t>
            </w:r>
          </w:p>
        </w:tc>
      </w:tr>
      <w:tr w:rsidR="005618B7" w:rsidRPr="005618B7" w14:paraId="3475130A" w14:textId="77777777" w:rsidTr="005618B7">
        <w:tc>
          <w:tcPr>
            <w:tcW w:w="0" w:type="auto"/>
            <w:hideMark/>
          </w:tcPr>
          <w:p w14:paraId="41403E6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Credential Stuffing</w:t>
            </w:r>
          </w:p>
        </w:tc>
        <w:tc>
          <w:tcPr>
            <w:tcW w:w="0" w:type="auto"/>
            <w:hideMark/>
          </w:tcPr>
          <w:p w14:paraId="58A6F099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Attackers reuse leaked credentials across sites.</w:t>
            </w:r>
          </w:p>
        </w:tc>
        <w:tc>
          <w:tcPr>
            <w:tcW w:w="0" w:type="auto"/>
            <w:hideMark/>
          </w:tcPr>
          <w:p w14:paraId="17690F1A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Never reuse passwords; enable MFA.</w:t>
            </w:r>
          </w:p>
        </w:tc>
      </w:tr>
      <w:tr w:rsidR="005618B7" w:rsidRPr="005618B7" w14:paraId="14DEEA6D" w14:textId="77777777" w:rsidTr="005618B7">
        <w:tc>
          <w:tcPr>
            <w:tcW w:w="0" w:type="auto"/>
            <w:hideMark/>
          </w:tcPr>
          <w:p w14:paraId="0A684220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Phishing</w:t>
            </w:r>
          </w:p>
        </w:tc>
        <w:tc>
          <w:tcPr>
            <w:tcW w:w="0" w:type="auto"/>
            <w:hideMark/>
          </w:tcPr>
          <w:p w14:paraId="5CBD70C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Tricks users into revealing credentials.</w:t>
            </w:r>
          </w:p>
        </w:tc>
        <w:tc>
          <w:tcPr>
            <w:tcW w:w="0" w:type="auto"/>
            <w:hideMark/>
          </w:tcPr>
          <w:p w14:paraId="6A9C9A78" w14:textId="77777777" w:rsidR="005618B7" w:rsidRPr="005618B7" w:rsidRDefault="005618B7" w:rsidP="005618B7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18B7">
              <w:rPr>
                <w:rFonts w:ascii="Times New Roman" w:hAnsi="Times New Roman" w:cs="Times New Roman"/>
                <w:sz w:val="24"/>
                <w:szCs w:val="24"/>
              </w:rPr>
              <w:t>Verify links before entering passwords; use password managers.</w:t>
            </w:r>
          </w:p>
        </w:tc>
      </w:tr>
    </w:tbl>
    <w:p w14:paraId="46D4229A" w14:textId="45FE3257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4040F7" w14:textId="225A4F72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6: Summary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5618B7">
        <w:rPr>
          <w:rFonts w:ascii="Times New Roman" w:hAnsi="Times New Roman" w:cs="Times New Roman"/>
          <w:b/>
          <w:bCs/>
          <w:sz w:val="24"/>
          <w:szCs w:val="24"/>
        </w:rPr>
        <w:t>How Password Complexity Affects Security</w:t>
      </w:r>
    </w:p>
    <w:p w14:paraId="63092775" w14:textId="77777777" w:rsidR="005618B7" w:rsidRPr="005618B7" w:rsidRDefault="005618B7" w:rsidP="005618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Complexity and randomness directly improve password strength.</w:t>
      </w:r>
    </w:p>
    <w:p w14:paraId="713BAAA3" w14:textId="77777777" w:rsidR="005618B7" w:rsidRPr="005618B7" w:rsidRDefault="005618B7" w:rsidP="005618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Length increases the total number of possible combinations, making brute-force attacks impractical.</w:t>
      </w:r>
    </w:p>
    <w:p w14:paraId="190E2814" w14:textId="77777777" w:rsidR="005618B7" w:rsidRPr="005618B7" w:rsidRDefault="005618B7" w:rsidP="005618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Character diversity (upper, lower, symbols, numbers) adds entropy, reducing predictability.</w:t>
      </w:r>
    </w:p>
    <w:p w14:paraId="4F243A4B" w14:textId="77777777" w:rsidR="005618B7" w:rsidRPr="005618B7" w:rsidRDefault="005618B7" w:rsidP="005618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Dictionary words make passwords much weaker, even if they include numbers or symbols.</w:t>
      </w:r>
    </w:p>
    <w:p w14:paraId="3BDD1D79" w14:textId="77777777" w:rsidR="005618B7" w:rsidRPr="005618B7" w:rsidRDefault="005618B7" w:rsidP="005618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 xml:space="preserve">Completely random or long passphrases offer the strongest 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 xml:space="preserve"> against automated attacks.</w:t>
      </w:r>
    </w:p>
    <w:p w14:paraId="2CC076B6" w14:textId="6CFFE158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96F018" w14:textId="2F8B530C" w:rsidR="005618B7" w:rsidRPr="005618B7" w:rsidRDefault="005618B7" w:rsidP="005618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18B7">
        <w:rPr>
          <w:rFonts w:ascii="Times New Roman" w:hAnsi="Times New Roman" w:cs="Times New Roman"/>
          <w:b/>
          <w:bCs/>
          <w:sz w:val="24"/>
          <w:szCs w:val="24"/>
        </w:rPr>
        <w:t>Step 7: Conclusion</w:t>
      </w:r>
    </w:p>
    <w:p w14:paraId="2F85A99A" w14:textId="48181077" w:rsidR="005618B7" w:rsidRPr="005618B7" w:rsidRDefault="005618B7" w:rsidP="005618B7">
      <w:pPr>
        <w:rPr>
          <w:rFonts w:ascii="Times New Roman" w:hAnsi="Times New Roman" w:cs="Times New Roman"/>
          <w:sz w:val="24"/>
          <w:szCs w:val="24"/>
        </w:rPr>
      </w:pPr>
      <w:r w:rsidRPr="005618B7">
        <w:rPr>
          <w:rFonts w:ascii="Times New Roman" w:hAnsi="Times New Roman" w:cs="Times New Roman"/>
          <w:sz w:val="24"/>
          <w:szCs w:val="24"/>
        </w:rPr>
        <w:t>Passwords that are long, random, and diverse in character types are exponentially more secure.</w:t>
      </w:r>
      <w:r w:rsidR="00C9705C">
        <w:rPr>
          <w:rFonts w:ascii="Times New Roman" w:hAnsi="Times New Roman" w:cs="Times New Roman"/>
          <w:sz w:val="24"/>
          <w:szCs w:val="24"/>
        </w:rPr>
        <w:t xml:space="preserve"> </w:t>
      </w:r>
      <w:r w:rsidRPr="005618B7">
        <w:rPr>
          <w:rFonts w:ascii="Times New Roman" w:hAnsi="Times New Roman" w:cs="Times New Roman"/>
          <w:sz w:val="24"/>
          <w:szCs w:val="24"/>
        </w:rPr>
        <w:t xml:space="preserve">Weak passwords like 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smellycat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 xml:space="preserve"> can be cracked in seconds, while complex ones like cXmnZK65rf*&amp;</w:t>
      </w:r>
      <w:proofErr w:type="spellStart"/>
      <w:r w:rsidRPr="005618B7">
        <w:rPr>
          <w:rFonts w:ascii="Times New Roman" w:hAnsi="Times New Roman" w:cs="Times New Roman"/>
          <w:sz w:val="24"/>
          <w:szCs w:val="24"/>
        </w:rPr>
        <w:t>DaaD</w:t>
      </w:r>
      <w:proofErr w:type="spellEnd"/>
      <w:r w:rsidRPr="005618B7">
        <w:rPr>
          <w:rFonts w:ascii="Times New Roman" w:hAnsi="Times New Roman" w:cs="Times New Roman"/>
          <w:sz w:val="24"/>
          <w:szCs w:val="24"/>
        </w:rPr>
        <w:t xml:space="preserve"> would take millions of years with brute-force methods.</w:t>
      </w:r>
      <w:r w:rsidR="00C9705C">
        <w:rPr>
          <w:rFonts w:ascii="Times New Roman" w:hAnsi="Times New Roman" w:cs="Times New Roman"/>
          <w:sz w:val="24"/>
          <w:szCs w:val="24"/>
        </w:rPr>
        <w:t xml:space="preserve"> </w:t>
      </w:r>
      <w:r w:rsidRPr="005618B7">
        <w:rPr>
          <w:rFonts w:ascii="Times New Roman" w:hAnsi="Times New Roman" w:cs="Times New Roman"/>
          <w:sz w:val="24"/>
          <w:szCs w:val="24"/>
        </w:rPr>
        <w:t xml:space="preserve">Using length, </w:t>
      </w:r>
      <w:r w:rsidRPr="005618B7">
        <w:rPr>
          <w:rFonts w:ascii="Times New Roman" w:hAnsi="Times New Roman" w:cs="Times New Roman"/>
          <w:sz w:val="24"/>
          <w:szCs w:val="24"/>
        </w:rPr>
        <w:lastRenderedPageBreak/>
        <w:t>unpredictability, and multiple character sets is the key to building truly strong passwords.</w:t>
      </w:r>
      <w:r w:rsidR="00C9705C">
        <w:rPr>
          <w:rFonts w:ascii="Times New Roman" w:hAnsi="Times New Roman" w:cs="Times New Roman"/>
          <w:sz w:val="24"/>
          <w:szCs w:val="24"/>
        </w:rPr>
        <w:t xml:space="preserve"> </w:t>
      </w:r>
      <w:r w:rsidRPr="005618B7">
        <w:rPr>
          <w:rFonts w:ascii="Times New Roman" w:hAnsi="Times New Roman" w:cs="Times New Roman"/>
          <w:sz w:val="24"/>
          <w:szCs w:val="24"/>
        </w:rPr>
        <w:t>Combining this with multi-factor authentication (MFA) provides the best real-world protection.</w:t>
      </w:r>
    </w:p>
    <w:p w14:paraId="245FF649" w14:textId="77777777" w:rsidR="008D7260" w:rsidRPr="006A4A74" w:rsidRDefault="008D726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D7260" w:rsidRPr="006A4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404F"/>
    <w:multiLevelType w:val="multilevel"/>
    <w:tmpl w:val="C82A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E13630"/>
    <w:multiLevelType w:val="multilevel"/>
    <w:tmpl w:val="27EC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D1C8E"/>
    <w:multiLevelType w:val="multilevel"/>
    <w:tmpl w:val="6184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B5C3D"/>
    <w:multiLevelType w:val="multilevel"/>
    <w:tmpl w:val="B6208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3208A"/>
    <w:multiLevelType w:val="multilevel"/>
    <w:tmpl w:val="260E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8594279">
    <w:abstractNumId w:val="4"/>
  </w:num>
  <w:num w:numId="2" w16cid:durableId="1174806346">
    <w:abstractNumId w:val="0"/>
  </w:num>
  <w:num w:numId="3" w16cid:durableId="504713802">
    <w:abstractNumId w:val="1"/>
  </w:num>
  <w:num w:numId="4" w16cid:durableId="1863519264">
    <w:abstractNumId w:val="2"/>
  </w:num>
  <w:num w:numId="5" w16cid:durableId="1343967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4"/>
    <w:rsid w:val="00066FD1"/>
    <w:rsid w:val="00084D8A"/>
    <w:rsid w:val="001546FC"/>
    <w:rsid w:val="00223476"/>
    <w:rsid w:val="003C2F5B"/>
    <w:rsid w:val="00486B57"/>
    <w:rsid w:val="00532501"/>
    <w:rsid w:val="005618B7"/>
    <w:rsid w:val="00690FE4"/>
    <w:rsid w:val="006A4A74"/>
    <w:rsid w:val="007D05C7"/>
    <w:rsid w:val="008D7260"/>
    <w:rsid w:val="00A658DF"/>
    <w:rsid w:val="00C033CD"/>
    <w:rsid w:val="00C9705C"/>
    <w:rsid w:val="00D46AB1"/>
    <w:rsid w:val="00F52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A9DF"/>
  <w15:chartTrackingRefBased/>
  <w15:docId w15:val="{29F01FA2-8F83-4375-BEF1-4CBBA138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A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A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A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A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A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A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A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A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A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A7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A4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18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8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asswordmeter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Govindan Kannan</dc:creator>
  <cp:keywords/>
  <dc:description/>
  <cp:lastModifiedBy>Govindan Kannan</cp:lastModifiedBy>
  <cp:revision>6</cp:revision>
  <dcterms:created xsi:type="dcterms:W3CDTF">2025-10-28T08:02:00Z</dcterms:created>
  <dcterms:modified xsi:type="dcterms:W3CDTF">2025-10-28T08:20:00Z</dcterms:modified>
</cp:coreProperties>
</file>