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5679" w14:textId="6333BB24" w:rsidR="00003469" w:rsidRDefault="00003469" w:rsidP="00003469">
      <w:pPr>
        <w:rPr>
          <w:b/>
          <w:bCs/>
        </w:rPr>
      </w:pPr>
      <w:r w:rsidRPr="00003469">
        <w:rPr>
          <w:b/>
          <w:bCs/>
        </w:rPr>
        <w:t>EXPERIMENT</w:t>
      </w:r>
      <w:proofErr w:type="gramStart"/>
      <w:r w:rsidRPr="00003469">
        <w:rPr>
          <w:b/>
          <w:bCs/>
        </w:rPr>
        <w:t>4 :</w:t>
      </w:r>
      <w:proofErr w:type="gramEnd"/>
      <w:r w:rsidRPr="00003469">
        <w:rPr>
          <w:b/>
          <w:bCs/>
        </w:rPr>
        <w:t xml:space="preserve"> </w:t>
      </w:r>
      <w:r w:rsidRPr="00003469">
        <w:rPr>
          <w:b/>
          <w:bCs/>
        </w:rPr>
        <w:t>Algorithm</w:t>
      </w:r>
    </w:p>
    <w:p w14:paraId="42354513" w14:textId="77777777" w:rsidR="00003469" w:rsidRPr="00003469" w:rsidRDefault="00003469" w:rsidP="00003469">
      <w:pPr>
        <w:rPr>
          <w:b/>
          <w:bCs/>
        </w:rPr>
      </w:pPr>
    </w:p>
    <w:p w14:paraId="74BB2DBB" w14:textId="77777777" w:rsidR="00003469" w:rsidRDefault="00003469" w:rsidP="00003469">
      <w:r>
        <w:t>Assign heuristic values.</w:t>
      </w:r>
    </w:p>
    <w:p w14:paraId="4BD64D9A" w14:textId="77777777" w:rsidR="00003469" w:rsidRDefault="00003469" w:rsidP="00003469">
      <w:r>
        <w:t>Insert source node.</w:t>
      </w:r>
    </w:p>
    <w:p w14:paraId="776BF1B9" w14:textId="77777777" w:rsidR="00003469" w:rsidRDefault="00003469" w:rsidP="00003469">
      <w:r>
        <w:t>Select node with lowest heuristic.</w:t>
      </w:r>
    </w:p>
    <w:p w14:paraId="6EF0F43A" w14:textId="03252BD0" w:rsidR="00003469" w:rsidRDefault="00003469" w:rsidP="00003469">
      <w:r>
        <w:t>Continue until goal is reached.</w:t>
      </w:r>
    </w:p>
    <w:sectPr w:rsidR="0000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69"/>
    <w:rsid w:val="00003469"/>
    <w:rsid w:val="0055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6E05"/>
  <w15:chartTrackingRefBased/>
  <w15:docId w15:val="{9F2A38AF-EF41-40FC-9546-C402CC2C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1</cp:revision>
  <dcterms:created xsi:type="dcterms:W3CDTF">2026-07-23T18:23:00Z</dcterms:created>
  <dcterms:modified xsi:type="dcterms:W3CDTF">2026-07-23T18:24:00Z</dcterms:modified>
</cp:coreProperties>
</file>