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PROGRAM:</w:t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&lt;stdlib.h&gt;</w:t>
      </w:r>
    </w:p>
    <w:p w:rsidR="00000000" w:rsidDel="00000000" w:rsidP="00000000" w:rsidRDefault="00000000" w:rsidRPr="00000000" w14:paraId="0000001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&lt;time.h&gt;</w:t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i, n;</w:t>
      </w:r>
    </w:p>
    <w:p w:rsidR="00000000" w:rsidDel="00000000" w:rsidP="00000000" w:rsidRDefault="00000000" w:rsidRPr="00000000" w14:paraId="0000001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printf("Enter the no. of random numbers you want:");</w:t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scanf("%d", &amp;n);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srand(time(0));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printf("Pseudo Random Numbers are: \n");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for(i = 0; i &lt; n; i++)</w:t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printf("%d \n", rand());</w:t>
      </w:r>
    </w:p>
    <w:p w:rsidR="00000000" w:rsidDel="00000000" w:rsidP="00000000" w:rsidRDefault="00000000" w:rsidRPr="00000000" w14:paraId="0000002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0;}</w:t>
      </w:r>
    </w:p>
    <w:p w:rsidR="00000000" w:rsidDel="00000000" w:rsidP="00000000" w:rsidRDefault="00000000" w:rsidRPr="00000000" w14:paraId="0000002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224463" cy="5124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64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743575" cy="1076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327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LHgHbzYlBi/mzkeQPmuNbLqKw==">CgMxLjA4AHIhMWQwdDFvam5SeEx2UHJFaWFYMkowcmN2R0lFdXh5RWpF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2026-03-16T11:07:00Z</dcterms:created>
  <dc:creator>Admin</dc:creator>
</cp:coreProperties>
</file>